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5C56A" w14:textId="77777777" w:rsidR="001C4715" w:rsidRPr="00803FB4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4"/>
          <w:lang w:val="it-IT" w:eastAsia="es-ES"/>
        </w:rPr>
      </w:pPr>
      <w:r w:rsidRPr="00803FB4">
        <w:rPr>
          <w:rFonts w:ascii="Arial" w:hAnsi="Arial" w:cs="Arial"/>
          <w:b/>
          <w:sz w:val="24"/>
          <w:szCs w:val="24"/>
          <w:lang w:val="it-IT" w:eastAsia="es-ES"/>
        </w:rPr>
        <w:t>AGENCIA ESTATAL DE VIVIENDA</w:t>
      </w:r>
    </w:p>
    <w:p w14:paraId="4B7354D7" w14:textId="77777777" w:rsidR="009666AB" w:rsidRPr="00213875" w:rsidRDefault="009666AB" w:rsidP="0056414B">
      <w:pPr>
        <w:jc w:val="center"/>
        <w:rPr>
          <w:rFonts w:ascii="Arial" w:hAnsi="Arial" w:cs="Arial"/>
          <w:b/>
          <w:sz w:val="16"/>
          <w:szCs w:val="16"/>
          <w:u w:val="single"/>
          <w:lang w:val="it-IT"/>
        </w:rPr>
      </w:pPr>
    </w:p>
    <w:p w14:paraId="228A9426" w14:textId="77777777" w:rsidR="00502476" w:rsidRPr="00803FB4" w:rsidRDefault="004E6C77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CONVOCATORIA  PARA PROCES</w:t>
      </w:r>
      <w:r w:rsidR="00502476" w:rsidRPr="00803FB4">
        <w:rPr>
          <w:rFonts w:ascii="Arial" w:hAnsi="Arial" w:cs="Arial"/>
          <w:b/>
          <w:lang w:val="it-IT"/>
        </w:rPr>
        <w:t xml:space="preserve">O DE CONTRATACION </w:t>
      </w:r>
    </w:p>
    <w:p w14:paraId="396239B1" w14:textId="4E049525" w:rsidR="004E6C77" w:rsidRPr="00803FB4" w:rsidRDefault="00502476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GESTION 202</w:t>
      </w:r>
      <w:r w:rsidR="00B92653">
        <w:rPr>
          <w:rFonts w:ascii="Arial" w:hAnsi="Arial" w:cs="Arial"/>
          <w:b/>
          <w:color w:val="FF0000"/>
          <w:lang w:val="it-IT"/>
        </w:rPr>
        <w:t>4</w:t>
      </w:r>
    </w:p>
    <w:p w14:paraId="084C0482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5DF8E669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6755B475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411C106E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C384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492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1BF21B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679" w14:textId="3B193776" w:rsidR="004E6C77" w:rsidRPr="004B3532" w:rsidRDefault="00E36F2B" w:rsidP="00E36F2B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PROYECTO DE VIVIENDA </w:t>
            </w:r>
            <w:r w:rsidR="009F5F6B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CUALITATIVA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EN EL MUNICIPIO DE </w:t>
            </w:r>
            <w:r w:rsidR="009A09FA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A</w:t>
            </w:r>
            <w:r w:rsidR="00027C2C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C</w:t>
            </w:r>
            <w:r w:rsidR="009A09FA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ASIO</w:t>
            </w:r>
            <w:r w:rsidR="009850DF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– FASE (</w:t>
            </w:r>
            <w:r w:rsidR="009A09FA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II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) 2023 – POTOSÍ</w:t>
            </w:r>
            <w:r w:rsidR="009C40B8">
              <w:rPr>
                <w:rFonts w:ascii="Verdana" w:hAnsi="Verdana" w:cs="Arial"/>
                <w:b/>
                <w:sz w:val="16"/>
                <w:szCs w:val="16"/>
              </w:rPr>
              <w:t xml:space="preserve"> (SEGUNDA CONVOCATORIA)</w:t>
            </w:r>
            <w:r w:rsidR="00193676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</w:tc>
      </w:tr>
      <w:tr w:rsidR="004E6C77" w:rsidRPr="004B3532" w14:paraId="420AFB8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F28F2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2B5B7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C1F33D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D491F" w14:textId="4BC5C334" w:rsidR="004E6C77" w:rsidRPr="004B3532" w:rsidRDefault="00E36F2B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AEV-PT-</w:t>
            </w:r>
            <w:r w:rsidRPr="002800C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PV</w:t>
            </w:r>
            <w:r w:rsidR="009F5F6B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C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B92653" w:rsidRPr="00B92653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0</w:t>
            </w:r>
            <w:r w:rsidR="009A09FA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9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/2</w:t>
            </w:r>
            <w:r w:rsidR="00B92653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</w:tr>
      <w:tr w:rsidR="004E6C77" w:rsidRPr="004B3532" w14:paraId="3EB40D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179DC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CFC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AE8FE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935DD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78A1E4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FFD2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0884D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9F3D2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BB741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7A6A1739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14CB3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5CA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71C4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2F7DC" w14:textId="77777777" w:rsidR="003B71FF" w:rsidRPr="00A94E56" w:rsidRDefault="003B71FF" w:rsidP="003B71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Capacitación, Asistencia Técnica, Seguimiento (Referencial)</w:t>
            </w:r>
          </w:p>
          <w:p w14:paraId="539B6C9E" w14:textId="77777777" w:rsidR="003B71FF" w:rsidRPr="00A94E56" w:rsidRDefault="003B71FF" w:rsidP="003B71FF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454.369,51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Cuatrocientos Cincuenta y Cuatro Mil Trescientos Sesenta y Nueve 51/100 b</w:t>
            </w:r>
            <w:r w:rsidRPr="00A94E56">
              <w:rPr>
                <w:rFonts w:ascii="Arial" w:hAnsi="Arial" w:cs="Arial"/>
                <w:sz w:val="16"/>
                <w:szCs w:val="16"/>
              </w:rPr>
              <w:t>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CA2BDFF" w14:textId="77777777" w:rsidR="003B71FF" w:rsidRPr="00A94E56" w:rsidRDefault="003B71FF" w:rsidP="003B71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14:paraId="5A5F95E2" w14:textId="0CA80F62" w:rsidR="003B71FF" w:rsidRPr="00A94E56" w:rsidRDefault="003B71FF" w:rsidP="003B71FF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2.178.</w:t>
            </w:r>
            <w:r w:rsidR="00230684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00.07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Dos Millones Ciento Setenta Y Ocho Mil </w:t>
            </w:r>
            <w:r w:rsidR="00230684">
              <w:rPr>
                <w:rFonts w:ascii="Arial" w:hAnsi="Arial" w:cs="Arial"/>
                <w:sz w:val="16"/>
                <w:szCs w:val="16"/>
              </w:rPr>
              <w:t xml:space="preserve">Quinientos </w:t>
            </w:r>
            <w:r>
              <w:rPr>
                <w:rFonts w:ascii="Arial" w:hAnsi="Arial" w:cs="Arial"/>
                <w:sz w:val="16"/>
                <w:szCs w:val="16"/>
              </w:rPr>
              <w:t>07/100</w:t>
            </w:r>
            <w:r w:rsidRPr="00A94E56">
              <w:rPr>
                <w:rFonts w:ascii="Arial" w:hAnsi="Arial" w:cs="Arial"/>
                <w:sz w:val="16"/>
                <w:szCs w:val="16"/>
              </w:rPr>
              <w:t xml:space="preserve">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005EC6D" w14:textId="77777777" w:rsidR="003B71FF" w:rsidRPr="00A94E56" w:rsidRDefault="003B71FF" w:rsidP="003B71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14:paraId="6F53BC42" w14:textId="74AE4C95" w:rsidR="004E6C77" w:rsidRPr="00D06710" w:rsidRDefault="003B71FF" w:rsidP="003B71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2.632.869,58 </w:t>
            </w:r>
            <w:r w:rsidRPr="00193676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Dos Millones Seiscientos Treinta y Dos Mil Ochocientos Sesenta y Nueve 58/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6C77" w:rsidRPr="004B3532" w14:paraId="7DD94EA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9F19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65938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97CA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F0AAD" w14:textId="6DEAD473" w:rsidR="004E6C77" w:rsidRPr="00D06710" w:rsidRDefault="006D37DA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9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  <w:tr w:rsidR="004E6C77" w:rsidRPr="004B3532" w14:paraId="40D2BF9C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C867D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271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7F08D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4133C" w14:textId="3FC42B70" w:rsidR="004E6C77" w:rsidRPr="00D06710" w:rsidRDefault="008437B5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61-20792</w:t>
            </w:r>
          </w:p>
        </w:tc>
      </w:tr>
      <w:tr w:rsidR="004E6C77" w:rsidRPr="004B3532" w14:paraId="23FE5F7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DA33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AF26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35F9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63650" w14:textId="32542A2E" w:rsidR="004E6C77" w:rsidRPr="00D06710" w:rsidRDefault="006D37DA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0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</w:tbl>
    <w:p w14:paraId="70A17893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549D6232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7D9B94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784291CC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4CCF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5D45D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F0F30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4CD04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5A5F6B4B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E024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A5FDA" w14:textId="6AD35E31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BF1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B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1FF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11E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542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756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E32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94B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39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A0D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4C4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80F5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D5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01E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5711A12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DA9E8F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A403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1B85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B65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F0D84" w14:textId="5CD2E529" w:rsidR="004E6C77" w:rsidRPr="004B3532" w:rsidRDefault="009C40B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64A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BD8BDE" w14:textId="13382C1E" w:rsidR="004E6C77" w:rsidRPr="004B3532" w:rsidRDefault="00A626C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04</w:t>
            </w:r>
            <w:bookmarkStart w:id="0" w:name="_GoBack"/>
            <w:bookmarkEnd w:id="0"/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BB5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5D6CB2" w14:textId="4F256CA3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1FD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FC38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D42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99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7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6AA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4CA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2AA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41E2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067A7B2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A54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694C8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A9CB8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2F1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896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3C8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047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2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7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BD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85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DC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3A8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54F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6B4E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51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43A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ED5F2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402E5C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9134F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687A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EF6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8B9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356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905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4D0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C82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F83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C1B5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8481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386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499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F441A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8374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C95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B878E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A8A909D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69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94836D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2A8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EAB5AF" w14:textId="0ACF567B" w:rsidR="008437B5" w:rsidRDefault="009C40B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19</w:t>
            </w:r>
          </w:p>
          <w:p w14:paraId="3418230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FAA14FA" w14:textId="77777777" w:rsidR="009A09FA" w:rsidRDefault="009A09F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FB470E3" w14:textId="77777777" w:rsidR="009A09FA" w:rsidRDefault="009A09F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87D0BF5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62B885A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941B71" w14:textId="434E5D10" w:rsidR="008437B5" w:rsidRPr="004B3532" w:rsidRDefault="009C40B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A8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36CD45" w14:textId="4BC3631D" w:rsidR="004E6C77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9C40B8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  <w:p w14:paraId="49A5723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A305CE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79448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70DBF1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A0851A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752DBB2" w14:textId="159CACB1" w:rsidR="008437B5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9C40B8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311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E0D0D6" w14:textId="5B3B6AFF" w:rsidR="004E6C77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5F214A2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5B946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BA7FAB8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23617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6A5516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31304E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567EAEA6" w14:textId="266CDE90" w:rsidR="008437B5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EEC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B73F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36B3CB" w14:textId="64EC14B9" w:rsidR="008437B5" w:rsidRDefault="009C40B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</w:p>
          <w:p w14:paraId="1B0515B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635DDE5" w14:textId="77777777" w:rsidR="009850DF" w:rsidRDefault="009850DF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65053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D4F92B2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6F6D2C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B094AEE" w14:textId="04975245" w:rsidR="008437B5" w:rsidRPr="004B3532" w:rsidRDefault="009C40B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C82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522537" w14:textId="7AA93900" w:rsidR="004E6C77" w:rsidRDefault="009A09F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953E6D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  <w:p w14:paraId="561E3CD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831A6A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0A4E34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9C1771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4C6BB4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84985F" w14:textId="22DCF0E9" w:rsidR="008437B5" w:rsidRPr="004B3532" w:rsidRDefault="009A09F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  <w:r w:rsidR="00953E6D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650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1C0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BE0664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PRESENTACIÓN</w:t>
            </w:r>
          </w:p>
          <w:p w14:paraId="39081DF1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Nº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Moreno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7718AE2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  <w:p w14:paraId="29E9BBE5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APERTURA</w:t>
            </w:r>
          </w:p>
          <w:p w14:paraId="06DA1816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Nº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 Moreno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39D5627" w14:textId="6A4049EC" w:rsidR="004E6C77" w:rsidRPr="004B3532" w:rsidRDefault="006D37DA" w:rsidP="00803FB4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hyperlink r:id="rId11" w:history="1">
              <w:r w:rsidR="00B92653" w:rsidRPr="00CC1FBD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https://meet.google.com/b</w:t>
              </w:r>
              <w:r w:rsidR="00B92653" w:rsidRPr="00CC1FBD">
                <w:rPr>
                  <w:rStyle w:val="Hipervnculo"/>
                  <w:rFonts w:ascii="Arial" w:hAnsi="Arial"/>
                  <w:sz w:val="14"/>
                  <w:szCs w:val="14"/>
                </w:rPr>
                <w:t>bp-xvzn</w:t>
              </w:r>
              <w:r w:rsidR="00B92653" w:rsidRPr="00CC1FBD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-a</w:t>
              </w:r>
              <w:r w:rsidR="00B92653" w:rsidRPr="00CC1FBD">
                <w:rPr>
                  <w:rStyle w:val="Hipervnculo"/>
                  <w:rFonts w:ascii="Arial" w:hAnsi="Arial"/>
                  <w:sz w:val="14"/>
                  <w:szCs w:val="14"/>
                </w:rPr>
                <w:t>yr</w:t>
              </w:r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EC9A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15A1613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AB0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AF13D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98516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77C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C9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0A2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7CD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7C25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7E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AB68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529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96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03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6300E" w14:textId="77777777" w:rsidR="004E6C77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0AC58846" w14:textId="77777777" w:rsidR="009B75D9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64C1D33D" w14:textId="77777777" w:rsidR="009B75D9" w:rsidRPr="004B3532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1C9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1A64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0F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93060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3F54E2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DBC35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A06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7E15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C0E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EDA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891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17E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CD68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FB9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E4C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414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CA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0AC2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84B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DDB0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D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976F72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A26448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C492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3F96E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C5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02EAE7" w14:textId="5B9F5914" w:rsidR="004E6C77" w:rsidRPr="004B3532" w:rsidRDefault="009C40B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A89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797DFE" w14:textId="485E7683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9C40B8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33D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B0F6F8" w14:textId="257A8FF0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FF6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807F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2C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ED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553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EFFD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D53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9E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895FA0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2226650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1FF3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C26EB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1DD48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FBA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590B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A7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DD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307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424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1C29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80E2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A9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BB4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E4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4D42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207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4A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55C4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A695CC8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BE654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FE12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ECAD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C1FF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31C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17A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55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712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CAFD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36E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0D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166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4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164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376B5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E3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056E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54222F35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1925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C7EA9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077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F8F8" w14:textId="07C85937" w:rsidR="004E6C77" w:rsidRPr="004B3532" w:rsidRDefault="009C40B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EF6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928C" w14:textId="6107678C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9C40B8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7DF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E946" w14:textId="50B1DF59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01B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0DF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464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254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E3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76D8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1721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A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15D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1393E5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79D9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A357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6FA81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F26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D7C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08A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AF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9FD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FA1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B9B2E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10E0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5B2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59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252F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5CC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7FE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2D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2EC49C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E54850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191C6B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11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E49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14A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F6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99FC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435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406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1CD2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883F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B99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37C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3C5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518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7430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9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659B353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432DF91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7F0F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84FAD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5A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D3FFFE" w14:textId="420B5281" w:rsidR="004E6C77" w:rsidRPr="004B3532" w:rsidRDefault="009C40B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29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8EE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47601B" w14:textId="1FC99232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9C40B8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AF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D2E9C6" w14:textId="2D7DC082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33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E34E2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CF8AE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104C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429F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E48F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7C9F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BCF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802884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E0D4884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B774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EFB1A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FBB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3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CD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D6E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F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09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E3E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24409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C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5A8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97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FC0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C38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67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382DAB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DDB268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3C5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EEA90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D6C3D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23CA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1D2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65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CF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3D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04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DEB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ED3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FF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98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F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A758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996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49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DF76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249FD6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61B1E1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1DE5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C05D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8556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143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60B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0EB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FC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814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51E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87D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406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DE6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66BB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F7E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9AEC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182642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92101E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BE1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5191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467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36F0C1" w14:textId="4A9E8139" w:rsidR="004E6C77" w:rsidRPr="004B3532" w:rsidRDefault="009C40B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F08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EA3A1" w14:textId="37C9CF98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9C40B8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824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36B0C" w14:textId="0FFF295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E64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7ADF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32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124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3F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3BFD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0F6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4E5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08C804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A818B2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51B40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757A71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E7167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55D62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496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866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5C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5DE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9F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97C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761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70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62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0D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609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DF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0E9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EC9B0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2330F2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C43D4B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0563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757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AE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EEB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248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439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F1D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5FD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87CA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F1B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5B6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B9B7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B7C7B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7558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3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A53F6E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6CC3E7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BD7FBFD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EB100C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36F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56609E" w14:textId="3407FA0C" w:rsidR="004E6C77" w:rsidRPr="004B3532" w:rsidRDefault="009C40B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54C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170EDF" w14:textId="5D3C8C97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9C40B8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26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75F9B" w14:textId="1C0748F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7BA3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E49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176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FF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79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CB06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613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538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F8C5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3BED857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484A955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060D68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3D3A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BDE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8681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2790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E7C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34D0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3951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3EB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292F2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624C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2BBF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5616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BB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D4950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65B1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25220B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1B7E47BE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692F819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F44BA23" w14:textId="77777777" w:rsidR="0056414B" w:rsidRDefault="0056414B" w:rsidP="0056414B">
      <w:pPr>
        <w:spacing w:after="200"/>
        <w:jc w:val="both"/>
        <w:rPr>
          <w:rFonts w:ascii="Arial" w:hAnsi="Arial" w:cs="Arial"/>
          <w:sz w:val="12"/>
          <w:szCs w:val="20"/>
        </w:rPr>
      </w:pPr>
    </w:p>
    <w:sectPr w:rsidR="0056414B" w:rsidSect="00E57398">
      <w:headerReference w:type="default" r:id="rId12"/>
      <w:footerReference w:type="default" r:id="rId13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FC2BD" w14:textId="77777777" w:rsidR="00E57398" w:rsidRDefault="00E57398">
      <w:r>
        <w:separator/>
      </w:r>
    </w:p>
  </w:endnote>
  <w:endnote w:type="continuationSeparator" w:id="0">
    <w:p w14:paraId="1AF67DF0" w14:textId="77777777" w:rsidR="00E57398" w:rsidRDefault="00E5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73B1E" w14:textId="77777777" w:rsidR="00000CD9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n-US" w:eastAsia="en-US"/>
      </w:rPr>
      <w:drawing>
        <wp:anchor distT="0" distB="0" distL="114300" distR="114300" simplePos="0" relativeHeight="251663360" behindDoc="1" locked="0" layoutInCell="1" allowOverlap="1" wp14:anchorId="3BDC7E17" wp14:editId="14DDFC2B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n-US" w:eastAsia="en-US"/>
      </w:rPr>
      <w:drawing>
        <wp:anchor distT="0" distB="0" distL="114300" distR="114300" simplePos="0" relativeHeight="251660288" behindDoc="1" locked="0" layoutInCell="1" allowOverlap="1" wp14:anchorId="231FBFDC" wp14:editId="1410244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n-US" w:eastAsia="en-US"/>
      </w:rPr>
      <w:drawing>
        <wp:anchor distT="0" distB="0" distL="114300" distR="114300" simplePos="0" relativeHeight="251659264" behindDoc="1" locked="0" layoutInCell="1" allowOverlap="1" wp14:anchorId="4A4C8AF7" wp14:editId="757BF10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3CE7B" w14:textId="77777777" w:rsidR="00000CD9" w:rsidRPr="001E19D4" w:rsidRDefault="00000CD9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70C77" w14:textId="77777777" w:rsidR="00E57398" w:rsidRDefault="00E57398">
      <w:r>
        <w:separator/>
      </w:r>
    </w:p>
  </w:footnote>
  <w:footnote w:type="continuationSeparator" w:id="0">
    <w:p w14:paraId="1BF9F552" w14:textId="77777777" w:rsidR="00E57398" w:rsidRDefault="00E5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7E576" w14:textId="77777777" w:rsidR="00000CD9" w:rsidRPr="001E19D4" w:rsidRDefault="00DD78D1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6ABD666E" wp14:editId="7F0F727B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DD" w:rsidRPr="00240451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EA7E7CD" wp14:editId="5A74548D">
          <wp:simplePos x="0" y="0"/>
          <wp:positionH relativeFrom="column">
            <wp:posOffset>953</wp:posOffset>
          </wp:positionH>
          <wp:positionV relativeFrom="paragraph">
            <wp:posOffset>-217170</wp:posOffset>
          </wp:positionV>
          <wp:extent cx="789999" cy="745653"/>
          <wp:effectExtent l="0" t="0" r="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284" cy="752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4B"/>
    <w:rsid w:val="00000CD9"/>
    <w:rsid w:val="0000702B"/>
    <w:rsid w:val="00014587"/>
    <w:rsid w:val="000244E1"/>
    <w:rsid w:val="00027C2C"/>
    <w:rsid w:val="0005706C"/>
    <w:rsid w:val="000629DB"/>
    <w:rsid w:val="00083AB5"/>
    <w:rsid w:val="000A2810"/>
    <w:rsid w:val="000F2081"/>
    <w:rsid w:val="00177BD1"/>
    <w:rsid w:val="00193676"/>
    <w:rsid w:val="001C4715"/>
    <w:rsid w:val="001D790F"/>
    <w:rsid w:val="001E264A"/>
    <w:rsid w:val="002024D0"/>
    <w:rsid w:val="00206959"/>
    <w:rsid w:val="00213875"/>
    <w:rsid w:val="00230684"/>
    <w:rsid w:val="00250723"/>
    <w:rsid w:val="00257DCE"/>
    <w:rsid w:val="00264CC4"/>
    <w:rsid w:val="00276B99"/>
    <w:rsid w:val="00294DD6"/>
    <w:rsid w:val="002A24B8"/>
    <w:rsid w:val="002B2B87"/>
    <w:rsid w:val="002B6972"/>
    <w:rsid w:val="002F3239"/>
    <w:rsid w:val="00302AB4"/>
    <w:rsid w:val="003602AC"/>
    <w:rsid w:val="003625B4"/>
    <w:rsid w:val="00364E13"/>
    <w:rsid w:val="0038416D"/>
    <w:rsid w:val="00384C0A"/>
    <w:rsid w:val="003A15D7"/>
    <w:rsid w:val="003B71FF"/>
    <w:rsid w:val="003E2FB6"/>
    <w:rsid w:val="003E6F02"/>
    <w:rsid w:val="003F4AA7"/>
    <w:rsid w:val="003F5298"/>
    <w:rsid w:val="00411E5A"/>
    <w:rsid w:val="00415F52"/>
    <w:rsid w:val="00445491"/>
    <w:rsid w:val="004662B8"/>
    <w:rsid w:val="004867B3"/>
    <w:rsid w:val="004868C0"/>
    <w:rsid w:val="00491BD8"/>
    <w:rsid w:val="004A2FC5"/>
    <w:rsid w:val="004B1E66"/>
    <w:rsid w:val="004B3532"/>
    <w:rsid w:val="004E6304"/>
    <w:rsid w:val="004E6C77"/>
    <w:rsid w:val="00502476"/>
    <w:rsid w:val="00503A93"/>
    <w:rsid w:val="00504913"/>
    <w:rsid w:val="0054699E"/>
    <w:rsid w:val="00552260"/>
    <w:rsid w:val="0056414B"/>
    <w:rsid w:val="00567181"/>
    <w:rsid w:val="005B6AAF"/>
    <w:rsid w:val="005C43C5"/>
    <w:rsid w:val="005D4727"/>
    <w:rsid w:val="005E4DCC"/>
    <w:rsid w:val="006138DD"/>
    <w:rsid w:val="0061707D"/>
    <w:rsid w:val="006201E9"/>
    <w:rsid w:val="00625F28"/>
    <w:rsid w:val="00652AFC"/>
    <w:rsid w:val="006631E7"/>
    <w:rsid w:val="006656DC"/>
    <w:rsid w:val="00696D61"/>
    <w:rsid w:val="006E1749"/>
    <w:rsid w:val="006E7839"/>
    <w:rsid w:val="00703FEA"/>
    <w:rsid w:val="00715155"/>
    <w:rsid w:val="00772C8F"/>
    <w:rsid w:val="007752E1"/>
    <w:rsid w:val="007812EE"/>
    <w:rsid w:val="007E7BC8"/>
    <w:rsid w:val="00803FB4"/>
    <w:rsid w:val="00804EEE"/>
    <w:rsid w:val="008401AD"/>
    <w:rsid w:val="008437B5"/>
    <w:rsid w:val="008571C6"/>
    <w:rsid w:val="00881164"/>
    <w:rsid w:val="00883A17"/>
    <w:rsid w:val="00901B5C"/>
    <w:rsid w:val="009258E5"/>
    <w:rsid w:val="00953E6D"/>
    <w:rsid w:val="009666AB"/>
    <w:rsid w:val="00980D6A"/>
    <w:rsid w:val="009850DF"/>
    <w:rsid w:val="009A09FA"/>
    <w:rsid w:val="009A3725"/>
    <w:rsid w:val="009B02C6"/>
    <w:rsid w:val="009B75D9"/>
    <w:rsid w:val="009C0C30"/>
    <w:rsid w:val="009C40B8"/>
    <w:rsid w:val="009F5F6B"/>
    <w:rsid w:val="00A077E2"/>
    <w:rsid w:val="00A438C4"/>
    <w:rsid w:val="00A55AF0"/>
    <w:rsid w:val="00A6029A"/>
    <w:rsid w:val="00A626C9"/>
    <w:rsid w:val="00A65273"/>
    <w:rsid w:val="00A728A5"/>
    <w:rsid w:val="00A80F9A"/>
    <w:rsid w:val="00A82F20"/>
    <w:rsid w:val="00A873F3"/>
    <w:rsid w:val="00AC7003"/>
    <w:rsid w:val="00AE08CA"/>
    <w:rsid w:val="00AE61AE"/>
    <w:rsid w:val="00B03338"/>
    <w:rsid w:val="00B06921"/>
    <w:rsid w:val="00B92653"/>
    <w:rsid w:val="00B97D89"/>
    <w:rsid w:val="00BE5A60"/>
    <w:rsid w:val="00BF5168"/>
    <w:rsid w:val="00C1540E"/>
    <w:rsid w:val="00C20BD0"/>
    <w:rsid w:val="00C25DBC"/>
    <w:rsid w:val="00C4161E"/>
    <w:rsid w:val="00C65BB1"/>
    <w:rsid w:val="00C752AB"/>
    <w:rsid w:val="00C8752F"/>
    <w:rsid w:val="00C903FE"/>
    <w:rsid w:val="00CA165E"/>
    <w:rsid w:val="00CB598D"/>
    <w:rsid w:val="00CD2C38"/>
    <w:rsid w:val="00CF6A59"/>
    <w:rsid w:val="00CF6DD0"/>
    <w:rsid w:val="00D005F8"/>
    <w:rsid w:val="00D02531"/>
    <w:rsid w:val="00D06710"/>
    <w:rsid w:val="00D14104"/>
    <w:rsid w:val="00D24009"/>
    <w:rsid w:val="00D36AED"/>
    <w:rsid w:val="00D60234"/>
    <w:rsid w:val="00D83BBF"/>
    <w:rsid w:val="00DA0158"/>
    <w:rsid w:val="00DA13D1"/>
    <w:rsid w:val="00DA1E18"/>
    <w:rsid w:val="00DB3020"/>
    <w:rsid w:val="00DB658A"/>
    <w:rsid w:val="00DC231C"/>
    <w:rsid w:val="00DD78D1"/>
    <w:rsid w:val="00DF606A"/>
    <w:rsid w:val="00E01362"/>
    <w:rsid w:val="00E25900"/>
    <w:rsid w:val="00E36F2B"/>
    <w:rsid w:val="00E407B1"/>
    <w:rsid w:val="00E41D94"/>
    <w:rsid w:val="00E45B71"/>
    <w:rsid w:val="00E465DE"/>
    <w:rsid w:val="00E57398"/>
    <w:rsid w:val="00EB38B8"/>
    <w:rsid w:val="00EE4BD3"/>
    <w:rsid w:val="00EF1C31"/>
    <w:rsid w:val="00F16C9F"/>
    <w:rsid w:val="00F27A51"/>
    <w:rsid w:val="00F3048A"/>
    <w:rsid w:val="00F33B58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41366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92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bbp-xvzn-ay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o.velasco@aevivienda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velasco@aevivienda.gob.b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255DA-215B-4BEB-B24F-F1833FD5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AEVP CONTRATACIONES</cp:lastModifiedBy>
  <cp:revision>49</cp:revision>
  <cp:lastPrinted>2024-02-27T20:05:00Z</cp:lastPrinted>
  <dcterms:created xsi:type="dcterms:W3CDTF">2023-03-07T23:03:00Z</dcterms:created>
  <dcterms:modified xsi:type="dcterms:W3CDTF">2024-04-12T12:42:00Z</dcterms:modified>
</cp:coreProperties>
</file>