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906F2C" w:rsidRDefault="00906F2C" w:rsidP="00906F2C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1C1B45" w:rsidRPr="00653C8D" w:rsidRDefault="001C1B45" w:rsidP="001C1B4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0"/>
        <w:gridCol w:w="134"/>
        <w:gridCol w:w="1005"/>
        <w:gridCol w:w="355"/>
        <w:gridCol w:w="869"/>
        <w:gridCol w:w="7"/>
        <w:gridCol w:w="247"/>
        <w:gridCol w:w="209"/>
        <w:gridCol w:w="601"/>
        <w:gridCol w:w="868"/>
        <w:gridCol w:w="69"/>
        <w:gridCol w:w="1535"/>
      </w:tblGrid>
      <w:tr w:rsidR="001C1B45" w:rsidRPr="00AD6FF4" w:rsidTr="001F3A4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C1B4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C1B45" w:rsidRPr="00AD6FF4" w:rsidTr="001F3A4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C1B45" w:rsidRPr="008B52BD" w:rsidRDefault="001C1B45" w:rsidP="001F3A4C">
            <w:pPr>
              <w:ind w:right="243"/>
              <w:jc w:val="both"/>
              <w:rPr>
                <w:b/>
                <w:color w:val="0000FF"/>
                <w:sz w:val="18"/>
                <w:szCs w:val="18"/>
                <w:lang w:val="es-ES_tradnl"/>
              </w:rPr>
            </w:pPr>
            <w:r w:rsidRPr="008B52BD">
              <w:rPr>
                <w:b/>
                <w:color w:val="0000FF"/>
              </w:rPr>
              <w:t>PROYECTO DE VIVIENDA CUALITATIVA EN EL MUNICIPIO DE PUERTO VILLARROEL -FASE(XXV)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8B52BD" w:rsidRDefault="001C1B45" w:rsidP="001F3A4C">
            <w:pPr>
              <w:rPr>
                <w:b/>
                <w:sz w:val="16"/>
                <w:szCs w:val="16"/>
              </w:rPr>
            </w:pPr>
            <w:r w:rsidRPr="008B52BD">
              <w:rPr>
                <w:b/>
                <w:color w:val="0000FF"/>
              </w:rPr>
              <w:t>AEV/DD.CBBA/CD/Nº117/2025 (1ra. Convocatoria)</w:t>
            </w:r>
            <w:r w:rsidRPr="008B52BD"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84329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8B52BD" w:rsidRDefault="001C1B45" w:rsidP="001F3A4C">
            <w:pPr>
              <w:rPr>
                <w:b/>
                <w:lang w:val="es-BO"/>
              </w:rPr>
            </w:pPr>
            <w:r w:rsidRPr="008B52BD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C60BCF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C60BCF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C60BCF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8B52BD" w:rsidRDefault="001C1B45" w:rsidP="001F3A4C">
            <w:pPr>
              <w:spacing w:line="240" w:lineRule="atLeast"/>
              <w:jc w:val="both"/>
            </w:pPr>
            <w:r w:rsidRPr="008B52BD">
              <w:rPr>
                <w:b/>
                <w:color w:val="0000FF"/>
              </w:rPr>
              <w:t>Bs. 3.916.341,86 (Tres millones novecientos dieciséis mil trescientos cuarenta y uno 86/100 bolivianos).</w:t>
            </w:r>
            <w:r w:rsidRPr="008B52BD">
              <w:rPr>
                <w:color w:val="0000FF"/>
              </w:rPr>
              <w:t xml:space="preserve"> </w:t>
            </w:r>
            <w:r w:rsidRPr="0085710A">
              <w:rPr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8B52BD" w:rsidRDefault="001C1B45" w:rsidP="001F3A4C">
            <w:pPr>
              <w:jc w:val="both"/>
              <w:rPr>
                <w:sz w:val="16"/>
                <w:szCs w:val="16"/>
                <w:lang w:val="es-BO"/>
              </w:rPr>
            </w:pPr>
            <w:r w:rsidRPr="008B52BD">
              <w:rPr>
                <w:b/>
                <w:color w:val="0000FF"/>
              </w:rPr>
              <w:t>165 (ciento sesenta y cinco días)</w:t>
            </w:r>
            <w:r w:rsidRPr="008B52BD">
              <w:rPr>
                <w:color w:val="0000FF"/>
              </w:rPr>
              <w:t xml:space="preserve"> </w:t>
            </w:r>
            <w:r w:rsidRPr="008B52BD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AD6FF4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b/>
                <w:lang w:val="es-BO"/>
              </w:rPr>
            </w:pPr>
            <w:r w:rsidRPr="008B52BD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8B52BD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69C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466D5" w:rsidRDefault="001C1B45" w:rsidP="001F3A4C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C1B45" w:rsidRPr="00AD6FF4" w:rsidTr="001F3A4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69C" w:rsidRDefault="001C1B45" w:rsidP="001F3A4C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466D5" w:rsidRDefault="001C1B45" w:rsidP="001F3A4C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C1B45" w:rsidRPr="00AD6FF4" w:rsidTr="001F3A4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69C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466D5" w:rsidRDefault="001C1B45" w:rsidP="001F3A4C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C1B45" w:rsidRPr="00AD6FF4" w:rsidTr="001F3A4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  <w:p w:rsidR="001C1B45" w:rsidRPr="00AD6FF4" w:rsidRDefault="001C1B45" w:rsidP="001F3A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C1B45" w:rsidRPr="00AD6FF4" w:rsidRDefault="001C1B45" w:rsidP="001F3A4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311E67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311E67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311E67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AD6FF4" w:rsidTr="001F3A4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AD6FF4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1C1B45" w:rsidRPr="00653C8D" w:rsidRDefault="001C1B45" w:rsidP="001C1B45">
      <w:pPr>
        <w:rPr>
          <w:sz w:val="16"/>
          <w:szCs w:val="16"/>
          <w:lang w:val="es-BO"/>
        </w:rPr>
      </w:pPr>
    </w:p>
    <w:p w:rsidR="001C1B45" w:rsidRPr="00653C8D" w:rsidRDefault="001C1B45" w:rsidP="001C1B4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1C1B45" w:rsidRPr="00653C8D" w:rsidTr="001F3A4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C1B45" w:rsidRPr="00653C8D" w:rsidRDefault="001C1B45" w:rsidP="001C1B4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C1B45" w:rsidRPr="008B52BD" w:rsidRDefault="001C1B45" w:rsidP="001F3A4C">
            <w:pPr>
              <w:rPr>
                <w:sz w:val="16"/>
                <w:szCs w:val="16"/>
                <w:lang w:val="es-BO"/>
              </w:rPr>
            </w:pPr>
            <w:r w:rsidRPr="008B52BD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1C1B45" w:rsidRPr="00653C8D" w:rsidRDefault="001C1B45" w:rsidP="001F3A4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C1B45" w:rsidRPr="00E1669C" w:rsidRDefault="001C1B45" w:rsidP="001F3A4C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C1B45" w:rsidRPr="00E1669C" w:rsidRDefault="001C1B45" w:rsidP="001F3A4C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B45" w:rsidRPr="00E1669C" w:rsidRDefault="001C1B45" w:rsidP="001F3A4C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C1B45" w:rsidRPr="00E1669C" w:rsidRDefault="001C1B45" w:rsidP="001F3A4C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B679E0"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C1B45" w:rsidRPr="00653C8D" w:rsidRDefault="001C1B45" w:rsidP="001C1B4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1C1B45" w:rsidRPr="00653C8D" w:rsidTr="001F3A4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C1B45" w:rsidRPr="00653C8D" w:rsidRDefault="001C1B45" w:rsidP="001C1B4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E7BB3" w:rsidRDefault="001C1B45" w:rsidP="001F3A4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E7BB3" w:rsidRDefault="001C1B45" w:rsidP="001F3A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E7BB3" w:rsidRDefault="001C1B45" w:rsidP="001F3A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624303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E7BB3" w:rsidRDefault="001C1B45" w:rsidP="001F3A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E7BB3" w:rsidRDefault="001C1B45" w:rsidP="001F3A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E7BB3" w:rsidRDefault="001C1B45" w:rsidP="001F3A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B45" w:rsidRPr="005E7BB3" w:rsidRDefault="001C1B45" w:rsidP="001F3A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  <w:tr w:rsidR="001C1B45" w:rsidRPr="00653C8D" w:rsidTr="001F3A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653C8D" w:rsidRDefault="001C1B45" w:rsidP="001F3A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1B45" w:rsidRPr="00653C8D" w:rsidRDefault="001C1B45" w:rsidP="001F3A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B45" w:rsidRPr="00653C8D" w:rsidRDefault="001C1B45" w:rsidP="001F3A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653C8D" w:rsidRDefault="001C1B45" w:rsidP="001F3A4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C1B45" w:rsidRPr="00653C8D" w:rsidRDefault="001C1B45" w:rsidP="001C1B4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C1B45" w:rsidRDefault="001C1B45" w:rsidP="001C1B45">
      <w:pPr>
        <w:rPr>
          <w:sz w:val="16"/>
          <w:szCs w:val="16"/>
          <w:lang w:val="es-BO"/>
        </w:rPr>
      </w:pPr>
    </w:p>
    <w:p w:rsidR="001C1B45" w:rsidRPr="00653C8D" w:rsidRDefault="001C1B45" w:rsidP="001C1B45">
      <w:pPr>
        <w:rPr>
          <w:rFonts w:ascii="Verdana" w:hAnsi="Verdana"/>
          <w:sz w:val="2"/>
          <w:szCs w:val="2"/>
        </w:rPr>
      </w:pPr>
      <w:bookmarkStart w:id="2" w:name="_Toc347486252"/>
    </w:p>
    <w:p w:rsidR="001C1B45" w:rsidRPr="00653C8D" w:rsidRDefault="001C1B45" w:rsidP="001C1B45">
      <w:pPr>
        <w:rPr>
          <w:rFonts w:ascii="Verdana" w:hAnsi="Verdana"/>
          <w:sz w:val="2"/>
          <w:szCs w:val="2"/>
        </w:rPr>
      </w:pPr>
    </w:p>
    <w:p w:rsidR="001C1B45" w:rsidRPr="00653C8D" w:rsidRDefault="001C1B45" w:rsidP="001C1B45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3" w:name="_GoBack"/>
      <w:bookmarkEnd w:id="2"/>
      <w:bookmarkEnd w:id="3"/>
      <w:r w:rsidRPr="00653C8D">
        <w:rPr>
          <w:rFonts w:ascii="Verdana" w:hAnsi="Verdana"/>
          <w:sz w:val="18"/>
        </w:rPr>
        <w:t>CRONOGRAMA DE PLAZOS DEL PROCESO DE CONTRATACIÓN</w:t>
      </w:r>
    </w:p>
    <w:p w:rsidR="001C1B45" w:rsidRPr="00653C8D" w:rsidRDefault="001C1B45" w:rsidP="001C1B45">
      <w:pPr>
        <w:rPr>
          <w:rFonts w:ascii="Verdana" w:hAnsi="Verdana"/>
          <w:b/>
          <w:sz w:val="16"/>
          <w:szCs w:val="16"/>
        </w:rPr>
      </w:pPr>
    </w:p>
    <w:p w:rsidR="001C1B45" w:rsidRDefault="001C1B45" w:rsidP="001C1B4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1C1B45" w:rsidRDefault="001C1B45" w:rsidP="001C1B4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7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90"/>
        <w:gridCol w:w="120"/>
      </w:tblGrid>
      <w:tr w:rsidR="001C1B45" w:rsidRPr="00E169D4" w:rsidTr="001F3A4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C1B45" w:rsidRPr="00BE5901" w:rsidRDefault="001C1B45" w:rsidP="001F3A4C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1C1B45" w:rsidRPr="00E169D4" w:rsidTr="001F3A4C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C1B45" w:rsidRPr="00E169D4" w:rsidTr="001F3A4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7B28E0" w:rsidRDefault="001C1B45" w:rsidP="001F3A4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7B28E0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7B28E0" w:rsidRDefault="001C1B45" w:rsidP="001F3A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8B7699" w:rsidRDefault="001C1B45" w:rsidP="001F3A4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C1B45" w:rsidRDefault="001C1B45" w:rsidP="001F3A4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29578F" w:rsidRDefault="001C1B45" w:rsidP="001F3A4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C1B45" w:rsidRDefault="001C1B45" w:rsidP="001F3A4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1C1B45" w:rsidRPr="00E169D4" w:rsidRDefault="001C1B45" w:rsidP="001F3A4C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https://meet.google.com/xfd-wqmr-dgm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C1B45" w:rsidRPr="00E169D4" w:rsidTr="001F3A4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C1B45" w:rsidRPr="00E169D4" w:rsidRDefault="001C1B45" w:rsidP="001F3A4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C1B45" w:rsidRPr="00E169D4" w:rsidRDefault="001C1B45" w:rsidP="001F3A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1C1B45" w:rsidRPr="00653C8D" w:rsidRDefault="001C1B45" w:rsidP="001C1B45">
      <w:pPr>
        <w:rPr>
          <w:color w:val="0000FF"/>
          <w:sz w:val="16"/>
          <w:szCs w:val="16"/>
        </w:rPr>
      </w:pPr>
    </w:p>
    <w:p w:rsidR="001C1B45" w:rsidRPr="00455B62" w:rsidRDefault="001C1B45" w:rsidP="001C1B4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C1B45" w:rsidRDefault="001C1B45" w:rsidP="001C1B4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C1B45" w:rsidRPr="003174B8" w:rsidRDefault="001C1B45" w:rsidP="001C1B45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1C1B45" w:rsidRPr="001C1B45" w:rsidRDefault="001C1B45" w:rsidP="00906F2C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1C1B45" w:rsidRPr="001C1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EA" w:rsidRDefault="00F058EA">
      <w:r>
        <w:separator/>
      </w:r>
    </w:p>
  </w:endnote>
  <w:endnote w:type="continuationSeparator" w:id="0">
    <w:p w:rsidR="00F058EA" w:rsidRDefault="00F0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EA" w:rsidRDefault="00F058EA">
      <w:r>
        <w:separator/>
      </w:r>
    </w:p>
  </w:footnote>
  <w:footnote w:type="continuationSeparator" w:id="0">
    <w:p w:rsidR="00F058EA" w:rsidRDefault="00F0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1C1B45"/>
    <w:rsid w:val="001E427A"/>
    <w:rsid w:val="00271A64"/>
    <w:rsid w:val="002C7B66"/>
    <w:rsid w:val="00305A4E"/>
    <w:rsid w:val="003A2A95"/>
    <w:rsid w:val="00464429"/>
    <w:rsid w:val="004A0434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53A6C"/>
    <w:rsid w:val="00761BB0"/>
    <w:rsid w:val="00796B7F"/>
    <w:rsid w:val="007B3946"/>
    <w:rsid w:val="007C5C4B"/>
    <w:rsid w:val="008125CC"/>
    <w:rsid w:val="00812E31"/>
    <w:rsid w:val="008401AE"/>
    <w:rsid w:val="00847550"/>
    <w:rsid w:val="00854BD7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BF2CF7"/>
    <w:rsid w:val="00C35E26"/>
    <w:rsid w:val="00C45888"/>
    <w:rsid w:val="00C81998"/>
    <w:rsid w:val="00C95CFE"/>
    <w:rsid w:val="00CD4801"/>
    <w:rsid w:val="00CD4F45"/>
    <w:rsid w:val="00D01305"/>
    <w:rsid w:val="00D44BBE"/>
    <w:rsid w:val="00DB0BC3"/>
    <w:rsid w:val="00DD0559"/>
    <w:rsid w:val="00DE3A0F"/>
    <w:rsid w:val="00DE5CBC"/>
    <w:rsid w:val="00DF4FFA"/>
    <w:rsid w:val="00E3726A"/>
    <w:rsid w:val="00E670CF"/>
    <w:rsid w:val="00E72B14"/>
    <w:rsid w:val="00EA3A8A"/>
    <w:rsid w:val="00EA4BBF"/>
    <w:rsid w:val="00EF5F54"/>
    <w:rsid w:val="00F00AE1"/>
    <w:rsid w:val="00F058E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91DA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fd-wqmr-dg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42</cp:revision>
  <cp:lastPrinted>2025-06-06T00:00:00Z</cp:lastPrinted>
  <dcterms:created xsi:type="dcterms:W3CDTF">2025-02-10T22:15:00Z</dcterms:created>
  <dcterms:modified xsi:type="dcterms:W3CDTF">2025-06-16T23:26:00Z</dcterms:modified>
  <dc:language>es-BO</dc:language>
</cp:coreProperties>
</file>