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VILLA DE SACACA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TERCERA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tecnica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3.102.289,98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Ciento Dos Mil Doscientos Ochenta y Nueve 98/1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LibreOffice/7.3.7.2$Linux_X86_64 LibreOffice_project/30$Build-2</Application>
  <AppVersion>15.0000</AppVersion>
  <Pages>2</Pages>
  <Words>282</Words>
  <Characters>1559</Characters>
  <CharactersWithSpaces>1750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2025-03-25T15:30:00Z</cp:lastPrinted>
  <dcterms:modified xsi:type="dcterms:W3CDTF">2025-06-26T16:33:37Z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