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9FB77B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D4561F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C3A7E">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33396CC" w14:textId="0D7FA137" w:rsidR="003C3A7E" w:rsidRDefault="00412080" w:rsidP="00DC0E2D">
                            <w:pPr>
                              <w:jc w:val="center"/>
                              <w:rPr>
                                <w:rFonts w:ascii="Century Gothic" w:hAnsi="Century Gothic" w:cs="Arial"/>
                                <w:b/>
                                <w:bCs/>
                                <w:color w:val="0000FF"/>
                                <w:sz w:val="28"/>
                              </w:rPr>
                            </w:pPr>
                            <w:r w:rsidRPr="00412080">
                              <w:rPr>
                                <w:rFonts w:ascii="Century Gothic" w:hAnsi="Century Gothic" w:cs="Arial"/>
                                <w:b/>
                                <w:bCs/>
                                <w:color w:val="0000FF"/>
                                <w:sz w:val="28"/>
                              </w:rPr>
                              <w:t>PROYECTO DE VIVIENDA CUALITATIVA EN EL MUNICIPIO DE VALLEGRANDE -FASE (IX) 2024- SANTA CRUZ</w:t>
                            </w:r>
                          </w:p>
                          <w:p w14:paraId="6B2C8452" w14:textId="77777777" w:rsidR="00412080" w:rsidRDefault="00412080" w:rsidP="00412080">
                            <w:pP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1B739A81" w:rsidR="00ED79F1" w:rsidRDefault="00ED79F1" w:rsidP="00DC0E2D">
                            <w:pPr>
                              <w:rPr>
                                <w:rFonts w:ascii="Century Gothic" w:hAnsi="Century Gothic" w:cs="Arial"/>
                                <w:b/>
                                <w:color w:val="FF0000"/>
                                <w:sz w:val="12"/>
                              </w:rPr>
                            </w:pPr>
                          </w:p>
                          <w:p w14:paraId="3CFAF7DE" w14:textId="0303D18D" w:rsidR="00412080" w:rsidRDefault="00412080" w:rsidP="00DC0E2D">
                            <w:pPr>
                              <w:rPr>
                                <w:rFonts w:ascii="Century Gothic" w:hAnsi="Century Gothic" w:cs="Arial"/>
                                <w:b/>
                                <w:color w:val="FF0000"/>
                                <w:sz w:val="12"/>
                              </w:rPr>
                            </w:pPr>
                          </w:p>
                          <w:p w14:paraId="448AAFCA" w14:textId="1786C09D" w:rsidR="00412080" w:rsidRDefault="00412080" w:rsidP="00DC0E2D">
                            <w:pPr>
                              <w:rPr>
                                <w:rFonts w:ascii="Century Gothic" w:hAnsi="Century Gothic" w:cs="Arial"/>
                                <w:b/>
                                <w:color w:val="FF0000"/>
                                <w:sz w:val="12"/>
                              </w:rPr>
                            </w:pPr>
                          </w:p>
                          <w:p w14:paraId="2798048E" w14:textId="77777777" w:rsidR="00412080" w:rsidRPr="00226A9B" w:rsidRDefault="00412080" w:rsidP="00DC0E2D">
                            <w:pPr>
                              <w:rPr>
                                <w:rFonts w:ascii="Century Gothic" w:hAnsi="Century Gothic" w:cs="Arial"/>
                                <w:b/>
                                <w:color w:val="FF0000"/>
                                <w:sz w:val="12"/>
                              </w:rPr>
                            </w:pPr>
                          </w:p>
                          <w:p w14:paraId="5C1FE699" w14:textId="1526D5B0" w:rsidR="00412080" w:rsidRDefault="00412080" w:rsidP="00412080">
                            <w:pPr>
                              <w:jc w:val="center"/>
                              <w:rPr>
                                <w:rFonts w:ascii="Century Gothic" w:hAnsi="Century Gothic" w:cs="Arial"/>
                                <w:b/>
                                <w:color w:val="0000FF"/>
                                <w:sz w:val="28"/>
                                <w:lang w:val="es-AR"/>
                              </w:rPr>
                            </w:pPr>
                            <w:r w:rsidRPr="00412080">
                              <w:rPr>
                                <w:rFonts w:ascii="Century Gothic" w:hAnsi="Century Gothic" w:cs="Arial"/>
                                <w:b/>
                                <w:color w:val="0000FF"/>
                                <w:sz w:val="28"/>
                                <w:lang w:val="es-AR"/>
                              </w:rPr>
                              <w:t>AEV-SC-DC 096/2025</w:t>
                            </w:r>
                          </w:p>
                          <w:p w14:paraId="0DE07CA9" w14:textId="77777777" w:rsidR="00412080" w:rsidRDefault="00412080" w:rsidP="00412080">
                            <w:pPr>
                              <w:jc w:val="center"/>
                              <w:rPr>
                                <w:rFonts w:ascii="Century Gothic" w:hAnsi="Century Gothic" w:cs="Arial"/>
                                <w:b/>
                                <w:color w:val="0000FF"/>
                                <w:sz w:val="28"/>
                                <w:lang w:val="es-AR"/>
                              </w:rPr>
                            </w:pPr>
                          </w:p>
                          <w:p w14:paraId="45FAF9D1" w14:textId="77777777" w:rsidR="00412080" w:rsidRPr="00EF589C" w:rsidRDefault="00412080" w:rsidP="00DC0E2D">
                            <w:pPr>
                              <w:jc w:val="center"/>
                              <w:rPr>
                                <w:rFonts w:ascii="Century Gothic" w:hAnsi="Century Gothic" w:cs="Arial"/>
                                <w:b/>
                                <w:color w:val="000000" w:themeColor="text1"/>
                                <w:sz w:val="24"/>
                              </w:rPr>
                            </w:pPr>
                          </w:p>
                          <w:p w14:paraId="49D2A16D" w14:textId="52CC587C" w:rsidR="003C3A7E" w:rsidRDefault="00137FE8" w:rsidP="00DC0E2D">
                            <w:pPr>
                              <w:jc w:val="center"/>
                              <w:rPr>
                                <w:rFonts w:ascii="Century Gothic" w:hAnsi="Century Gothic"/>
                                <w:b/>
                                <w:color w:val="FF0000"/>
                                <w:sz w:val="32"/>
                              </w:rPr>
                            </w:pPr>
                            <w:r>
                              <w:rPr>
                                <w:rFonts w:ascii="Century Gothic" w:hAnsi="Century Gothic"/>
                                <w:b/>
                                <w:color w:val="FF0000"/>
                                <w:sz w:val="32"/>
                              </w:rPr>
                              <w:t xml:space="preserve">TERCERA CONVOCATORIA </w:t>
                            </w:r>
                          </w:p>
                          <w:p w14:paraId="62369C1B" w14:textId="77777777" w:rsidR="003C3A7E" w:rsidRDefault="003C3A7E"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33396CC" w14:textId="0D7FA137" w:rsidR="003C3A7E" w:rsidRDefault="00412080" w:rsidP="00DC0E2D">
                      <w:pPr>
                        <w:jc w:val="center"/>
                        <w:rPr>
                          <w:rFonts w:ascii="Century Gothic" w:hAnsi="Century Gothic" w:cs="Arial"/>
                          <w:b/>
                          <w:bCs/>
                          <w:color w:val="0000FF"/>
                          <w:sz w:val="28"/>
                        </w:rPr>
                      </w:pPr>
                      <w:r w:rsidRPr="00412080">
                        <w:rPr>
                          <w:rFonts w:ascii="Century Gothic" w:hAnsi="Century Gothic" w:cs="Arial"/>
                          <w:b/>
                          <w:bCs/>
                          <w:color w:val="0000FF"/>
                          <w:sz w:val="28"/>
                        </w:rPr>
                        <w:t>PROYECTO DE VIVIENDA CUALITATIVA EN EL MUNICIPIO DE VALLEGRANDE -FASE (IX) 2024- SANTA CRUZ</w:t>
                      </w:r>
                    </w:p>
                    <w:p w14:paraId="6B2C8452" w14:textId="77777777" w:rsidR="00412080" w:rsidRDefault="00412080" w:rsidP="00412080">
                      <w:pP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1B739A81" w:rsidR="00ED79F1" w:rsidRDefault="00ED79F1" w:rsidP="00DC0E2D">
                      <w:pPr>
                        <w:rPr>
                          <w:rFonts w:ascii="Century Gothic" w:hAnsi="Century Gothic" w:cs="Arial"/>
                          <w:b/>
                          <w:color w:val="FF0000"/>
                          <w:sz w:val="12"/>
                        </w:rPr>
                      </w:pPr>
                    </w:p>
                    <w:p w14:paraId="3CFAF7DE" w14:textId="0303D18D" w:rsidR="00412080" w:rsidRDefault="00412080" w:rsidP="00DC0E2D">
                      <w:pPr>
                        <w:rPr>
                          <w:rFonts w:ascii="Century Gothic" w:hAnsi="Century Gothic" w:cs="Arial"/>
                          <w:b/>
                          <w:color w:val="FF0000"/>
                          <w:sz w:val="12"/>
                        </w:rPr>
                      </w:pPr>
                    </w:p>
                    <w:p w14:paraId="448AAFCA" w14:textId="1786C09D" w:rsidR="00412080" w:rsidRDefault="00412080" w:rsidP="00DC0E2D">
                      <w:pPr>
                        <w:rPr>
                          <w:rFonts w:ascii="Century Gothic" w:hAnsi="Century Gothic" w:cs="Arial"/>
                          <w:b/>
                          <w:color w:val="FF0000"/>
                          <w:sz w:val="12"/>
                        </w:rPr>
                      </w:pPr>
                    </w:p>
                    <w:p w14:paraId="2798048E" w14:textId="77777777" w:rsidR="00412080" w:rsidRPr="00226A9B" w:rsidRDefault="00412080" w:rsidP="00DC0E2D">
                      <w:pPr>
                        <w:rPr>
                          <w:rFonts w:ascii="Century Gothic" w:hAnsi="Century Gothic" w:cs="Arial"/>
                          <w:b/>
                          <w:color w:val="FF0000"/>
                          <w:sz w:val="12"/>
                        </w:rPr>
                      </w:pPr>
                    </w:p>
                    <w:p w14:paraId="5C1FE699" w14:textId="1526D5B0" w:rsidR="00412080" w:rsidRDefault="00412080" w:rsidP="00412080">
                      <w:pPr>
                        <w:jc w:val="center"/>
                        <w:rPr>
                          <w:rFonts w:ascii="Century Gothic" w:hAnsi="Century Gothic" w:cs="Arial"/>
                          <w:b/>
                          <w:color w:val="0000FF"/>
                          <w:sz w:val="28"/>
                          <w:lang w:val="es-AR"/>
                        </w:rPr>
                      </w:pPr>
                      <w:r w:rsidRPr="00412080">
                        <w:rPr>
                          <w:rFonts w:ascii="Century Gothic" w:hAnsi="Century Gothic" w:cs="Arial"/>
                          <w:b/>
                          <w:color w:val="0000FF"/>
                          <w:sz w:val="28"/>
                          <w:lang w:val="es-AR"/>
                        </w:rPr>
                        <w:t>AEV-SC-DC 096/2025</w:t>
                      </w:r>
                    </w:p>
                    <w:p w14:paraId="0DE07CA9" w14:textId="77777777" w:rsidR="00412080" w:rsidRDefault="00412080" w:rsidP="00412080">
                      <w:pPr>
                        <w:jc w:val="center"/>
                        <w:rPr>
                          <w:rFonts w:ascii="Century Gothic" w:hAnsi="Century Gothic" w:cs="Arial"/>
                          <w:b/>
                          <w:color w:val="0000FF"/>
                          <w:sz w:val="28"/>
                          <w:lang w:val="es-AR"/>
                        </w:rPr>
                      </w:pPr>
                    </w:p>
                    <w:p w14:paraId="45FAF9D1" w14:textId="77777777" w:rsidR="00412080" w:rsidRPr="00EF589C" w:rsidRDefault="00412080" w:rsidP="00DC0E2D">
                      <w:pPr>
                        <w:jc w:val="center"/>
                        <w:rPr>
                          <w:rFonts w:ascii="Century Gothic" w:hAnsi="Century Gothic" w:cs="Arial"/>
                          <w:b/>
                          <w:color w:val="000000" w:themeColor="text1"/>
                          <w:sz w:val="24"/>
                        </w:rPr>
                      </w:pPr>
                    </w:p>
                    <w:p w14:paraId="49D2A16D" w14:textId="52CC587C" w:rsidR="003C3A7E" w:rsidRDefault="00137FE8" w:rsidP="00DC0E2D">
                      <w:pPr>
                        <w:jc w:val="center"/>
                        <w:rPr>
                          <w:rFonts w:ascii="Century Gothic" w:hAnsi="Century Gothic"/>
                          <w:b/>
                          <w:color w:val="FF0000"/>
                          <w:sz w:val="32"/>
                        </w:rPr>
                      </w:pPr>
                      <w:r>
                        <w:rPr>
                          <w:rFonts w:ascii="Century Gothic" w:hAnsi="Century Gothic"/>
                          <w:b/>
                          <w:color w:val="FF0000"/>
                          <w:sz w:val="32"/>
                        </w:rPr>
                        <w:t xml:space="preserve">TERCERA CONVOCATORIA </w:t>
                      </w:r>
                    </w:p>
                    <w:p w14:paraId="62369C1B" w14:textId="77777777" w:rsidR="003C3A7E" w:rsidRDefault="003C3A7E"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64AE02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C3A7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41B8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41B81">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41B8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41B8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41B8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F6E9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F6E9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F6E9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41B81">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F41B8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F41B8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41B81">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3C3A7E" w:rsidRDefault="00801BCE" w:rsidP="00801BCE">
      <w:pPr>
        <w:pStyle w:val="Prrafodelista"/>
        <w:autoSpaceDE w:val="0"/>
        <w:autoSpaceDN w:val="0"/>
        <w:adjustRightInd w:val="0"/>
        <w:ind w:left="426"/>
        <w:contextualSpacing/>
        <w:jc w:val="both"/>
        <w:rPr>
          <w:rFonts w:ascii="Verdana" w:hAnsi="Verdana" w:cstheme="minorHAnsi"/>
          <w:bCs/>
          <w:sz w:val="10"/>
          <w:szCs w:val="10"/>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3C3A7E" w:rsidRDefault="00564735" w:rsidP="00564735">
      <w:pPr>
        <w:autoSpaceDE w:val="0"/>
        <w:autoSpaceDN w:val="0"/>
        <w:adjustRightInd w:val="0"/>
        <w:spacing w:before="100" w:beforeAutospacing="1" w:after="100" w:afterAutospacing="1"/>
        <w:contextualSpacing/>
        <w:jc w:val="both"/>
        <w:rPr>
          <w:rFonts w:ascii="Verdana" w:hAnsi="Verdana" w:cstheme="minorHAnsi"/>
          <w:bCs/>
          <w:sz w:val="12"/>
          <w:szCs w:val="12"/>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3C3A7E"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0"/>
          <w:szCs w:val="10"/>
        </w:rPr>
      </w:pPr>
    </w:p>
    <w:p w14:paraId="7ED5908B" w14:textId="717FBE57" w:rsidR="00843294" w:rsidRPr="00412080" w:rsidRDefault="003F24EF" w:rsidP="00412080">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3C3A7E"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3C3A7E" w:rsidRDefault="00302B7E" w:rsidP="00302B7E">
      <w:pPr>
        <w:pStyle w:val="Ttulo10"/>
        <w:spacing w:before="0" w:after="0"/>
        <w:jc w:val="both"/>
        <w:rPr>
          <w:rFonts w:ascii="Verdana" w:hAnsi="Verdana"/>
          <w:sz w:val="6"/>
          <w:szCs w:val="1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3C3A7E" w:rsidRDefault="00FA28A3" w:rsidP="00FA28A3">
      <w:pPr>
        <w:pStyle w:val="Ttulo10"/>
        <w:spacing w:before="0" w:after="0"/>
        <w:jc w:val="both"/>
        <w:rPr>
          <w:rFonts w:ascii="Verdana" w:hAnsi="Verdana"/>
          <w:sz w:val="6"/>
          <w:szCs w:val="1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37FE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99D7305" w:rsidR="00FA28A3" w:rsidRPr="003C3A7E" w:rsidRDefault="00657ED6" w:rsidP="003C3A7E">
            <w:pPr>
              <w:jc w:val="both"/>
              <w:rPr>
                <w:rFonts w:ascii="Verdana" w:hAnsi="Verdana"/>
                <w:b/>
                <w:sz w:val="14"/>
                <w:szCs w:val="14"/>
              </w:rPr>
            </w:pPr>
            <w:r w:rsidRPr="00657ED6">
              <w:rPr>
                <w:rFonts w:ascii="Verdana" w:hAnsi="Verdana"/>
                <w:b/>
                <w:bCs/>
                <w:sz w:val="14"/>
                <w:szCs w:val="14"/>
              </w:rPr>
              <w:t xml:space="preserve">PROYECTO DE VIVIENDA CUALITATIVA EN EL MUNICIPIO DE VALLEGRANDE -FASE (IX) 2024- SANTA CRUZ </w:t>
            </w:r>
            <w:r w:rsidR="003C3A7E" w:rsidRPr="003C3A7E">
              <w:rPr>
                <w:rFonts w:ascii="Verdana" w:hAnsi="Verdana"/>
                <w:b/>
                <w:sz w:val="14"/>
                <w:szCs w:val="14"/>
              </w:rPr>
              <w:t>(</w:t>
            </w:r>
            <w:r w:rsidR="00137FE8">
              <w:rPr>
                <w:rFonts w:ascii="Verdana" w:hAnsi="Verdana"/>
                <w:b/>
                <w:sz w:val="14"/>
                <w:szCs w:val="14"/>
              </w:rPr>
              <w:t>TERCERA CONVOCATORIA)</w:t>
            </w:r>
            <w:r w:rsidR="003C3A7E" w:rsidRPr="003C3A7E">
              <w:rPr>
                <w:rFonts w:ascii="Verdana" w:hAnsi="Verdana"/>
                <w:b/>
                <w:sz w:val="14"/>
                <w:szCs w:val="14"/>
              </w:rPr>
              <w:t xml:space="preserve"> </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412080"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412080" w:rsidRPr="00AD6FF4" w:rsidRDefault="00412080" w:rsidP="0041208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73885A1" w:rsidR="00412080" w:rsidRPr="00412080" w:rsidRDefault="00412080" w:rsidP="00412080">
            <w:pPr>
              <w:rPr>
                <w:rFonts w:ascii="Arial" w:hAnsi="Arial" w:cs="Arial"/>
                <w:sz w:val="14"/>
                <w:szCs w:val="14"/>
                <w:lang w:val="es-BO"/>
              </w:rPr>
            </w:pPr>
            <w:r w:rsidRPr="00412080">
              <w:rPr>
                <w:rFonts w:ascii="Arial" w:hAnsi="Arial" w:cs="Arial"/>
                <w:b/>
                <w:sz w:val="16"/>
                <w:szCs w:val="16"/>
                <w:lang w:val="es-AR"/>
              </w:rPr>
              <w:t>AEV-SC-DC 096/2025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412080" w:rsidRPr="00AD6FF4" w:rsidRDefault="00412080" w:rsidP="00412080">
            <w:pPr>
              <w:rPr>
                <w:rFonts w:ascii="Arial" w:hAnsi="Arial" w:cs="Arial"/>
                <w:sz w:val="16"/>
                <w:szCs w:val="16"/>
                <w:lang w:val="es-BO"/>
              </w:rPr>
            </w:pPr>
          </w:p>
        </w:tc>
      </w:tr>
      <w:tr w:rsidR="00412080"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412080" w:rsidRPr="00AD6FF4" w:rsidRDefault="00412080" w:rsidP="004120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412080" w:rsidRPr="00AD6FF4" w:rsidRDefault="00412080" w:rsidP="0041208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412080" w:rsidRPr="003C3A7E" w:rsidRDefault="00412080" w:rsidP="00412080">
            <w:pPr>
              <w:rPr>
                <w:rFonts w:ascii="Arial" w:hAnsi="Arial" w:cs="Arial"/>
                <w:sz w:val="14"/>
                <w:szCs w:val="14"/>
                <w:lang w:val="es-BO"/>
              </w:rPr>
            </w:pPr>
          </w:p>
        </w:tc>
      </w:tr>
      <w:tr w:rsidR="00412080"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412080" w:rsidRPr="00843294" w:rsidRDefault="00412080" w:rsidP="0041208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412080" w:rsidRPr="00AD6FF4" w:rsidRDefault="00412080" w:rsidP="0041208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C845309" w:rsidR="00412080" w:rsidRPr="003C3A7E" w:rsidRDefault="00412080" w:rsidP="00412080">
            <w:pPr>
              <w:rPr>
                <w:rFonts w:ascii="Arial" w:hAnsi="Arial" w:cs="Arial"/>
                <w:sz w:val="14"/>
                <w:szCs w:val="14"/>
                <w:lang w:val="es-BO"/>
              </w:rPr>
            </w:pPr>
            <w:r w:rsidRPr="003C3A7E">
              <w:rPr>
                <w:rFonts w:ascii="Verdana" w:hAnsi="Verdana"/>
                <w:b/>
                <w:sz w:val="14"/>
                <w:szCs w:val="14"/>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412080" w:rsidRPr="003C3A7E" w:rsidRDefault="00412080" w:rsidP="00412080">
            <w:pPr>
              <w:rPr>
                <w:rFonts w:ascii="Arial" w:hAnsi="Arial" w:cs="Arial"/>
                <w:sz w:val="14"/>
                <w:szCs w:val="14"/>
                <w:lang w:val="es-BO"/>
              </w:rPr>
            </w:pPr>
          </w:p>
        </w:tc>
      </w:tr>
      <w:tr w:rsidR="00412080"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412080" w:rsidRPr="00AD6FF4" w:rsidRDefault="00412080" w:rsidP="004120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412080" w:rsidRPr="00AD6FF4" w:rsidRDefault="00412080" w:rsidP="0041208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412080" w:rsidRPr="00AD6FF4" w:rsidRDefault="00412080" w:rsidP="00412080">
            <w:pPr>
              <w:rPr>
                <w:rFonts w:ascii="Arial" w:hAnsi="Arial" w:cs="Arial"/>
                <w:sz w:val="16"/>
                <w:szCs w:val="16"/>
                <w:lang w:val="es-BO"/>
              </w:rPr>
            </w:pPr>
          </w:p>
        </w:tc>
      </w:tr>
      <w:tr w:rsidR="00412080" w:rsidRPr="00AD6FF4" w14:paraId="63BCE1E4" w14:textId="77777777" w:rsidTr="00137FE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412080" w:rsidRPr="00C60BCF" w:rsidRDefault="00412080" w:rsidP="004120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412080" w:rsidRPr="00C60BCF" w:rsidRDefault="00412080" w:rsidP="004120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412080" w:rsidRPr="00C60BCF" w:rsidRDefault="00412080" w:rsidP="00412080">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44ADC32" w:rsidR="00412080" w:rsidRPr="00412080" w:rsidRDefault="00412080" w:rsidP="00412080">
            <w:pPr>
              <w:rPr>
                <w:rFonts w:ascii="Arial" w:hAnsi="Arial" w:cs="Arial"/>
              </w:rPr>
            </w:pPr>
            <w:r w:rsidRPr="00412080">
              <w:rPr>
                <w:rFonts w:ascii="Arial" w:hAnsi="Arial" w:cs="Arial"/>
                <w:b/>
                <w:sz w:val="16"/>
                <w:szCs w:val="16"/>
              </w:rPr>
              <w:t>El Precio Referencial destinado al Objeto de Contratación es de Bs. 3.494.850,08 (TRES MILLONES CUATROCIENTOS NOVENTA Y CUATRO MIL OCHOCIENTOS CINCUENTA 08/100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412080" w:rsidRPr="00AD6FF4" w:rsidRDefault="00412080" w:rsidP="00412080">
            <w:pPr>
              <w:rPr>
                <w:rFonts w:ascii="Arial" w:hAnsi="Arial" w:cs="Arial"/>
                <w:sz w:val="16"/>
                <w:szCs w:val="16"/>
                <w:lang w:val="es-BO"/>
              </w:rPr>
            </w:pPr>
          </w:p>
        </w:tc>
      </w:tr>
      <w:tr w:rsidR="00412080"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412080" w:rsidRPr="00AD6FF4" w:rsidRDefault="00412080" w:rsidP="004120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412080" w:rsidRPr="00AD6FF4" w:rsidRDefault="00412080" w:rsidP="0041208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412080" w:rsidRPr="00A1481F" w:rsidRDefault="00412080" w:rsidP="00412080">
            <w:pPr>
              <w:rPr>
                <w:rFonts w:ascii="Arial" w:hAnsi="Arial" w:cs="Arial"/>
                <w:b/>
                <w:sz w:val="16"/>
                <w:szCs w:val="16"/>
                <w:lang w:val="es-BO"/>
              </w:rPr>
            </w:pPr>
          </w:p>
        </w:tc>
      </w:tr>
      <w:tr w:rsidR="00412080" w:rsidRPr="00AD6FF4" w14:paraId="5E5199CB" w14:textId="77777777" w:rsidTr="00137FE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412080" w:rsidRPr="00AD6FF4" w:rsidRDefault="00412080" w:rsidP="00412080">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36AFBC7" w:rsidR="00412080" w:rsidRPr="00AD6FF4" w:rsidRDefault="00412080" w:rsidP="00412080">
            <w:pPr>
              <w:rPr>
                <w:rFonts w:ascii="Arial" w:hAnsi="Arial" w:cs="Arial"/>
                <w:sz w:val="16"/>
                <w:szCs w:val="16"/>
                <w:lang w:val="es-BO"/>
              </w:rPr>
            </w:pPr>
            <w:r w:rsidRPr="003C3A7E">
              <w:rPr>
                <w:rFonts w:ascii="Arial" w:hAnsi="Arial" w:cs="Arial"/>
                <w:sz w:val="16"/>
                <w:szCs w:val="16"/>
              </w:rPr>
              <w:t xml:space="preserve">El plazo total para el desarrollo del servicio de consultoría es la sumatoria de los plazos establecidos para cada producto del proyecto, el mismo que es de </w:t>
            </w:r>
            <w:r w:rsidRPr="003C3A7E">
              <w:rPr>
                <w:rFonts w:ascii="Arial" w:hAnsi="Arial" w:cs="Arial"/>
                <w:b/>
                <w:sz w:val="16"/>
                <w:szCs w:val="16"/>
              </w:rPr>
              <w:t>180 (ciento ochenta)</w:t>
            </w:r>
            <w:r w:rsidRPr="003C3A7E">
              <w:rPr>
                <w:rFonts w:ascii="Arial" w:hAnsi="Arial" w:cs="Arial"/>
                <w:sz w:val="16"/>
                <w:szCs w:val="16"/>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412080" w:rsidRPr="00AD6FF4" w:rsidRDefault="00412080" w:rsidP="00412080">
            <w:pPr>
              <w:rPr>
                <w:rFonts w:ascii="Arial" w:hAnsi="Arial" w:cs="Arial"/>
                <w:sz w:val="16"/>
                <w:szCs w:val="16"/>
                <w:lang w:val="es-BO"/>
              </w:rPr>
            </w:pPr>
          </w:p>
        </w:tc>
      </w:tr>
      <w:tr w:rsidR="00412080"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412080" w:rsidRPr="00AD6FF4" w:rsidRDefault="00412080" w:rsidP="0041208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412080" w:rsidRPr="00AD6FF4" w:rsidRDefault="00412080" w:rsidP="0041208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412080" w:rsidRPr="00AD6FF4" w:rsidRDefault="00412080" w:rsidP="00412080">
            <w:pPr>
              <w:rPr>
                <w:rFonts w:ascii="Arial" w:hAnsi="Arial" w:cs="Arial"/>
                <w:sz w:val="16"/>
                <w:szCs w:val="16"/>
                <w:lang w:val="es-BO"/>
              </w:rPr>
            </w:pPr>
          </w:p>
        </w:tc>
      </w:tr>
      <w:tr w:rsidR="00412080"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412080" w:rsidRPr="00AD6FF4" w:rsidRDefault="00412080" w:rsidP="004120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05523DC" w:rsidR="00412080" w:rsidRPr="00AD6FF4" w:rsidRDefault="00412080" w:rsidP="0041208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412080" w:rsidRPr="00C60BCF" w:rsidRDefault="00412080" w:rsidP="0041208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412080" w:rsidRPr="00AD6FF4" w:rsidRDefault="00412080" w:rsidP="00412080">
            <w:pPr>
              <w:rPr>
                <w:rFonts w:ascii="Arial" w:hAnsi="Arial" w:cs="Arial"/>
                <w:sz w:val="16"/>
                <w:szCs w:val="16"/>
                <w:lang w:val="es-BO"/>
              </w:rPr>
            </w:pPr>
          </w:p>
        </w:tc>
      </w:tr>
      <w:tr w:rsidR="00412080"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412080" w:rsidRPr="00AD6FF4" w:rsidRDefault="00412080" w:rsidP="004120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412080" w:rsidRPr="00AD6FF4" w:rsidRDefault="00412080" w:rsidP="004120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412080" w:rsidRPr="00AD6FF4" w:rsidRDefault="00412080" w:rsidP="004120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412080" w:rsidRPr="00AD6FF4" w:rsidRDefault="00412080" w:rsidP="004120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412080" w:rsidRPr="00AD6FF4" w:rsidRDefault="00412080" w:rsidP="0041208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412080" w:rsidRPr="00AD6FF4" w:rsidRDefault="00412080" w:rsidP="0041208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412080" w:rsidRPr="00AD6FF4" w:rsidRDefault="00412080" w:rsidP="00412080">
            <w:pPr>
              <w:rPr>
                <w:rFonts w:ascii="Arial" w:hAnsi="Arial" w:cs="Arial"/>
                <w:sz w:val="16"/>
                <w:szCs w:val="16"/>
                <w:lang w:val="es-BO"/>
              </w:rPr>
            </w:pPr>
          </w:p>
        </w:tc>
      </w:tr>
      <w:tr w:rsidR="00412080"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412080" w:rsidRPr="00AD6FF4" w:rsidRDefault="00412080" w:rsidP="004120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412080" w:rsidRPr="00AD6FF4" w:rsidRDefault="00412080" w:rsidP="0041208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412080" w:rsidRPr="00AD6FF4" w:rsidRDefault="00412080" w:rsidP="00412080">
            <w:pPr>
              <w:rPr>
                <w:rFonts w:ascii="Arial" w:hAnsi="Arial" w:cs="Arial"/>
                <w:sz w:val="16"/>
                <w:szCs w:val="16"/>
                <w:lang w:val="es-BO"/>
              </w:rPr>
            </w:pPr>
          </w:p>
        </w:tc>
      </w:tr>
      <w:tr w:rsidR="00412080"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412080" w:rsidRPr="00AD6FF4" w:rsidRDefault="00412080" w:rsidP="004120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D4D9E31" w:rsidR="00412080" w:rsidRPr="00AD6FF4" w:rsidRDefault="00412080" w:rsidP="0041208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412080" w:rsidRPr="00AD6FF4" w:rsidRDefault="00412080" w:rsidP="004120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412080" w:rsidRPr="00AD6FF4" w:rsidRDefault="00412080" w:rsidP="004120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412080" w:rsidRPr="00AD6FF4" w:rsidRDefault="00412080" w:rsidP="0041208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412080" w:rsidRPr="00AD6FF4" w:rsidRDefault="00412080" w:rsidP="0041208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412080" w:rsidRPr="00AD6FF4" w:rsidRDefault="00412080" w:rsidP="00412080">
            <w:pPr>
              <w:rPr>
                <w:rFonts w:ascii="Arial" w:hAnsi="Arial" w:cs="Arial"/>
                <w:sz w:val="16"/>
                <w:szCs w:val="16"/>
                <w:lang w:val="es-BO"/>
              </w:rPr>
            </w:pPr>
          </w:p>
        </w:tc>
      </w:tr>
      <w:tr w:rsidR="00412080"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412080" w:rsidRPr="00AD6FF4" w:rsidRDefault="00412080" w:rsidP="004120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412080" w:rsidRPr="00AD6FF4" w:rsidRDefault="00412080" w:rsidP="0041208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412080" w:rsidRPr="00AD6FF4" w:rsidRDefault="00412080" w:rsidP="00412080">
            <w:pPr>
              <w:rPr>
                <w:rFonts w:ascii="Arial" w:hAnsi="Arial" w:cs="Arial"/>
                <w:sz w:val="16"/>
                <w:szCs w:val="16"/>
                <w:lang w:val="es-BO"/>
              </w:rPr>
            </w:pPr>
          </w:p>
        </w:tc>
      </w:tr>
      <w:tr w:rsidR="00412080"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412080" w:rsidRPr="00AD6FF4" w:rsidRDefault="00412080" w:rsidP="004120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412080" w:rsidRPr="00AD6FF4" w:rsidRDefault="00412080" w:rsidP="004120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5BA8D86" w:rsidR="00412080" w:rsidRPr="00AD6FF4" w:rsidRDefault="00412080" w:rsidP="0041208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412080" w:rsidRPr="00C60BCF" w:rsidRDefault="00412080" w:rsidP="004120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12080"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412080" w:rsidRPr="00AD6FF4" w:rsidRDefault="00412080" w:rsidP="004120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412080" w:rsidRPr="00AD6FF4" w:rsidRDefault="00412080" w:rsidP="0041208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412080" w:rsidRPr="00AD6FF4" w:rsidRDefault="00412080" w:rsidP="004120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0D431B6" w:rsidR="00412080" w:rsidRPr="00AD6FF4" w:rsidRDefault="00412080" w:rsidP="0041208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412080" w:rsidRPr="00C60BCF" w:rsidRDefault="00412080" w:rsidP="004120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12080"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412080" w:rsidRPr="00AD6FF4" w:rsidRDefault="00412080" w:rsidP="004120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783D967" w:rsidR="00412080" w:rsidRPr="00AD6FF4" w:rsidRDefault="00412080" w:rsidP="0041208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412080" w:rsidRPr="00C60BCF" w:rsidRDefault="00412080" w:rsidP="004120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12080"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412080" w:rsidRPr="00AD6FF4" w:rsidRDefault="00412080" w:rsidP="004120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412080" w:rsidRPr="00AD6FF4" w:rsidRDefault="00412080" w:rsidP="00412080">
            <w:pPr>
              <w:rPr>
                <w:rFonts w:ascii="Arial" w:hAnsi="Arial" w:cs="Arial"/>
                <w:b/>
                <w:sz w:val="16"/>
                <w:szCs w:val="16"/>
                <w:lang w:val="es-BO"/>
              </w:rPr>
            </w:pPr>
          </w:p>
          <w:p w14:paraId="0648BA8E" w14:textId="77777777" w:rsidR="00412080" w:rsidRPr="00AD6FF4" w:rsidRDefault="00412080" w:rsidP="004120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412080" w:rsidRDefault="00412080" w:rsidP="00412080">
            <w:pPr>
              <w:rPr>
                <w:rFonts w:ascii="Arial" w:hAnsi="Arial" w:cs="Arial"/>
                <w:b/>
                <w:sz w:val="16"/>
                <w:szCs w:val="16"/>
                <w:lang w:val="es-BO"/>
              </w:rPr>
            </w:pPr>
          </w:p>
          <w:p w14:paraId="661B873E"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412080" w:rsidRPr="00AD6FF4" w:rsidRDefault="00412080" w:rsidP="0041208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412080" w:rsidRPr="00AD6FF4" w:rsidRDefault="00412080" w:rsidP="00412080">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412080" w:rsidRPr="00AD6FF4" w:rsidRDefault="00412080" w:rsidP="0041208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412080" w:rsidRPr="00AD6FF4" w:rsidRDefault="00412080" w:rsidP="00412080">
            <w:pPr>
              <w:rPr>
                <w:rFonts w:ascii="Arial" w:hAnsi="Arial" w:cs="Arial"/>
                <w:sz w:val="16"/>
                <w:szCs w:val="16"/>
                <w:lang w:val="es-BO"/>
              </w:rPr>
            </w:pPr>
          </w:p>
        </w:tc>
      </w:tr>
      <w:tr w:rsidR="0041208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12080" w:rsidRPr="00AD6FF4" w:rsidRDefault="00412080" w:rsidP="004120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12080" w:rsidRPr="00AD6FF4" w:rsidRDefault="00412080" w:rsidP="004120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12080" w:rsidRPr="00AD6FF4" w:rsidRDefault="00412080" w:rsidP="004120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12080" w:rsidRPr="00AD6FF4" w:rsidRDefault="00412080" w:rsidP="004120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12080" w:rsidRPr="00AD6FF4" w:rsidRDefault="00412080" w:rsidP="004120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538B1FE" w:rsidR="00412080" w:rsidRPr="00311E67" w:rsidRDefault="00412080" w:rsidP="00412080">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12080" w:rsidRPr="00311E67" w:rsidRDefault="00412080" w:rsidP="00412080">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B1144C0" w:rsidR="00412080" w:rsidRPr="00311E67" w:rsidRDefault="00412080" w:rsidP="00412080">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12080" w:rsidRPr="00AD6FF4" w:rsidRDefault="00412080" w:rsidP="00412080">
            <w:pPr>
              <w:rPr>
                <w:rFonts w:ascii="Arial" w:hAnsi="Arial" w:cs="Arial"/>
                <w:sz w:val="16"/>
                <w:szCs w:val="16"/>
                <w:lang w:val="es-BO"/>
              </w:rPr>
            </w:pPr>
          </w:p>
        </w:tc>
      </w:tr>
      <w:bookmarkEnd w:id="24"/>
    </w:tbl>
    <w:p w14:paraId="0079D56E" w14:textId="77777777" w:rsidR="00FA28A3" w:rsidRPr="002C6F01" w:rsidRDefault="00FA28A3" w:rsidP="00FA28A3">
      <w:pPr>
        <w:rPr>
          <w:sz w:val="8"/>
          <w:szCs w:val="8"/>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C3A7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C3A7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478E3D1" w:rsidR="00FA28A3" w:rsidRPr="00653C8D" w:rsidRDefault="003C3A7E" w:rsidP="00D71125">
            <w:pPr>
              <w:rPr>
                <w:rFonts w:ascii="Arial" w:hAnsi="Arial" w:cs="Arial"/>
                <w:sz w:val="16"/>
                <w:szCs w:val="16"/>
                <w:lang w:val="es-BO"/>
              </w:rPr>
            </w:pPr>
            <w:r w:rsidRPr="003C3A7E">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C3A7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C3A7E" w:rsidRPr="00653C8D" w14:paraId="232942B7" w14:textId="77777777" w:rsidTr="003C3A7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C3A7E" w:rsidRPr="00653C8D" w:rsidRDefault="003C3A7E" w:rsidP="003C3A7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3C3A7E" w:rsidRPr="00653C8D" w:rsidRDefault="003C3A7E" w:rsidP="003C3A7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3C3A7E" w:rsidRPr="00653C8D" w:rsidRDefault="003C3A7E" w:rsidP="003C3A7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B05CD18"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3C3A7E" w:rsidRPr="00653C8D" w:rsidRDefault="003C3A7E" w:rsidP="003C3A7E">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89A1897"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3C3A7E" w:rsidRPr="00653C8D" w:rsidRDefault="003C3A7E" w:rsidP="003C3A7E">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AAE30E6" w:rsidR="003C3A7E" w:rsidRPr="00653C8D" w:rsidRDefault="003C3A7E" w:rsidP="003C3A7E">
            <w:pPr>
              <w:jc w:val="cente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3C3A7E" w:rsidRPr="00653C8D" w:rsidRDefault="003C3A7E" w:rsidP="003C3A7E">
            <w:pPr>
              <w:rPr>
                <w:rFonts w:ascii="Arial" w:hAnsi="Arial" w:cs="Arial"/>
                <w:sz w:val="16"/>
                <w:szCs w:val="16"/>
                <w:lang w:val="es-BO"/>
              </w:rPr>
            </w:pPr>
          </w:p>
        </w:tc>
      </w:tr>
      <w:tr w:rsidR="00FA28A3" w:rsidRPr="00653C8D" w14:paraId="0B8827F3" w14:textId="77777777" w:rsidTr="003C3A7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C3A7E" w:rsidRPr="00653C8D" w14:paraId="652E0E20" w14:textId="77777777" w:rsidTr="003C3A7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71AB020" w14:textId="77777777" w:rsidR="003C3A7E" w:rsidRDefault="003C3A7E" w:rsidP="003C3A7E">
            <w:pPr>
              <w:jc w:val="center"/>
              <w:rPr>
                <w:rFonts w:ascii="Arial" w:hAnsi="Arial" w:cs="Arial"/>
                <w:b/>
                <w:sz w:val="16"/>
                <w:szCs w:val="16"/>
                <w:lang w:val="es-BO"/>
              </w:rPr>
            </w:pPr>
            <w:r>
              <w:rPr>
                <w:rFonts w:ascii="Arial" w:hAnsi="Arial" w:cs="Arial"/>
                <w:b/>
                <w:sz w:val="16"/>
                <w:szCs w:val="16"/>
                <w:lang w:val="es-BO"/>
              </w:rPr>
              <w:t>3114886</w:t>
            </w:r>
          </w:p>
          <w:p w14:paraId="733757D1" w14:textId="65E39BE8" w:rsidR="003C3A7E" w:rsidRPr="00653C8D" w:rsidRDefault="003C3A7E" w:rsidP="003C3A7E">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3D4E54E8"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11C105E" w:rsidR="003C3A7E" w:rsidRPr="00653C8D" w:rsidRDefault="003C3A7E" w:rsidP="003C3A7E">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30D3220" w:rsidR="003C3A7E" w:rsidRPr="00653C8D" w:rsidRDefault="003C3A7E" w:rsidP="003C3A7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C48E9A6"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dayana.gallardo@aevivenda.gob.bo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3C3A7E" w:rsidRPr="00653C8D" w:rsidRDefault="003C3A7E" w:rsidP="003C3A7E">
            <w:pPr>
              <w:rPr>
                <w:rFonts w:ascii="Arial" w:hAnsi="Arial" w:cs="Arial"/>
                <w:sz w:val="16"/>
                <w:szCs w:val="16"/>
                <w:lang w:val="es-BO"/>
              </w:rPr>
            </w:pPr>
          </w:p>
        </w:tc>
      </w:tr>
      <w:tr w:rsidR="00FA28A3" w:rsidRPr="00653C8D" w14:paraId="729F0B2C" w14:textId="77777777" w:rsidTr="003C3A7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2C6F01" w:rsidRDefault="00FA28A3" w:rsidP="00FA28A3">
      <w:pPr>
        <w:rPr>
          <w:sz w:val="8"/>
          <w:szCs w:val="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3A7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C3A7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C3A7E" w:rsidRPr="00653C8D" w14:paraId="2DE57FC1" w14:textId="77777777" w:rsidTr="003C3A7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C3A7E" w:rsidRPr="00653C8D" w:rsidRDefault="003C3A7E" w:rsidP="003C3A7E">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3C3A7E" w:rsidRPr="00653C8D" w:rsidRDefault="003C3A7E" w:rsidP="003C3A7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C3A7E" w:rsidRPr="00653C8D" w:rsidRDefault="003C3A7E" w:rsidP="003C3A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13CF413" w:rsidR="003C3A7E" w:rsidRPr="00653C8D" w:rsidRDefault="003C3A7E" w:rsidP="003C3A7E">
            <w:pPr>
              <w:rPr>
                <w:rFonts w:ascii="Arial" w:hAnsi="Arial" w:cs="Arial"/>
                <w:sz w:val="14"/>
                <w:szCs w:val="16"/>
                <w:lang w:val="es-BO"/>
              </w:rPr>
            </w:pPr>
            <w:r w:rsidRPr="0032266A">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C3A7E" w:rsidRPr="00653C8D" w:rsidRDefault="003C3A7E" w:rsidP="003C3A7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6C796F" w:rsidR="003C3A7E" w:rsidRPr="00653C8D" w:rsidRDefault="003C3A7E" w:rsidP="003C3A7E">
            <w:pPr>
              <w:jc w:val="center"/>
              <w:rPr>
                <w:rFonts w:ascii="Arial" w:hAnsi="Arial" w:cs="Arial"/>
                <w:sz w:val="14"/>
                <w:szCs w:val="16"/>
                <w:lang w:val="es-BO"/>
              </w:rPr>
            </w:pPr>
            <w:r w:rsidRPr="0032266A">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C3A7E" w:rsidRPr="00653C8D" w:rsidRDefault="003C3A7E" w:rsidP="003C3A7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E7B6CF8" w:rsidR="003C3A7E" w:rsidRPr="00653C8D" w:rsidRDefault="003C3A7E" w:rsidP="003C3A7E">
            <w:pPr>
              <w:jc w:val="center"/>
              <w:rPr>
                <w:rFonts w:ascii="Arial" w:hAnsi="Arial" w:cs="Arial"/>
                <w:sz w:val="14"/>
                <w:szCs w:val="16"/>
                <w:lang w:val="es-BO"/>
              </w:rPr>
            </w:pPr>
            <w:r w:rsidRPr="0032266A">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C3A7E" w:rsidRPr="00653C8D" w:rsidRDefault="003C3A7E" w:rsidP="003C3A7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010312D" w:rsidR="003C3A7E" w:rsidRPr="00653C8D" w:rsidRDefault="003C3A7E" w:rsidP="003C3A7E">
            <w:pPr>
              <w:jc w:val="center"/>
              <w:rPr>
                <w:rFonts w:ascii="Arial" w:hAnsi="Arial" w:cs="Arial"/>
                <w:sz w:val="14"/>
                <w:szCs w:val="16"/>
                <w:lang w:val="es-BO"/>
              </w:rPr>
            </w:pPr>
            <w:r w:rsidRPr="0032266A">
              <w:rPr>
                <w:rFonts w:ascii="Arial" w:hAnsi="Arial" w:cs="Arial"/>
                <w:sz w:val="16"/>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3C3A7E" w:rsidRPr="00653C8D" w:rsidRDefault="003C3A7E" w:rsidP="003C3A7E">
            <w:pPr>
              <w:rPr>
                <w:rFonts w:ascii="Arial" w:hAnsi="Arial" w:cs="Arial"/>
                <w:sz w:val="16"/>
                <w:szCs w:val="16"/>
                <w:lang w:val="es-BO"/>
              </w:rPr>
            </w:pPr>
          </w:p>
        </w:tc>
      </w:tr>
      <w:tr w:rsidR="003C3A7E" w:rsidRPr="00653C8D" w14:paraId="2029661F" w14:textId="77777777" w:rsidTr="003C3A7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3C3A7E" w:rsidRPr="00653C8D" w:rsidRDefault="003C3A7E" w:rsidP="003C3A7E">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3C3A7E" w:rsidRPr="00653C8D" w:rsidRDefault="003C3A7E" w:rsidP="003C3A7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3C3A7E" w:rsidRPr="00653C8D" w:rsidRDefault="003C3A7E" w:rsidP="003C3A7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3C3A7E" w:rsidRPr="00653C8D" w:rsidRDefault="003C3A7E" w:rsidP="003C3A7E">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3C3A7E" w:rsidRPr="00653C8D" w:rsidRDefault="003C3A7E" w:rsidP="003C3A7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3C3A7E" w:rsidRPr="00653C8D" w:rsidRDefault="003C3A7E" w:rsidP="003C3A7E">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3C3A7E" w:rsidRPr="00653C8D" w:rsidRDefault="003C3A7E" w:rsidP="003C3A7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3C3A7E" w:rsidRPr="00653C8D" w:rsidRDefault="003C3A7E" w:rsidP="003C3A7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3C3A7E" w:rsidRPr="00653C8D" w:rsidRDefault="003C3A7E" w:rsidP="003C3A7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3C3A7E" w:rsidRPr="00653C8D" w:rsidRDefault="003C3A7E" w:rsidP="003C3A7E">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3C3A7E" w:rsidRPr="00653C8D" w:rsidRDefault="003C3A7E" w:rsidP="003C3A7E">
            <w:pPr>
              <w:jc w:val="center"/>
              <w:rPr>
                <w:sz w:val="16"/>
                <w:szCs w:val="16"/>
                <w:lang w:val="es-BO"/>
              </w:rPr>
            </w:pPr>
          </w:p>
        </w:tc>
      </w:tr>
      <w:tr w:rsidR="003C3A7E" w:rsidRPr="00653C8D" w14:paraId="73DB6E00" w14:textId="77777777" w:rsidTr="003C3A7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3C3A7E" w:rsidRPr="00653C8D" w:rsidRDefault="003C3A7E" w:rsidP="003C3A7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03EBB612" w:rsidR="003C3A7E" w:rsidRPr="00653C8D" w:rsidRDefault="003C3A7E" w:rsidP="003C3A7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3C3A7E" w:rsidRPr="00653C8D" w:rsidRDefault="003C3A7E" w:rsidP="003C3A7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1AEBEE21" w:rsidR="003C3A7E" w:rsidRPr="00653C8D" w:rsidRDefault="003C3A7E" w:rsidP="003C3A7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3C3A7E" w:rsidRPr="00653C8D" w:rsidRDefault="003C3A7E" w:rsidP="003C3A7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58E9828" w:rsidR="003C3A7E" w:rsidRPr="00653C8D" w:rsidRDefault="003C3A7E" w:rsidP="003C3A7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3C3A7E" w:rsidRPr="00653C8D" w:rsidRDefault="003C3A7E" w:rsidP="003C3A7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9CECBA3" w:rsidR="003C3A7E" w:rsidRPr="00653C8D" w:rsidRDefault="003C3A7E" w:rsidP="003C3A7E">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3C3A7E" w:rsidRPr="00653C8D" w:rsidRDefault="003C3A7E" w:rsidP="003C3A7E">
            <w:pPr>
              <w:rPr>
                <w:rFonts w:ascii="Arial" w:hAnsi="Arial" w:cs="Arial"/>
                <w:sz w:val="16"/>
                <w:szCs w:val="16"/>
                <w:lang w:val="es-BO"/>
              </w:rPr>
            </w:pPr>
          </w:p>
        </w:tc>
      </w:tr>
      <w:tr w:rsidR="003C3A7E" w:rsidRPr="00653C8D" w14:paraId="79CB2699" w14:textId="77777777" w:rsidTr="003C3A7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C3A7E" w:rsidRPr="00653C8D" w:rsidRDefault="003C3A7E" w:rsidP="003C3A7E">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3C3A7E" w:rsidRPr="00653C8D" w:rsidRDefault="003C3A7E" w:rsidP="003C3A7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C3A7E" w:rsidRPr="00653C8D" w:rsidRDefault="003C3A7E" w:rsidP="003C3A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D66FAAA"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C3A7E" w:rsidRPr="00653C8D" w:rsidRDefault="003C3A7E" w:rsidP="003C3A7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2AB2C6B"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C3A7E" w:rsidRPr="00653C8D" w:rsidRDefault="003C3A7E" w:rsidP="003C3A7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BD3C47B"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C3A7E" w:rsidRPr="00653C8D" w:rsidRDefault="003C3A7E" w:rsidP="003C3A7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625AB0F"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3C3A7E" w:rsidRPr="00653C8D" w:rsidRDefault="003C3A7E" w:rsidP="003C3A7E">
            <w:pPr>
              <w:rPr>
                <w:rFonts w:ascii="Arial" w:hAnsi="Arial" w:cs="Arial"/>
                <w:sz w:val="16"/>
                <w:szCs w:val="16"/>
                <w:lang w:val="es-BO"/>
              </w:rPr>
            </w:pPr>
          </w:p>
        </w:tc>
      </w:tr>
      <w:tr w:rsidR="003C3A7E" w:rsidRPr="00653C8D" w14:paraId="1E163B27" w14:textId="77777777" w:rsidTr="003C3A7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3C3A7E" w:rsidRPr="00653C8D" w:rsidRDefault="003C3A7E" w:rsidP="003C3A7E">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3C3A7E" w:rsidRPr="00653C8D" w:rsidRDefault="003C3A7E" w:rsidP="003C3A7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3C3A7E" w:rsidRPr="00653C8D" w:rsidRDefault="003C3A7E" w:rsidP="003C3A7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3C3A7E" w:rsidRPr="00653C8D" w:rsidRDefault="003C3A7E" w:rsidP="003C3A7E">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3C3A7E" w:rsidRPr="00653C8D" w:rsidRDefault="003C3A7E" w:rsidP="003C3A7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3C3A7E" w:rsidRPr="00653C8D" w:rsidRDefault="003C3A7E" w:rsidP="003C3A7E">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3C3A7E" w:rsidRPr="00653C8D" w:rsidRDefault="003C3A7E" w:rsidP="003C3A7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3C3A7E" w:rsidRPr="00653C8D" w:rsidRDefault="003C3A7E" w:rsidP="003C3A7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3C3A7E" w:rsidRPr="00653C8D" w:rsidRDefault="003C3A7E" w:rsidP="003C3A7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3C3A7E" w:rsidRPr="00653C8D" w:rsidRDefault="003C3A7E" w:rsidP="003C3A7E">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3C3A7E" w:rsidRPr="00653C8D" w:rsidRDefault="003C3A7E" w:rsidP="003C3A7E">
            <w:pPr>
              <w:jc w:val="center"/>
              <w:rPr>
                <w:sz w:val="16"/>
                <w:szCs w:val="16"/>
                <w:lang w:val="es-BO"/>
              </w:rPr>
            </w:pPr>
          </w:p>
        </w:tc>
      </w:tr>
      <w:tr w:rsidR="003C3A7E" w:rsidRPr="00653C8D" w14:paraId="60FE552A" w14:textId="77777777" w:rsidTr="003C3A7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3C3A7E" w:rsidRPr="00653C8D" w:rsidRDefault="003C3A7E" w:rsidP="003C3A7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070765A" w:rsidR="003C3A7E" w:rsidRPr="00653C8D" w:rsidRDefault="003C3A7E" w:rsidP="003C3A7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3C3A7E" w:rsidRPr="00653C8D" w:rsidRDefault="003C3A7E" w:rsidP="003C3A7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29C99070" w:rsidR="003C3A7E" w:rsidRPr="00653C8D" w:rsidRDefault="003C3A7E" w:rsidP="003C3A7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3C3A7E" w:rsidRPr="00653C8D" w:rsidRDefault="003C3A7E" w:rsidP="003C3A7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673E50D6" w:rsidR="003C3A7E" w:rsidRPr="00653C8D" w:rsidRDefault="003C3A7E" w:rsidP="003C3A7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3C3A7E" w:rsidRPr="00653C8D" w:rsidRDefault="003C3A7E" w:rsidP="003C3A7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6A472747" w:rsidR="003C3A7E" w:rsidRPr="00653C8D" w:rsidRDefault="003C3A7E" w:rsidP="003C3A7E">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3C3A7E" w:rsidRPr="00653C8D" w:rsidRDefault="003C3A7E" w:rsidP="003C3A7E">
            <w:pPr>
              <w:rPr>
                <w:rFonts w:ascii="Arial" w:hAnsi="Arial" w:cs="Arial"/>
                <w:sz w:val="16"/>
                <w:szCs w:val="16"/>
                <w:lang w:val="es-BO"/>
              </w:rPr>
            </w:pPr>
          </w:p>
        </w:tc>
      </w:tr>
      <w:tr w:rsidR="003C3A7E" w:rsidRPr="00653C8D" w14:paraId="162E2C8D" w14:textId="77777777" w:rsidTr="003C3A7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3A7E" w:rsidRPr="00653C8D" w:rsidRDefault="003C3A7E" w:rsidP="003C3A7E">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3A7E" w:rsidRPr="00653C8D" w:rsidRDefault="003C3A7E" w:rsidP="003C3A7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3A7E" w:rsidRPr="00653C8D" w:rsidRDefault="003C3A7E" w:rsidP="003C3A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6BAAF60" w:rsidR="003C3A7E" w:rsidRPr="00653C8D" w:rsidRDefault="003C3A7E" w:rsidP="003C3A7E">
            <w:pPr>
              <w:jc w:val="center"/>
              <w:rPr>
                <w:rFonts w:ascii="Arial" w:hAnsi="Arial" w:cs="Arial"/>
                <w:sz w:val="16"/>
                <w:szCs w:val="16"/>
                <w:lang w:val="es-BO"/>
              </w:rPr>
            </w:pPr>
            <w:r w:rsidRPr="0032266A">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3A7E" w:rsidRPr="00653C8D" w:rsidRDefault="003C3A7E" w:rsidP="003C3A7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2E6D4E3" w:rsidR="003C3A7E" w:rsidRPr="00653C8D" w:rsidRDefault="003C3A7E" w:rsidP="003C3A7E">
            <w:pPr>
              <w:jc w:val="center"/>
              <w:rPr>
                <w:rFonts w:ascii="Arial" w:hAnsi="Arial" w:cs="Arial"/>
                <w:sz w:val="16"/>
                <w:szCs w:val="16"/>
                <w:lang w:val="es-BO"/>
              </w:rPr>
            </w:pPr>
            <w:r w:rsidRPr="0032266A">
              <w:rPr>
                <w:rFonts w:ascii="Arial" w:hAnsi="Arial" w:cs="Arial"/>
                <w:sz w:val="16"/>
                <w:szCs w:val="16"/>
                <w:lang w:val="es-BO"/>
              </w:rPr>
              <w:t xml:space="preserve">VALENCIA                         </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3A7E" w:rsidRPr="00653C8D" w:rsidRDefault="003C3A7E" w:rsidP="003C3A7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C81C83A" w:rsidR="003C3A7E" w:rsidRPr="00653C8D" w:rsidRDefault="003C3A7E" w:rsidP="003C3A7E">
            <w:pPr>
              <w:jc w:val="center"/>
              <w:rPr>
                <w:rFonts w:ascii="Arial" w:hAnsi="Arial" w:cs="Arial"/>
                <w:sz w:val="16"/>
                <w:szCs w:val="16"/>
                <w:lang w:val="es-BO"/>
              </w:rPr>
            </w:pPr>
            <w:r w:rsidRPr="0032266A">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3A7E" w:rsidRPr="00653C8D" w:rsidRDefault="003C3A7E" w:rsidP="003C3A7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9EB4904"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 xml:space="preserve">TECNICO II EN DISEÑO I </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3A7E" w:rsidRPr="00653C8D" w:rsidRDefault="003C3A7E" w:rsidP="003C3A7E">
            <w:pPr>
              <w:rPr>
                <w:rFonts w:ascii="Arial" w:hAnsi="Arial" w:cs="Arial"/>
                <w:sz w:val="16"/>
                <w:szCs w:val="16"/>
                <w:lang w:val="es-BO"/>
              </w:rPr>
            </w:pPr>
          </w:p>
        </w:tc>
      </w:tr>
      <w:tr w:rsidR="00FA28A3" w:rsidRPr="00653C8D" w14:paraId="275E830D" w14:textId="77777777" w:rsidTr="003C3A7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3C3A7E" w:rsidRDefault="00302B7E" w:rsidP="00302B7E">
      <w:pPr>
        <w:pStyle w:val="Ttulo10"/>
        <w:spacing w:before="0" w:after="0"/>
        <w:jc w:val="both"/>
        <w:rPr>
          <w:rFonts w:ascii="Verdana" w:hAnsi="Verdana"/>
          <w:sz w:val="8"/>
          <w:szCs w:val="18"/>
        </w:rPr>
      </w:pPr>
    </w:p>
    <w:p w14:paraId="1C79AD44" w14:textId="77777777" w:rsidR="0066604D" w:rsidRPr="00653C8D" w:rsidRDefault="0066604D" w:rsidP="0066604D">
      <w:pPr>
        <w:rPr>
          <w:rFonts w:ascii="Verdana" w:hAnsi="Verdana"/>
          <w:sz w:val="2"/>
          <w:szCs w:val="2"/>
        </w:rPr>
      </w:pPr>
      <w:bookmarkStart w:id="25" w:name="_Toc347486252"/>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2C6F01" w:rsidRDefault="008A489B" w:rsidP="008A489B">
      <w:pPr>
        <w:rPr>
          <w:rFonts w:ascii="Verdana" w:hAnsi="Verdana" w:cs="Arial"/>
          <w:b/>
          <w:sz w:val="6"/>
          <w:szCs w:val="6"/>
        </w:rPr>
      </w:pPr>
    </w:p>
    <w:p w14:paraId="3AB3D5A8" w14:textId="6D5189F8"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2C6F01" w:rsidRDefault="00AE691F" w:rsidP="008A489B">
      <w:pPr>
        <w:rPr>
          <w:rFonts w:ascii="Verdana" w:hAnsi="Verdana" w:cs="Arial"/>
          <w:sz w:val="10"/>
          <w:szCs w:val="1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3"/>
        <w:gridCol w:w="122"/>
        <w:gridCol w:w="120"/>
        <w:gridCol w:w="324"/>
        <w:gridCol w:w="120"/>
        <w:gridCol w:w="348"/>
        <w:gridCol w:w="120"/>
        <w:gridCol w:w="471"/>
        <w:gridCol w:w="124"/>
        <w:gridCol w:w="120"/>
        <w:gridCol w:w="375"/>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37FE8">
        <w:trPr>
          <w:trHeight w:val="284"/>
        </w:trPr>
        <w:tc>
          <w:tcPr>
            <w:tcW w:w="22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37F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CFC053E" w:rsidR="00AE691F" w:rsidRPr="00E169D4" w:rsidRDefault="00C377B7" w:rsidP="009F0A1A">
            <w:pPr>
              <w:adjustRightInd w:val="0"/>
              <w:snapToGrid w:val="0"/>
              <w:ind w:left="113" w:right="113"/>
              <w:jc w:val="both"/>
              <w:rPr>
                <w:rFonts w:ascii="Arial" w:hAnsi="Arial" w:cs="Arial"/>
                <w:b/>
                <w:sz w:val="16"/>
                <w:szCs w:val="16"/>
                <w:lang w:val="es-BO"/>
              </w:rPr>
            </w:pPr>
            <w:r w:rsidRPr="00C377B7">
              <w:rPr>
                <w:rFonts w:ascii="Arial" w:eastAsia="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3"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37FE8" w:rsidRPr="00E169D4" w14:paraId="4A6565A9" w14:textId="77777777" w:rsidTr="00137F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37FE8" w:rsidRPr="00E169D4" w:rsidRDefault="00137FE8" w:rsidP="00137FE8">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7DEE2771" w14:textId="77777777" w:rsidR="00137FE8" w:rsidRPr="00E169D4" w:rsidRDefault="00137FE8" w:rsidP="00137F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F8790EA" w:rsidR="00137FE8" w:rsidRPr="00E169D4" w:rsidRDefault="00E557D4" w:rsidP="00137FE8">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37FE8" w:rsidRPr="00E169D4" w:rsidRDefault="00137FE8" w:rsidP="00137F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B476C14"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37FE8" w:rsidRPr="00E169D4" w:rsidRDefault="00137FE8" w:rsidP="00137F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3D59E9D"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37FE8" w:rsidRPr="00E169D4" w:rsidRDefault="00137FE8" w:rsidP="00137FE8">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2EBF42F" w14:textId="77777777" w:rsidR="00137FE8" w:rsidRPr="00E169D4" w:rsidRDefault="00137FE8" w:rsidP="00137FE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137FE8" w:rsidRPr="00E169D4" w:rsidRDefault="00137FE8" w:rsidP="00137FE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37FE8" w:rsidRPr="00E169D4" w:rsidRDefault="00137FE8" w:rsidP="00137FE8">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DA4A488" w:rsidR="00137FE8" w:rsidRPr="00E169D4" w:rsidRDefault="00137FE8" w:rsidP="00137FE8">
            <w:pPr>
              <w:adjustRightInd w:val="0"/>
              <w:snapToGrid w:val="0"/>
              <w:jc w:val="center"/>
              <w:rPr>
                <w:rFonts w:ascii="Arial" w:hAnsi="Arial" w:cs="Arial"/>
                <w:sz w:val="16"/>
                <w:szCs w:val="16"/>
                <w:lang w:val="es-BO"/>
              </w:rPr>
            </w:pPr>
            <w:r w:rsidRPr="003C3A7E">
              <w:rPr>
                <w:rFonts w:ascii="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137FE8" w:rsidRPr="00E169D4" w:rsidRDefault="00137FE8" w:rsidP="00137FE8">
            <w:pPr>
              <w:adjustRightInd w:val="0"/>
              <w:snapToGrid w:val="0"/>
              <w:rPr>
                <w:rFonts w:ascii="Arial" w:hAnsi="Arial" w:cs="Arial"/>
                <w:sz w:val="16"/>
                <w:szCs w:val="16"/>
                <w:lang w:val="es-BO"/>
              </w:rPr>
            </w:pPr>
          </w:p>
        </w:tc>
      </w:tr>
      <w:tr w:rsidR="002C6F01" w:rsidRPr="00E169D4" w14:paraId="4E0735F9" w14:textId="77777777" w:rsidTr="00137F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2C6F01" w:rsidRPr="00E169D4" w:rsidRDefault="002C6F01" w:rsidP="002C6F01">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4070F0C2"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3A3B57FD"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1AB5ED4"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6619D4A"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9DC1B84"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1865B4" w14:textId="77777777" w:rsidR="002C6F01" w:rsidRPr="00E169D4" w:rsidRDefault="002C6F01" w:rsidP="002C6F0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2C6F01" w:rsidRPr="00E169D4" w:rsidRDefault="002C6F01" w:rsidP="002C6F0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2C6F01" w:rsidRPr="00E169D4" w:rsidRDefault="002C6F01" w:rsidP="002C6F01">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78D8ED2" w14:textId="77777777" w:rsidR="002C6F01" w:rsidRPr="00E169D4" w:rsidRDefault="002C6F01" w:rsidP="002C6F0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2C6F01" w:rsidRPr="00E169D4" w:rsidRDefault="002C6F01" w:rsidP="002C6F0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2C6F01" w:rsidRPr="00E169D4" w:rsidRDefault="002C6F01" w:rsidP="002C6F01">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2C6F01" w:rsidRPr="00E169D4" w:rsidRDefault="002C6F01" w:rsidP="002C6F0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3B9D7BEB" w14:textId="77777777" w:rsidTr="00137F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2C6F01" w:rsidRPr="00E169D4" w:rsidRDefault="002C6F01" w:rsidP="002C6F01">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40295AF8" w14:textId="77777777" w:rsidR="002C6F01" w:rsidRPr="007B28E0" w:rsidRDefault="002C6F01" w:rsidP="002C6F0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2C6F01" w:rsidRPr="007B28E0" w:rsidRDefault="002C6F01" w:rsidP="002C6F01">
            <w:pPr>
              <w:adjustRightInd w:val="0"/>
              <w:snapToGrid w:val="0"/>
              <w:ind w:left="113" w:right="113"/>
              <w:jc w:val="both"/>
              <w:rPr>
                <w:rFonts w:ascii="Arial" w:hAnsi="Arial" w:cs="Arial"/>
                <w:b/>
                <w:strike/>
                <w:color w:val="FF0000"/>
                <w:sz w:val="4"/>
                <w:szCs w:val="4"/>
                <w:lang w:val="es-BO"/>
              </w:rPr>
            </w:pPr>
          </w:p>
        </w:tc>
        <w:tc>
          <w:tcPr>
            <w:tcW w:w="65" w:type="pct"/>
            <w:tcBorders>
              <w:top w:val="nil"/>
              <w:left w:val="nil"/>
              <w:bottom w:val="nil"/>
              <w:right w:val="nil"/>
            </w:tcBorders>
            <w:shd w:val="clear" w:color="auto" w:fill="auto"/>
            <w:vAlign w:val="center"/>
          </w:tcPr>
          <w:p w14:paraId="73EBA3B2"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2B40DEBD"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541A8718" w14:textId="77777777" w:rsidTr="00137F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2C6F01" w:rsidRPr="00E169D4" w:rsidRDefault="002C6F01" w:rsidP="002C6F01">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729D2AC8"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34EB084A"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2C6F01" w:rsidRPr="00E169D4" w:rsidRDefault="002C6F01" w:rsidP="002C6F0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2C6F01" w:rsidRPr="00E169D4" w:rsidRDefault="002C6F01" w:rsidP="002C6F01">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2C6F01" w:rsidRPr="00E169D4" w:rsidRDefault="002C6F01" w:rsidP="002C6F01">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4160395" w14:textId="77777777" w:rsidR="002C6F01" w:rsidRPr="00E169D4" w:rsidRDefault="002C6F01" w:rsidP="002C6F0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2C6F01" w:rsidRPr="00E169D4" w:rsidRDefault="002C6F01" w:rsidP="002C6F0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2C6F01" w:rsidRPr="00E169D4" w:rsidRDefault="002C6F01" w:rsidP="002C6F0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3EEFE4CA" w14:textId="77777777" w:rsidTr="00137F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C6F01" w:rsidRPr="00E169D4" w:rsidRDefault="002C6F01" w:rsidP="002C6F0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C6F01" w:rsidRPr="00E169D4" w:rsidRDefault="002C6F01" w:rsidP="002C6F0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85C922D" w:rsidR="002C6F01" w:rsidRPr="00E169D4" w:rsidRDefault="002C6F01" w:rsidP="002C6F0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C6F01" w:rsidRPr="00E169D4" w:rsidRDefault="002C6F01" w:rsidP="002C6F0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121DC763" w:rsidR="002C6F01" w:rsidRPr="00E169D4" w:rsidRDefault="002C6F01" w:rsidP="002C6F0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C6F01" w:rsidRPr="00E169D4" w:rsidRDefault="002C6F01" w:rsidP="002C6F0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386A889A" w:rsidR="002C6F01" w:rsidRPr="00E169D4" w:rsidRDefault="002C6F01" w:rsidP="002C6F0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C6F01" w:rsidRPr="00E169D4" w:rsidRDefault="002C6F01" w:rsidP="002C6F01">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795E9BD2" w14:textId="77777777" w:rsidR="002C6F01" w:rsidRPr="00E169D4" w:rsidRDefault="002C6F01" w:rsidP="002C6F01">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2C6F01" w:rsidRPr="00E169D4" w:rsidRDefault="002C6F01" w:rsidP="002C6F01">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2C6F01" w:rsidRPr="00E169D4" w:rsidRDefault="002C6F01" w:rsidP="002C6F0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C6F01" w:rsidRPr="00E169D4" w:rsidRDefault="002C6F01" w:rsidP="002C6F01">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2C6F01" w:rsidRPr="00E169D4" w:rsidRDefault="002C6F01" w:rsidP="002C6F0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C6F01" w:rsidRPr="00E169D4" w:rsidRDefault="002C6F01" w:rsidP="002C6F01">
            <w:pPr>
              <w:adjustRightInd w:val="0"/>
              <w:snapToGrid w:val="0"/>
              <w:rPr>
                <w:rFonts w:ascii="Arial" w:hAnsi="Arial" w:cs="Arial"/>
                <w:sz w:val="16"/>
                <w:szCs w:val="16"/>
                <w:lang w:val="es-BO"/>
              </w:rPr>
            </w:pPr>
          </w:p>
        </w:tc>
      </w:tr>
      <w:tr w:rsidR="00137FE8" w:rsidRPr="00E169D4" w14:paraId="5B53A678" w14:textId="77777777" w:rsidTr="00137F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37FE8" w:rsidRPr="00E169D4" w:rsidRDefault="00137FE8" w:rsidP="00137FE8">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040FEBFA" w14:textId="77777777" w:rsidR="00137FE8" w:rsidRPr="00E169D4" w:rsidRDefault="00137FE8" w:rsidP="00137F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8EAA029" w:rsidR="00137FE8" w:rsidRPr="00E169D4" w:rsidRDefault="00E4107B" w:rsidP="00137F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37FE8" w:rsidRPr="00E169D4" w:rsidRDefault="00137FE8" w:rsidP="00137F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954B866"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0</w:t>
            </w:r>
            <w:r w:rsidR="00E4107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37FE8" w:rsidRPr="00E169D4" w:rsidRDefault="00137FE8" w:rsidP="00137F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703FA6B"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37FE8" w:rsidRPr="00E169D4" w:rsidRDefault="00137FE8" w:rsidP="00137FE8">
            <w:pPr>
              <w:adjustRightInd w:val="0"/>
              <w:snapToGrid w:val="0"/>
              <w:jc w:val="center"/>
              <w:rPr>
                <w:rFonts w:ascii="Arial" w:hAnsi="Arial" w:cs="Arial"/>
                <w:sz w:val="16"/>
                <w:szCs w:val="16"/>
                <w:lang w:val="es-BO"/>
              </w:rPr>
            </w:pPr>
          </w:p>
        </w:tc>
        <w:tc>
          <w:tcPr>
            <w:tcW w:w="509"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D3EBF1" w14:textId="77777777" w:rsidR="00137FE8" w:rsidRDefault="00137FE8" w:rsidP="00137FE8">
            <w:pPr>
              <w:adjustRightInd w:val="0"/>
              <w:snapToGrid w:val="0"/>
              <w:jc w:val="center"/>
              <w:rPr>
                <w:rFonts w:ascii="Arial" w:hAnsi="Arial" w:cs="Arial"/>
                <w:sz w:val="16"/>
                <w:szCs w:val="16"/>
                <w:lang w:val="es-BO"/>
              </w:rPr>
            </w:pPr>
          </w:p>
          <w:p w14:paraId="590F4E26" w14:textId="77777777" w:rsidR="00137FE8" w:rsidRDefault="00137FE8" w:rsidP="00137FE8">
            <w:pPr>
              <w:adjustRightInd w:val="0"/>
              <w:snapToGrid w:val="0"/>
              <w:jc w:val="center"/>
              <w:rPr>
                <w:rFonts w:ascii="Arial" w:hAnsi="Arial" w:cs="Arial"/>
                <w:sz w:val="16"/>
                <w:szCs w:val="16"/>
                <w:lang w:val="es-BO"/>
              </w:rPr>
            </w:pPr>
          </w:p>
          <w:p w14:paraId="3B35DA3A" w14:textId="22C7F7A9" w:rsidR="00137FE8" w:rsidRDefault="008E4842" w:rsidP="00137FE8">
            <w:pPr>
              <w:adjustRightInd w:val="0"/>
              <w:snapToGrid w:val="0"/>
              <w:jc w:val="center"/>
              <w:rPr>
                <w:rFonts w:ascii="Arial" w:hAnsi="Arial" w:cs="Arial"/>
                <w:sz w:val="16"/>
                <w:szCs w:val="16"/>
                <w:lang w:val="es-BO"/>
              </w:rPr>
            </w:pPr>
            <w:r>
              <w:rPr>
                <w:rFonts w:ascii="Arial" w:hAnsi="Arial" w:cs="Arial"/>
                <w:sz w:val="16"/>
                <w:szCs w:val="16"/>
                <w:lang w:val="es-BO"/>
              </w:rPr>
              <w:t>09</w:t>
            </w:r>
            <w:r w:rsidR="00137FE8">
              <w:rPr>
                <w:rFonts w:ascii="Arial" w:hAnsi="Arial" w:cs="Arial"/>
                <w:sz w:val="16"/>
                <w:szCs w:val="16"/>
                <w:lang w:val="es-BO"/>
              </w:rPr>
              <w:t>:</w:t>
            </w:r>
            <w:r>
              <w:rPr>
                <w:rFonts w:ascii="Arial" w:hAnsi="Arial" w:cs="Arial"/>
                <w:sz w:val="16"/>
                <w:szCs w:val="16"/>
                <w:lang w:val="es-BO"/>
              </w:rPr>
              <w:t>45</w:t>
            </w:r>
            <w:r w:rsidR="00137FE8">
              <w:rPr>
                <w:rFonts w:ascii="Arial" w:hAnsi="Arial" w:cs="Arial"/>
                <w:sz w:val="16"/>
                <w:szCs w:val="16"/>
                <w:lang w:val="es-BO"/>
              </w:rPr>
              <w:t xml:space="preserve"> </w:t>
            </w:r>
            <w:r>
              <w:rPr>
                <w:rFonts w:ascii="Arial" w:hAnsi="Arial" w:cs="Arial"/>
                <w:sz w:val="16"/>
                <w:szCs w:val="16"/>
                <w:lang w:val="es-BO"/>
              </w:rPr>
              <w:t>a</w:t>
            </w:r>
            <w:r w:rsidR="00137FE8">
              <w:rPr>
                <w:rFonts w:ascii="Arial" w:hAnsi="Arial" w:cs="Arial"/>
                <w:sz w:val="16"/>
                <w:szCs w:val="16"/>
                <w:lang w:val="es-BO"/>
              </w:rPr>
              <w:t>m</w:t>
            </w:r>
          </w:p>
          <w:p w14:paraId="1C01B56B" w14:textId="77777777" w:rsidR="00137FE8" w:rsidRDefault="00137FE8" w:rsidP="00137FE8">
            <w:pPr>
              <w:adjustRightInd w:val="0"/>
              <w:snapToGrid w:val="0"/>
              <w:jc w:val="center"/>
              <w:rPr>
                <w:rFonts w:ascii="Arial" w:hAnsi="Arial" w:cs="Arial"/>
                <w:sz w:val="16"/>
                <w:szCs w:val="16"/>
                <w:lang w:val="es-BO"/>
              </w:rPr>
            </w:pPr>
          </w:p>
          <w:p w14:paraId="08999541" w14:textId="77777777" w:rsidR="00137FE8" w:rsidRDefault="00137FE8" w:rsidP="00137FE8">
            <w:pPr>
              <w:adjustRightInd w:val="0"/>
              <w:snapToGrid w:val="0"/>
              <w:jc w:val="center"/>
              <w:rPr>
                <w:rFonts w:ascii="Arial" w:hAnsi="Arial" w:cs="Arial"/>
                <w:sz w:val="16"/>
                <w:szCs w:val="16"/>
                <w:lang w:val="es-BO"/>
              </w:rPr>
            </w:pPr>
          </w:p>
          <w:p w14:paraId="06FF87C1" w14:textId="77777777" w:rsidR="00137FE8" w:rsidRDefault="00137FE8" w:rsidP="00137FE8">
            <w:pPr>
              <w:adjustRightInd w:val="0"/>
              <w:snapToGrid w:val="0"/>
              <w:jc w:val="center"/>
              <w:rPr>
                <w:rFonts w:ascii="Arial" w:hAnsi="Arial" w:cs="Arial"/>
                <w:sz w:val="16"/>
                <w:szCs w:val="16"/>
                <w:lang w:val="es-BO"/>
              </w:rPr>
            </w:pPr>
          </w:p>
          <w:p w14:paraId="14079FE1" w14:textId="77777777" w:rsidR="00137FE8" w:rsidRDefault="00137FE8" w:rsidP="00137FE8">
            <w:pPr>
              <w:adjustRightInd w:val="0"/>
              <w:snapToGrid w:val="0"/>
              <w:jc w:val="center"/>
              <w:rPr>
                <w:rFonts w:ascii="Arial" w:hAnsi="Arial" w:cs="Arial"/>
                <w:sz w:val="16"/>
                <w:szCs w:val="16"/>
                <w:lang w:val="es-BO"/>
              </w:rPr>
            </w:pPr>
          </w:p>
          <w:p w14:paraId="2D77F294" w14:textId="6E594CAC"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1</w:t>
            </w:r>
            <w:r w:rsidR="008E4842">
              <w:rPr>
                <w:rFonts w:ascii="Arial" w:hAnsi="Arial" w:cs="Arial"/>
                <w:sz w:val="16"/>
                <w:szCs w:val="16"/>
                <w:lang w:val="es-BO"/>
              </w:rPr>
              <w:t>0</w:t>
            </w:r>
            <w:r>
              <w:rPr>
                <w:rFonts w:ascii="Arial" w:hAnsi="Arial" w:cs="Arial"/>
                <w:sz w:val="16"/>
                <w:szCs w:val="16"/>
                <w:lang w:val="es-BO"/>
              </w:rPr>
              <w:t>:</w:t>
            </w:r>
            <w:r w:rsidR="008E4842">
              <w:rPr>
                <w:rFonts w:ascii="Arial" w:hAnsi="Arial" w:cs="Arial"/>
                <w:sz w:val="16"/>
                <w:szCs w:val="16"/>
                <w:lang w:val="es-BO"/>
              </w:rPr>
              <w:t>15</w:t>
            </w:r>
            <w:r>
              <w:rPr>
                <w:rFonts w:ascii="Arial" w:hAnsi="Arial" w:cs="Arial"/>
                <w:sz w:val="16"/>
                <w:szCs w:val="16"/>
                <w:lang w:val="es-BO"/>
              </w:rPr>
              <w:t xml:space="preserve"> </w:t>
            </w:r>
            <w:r w:rsidR="008E4842">
              <w:rPr>
                <w:rFonts w:ascii="Arial" w:hAnsi="Arial" w:cs="Arial"/>
                <w:sz w:val="16"/>
                <w:szCs w:val="16"/>
                <w:lang w:val="es-BO"/>
              </w:rPr>
              <w:t>a</w:t>
            </w:r>
            <w:r>
              <w:rPr>
                <w:rFonts w:ascii="Arial" w:hAnsi="Arial" w:cs="Arial"/>
                <w:sz w:val="16"/>
                <w:szCs w:val="16"/>
                <w:lang w:val="es-BO"/>
              </w:rPr>
              <w:t>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37FE8" w:rsidRPr="00E169D4" w:rsidRDefault="00137FE8" w:rsidP="00137FE8">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9E2F3"/>
            <w:vAlign w:val="center"/>
          </w:tcPr>
          <w:p w14:paraId="0E6DBB8F" w14:textId="77777777" w:rsidR="00137FE8" w:rsidRPr="00825639" w:rsidRDefault="00137FE8" w:rsidP="00137F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2C10736" w14:textId="77777777" w:rsidR="00137FE8" w:rsidRPr="00825639" w:rsidRDefault="00137FE8" w:rsidP="00137F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623E672D" w14:textId="77777777" w:rsidR="00137FE8" w:rsidRPr="00825639" w:rsidRDefault="00137FE8" w:rsidP="00137FE8">
            <w:pPr>
              <w:widowControl w:val="0"/>
              <w:autoSpaceDE w:val="0"/>
              <w:autoSpaceDN w:val="0"/>
              <w:adjustRightInd w:val="0"/>
              <w:snapToGrid w:val="0"/>
              <w:jc w:val="center"/>
              <w:rPr>
                <w:rFonts w:ascii="Arial" w:eastAsia="Arial" w:hAnsi="Arial" w:cs="Arial"/>
                <w:i/>
                <w:sz w:val="12"/>
                <w:szCs w:val="16"/>
                <w:lang w:val="es-BO"/>
              </w:rPr>
            </w:pPr>
          </w:p>
          <w:p w14:paraId="0F090AE8" w14:textId="77777777" w:rsidR="00137FE8" w:rsidRPr="00825639" w:rsidRDefault="00137FE8" w:rsidP="00137FE8">
            <w:pPr>
              <w:widowControl w:val="0"/>
              <w:autoSpaceDE w:val="0"/>
              <w:autoSpaceDN w:val="0"/>
              <w:adjustRightInd w:val="0"/>
              <w:snapToGrid w:val="0"/>
              <w:jc w:val="center"/>
              <w:rPr>
                <w:rFonts w:ascii="Arial" w:eastAsia="Arial" w:hAnsi="Arial" w:cs="Arial"/>
                <w:i/>
                <w:sz w:val="12"/>
                <w:szCs w:val="16"/>
                <w:lang w:val="es-BO"/>
              </w:rPr>
            </w:pPr>
          </w:p>
          <w:p w14:paraId="68F42CC9" w14:textId="77777777" w:rsidR="00137FE8" w:rsidRPr="00825639" w:rsidRDefault="00137FE8" w:rsidP="00137F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A67184C" w14:textId="77777777" w:rsidR="00137FE8" w:rsidRPr="00825639" w:rsidRDefault="00137FE8" w:rsidP="00137F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601C106C" w14:textId="77777777" w:rsidR="00137FE8" w:rsidRPr="00825639" w:rsidRDefault="00137FE8" w:rsidP="00137FE8">
            <w:pPr>
              <w:widowControl w:val="0"/>
              <w:autoSpaceDE w:val="0"/>
              <w:autoSpaceDN w:val="0"/>
              <w:adjustRightInd w:val="0"/>
              <w:snapToGrid w:val="0"/>
              <w:jc w:val="center"/>
              <w:rPr>
                <w:rFonts w:ascii="Arial" w:eastAsia="Arial" w:hAnsi="Arial" w:cs="Arial"/>
                <w:i/>
                <w:sz w:val="12"/>
                <w:szCs w:val="16"/>
                <w:lang w:val="es-BO"/>
              </w:rPr>
            </w:pPr>
          </w:p>
          <w:p w14:paraId="020C3C8C" w14:textId="0D0ABA4F" w:rsidR="00137FE8" w:rsidRPr="00E169D4" w:rsidRDefault="00137FE8" w:rsidP="00137FE8">
            <w:pPr>
              <w:adjustRightInd w:val="0"/>
              <w:snapToGrid w:val="0"/>
              <w:jc w:val="center"/>
              <w:rPr>
                <w:rFonts w:ascii="Arial" w:hAnsi="Arial" w:cs="Arial"/>
                <w:sz w:val="16"/>
                <w:szCs w:val="16"/>
                <w:lang w:val="es-BO"/>
              </w:rPr>
            </w:pPr>
            <w:r w:rsidRPr="00137FE8">
              <w:rPr>
                <w:rFonts w:ascii="Arial" w:eastAsia="Arial" w:hAnsi="Arial" w:cs="Arial"/>
                <w:b/>
                <w:bCs/>
                <w:i/>
                <w:color w:val="0000FF"/>
                <w:sz w:val="14"/>
                <w:szCs w:val="16"/>
              </w:rPr>
              <w:t>meet.google.com/ckp-ojky-daa</w:t>
            </w:r>
          </w:p>
        </w:tc>
        <w:tc>
          <w:tcPr>
            <w:tcW w:w="65" w:type="pct"/>
            <w:vMerge/>
            <w:tcBorders>
              <w:left w:val="single" w:sz="4" w:space="0" w:color="auto"/>
            </w:tcBorders>
            <w:shd w:val="clear" w:color="auto" w:fill="auto"/>
            <w:vAlign w:val="center"/>
          </w:tcPr>
          <w:p w14:paraId="2A7B680E" w14:textId="77777777" w:rsidR="00137FE8" w:rsidRPr="00E169D4" w:rsidRDefault="00137FE8" w:rsidP="00137FE8">
            <w:pPr>
              <w:adjustRightInd w:val="0"/>
              <w:snapToGrid w:val="0"/>
              <w:rPr>
                <w:rFonts w:ascii="Arial" w:hAnsi="Arial" w:cs="Arial"/>
                <w:sz w:val="16"/>
                <w:szCs w:val="16"/>
                <w:lang w:val="es-BO"/>
              </w:rPr>
            </w:pPr>
          </w:p>
        </w:tc>
      </w:tr>
      <w:tr w:rsidR="002C6F01" w:rsidRPr="00E169D4" w14:paraId="6E098ADD" w14:textId="77777777" w:rsidTr="00137F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2C6F01" w:rsidRPr="00E169D4" w:rsidRDefault="002C6F01" w:rsidP="002C6F01">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5DC1D61A"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4F03C7B3"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54972D6" w14:textId="77777777" w:rsidR="002C6F01" w:rsidRDefault="002C6F01" w:rsidP="002C6F01">
            <w:pPr>
              <w:adjustRightInd w:val="0"/>
              <w:snapToGrid w:val="0"/>
              <w:jc w:val="center"/>
              <w:rPr>
                <w:rFonts w:ascii="Arial" w:hAnsi="Arial" w:cs="Arial"/>
                <w:sz w:val="4"/>
                <w:szCs w:val="4"/>
                <w:lang w:val="es-BO"/>
              </w:rPr>
            </w:pPr>
          </w:p>
          <w:p w14:paraId="5F10FB50" w14:textId="10A7ED5B"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9860B5F"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6F1727"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ED7EC44" w14:textId="77777777" w:rsidR="002C6F01" w:rsidRPr="00E169D4" w:rsidRDefault="002C6F01" w:rsidP="002C6F0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2C6F01" w:rsidRPr="00E169D4" w:rsidRDefault="002C6F01" w:rsidP="002C6F0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2C6F01" w:rsidRPr="00E169D4" w:rsidRDefault="002C6F01" w:rsidP="002C6F01">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C81D9AC" w14:textId="77777777" w:rsidR="002C6F01" w:rsidRDefault="002C6F01" w:rsidP="002C6F01">
            <w:pPr>
              <w:adjustRightInd w:val="0"/>
              <w:snapToGrid w:val="0"/>
              <w:jc w:val="center"/>
              <w:rPr>
                <w:rFonts w:ascii="Arial" w:hAnsi="Arial" w:cs="Arial"/>
                <w:sz w:val="4"/>
                <w:szCs w:val="4"/>
                <w:lang w:val="es-BO"/>
              </w:rPr>
            </w:pPr>
          </w:p>
          <w:p w14:paraId="5CA31714" w14:textId="1B81C57C" w:rsidR="002C6F01" w:rsidRPr="00E169D4" w:rsidRDefault="002C6F01" w:rsidP="002C6F0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2C6F01" w:rsidRPr="00E169D4" w:rsidRDefault="002C6F01" w:rsidP="002C6F01">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2C6F01" w:rsidRPr="00E169D4" w:rsidRDefault="002C6F01" w:rsidP="002C6F01">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2C6F01" w:rsidRPr="00E169D4" w:rsidRDefault="002C6F01" w:rsidP="002C6F0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2B1B4FDE" w14:textId="77777777" w:rsidTr="00137F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2C6F01" w:rsidRPr="00E169D4" w:rsidRDefault="002C6F01" w:rsidP="002C6F0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2C6F01" w:rsidRPr="00E169D4" w:rsidRDefault="002C6F01" w:rsidP="002C6F0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55012A5" w:rsidR="002C6F01" w:rsidRPr="00E169D4" w:rsidRDefault="002C6F01" w:rsidP="002C6F0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2C6F01" w:rsidRPr="00E169D4" w:rsidRDefault="002C6F01" w:rsidP="002C6F0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66BC98F" w:rsidR="002C6F01" w:rsidRPr="00E169D4" w:rsidRDefault="002C6F01" w:rsidP="002C6F0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2C6F01" w:rsidRPr="00E169D4" w:rsidRDefault="002C6F01" w:rsidP="002C6F0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3E1B4200" w:rsidR="002C6F01" w:rsidRPr="00E169D4" w:rsidRDefault="002C6F01" w:rsidP="002C6F0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2C6F01" w:rsidRPr="00E169D4" w:rsidRDefault="002C6F01" w:rsidP="002C6F01">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2C28D570" w14:textId="77777777" w:rsidR="002C6F01" w:rsidRPr="00E169D4" w:rsidRDefault="002C6F01" w:rsidP="002C6F0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2C6F01" w:rsidRPr="00E169D4" w:rsidRDefault="002C6F01" w:rsidP="002C6F0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2C6F01" w:rsidRPr="00E169D4" w:rsidRDefault="002C6F01" w:rsidP="002C6F0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2C6F01" w:rsidRPr="00E169D4" w:rsidRDefault="002C6F01" w:rsidP="002C6F0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2C6F01" w:rsidRPr="00E169D4" w:rsidRDefault="002C6F01" w:rsidP="002C6F0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2C6F01" w:rsidRPr="00E169D4" w:rsidRDefault="002C6F01" w:rsidP="002C6F01">
            <w:pPr>
              <w:adjustRightInd w:val="0"/>
              <w:snapToGrid w:val="0"/>
              <w:rPr>
                <w:rFonts w:ascii="Arial" w:hAnsi="Arial" w:cs="Arial"/>
                <w:sz w:val="16"/>
                <w:szCs w:val="16"/>
                <w:lang w:val="es-BO"/>
              </w:rPr>
            </w:pPr>
          </w:p>
        </w:tc>
      </w:tr>
      <w:tr w:rsidR="00137FE8" w:rsidRPr="00E169D4" w14:paraId="36AA59D2" w14:textId="77777777" w:rsidTr="00137F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37FE8" w:rsidRPr="00E169D4" w:rsidRDefault="00137FE8" w:rsidP="00137FE8">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477ACD6" w14:textId="77777777" w:rsidR="00137FE8" w:rsidRPr="00E169D4" w:rsidRDefault="00137FE8" w:rsidP="00137F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3D616E2" w:rsidR="00137FE8" w:rsidRPr="00E169D4" w:rsidRDefault="00E557D4" w:rsidP="00137FE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37FE8" w:rsidRPr="00E169D4" w:rsidRDefault="00137FE8" w:rsidP="00137F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30DE9D8"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0</w:t>
            </w:r>
            <w:r w:rsidR="00E557D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37FE8" w:rsidRPr="00E169D4" w:rsidRDefault="00137FE8" w:rsidP="00137F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1B47B4B"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37FE8" w:rsidRPr="00E169D4" w:rsidRDefault="00137FE8" w:rsidP="00137FE8">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3C6DE1A" w14:textId="77777777" w:rsidR="00137FE8" w:rsidRPr="00E169D4" w:rsidRDefault="00137FE8" w:rsidP="00137FE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137FE8" w:rsidRPr="00E169D4" w:rsidRDefault="00137FE8" w:rsidP="00137FE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37FE8" w:rsidRPr="00E169D4" w:rsidRDefault="00137FE8" w:rsidP="00137FE8">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37FE8" w:rsidRPr="00E169D4" w:rsidRDefault="00137FE8" w:rsidP="00137FE8">
            <w:pPr>
              <w:adjustRightInd w:val="0"/>
              <w:snapToGrid w:val="0"/>
              <w:rPr>
                <w:rFonts w:ascii="Arial" w:hAnsi="Arial" w:cs="Arial"/>
                <w:sz w:val="16"/>
                <w:szCs w:val="16"/>
                <w:lang w:val="es-BO"/>
              </w:rPr>
            </w:pPr>
          </w:p>
        </w:tc>
      </w:tr>
      <w:tr w:rsidR="00137FE8" w:rsidRPr="00E169D4" w14:paraId="3395D704" w14:textId="77777777" w:rsidTr="00137F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137FE8" w:rsidRPr="00E169D4" w:rsidRDefault="00137FE8" w:rsidP="00137FE8">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25CF2306" w14:textId="77777777" w:rsidR="00137FE8" w:rsidRPr="00E169D4" w:rsidRDefault="00137FE8" w:rsidP="00137F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137FE8" w:rsidRPr="00E169D4" w:rsidRDefault="00137FE8" w:rsidP="00137FE8">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2F1D797F" w14:textId="77777777" w:rsidR="00137FE8" w:rsidRPr="00E169D4" w:rsidRDefault="00137FE8" w:rsidP="00137F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CABEDA"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5087023" w14:textId="77777777" w:rsidR="00137FE8" w:rsidRPr="00E169D4" w:rsidRDefault="00137FE8" w:rsidP="00137F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C27DD32" w14:textId="77777777" w:rsidR="00137FE8" w:rsidRPr="00E169D4" w:rsidRDefault="00137FE8" w:rsidP="00137FE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137FE8" w:rsidRPr="00E169D4" w:rsidRDefault="00137FE8" w:rsidP="00137FE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137FE8" w:rsidRPr="00E169D4" w:rsidRDefault="00137FE8" w:rsidP="00137FE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83374AD" w14:textId="77777777" w:rsidR="00137FE8" w:rsidRPr="00E169D4" w:rsidRDefault="00137FE8" w:rsidP="00137FE8">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137FE8" w:rsidRPr="00E169D4" w:rsidRDefault="00137FE8" w:rsidP="00137FE8">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137FE8" w:rsidRPr="00E169D4" w:rsidRDefault="00137FE8" w:rsidP="00137FE8">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137FE8" w:rsidRPr="00E169D4" w:rsidRDefault="00137FE8" w:rsidP="00137FE8">
            <w:pPr>
              <w:adjustRightInd w:val="0"/>
              <w:snapToGrid w:val="0"/>
              <w:rPr>
                <w:rFonts w:ascii="Arial" w:hAnsi="Arial" w:cs="Arial"/>
                <w:sz w:val="4"/>
                <w:szCs w:val="4"/>
                <w:lang w:val="es-BO"/>
              </w:rPr>
            </w:pPr>
          </w:p>
        </w:tc>
      </w:tr>
      <w:tr w:rsidR="00137FE8" w:rsidRPr="00E169D4" w14:paraId="42AB97B9" w14:textId="77777777" w:rsidTr="00137F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137FE8" w:rsidRPr="00E169D4" w:rsidRDefault="00137FE8" w:rsidP="00137FE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3" w:type="pct"/>
            <w:gridSpan w:val="2"/>
            <w:vMerge w:val="restart"/>
            <w:tcBorders>
              <w:top w:val="nil"/>
              <w:left w:val="single" w:sz="12" w:space="0" w:color="auto"/>
              <w:right w:val="single" w:sz="12" w:space="0" w:color="auto"/>
            </w:tcBorders>
            <w:shd w:val="clear" w:color="auto" w:fill="auto"/>
            <w:vAlign w:val="center"/>
          </w:tcPr>
          <w:p w14:paraId="737CB24F" w14:textId="77777777" w:rsidR="00137FE8" w:rsidRPr="00E169D4" w:rsidRDefault="00137FE8" w:rsidP="00137FE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137FE8" w:rsidRPr="00E169D4" w:rsidRDefault="00137FE8" w:rsidP="00137FE8">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28FB6CA" w:rsidR="00137FE8" w:rsidRPr="00E169D4" w:rsidRDefault="00137FE8" w:rsidP="00137F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137FE8" w:rsidRPr="00E169D4" w:rsidRDefault="00137FE8" w:rsidP="00137F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53774C6" w:rsidR="00137FE8" w:rsidRPr="00E169D4" w:rsidRDefault="00137FE8" w:rsidP="00137F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137FE8" w:rsidRPr="00E169D4" w:rsidRDefault="00137FE8" w:rsidP="00137FE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77B8D74" w:rsidR="00137FE8" w:rsidRPr="00E169D4" w:rsidRDefault="00137FE8" w:rsidP="00137FE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137FE8" w:rsidRPr="00E169D4" w:rsidRDefault="00137FE8" w:rsidP="00137FE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137FE8" w:rsidRPr="00E169D4" w:rsidRDefault="00137FE8" w:rsidP="00137FE8">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605294A" w14:textId="77777777" w:rsidR="00137FE8" w:rsidRPr="00E169D4" w:rsidRDefault="00137FE8" w:rsidP="00137FE8">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137FE8" w:rsidRPr="00E169D4" w:rsidRDefault="00137FE8" w:rsidP="00137FE8">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137FE8" w:rsidRPr="00E169D4" w:rsidRDefault="00137FE8" w:rsidP="00137FE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137FE8" w:rsidRPr="00E169D4" w:rsidRDefault="00137FE8" w:rsidP="00137FE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137FE8" w:rsidRPr="00E169D4" w:rsidRDefault="00137FE8" w:rsidP="00137FE8">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137FE8" w:rsidRPr="00E169D4" w:rsidRDefault="00137FE8" w:rsidP="00137FE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137FE8" w:rsidRPr="00E169D4" w:rsidRDefault="00137FE8" w:rsidP="00137FE8">
            <w:pPr>
              <w:adjustRightInd w:val="0"/>
              <w:snapToGrid w:val="0"/>
              <w:rPr>
                <w:rFonts w:ascii="Arial" w:hAnsi="Arial" w:cs="Arial"/>
                <w:sz w:val="14"/>
                <w:szCs w:val="14"/>
                <w:lang w:val="es-BO"/>
              </w:rPr>
            </w:pPr>
          </w:p>
        </w:tc>
      </w:tr>
      <w:tr w:rsidR="00137FE8" w:rsidRPr="00E169D4" w14:paraId="7910C838" w14:textId="77777777" w:rsidTr="00137F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37FE8" w:rsidRPr="00E169D4" w:rsidRDefault="00137FE8" w:rsidP="00137FE8">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2D45E5E1" w14:textId="77777777" w:rsidR="00137FE8" w:rsidRPr="00E169D4" w:rsidRDefault="00137FE8" w:rsidP="00137F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DEF8EDB" w:rsidR="00137FE8" w:rsidRPr="00E169D4" w:rsidRDefault="00E557D4" w:rsidP="00137FE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37FE8" w:rsidRPr="00E169D4" w:rsidRDefault="00137FE8" w:rsidP="00137F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AEACBE7"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0</w:t>
            </w:r>
            <w:r w:rsidR="00E557D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37FE8" w:rsidRPr="00E169D4" w:rsidRDefault="00137FE8" w:rsidP="00137F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68671AC"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37FE8" w:rsidRPr="00E169D4" w:rsidRDefault="00137FE8" w:rsidP="00137FE8">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6C4B05F5" w14:textId="77777777" w:rsidR="00137FE8" w:rsidRPr="00E169D4" w:rsidRDefault="00137FE8" w:rsidP="00137FE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137FE8" w:rsidRPr="00E169D4" w:rsidRDefault="00137FE8" w:rsidP="00137FE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37FE8" w:rsidRPr="00E169D4" w:rsidRDefault="00137FE8" w:rsidP="00137FE8">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37FE8" w:rsidRPr="00E169D4" w:rsidRDefault="00137FE8" w:rsidP="00137FE8">
            <w:pPr>
              <w:adjustRightInd w:val="0"/>
              <w:snapToGrid w:val="0"/>
              <w:rPr>
                <w:rFonts w:ascii="Arial" w:hAnsi="Arial" w:cs="Arial"/>
                <w:sz w:val="16"/>
                <w:szCs w:val="16"/>
                <w:lang w:val="es-BO"/>
              </w:rPr>
            </w:pPr>
          </w:p>
        </w:tc>
      </w:tr>
      <w:tr w:rsidR="00137FE8" w:rsidRPr="00E169D4" w14:paraId="6172DB70" w14:textId="77777777" w:rsidTr="00137F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137FE8" w:rsidRPr="00E169D4" w:rsidRDefault="00137FE8" w:rsidP="00137FE8">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45698D13" w14:textId="77777777" w:rsidR="00137FE8" w:rsidRPr="00E169D4" w:rsidRDefault="00137FE8" w:rsidP="00137F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137FE8" w:rsidRPr="00E169D4" w:rsidRDefault="00137FE8" w:rsidP="00137FE8">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66EAEB0B" w14:textId="77777777" w:rsidR="00137FE8" w:rsidRPr="00E169D4" w:rsidRDefault="00137FE8" w:rsidP="00137F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47F337"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4A663D" w14:textId="77777777" w:rsidR="00137FE8" w:rsidRPr="00E169D4" w:rsidRDefault="00137FE8" w:rsidP="00137F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222FCF0" w14:textId="77777777" w:rsidR="00137FE8" w:rsidRPr="00E169D4" w:rsidRDefault="00137FE8" w:rsidP="00137FE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137FE8" w:rsidRPr="00E169D4" w:rsidRDefault="00137FE8" w:rsidP="00137FE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137FE8" w:rsidRPr="00E169D4" w:rsidRDefault="00137FE8" w:rsidP="00137FE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3B3B258" w14:textId="77777777" w:rsidR="00137FE8" w:rsidRPr="00E169D4" w:rsidRDefault="00137FE8" w:rsidP="00137FE8">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137FE8" w:rsidRPr="00E169D4" w:rsidRDefault="00137FE8" w:rsidP="00137FE8">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137FE8" w:rsidRPr="00E169D4" w:rsidRDefault="00137FE8" w:rsidP="00137FE8">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137FE8" w:rsidRPr="00E169D4" w:rsidRDefault="00137FE8" w:rsidP="00137FE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137FE8" w:rsidRPr="00E169D4" w:rsidRDefault="00137FE8" w:rsidP="00137FE8">
            <w:pPr>
              <w:adjustRightInd w:val="0"/>
              <w:snapToGrid w:val="0"/>
              <w:rPr>
                <w:rFonts w:ascii="Arial" w:hAnsi="Arial" w:cs="Arial"/>
                <w:sz w:val="4"/>
                <w:szCs w:val="4"/>
                <w:lang w:val="es-BO"/>
              </w:rPr>
            </w:pPr>
          </w:p>
        </w:tc>
      </w:tr>
      <w:tr w:rsidR="00137FE8" w:rsidRPr="00E169D4" w14:paraId="103375D2" w14:textId="77777777" w:rsidTr="00137F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137FE8" w:rsidRPr="00E169D4" w:rsidRDefault="00137FE8" w:rsidP="00137FE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137FE8" w:rsidRPr="00E169D4" w:rsidRDefault="00137FE8" w:rsidP="00137F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60DA1C1" w:rsidR="00137FE8" w:rsidRPr="00E169D4" w:rsidRDefault="00137FE8" w:rsidP="00137F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137FE8" w:rsidRPr="00E169D4" w:rsidRDefault="00137FE8" w:rsidP="00137F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6E7F618A" w:rsidR="00137FE8" w:rsidRPr="00E169D4" w:rsidRDefault="00137FE8" w:rsidP="00137F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137FE8" w:rsidRPr="00E169D4" w:rsidRDefault="00137FE8" w:rsidP="00137FE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05D0457" w:rsidR="00137FE8" w:rsidRPr="00E169D4" w:rsidRDefault="00137FE8" w:rsidP="00137FE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137FE8" w:rsidRPr="00E169D4" w:rsidRDefault="00137FE8" w:rsidP="00137F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137FE8" w:rsidRPr="00E169D4" w:rsidRDefault="00137FE8" w:rsidP="00137FE8">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F635A51" w14:textId="77777777" w:rsidR="00137FE8" w:rsidRPr="00E169D4" w:rsidRDefault="00137FE8" w:rsidP="00137FE8">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137FE8" w:rsidRPr="00E169D4" w:rsidRDefault="00137FE8" w:rsidP="00137FE8">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137FE8" w:rsidRPr="00E169D4" w:rsidRDefault="00137FE8" w:rsidP="00137FE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137FE8" w:rsidRPr="00E169D4" w:rsidRDefault="00137FE8" w:rsidP="00137F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137FE8" w:rsidRPr="00E169D4" w:rsidRDefault="00137FE8" w:rsidP="00137FE8">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137FE8" w:rsidRPr="00E169D4" w:rsidRDefault="00137FE8" w:rsidP="00137FE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137FE8" w:rsidRPr="00E169D4" w:rsidRDefault="00137FE8" w:rsidP="00137FE8">
            <w:pPr>
              <w:adjustRightInd w:val="0"/>
              <w:snapToGrid w:val="0"/>
              <w:rPr>
                <w:rFonts w:ascii="Arial" w:hAnsi="Arial" w:cs="Arial"/>
                <w:sz w:val="16"/>
                <w:szCs w:val="16"/>
                <w:lang w:val="es-BO"/>
              </w:rPr>
            </w:pPr>
          </w:p>
        </w:tc>
      </w:tr>
      <w:tr w:rsidR="00137FE8" w:rsidRPr="00E169D4" w14:paraId="2DF57AE5" w14:textId="77777777" w:rsidTr="00137F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37FE8" w:rsidRPr="00E169D4" w:rsidRDefault="00137FE8" w:rsidP="00137FE8">
            <w:pPr>
              <w:adjustRightInd w:val="0"/>
              <w:snapToGrid w:val="0"/>
              <w:jc w:val="center"/>
              <w:rPr>
                <w:rFonts w:ascii="Arial" w:hAnsi="Arial" w:cs="Arial"/>
                <w:sz w:val="14"/>
                <w:szCs w:val="14"/>
                <w:lang w:val="es-BO"/>
              </w:rPr>
            </w:pPr>
          </w:p>
        </w:tc>
        <w:tc>
          <w:tcPr>
            <w:tcW w:w="1823" w:type="pct"/>
            <w:gridSpan w:val="2"/>
            <w:vMerge/>
            <w:tcBorders>
              <w:left w:val="single" w:sz="12" w:space="0" w:color="auto"/>
              <w:right w:val="single" w:sz="12" w:space="0" w:color="auto"/>
            </w:tcBorders>
            <w:shd w:val="clear" w:color="auto" w:fill="auto"/>
            <w:vAlign w:val="bottom"/>
          </w:tcPr>
          <w:p w14:paraId="07ECDD90" w14:textId="77777777" w:rsidR="00137FE8" w:rsidRPr="00E169D4" w:rsidRDefault="00137FE8" w:rsidP="00137FE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0ED98A2" w:rsidR="00137FE8" w:rsidRPr="00E169D4" w:rsidRDefault="00E557D4" w:rsidP="00137FE8">
            <w:pPr>
              <w:adjustRightInd w:val="0"/>
              <w:snapToGrid w:val="0"/>
              <w:jc w:val="center"/>
              <w:rPr>
                <w:rFonts w:ascii="Arial" w:hAnsi="Arial" w:cs="Arial"/>
                <w:sz w:val="16"/>
                <w:szCs w:val="16"/>
                <w:lang w:val="es-BO"/>
              </w:rPr>
            </w:pPr>
            <w:r>
              <w:rPr>
                <w:rFonts w:ascii="Arial" w:hAnsi="Arial" w:cs="Arial"/>
                <w:sz w:val="16"/>
                <w:szCs w:val="16"/>
                <w:lang w:val="es-BO"/>
              </w:rPr>
              <w:t>1</w:t>
            </w:r>
            <w:r w:rsidR="008E4842">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37FE8" w:rsidRPr="00E169D4" w:rsidRDefault="00137FE8" w:rsidP="00137F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863B9A"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0</w:t>
            </w:r>
            <w:r w:rsidR="008E4842">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37FE8" w:rsidRPr="00E169D4" w:rsidRDefault="00137FE8" w:rsidP="00137F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DAD3C3A"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37FE8" w:rsidRPr="00E169D4" w:rsidRDefault="00137FE8" w:rsidP="00137FE8">
            <w:pPr>
              <w:adjustRightInd w:val="0"/>
              <w:snapToGrid w:val="0"/>
              <w:jc w:val="center"/>
              <w:rPr>
                <w:rFonts w:ascii="Arial" w:hAnsi="Arial" w:cs="Arial"/>
                <w:sz w:val="16"/>
                <w:szCs w:val="16"/>
                <w:lang w:val="es-BO"/>
              </w:rPr>
            </w:pPr>
          </w:p>
        </w:tc>
        <w:tc>
          <w:tcPr>
            <w:tcW w:w="203" w:type="pct"/>
            <w:vMerge w:val="restart"/>
            <w:tcBorders>
              <w:top w:val="nil"/>
              <w:left w:val="nil"/>
              <w:right w:val="nil"/>
            </w:tcBorders>
            <w:shd w:val="clear" w:color="auto" w:fill="auto"/>
            <w:vAlign w:val="center"/>
          </w:tcPr>
          <w:p w14:paraId="12A1192E" w14:textId="77777777" w:rsidR="00137FE8" w:rsidRPr="00E169D4" w:rsidRDefault="00137FE8" w:rsidP="00137FE8">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137FE8" w:rsidRPr="00E169D4" w:rsidRDefault="00137FE8" w:rsidP="00137FE8">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37FE8" w:rsidRPr="00E169D4" w:rsidRDefault="00137FE8" w:rsidP="00137FE8">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37FE8" w:rsidRPr="00E169D4" w:rsidRDefault="00137FE8" w:rsidP="00137FE8">
            <w:pPr>
              <w:adjustRightInd w:val="0"/>
              <w:snapToGrid w:val="0"/>
              <w:rPr>
                <w:rFonts w:ascii="Arial" w:hAnsi="Arial" w:cs="Arial"/>
                <w:sz w:val="16"/>
                <w:szCs w:val="16"/>
                <w:lang w:val="es-BO"/>
              </w:rPr>
            </w:pPr>
          </w:p>
        </w:tc>
      </w:tr>
      <w:tr w:rsidR="00137FE8" w:rsidRPr="00E169D4" w14:paraId="4BAD5C44" w14:textId="77777777" w:rsidTr="00137F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137FE8" w:rsidRPr="00E169D4" w:rsidRDefault="00137FE8" w:rsidP="00137FE8">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E033FE3" w14:textId="77777777" w:rsidR="00137FE8" w:rsidRPr="00E169D4" w:rsidRDefault="00137FE8" w:rsidP="00137FE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137FE8" w:rsidRPr="00E169D4" w:rsidRDefault="00137FE8" w:rsidP="00137FE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137FE8" w:rsidRPr="00E169D4" w:rsidRDefault="00137FE8" w:rsidP="00137FE8">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137FE8" w:rsidRPr="00E169D4" w:rsidRDefault="00137FE8" w:rsidP="00137FE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137FE8" w:rsidRPr="00E169D4" w:rsidRDefault="00137FE8" w:rsidP="00137FE8">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137FE8" w:rsidRPr="00E169D4" w:rsidRDefault="00137FE8" w:rsidP="00137FE8">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137FE8" w:rsidRPr="00E169D4" w:rsidRDefault="00137FE8" w:rsidP="00137FE8">
            <w:pPr>
              <w:adjustRightInd w:val="0"/>
              <w:snapToGrid w:val="0"/>
              <w:jc w:val="center"/>
              <w:rPr>
                <w:rFonts w:ascii="Arial" w:hAnsi="Arial" w:cs="Arial"/>
                <w:sz w:val="16"/>
                <w:szCs w:val="16"/>
                <w:lang w:val="es-BO"/>
              </w:rPr>
            </w:pPr>
          </w:p>
        </w:tc>
        <w:tc>
          <w:tcPr>
            <w:tcW w:w="203" w:type="pct"/>
            <w:vMerge/>
            <w:tcBorders>
              <w:left w:val="nil"/>
              <w:bottom w:val="nil"/>
              <w:right w:val="nil"/>
            </w:tcBorders>
            <w:shd w:val="clear" w:color="auto" w:fill="auto"/>
            <w:vAlign w:val="center"/>
          </w:tcPr>
          <w:p w14:paraId="508BABE2" w14:textId="77777777" w:rsidR="00137FE8" w:rsidRPr="00E169D4" w:rsidRDefault="00137FE8" w:rsidP="00137FE8">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137FE8" w:rsidRPr="00E169D4" w:rsidRDefault="00137FE8" w:rsidP="00137FE8">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137FE8" w:rsidRPr="00E169D4" w:rsidRDefault="00137FE8" w:rsidP="00137FE8">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137FE8" w:rsidRPr="00E169D4" w:rsidRDefault="00137FE8" w:rsidP="00137FE8">
            <w:pPr>
              <w:adjustRightInd w:val="0"/>
              <w:snapToGrid w:val="0"/>
              <w:rPr>
                <w:rFonts w:ascii="Arial" w:hAnsi="Arial" w:cs="Arial"/>
                <w:sz w:val="16"/>
                <w:szCs w:val="16"/>
                <w:lang w:val="es-BO"/>
              </w:rPr>
            </w:pPr>
          </w:p>
        </w:tc>
      </w:tr>
      <w:tr w:rsidR="00137FE8" w:rsidRPr="00E169D4" w14:paraId="539F648D" w14:textId="77777777" w:rsidTr="00137F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137FE8" w:rsidRPr="00E169D4" w:rsidRDefault="00137FE8" w:rsidP="00137FE8">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6D60FD7F" w14:textId="77777777" w:rsidR="00137FE8" w:rsidRPr="00E169D4" w:rsidRDefault="00137FE8" w:rsidP="00137F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137FE8" w:rsidRPr="00E169D4" w:rsidRDefault="00137FE8" w:rsidP="00137FE8">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137FE8" w:rsidRPr="00E169D4" w:rsidRDefault="00137FE8" w:rsidP="00137F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137FE8" w:rsidRPr="00E169D4" w:rsidRDefault="00137FE8" w:rsidP="00137F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91797C0" w14:textId="77777777" w:rsidR="00137FE8" w:rsidRPr="00E169D4" w:rsidRDefault="00137FE8" w:rsidP="00137FE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137FE8" w:rsidRPr="00E169D4" w:rsidRDefault="00137FE8" w:rsidP="00137FE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137FE8" w:rsidRPr="00E169D4" w:rsidRDefault="00137FE8" w:rsidP="00137FE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3867F5A" w14:textId="77777777" w:rsidR="00137FE8" w:rsidRPr="00E169D4" w:rsidRDefault="00137FE8" w:rsidP="00137FE8">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137FE8" w:rsidRPr="00E169D4" w:rsidRDefault="00137FE8" w:rsidP="00137FE8">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137FE8" w:rsidRPr="00E169D4" w:rsidRDefault="00137FE8" w:rsidP="00137FE8">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137FE8" w:rsidRPr="00E169D4" w:rsidRDefault="00137FE8" w:rsidP="00137FE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137FE8" w:rsidRPr="00E169D4" w:rsidRDefault="00137FE8" w:rsidP="00137FE8">
            <w:pPr>
              <w:adjustRightInd w:val="0"/>
              <w:snapToGrid w:val="0"/>
              <w:rPr>
                <w:rFonts w:ascii="Arial" w:hAnsi="Arial" w:cs="Arial"/>
                <w:sz w:val="4"/>
                <w:szCs w:val="4"/>
                <w:lang w:val="es-BO"/>
              </w:rPr>
            </w:pPr>
          </w:p>
        </w:tc>
      </w:tr>
      <w:tr w:rsidR="00137FE8" w:rsidRPr="00E169D4" w14:paraId="62F54B46" w14:textId="77777777" w:rsidTr="00137F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137FE8" w:rsidRPr="00E169D4" w:rsidRDefault="00137FE8" w:rsidP="00137FE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137FE8" w:rsidRPr="00E169D4" w:rsidRDefault="00137FE8" w:rsidP="00137F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A8CDD4A" w:rsidR="00137FE8" w:rsidRPr="00E169D4" w:rsidRDefault="00137FE8" w:rsidP="00137F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137FE8" w:rsidRPr="00E169D4" w:rsidRDefault="00137FE8" w:rsidP="00137F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DE0C17C" w:rsidR="00137FE8" w:rsidRPr="00E169D4" w:rsidRDefault="00137FE8" w:rsidP="00137F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137FE8" w:rsidRPr="00E169D4" w:rsidRDefault="00137FE8" w:rsidP="00137FE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72983DD" w:rsidR="00137FE8" w:rsidRPr="00E169D4" w:rsidRDefault="00137FE8" w:rsidP="00137FE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137FE8" w:rsidRPr="00E169D4" w:rsidRDefault="00137FE8" w:rsidP="00137F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137FE8" w:rsidRPr="00E169D4" w:rsidRDefault="00137FE8" w:rsidP="00137FE8">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C84571E" w14:textId="77777777" w:rsidR="00137FE8" w:rsidRPr="00E169D4" w:rsidRDefault="00137FE8" w:rsidP="00137FE8">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137FE8" w:rsidRPr="00E169D4" w:rsidRDefault="00137FE8" w:rsidP="00137FE8">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137FE8" w:rsidRPr="00E169D4" w:rsidRDefault="00137FE8" w:rsidP="00137FE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137FE8" w:rsidRPr="00E169D4" w:rsidRDefault="00137FE8" w:rsidP="00137F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137FE8" w:rsidRPr="00E169D4" w:rsidRDefault="00137FE8" w:rsidP="00137FE8">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137FE8" w:rsidRPr="00E169D4" w:rsidRDefault="00137FE8" w:rsidP="00137FE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137FE8" w:rsidRPr="00E169D4" w:rsidRDefault="00137FE8" w:rsidP="00137FE8">
            <w:pPr>
              <w:adjustRightInd w:val="0"/>
              <w:snapToGrid w:val="0"/>
              <w:rPr>
                <w:rFonts w:ascii="Arial" w:hAnsi="Arial" w:cs="Arial"/>
                <w:sz w:val="16"/>
                <w:szCs w:val="16"/>
                <w:lang w:val="es-BO"/>
              </w:rPr>
            </w:pPr>
          </w:p>
        </w:tc>
      </w:tr>
      <w:tr w:rsidR="00137FE8" w:rsidRPr="00E169D4" w14:paraId="747F34ED" w14:textId="77777777" w:rsidTr="00137F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37FE8" w:rsidRPr="00E169D4" w:rsidRDefault="00137FE8" w:rsidP="00137FE8">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2DFBF27E" w14:textId="77777777" w:rsidR="00137FE8" w:rsidRPr="00E169D4" w:rsidRDefault="00137FE8" w:rsidP="00137F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4ACE10B" w:rsidR="00137FE8" w:rsidRPr="00E169D4" w:rsidRDefault="00E557D4" w:rsidP="00137FE8">
            <w:pPr>
              <w:adjustRightInd w:val="0"/>
              <w:snapToGrid w:val="0"/>
              <w:jc w:val="center"/>
              <w:rPr>
                <w:rFonts w:ascii="Arial" w:hAnsi="Arial" w:cs="Arial"/>
                <w:sz w:val="16"/>
                <w:szCs w:val="16"/>
                <w:lang w:val="es-BO"/>
              </w:rPr>
            </w:pPr>
            <w:r>
              <w:rPr>
                <w:rFonts w:ascii="Arial" w:hAnsi="Arial" w:cs="Arial"/>
                <w:sz w:val="16"/>
                <w:szCs w:val="16"/>
                <w:lang w:val="es-BO"/>
              </w:rPr>
              <w:t>1</w:t>
            </w:r>
            <w:r w:rsidR="008E484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37FE8" w:rsidRPr="00E169D4" w:rsidRDefault="00137FE8" w:rsidP="00137F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D22BD82"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37FE8" w:rsidRPr="00E169D4" w:rsidRDefault="00137FE8" w:rsidP="00137F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FC20FE1"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37FE8" w:rsidRPr="00E169D4" w:rsidRDefault="00137FE8" w:rsidP="00137FE8">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261BAE37" w14:textId="77777777" w:rsidR="00137FE8" w:rsidRPr="00E169D4" w:rsidRDefault="00137FE8" w:rsidP="00137FE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137FE8" w:rsidRPr="00E169D4" w:rsidRDefault="00137FE8" w:rsidP="00137FE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37FE8" w:rsidRPr="00E169D4" w:rsidRDefault="00137FE8" w:rsidP="00137FE8">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37FE8" w:rsidRPr="00E169D4" w:rsidRDefault="00137FE8" w:rsidP="00137FE8">
            <w:pPr>
              <w:adjustRightInd w:val="0"/>
              <w:snapToGrid w:val="0"/>
              <w:rPr>
                <w:rFonts w:ascii="Arial" w:hAnsi="Arial" w:cs="Arial"/>
                <w:sz w:val="16"/>
                <w:szCs w:val="16"/>
                <w:lang w:val="es-BO"/>
              </w:rPr>
            </w:pPr>
          </w:p>
        </w:tc>
      </w:tr>
      <w:tr w:rsidR="00137FE8" w:rsidRPr="00E169D4" w14:paraId="15BB3235" w14:textId="77777777" w:rsidTr="00137F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137FE8" w:rsidRPr="00E169D4" w:rsidRDefault="00137FE8" w:rsidP="00137FE8">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5B4F5268" w14:textId="77777777" w:rsidR="00137FE8" w:rsidRPr="00E169D4" w:rsidRDefault="00137FE8" w:rsidP="00137F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137FE8" w:rsidRPr="00E169D4" w:rsidRDefault="00137FE8" w:rsidP="00137FE8">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1E95D9FA" w14:textId="77777777" w:rsidR="00137FE8" w:rsidRPr="00E169D4" w:rsidRDefault="00137FE8" w:rsidP="00137F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D80044"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A8F3699" w14:textId="77777777" w:rsidR="00137FE8" w:rsidRPr="00E169D4" w:rsidRDefault="00137FE8" w:rsidP="00137F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95F8AAB" w14:textId="77777777" w:rsidR="00137FE8" w:rsidRPr="00E169D4" w:rsidRDefault="00137FE8" w:rsidP="00137FE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137FE8" w:rsidRPr="00E169D4" w:rsidRDefault="00137FE8" w:rsidP="00137FE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137FE8" w:rsidRPr="00E169D4" w:rsidRDefault="00137FE8" w:rsidP="00137FE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D4374EB" w14:textId="77777777" w:rsidR="00137FE8" w:rsidRPr="00E169D4" w:rsidRDefault="00137FE8" w:rsidP="00137FE8">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137FE8" w:rsidRPr="00E169D4" w:rsidRDefault="00137FE8" w:rsidP="00137FE8">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137FE8" w:rsidRPr="00E169D4" w:rsidRDefault="00137FE8" w:rsidP="00137F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137FE8" w:rsidRPr="00E169D4" w:rsidRDefault="00137FE8" w:rsidP="00137FE8">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137FE8" w:rsidRPr="00E169D4" w:rsidRDefault="00137FE8" w:rsidP="00137FE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137FE8" w:rsidRPr="00E169D4" w:rsidRDefault="00137FE8" w:rsidP="00137FE8">
            <w:pPr>
              <w:adjustRightInd w:val="0"/>
              <w:snapToGrid w:val="0"/>
              <w:rPr>
                <w:rFonts w:ascii="Arial" w:hAnsi="Arial" w:cs="Arial"/>
                <w:sz w:val="4"/>
                <w:szCs w:val="4"/>
                <w:lang w:val="es-BO"/>
              </w:rPr>
            </w:pPr>
          </w:p>
        </w:tc>
      </w:tr>
      <w:tr w:rsidR="00137FE8" w:rsidRPr="00E169D4" w14:paraId="796A72C6" w14:textId="77777777" w:rsidTr="00137F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137FE8" w:rsidRPr="00E169D4" w:rsidRDefault="00137FE8" w:rsidP="00137FE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137FE8" w:rsidRPr="00E169D4" w:rsidRDefault="00137FE8" w:rsidP="00137F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A5D8F6D" w:rsidR="00137FE8" w:rsidRPr="00E169D4" w:rsidRDefault="00137FE8" w:rsidP="00137F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137FE8" w:rsidRPr="00E169D4" w:rsidRDefault="00137FE8" w:rsidP="00137F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482A8C8" w:rsidR="00137FE8" w:rsidRPr="00E169D4" w:rsidRDefault="00137FE8" w:rsidP="00137F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137FE8" w:rsidRPr="00E169D4" w:rsidRDefault="00137FE8" w:rsidP="00137FE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67EFC1F" w:rsidR="00137FE8" w:rsidRPr="00E169D4" w:rsidRDefault="00137FE8" w:rsidP="00137FE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137FE8" w:rsidRPr="00E169D4" w:rsidRDefault="00137FE8" w:rsidP="00137F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137FE8" w:rsidRPr="00E169D4" w:rsidRDefault="00137FE8" w:rsidP="00137FE8">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6C2BA4E0" w14:textId="77777777" w:rsidR="00137FE8" w:rsidRPr="00E169D4" w:rsidRDefault="00137FE8" w:rsidP="00137FE8">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137FE8" w:rsidRPr="00E169D4" w:rsidRDefault="00137FE8" w:rsidP="00137FE8">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137FE8" w:rsidRPr="00E169D4" w:rsidRDefault="00137FE8" w:rsidP="00137FE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137FE8" w:rsidRPr="00E169D4" w:rsidRDefault="00137FE8" w:rsidP="00137F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137FE8" w:rsidRPr="00E169D4" w:rsidRDefault="00137FE8" w:rsidP="00137FE8">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137FE8" w:rsidRPr="00E169D4" w:rsidRDefault="00137FE8" w:rsidP="00137FE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137FE8" w:rsidRPr="00E169D4" w:rsidRDefault="00137FE8" w:rsidP="00137FE8">
            <w:pPr>
              <w:adjustRightInd w:val="0"/>
              <w:snapToGrid w:val="0"/>
              <w:rPr>
                <w:rFonts w:ascii="Arial" w:hAnsi="Arial" w:cs="Arial"/>
                <w:sz w:val="16"/>
                <w:szCs w:val="16"/>
                <w:lang w:val="es-BO"/>
              </w:rPr>
            </w:pPr>
          </w:p>
        </w:tc>
      </w:tr>
      <w:tr w:rsidR="00137FE8" w:rsidRPr="00E169D4" w14:paraId="7C55E0EC" w14:textId="77777777" w:rsidTr="00137F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37FE8" w:rsidRPr="00E169D4" w:rsidRDefault="00137FE8" w:rsidP="00137FE8">
            <w:pPr>
              <w:adjustRightInd w:val="0"/>
              <w:snapToGrid w:val="0"/>
              <w:jc w:val="right"/>
              <w:rPr>
                <w:rFonts w:ascii="Arial" w:hAnsi="Arial" w:cs="Arial"/>
                <w:sz w:val="16"/>
                <w:szCs w:val="16"/>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69316C9" w14:textId="77777777" w:rsidR="00137FE8" w:rsidRPr="00E169D4" w:rsidRDefault="00137FE8" w:rsidP="00137FE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37FE8" w:rsidRPr="00E169D4" w:rsidRDefault="00137FE8" w:rsidP="00137F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89D2D9F" w:rsidR="00137FE8" w:rsidRPr="00E169D4" w:rsidRDefault="00E557D4" w:rsidP="00137FE8">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37FE8" w:rsidRPr="00E169D4" w:rsidRDefault="00137FE8" w:rsidP="00137F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1D138E"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37FE8" w:rsidRPr="00E169D4" w:rsidRDefault="00137FE8" w:rsidP="00137F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C1A21C7" w:rsidR="00137FE8" w:rsidRPr="00E169D4" w:rsidRDefault="00137FE8" w:rsidP="00137F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37FE8" w:rsidRPr="00E169D4" w:rsidRDefault="00137FE8" w:rsidP="00137FE8">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7DF40B" w14:textId="77777777" w:rsidR="00137FE8" w:rsidRPr="00E169D4" w:rsidRDefault="00137FE8" w:rsidP="00137FE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137FE8" w:rsidRPr="00E169D4" w:rsidRDefault="00137FE8" w:rsidP="00137FE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37FE8" w:rsidRPr="00E169D4" w:rsidRDefault="00137FE8" w:rsidP="00137FE8">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137FE8" w:rsidRPr="00E169D4" w:rsidRDefault="00137FE8" w:rsidP="00137FE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37FE8" w:rsidRPr="00E169D4" w:rsidRDefault="00137FE8" w:rsidP="00137FE8">
            <w:pPr>
              <w:adjustRightInd w:val="0"/>
              <w:snapToGrid w:val="0"/>
              <w:rPr>
                <w:rFonts w:ascii="Arial" w:hAnsi="Arial" w:cs="Arial"/>
                <w:sz w:val="16"/>
                <w:szCs w:val="16"/>
                <w:lang w:val="es-BO"/>
              </w:rPr>
            </w:pPr>
          </w:p>
        </w:tc>
      </w:tr>
      <w:tr w:rsidR="00AE691F" w:rsidRPr="00E169D4" w14:paraId="4DBAA2AD" w14:textId="77777777" w:rsidTr="00137F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36F5D7EF" w14:textId="77777777" w:rsidR="003C3A7E" w:rsidRPr="00E557D4" w:rsidRDefault="008A489B" w:rsidP="003C3A7E">
      <w:pPr>
        <w:pStyle w:val="Prrafodelista"/>
        <w:numPr>
          <w:ilvl w:val="0"/>
          <w:numId w:val="20"/>
        </w:numPr>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w:t>
      </w:r>
      <w:r w:rsidRPr="00E557D4">
        <w:rPr>
          <w:rFonts w:ascii="Verdana" w:hAnsi="Verdana" w:cs="Arial"/>
          <w:sz w:val="18"/>
          <w:szCs w:val="18"/>
        </w:rPr>
        <w:t>plazo establecido, el proceso deberá continuar</w:t>
      </w:r>
      <w:r w:rsidR="00632123" w:rsidRPr="00E557D4">
        <w:rPr>
          <w:rFonts w:ascii="Verdana" w:hAnsi="Verdana" w:cs="Arial"/>
          <w:sz w:val="18"/>
          <w:szCs w:val="18"/>
        </w:rPr>
        <w:t>.</w:t>
      </w:r>
    </w:p>
    <w:p w14:paraId="3460EC18" w14:textId="77777777" w:rsidR="00E557D4" w:rsidRPr="00E557D4" w:rsidRDefault="00E557D4" w:rsidP="00E557D4">
      <w:pPr>
        <w:pStyle w:val="Prrafodelista"/>
        <w:numPr>
          <w:ilvl w:val="0"/>
          <w:numId w:val="20"/>
        </w:numPr>
        <w:rPr>
          <w:rFonts w:ascii="Verdana" w:hAnsi="Verdana"/>
        </w:rPr>
      </w:pPr>
      <w:r w:rsidRPr="00E557D4">
        <w:rPr>
          <w:rFonts w:ascii="Verdana" w:hAnsi="Verdana"/>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42C0BB0A" w14:textId="77777777" w:rsidR="001D7E18" w:rsidRPr="00882269" w:rsidRDefault="001D7E18" w:rsidP="001D7E1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6D455CE" w14:textId="77777777" w:rsidR="001D7E18" w:rsidRPr="00882269" w:rsidRDefault="001D7E18" w:rsidP="001D7E1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D7E18" w:rsidRPr="00882269" w14:paraId="783F696A" w14:textId="77777777" w:rsidTr="001A5A74">
        <w:trPr>
          <w:trHeight w:val="615"/>
        </w:trPr>
        <w:tc>
          <w:tcPr>
            <w:tcW w:w="8788" w:type="dxa"/>
            <w:shd w:val="clear" w:color="auto" w:fill="2E74B5" w:themeFill="accent1" w:themeFillShade="BF"/>
            <w:vAlign w:val="center"/>
          </w:tcPr>
          <w:p w14:paraId="4AECC49C" w14:textId="77777777" w:rsidR="001D7E18" w:rsidRPr="00882269" w:rsidRDefault="001D7E18" w:rsidP="001A5A7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VALLEGRANDE  -FASE(IX) 2024- SANTA CRUZ</w:t>
            </w:r>
          </w:p>
        </w:tc>
      </w:tr>
    </w:tbl>
    <w:p w14:paraId="33BBF20F" w14:textId="77777777" w:rsidR="001D7E18" w:rsidRPr="00882269" w:rsidRDefault="001D7E18" w:rsidP="001D7E1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7E18" w:rsidRPr="00882269" w14:paraId="4547DB56" w14:textId="77777777" w:rsidTr="001A5A74">
        <w:tc>
          <w:tcPr>
            <w:tcW w:w="5070" w:type="dxa"/>
            <w:shd w:val="clear" w:color="auto" w:fill="auto"/>
            <w:vAlign w:val="center"/>
          </w:tcPr>
          <w:p w14:paraId="4C41E850" w14:textId="77777777" w:rsidR="001D7E18" w:rsidRPr="00882269" w:rsidRDefault="001D7E18" w:rsidP="001A5A7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77A2E1D" w14:textId="77777777" w:rsidR="001D7E18" w:rsidRPr="00882269" w:rsidRDefault="001D7E18" w:rsidP="001A5A7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D7E18" w:rsidRPr="00882269" w14:paraId="27614245" w14:textId="77777777" w:rsidTr="001A5A74">
        <w:tc>
          <w:tcPr>
            <w:tcW w:w="5070" w:type="dxa"/>
            <w:shd w:val="clear" w:color="auto" w:fill="auto"/>
            <w:vAlign w:val="center"/>
          </w:tcPr>
          <w:p w14:paraId="70B6530C" w14:textId="77777777" w:rsidR="001D7E18" w:rsidRPr="0058097C" w:rsidRDefault="001D7E18" w:rsidP="001A5A7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D9CE747" w14:textId="77777777" w:rsidR="001D7E18" w:rsidRPr="0058097C" w:rsidRDefault="001D7E18" w:rsidP="001A5A7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D7E18" w:rsidRPr="00882269" w14:paraId="71B86EF2" w14:textId="77777777" w:rsidTr="001A5A74">
        <w:tc>
          <w:tcPr>
            <w:tcW w:w="5070" w:type="dxa"/>
            <w:shd w:val="clear" w:color="auto" w:fill="auto"/>
            <w:vAlign w:val="center"/>
          </w:tcPr>
          <w:p w14:paraId="593822BD" w14:textId="77777777" w:rsidR="001D7E18" w:rsidRPr="0058097C" w:rsidRDefault="001D7E18" w:rsidP="001A5A7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999860C" w14:textId="77777777" w:rsidR="001D7E18" w:rsidRPr="0058097C" w:rsidRDefault="001D7E18" w:rsidP="001A5A74">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1D7E18" w:rsidRPr="00882269" w14:paraId="740670DA" w14:textId="77777777" w:rsidTr="001A5A74">
        <w:tc>
          <w:tcPr>
            <w:tcW w:w="5070" w:type="dxa"/>
            <w:shd w:val="clear" w:color="auto" w:fill="auto"/>
            <w:vAlign w:val="center"/>
          </w:tcPr>
          <w:p w14:paraId="4B852C08" w14:textId="77777777" w:rsidR="001D7E18" w:rsidRPr="00882269" w:rsidRDefault="001D7E18" w:rsidP="001A5A7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EF6FAF5" w14:textId="77777777" w:rsidR="001D7E18" w:rsidRPr="00882269" w:rsidRDefault="001D7E18" w:rsidP="001A5A7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62451F5" w14:textId="77777777" w:rsidR="001D7E18" w:rsidRPr="00882269" w:rsidRDefault="001D7E18" w:rsidP="001D7E18">
      <w:pPr>
        <w:rPr>
          <w:lang w:val="es-ES_tradnl"/>
        </w:rPr>
      </w:pPr>
    </w:p>
    <w:p w14:paraId="2A68FA19" w14:textId="77777777" w:rsidR="001D7E18" w:rsidRPr="00882269" w:rsidRDefault="001D7E18" w:rsidP="001D7E18">
      <w:pPr>
        <w:rPr>
          <w:lang w:val="es-ES_tradnl"/>
        </w:rPr>
      </w:pPr>
    </w:p>
    <w:p w14:paraId="184F5F9C" w14:textId="77777777" w:rsidR="001D7E18" w:rsidRPr="00882269" w:rsidRDefault="001D7E18" w:rsidP="001D7E18">
      <w:pPr>
        <w:rPr>
          <w:lang w:val="es-ES_tradnl"/>
        </w:rPr>
      </w:pPr>
    </w:p>
    <w:p w14:paraId="3813A4EF" w14:textId="77777777" w:rsidR="001D7E18" w:rsidRPr="00882269" w:rsidRDefault="001D7E18" w:rsidP="001D7E18">
      <w:pPr>
        <w:rPr>
          <w:lang w:val="es-ES_tradnl"/>
        </w:rPr>
      </w:pPr>
    </w:p>
    <w:p w14:paraId="64AB46AE" w14:textId="77777777" w:rsidR="001D7E18" w:rsidRPr="00882269" w:rsidRDefault="001D7E18" w:rsidP="001D7E18">
      <w:pPr>
        <w:rPr>
          <w:lang w:val="es-ES_tradnl"/>
        </w:rPr>
      </w:pPr>
    </w:p>
    <w:p w14:paraId="19C36398" w14:textId="77777777" w:rsidR="001D7E18" w:rsidRPr="00882269" w:rsidRDefault="001D7E18" w:rsidP="001D7E18">
      <w:pPr>
        <w:rPr>
          <w:lang w:val="es-ES_tradnl"/>
        </w:rPr>
      </w:pPr>
    </w:p>
    <w:p w14:paraId="77D084A6" w14:textId="77777777" w:rsidR="001D7E18" w:rsidRPr="00882269" w:rsidRDefault="001D7E18" w:rsidP="001D7E1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57DCA9F"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5D2E20C"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36A73F"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BB0145" w14:textId="77777777" w:rsidR="001D7E18" w:rsidRPr="007F6518" w:rsidRDefault="001D7E18" w:rsidP="001D7E18">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62C5E53" w14:textId="77777777" w:rsidR="001D7E18" w:rsidRPr="007F6518" w:rsidRDefault="001D7E18" w:rsidP="001D7E1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F2B8113" w14:textId="77777777" w:rsidR="001D7E18" w:rsidRPr="007F6518" w:rsidRDefault="001D7E18" w:rsidP="001D7E1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VALLEGRANDE  -FASE(IX) 2024- SANTA CRUZ</w:t>
      </w:r>
      <w:r w:rsidRPr="007F6518">
        <w:rPr>
          <w:rFonts w:ascii="Tahoma" w:hAnsi="Tahoma" w:cs="Tahoma"/>
          <w:b/>
        </w:rPr>
        <w:t xml:space="preserve"> </w:t>
      </w:r>
    </w:p>
    <w:p w14:paraId="53039775" w14:textId="77777777" w:rsidR="001D7E18" w:rsidRPr="00882269" w:rsidRDefault="001D7E18" w:rsidP="00F41B8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BD65060" w14:textId="77777777" w:rsidR="001D7E18" w:rsidRPr="00882269" w:rsidRDefault="001D7E18" w:rsidP="001D7E1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VALLEGRANDE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7D649CA" w14:textId="77777777" w:rsidR="001D7E18" w:rsidRPr="00882269" w:rsidRDefault="001D7E18" w:rsidP="00F41B8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2D9BF31" w14:textId="77777777" w:rsidR="001D7E18" w:rsidRPr="00882269" w:rsidRDefault="001D7E18" w:rsidP="00F41B8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688C1E6" w14:textId="77777777" w:rsidR="001D7E18" w:rsidRPr="00882269" w:rsidRDefault="001D7E18" w:rsidP="00F41B81">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7835B36" w14:textId="77777777" w:rsidR="001D7E18" w:rsidRPr="00882269" w:rsidRDefault="001D7E18" w:rsidP="00F41B8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54F0B79" w14:textId="77777777" w:rsidR="001D7E18" w:rsidRPr="00882269" w:rsidRDefault="001D7E18" w:rsidP="00F41B8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477E72A" w14:textId="77777777" w:rsidR="001D7E18" w:rsidRPr="00882269" w:rsidRDefault="001D7E18" w:rsidP="00F41B8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6EC17A9" w14:textId="77777777" w:rsidR="001D7E18" w:rsidRPr="00882269" w:rsidRDefault="001D7E18" w:rsidP="00F41B81">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A54B3B1" w14:textId="77777777" w:rsidR="001D7E18" w:rsidRPr="007F6518" w:rsidRDefault="001D7E18" w:rsidP="001D7E1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7E7E6C88" w14:textId="77777777" w:rsidR="001D7E18" w:rsidRPr="007F6518" w:rsidRDefault="001D7E18" w:rsidP="001D7E1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3169870" w14:textId="77777777" w:rsidR="001D7E18" w:rsidRDefault="001D7E18" w:rsidP="001D7E18">
      <w:pPr>
        <w:spacing w:line="260" w:lineRule="atLeast"/>
        <w:jc w:val="both"/>
        <w:rPr>
          <w:rFonts w:ascii="Tahoma" w:hAnsi="Tahoma" w:cs="Tahoma"/>
          <w:b/>
          <w:color w:val="7030A0"/>
          <w:highlight w:val="green"/>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445AF0">
        <w:rPr>
          <w:rFonts w:ascii="Tahoma" w:hAnsi="Tahoma" w:cs="Tahoma"/>
          <w:b/>
          <w:color w:val="FF0000"/>
          <w:lang w:val="es-ES_tradnl" w:eastAsia="es-ES"/>
        </w:rPr>
        <w:t xml:space="preserve"> – </w:t>
      </w:r>
      <w:r w:rsidRPr="00445AF0">
        <w:rPr>
          <w:rFonts w:ascii="Tahoma" w:hAnsi="Tahoma" w:cs="Tahoma"/>
          <w:b/>
          <w:lang w:val="es-ES_tradnl" w:eastAsia="es-ES"/>
        </w:rPr>
        <w:t xml:space="preserve">CANTIDAD DE VIVIENDAS </w:t>
      </w:r>
      <w:r>
        <w:rPr>
          <w:rFonts w:ascii="Tahoma" w:hAnsi="Tahoma" w:cs="Tahoma"/>
          <w:b/>
          <w:color w:val="FF0000"/>
          <w:lang w:val="es-ES_tradnl" w:eastAsia="es-ES"/>
        </w:rPr>
        <w:t>45</w:t>
      </w:r>
      <w:r w:rsidRPr="00445AF0">
        <w:rPr>
          <w:rFonts w:ascii="Tahoma" w:hAnsi="Tahoma" w:cs="Tahoma"/>
          <w:b/>
          <w:color w:val="FF0000"/>
          <w:lang w:val="es-ES_tradnl" w:eastAsia="es-ES"/>
        </w:rPr>
        <w:t xml:space="preserve"> </w:t>
      </w:r>
      <w:r w:rsidRPr="00445AF0">
        <w:rPr>
          <w:rFonts w:ascii="Tahoma" w:hAnsi="Tahoma" w:cs="Tahoma"/>
          <w:b/>
          <w:color w:val="7030A0"/>
          <w:lang w:val="es-ES_tradnl" w:eastAsia="es-ES"/>
        </w:rPr>
        <w:t>(</w:t>
      </w:r>
      <w:r>
        <w:rPr>
          <w:rFonts w:ascii="Tahoma" w:hAnsi="Tahoma" w:cs="Tahoma"/>
          <w:i/>
          <w:color w:val="FF0000"/>
          <w:lang w:eastAsia="es-ES"/>
        </w:rPr>
        <w:t>CUARENTA Y CINCO</w:t>
      </w:r>
      <w:r w:rsidRPr="00445AF0">
        <w:rPr>
          <w:rFonts w:ascii="Tahoma" w:hAnsi="Tahoma" w:cs="Tahoma"/>
          <w:b/>
          <w:color w:val="7030A0"/>
          <w:lang w:val="es-ES_tradnl" w:eastAsia="es-ES"/>
        </w:rPr>
        <w:t>)</w:t>
      </w:r>
    </w:p>
    <w:tbl>
      <w:tblPr>
        <w:tblW w:w="5240" w:type="dxa"/>
        <w:jc w:val="center"/>
        <w:tblCellMar>
          <w:left w:w="70" w:type="dxa"/>
          <w:right w:w="70" w:type="dxa"/>
        </w:tblCellMar>
        <w:tblLook w:val="04A0" w:firstRow="1" w:lastRow="0" w:firstColumn="1" w:lastColumn="0" w:noHBand="0" w:noVBand="1"/>
      </w:tblPr>
      <w:tblGrid>
        <w:gridCol w:w="3343"/>
        <w:gridCol w:w="1897"/>
      </w:tblGrid>
      <w:tr w:rsidR="001D7E18" w14:paraId="514F6570" w14:textId="77777777" w:rsidTr="001A5A7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4E2E46B" w14:textId="77777777" w:rsidR="001D7E18" w:rsidRDefault="001D7E18" w:rsidP="001A5A74">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F61ADA5" w14:textId="77777777" w:rsidR="001D7E18" w:rsidRDefault="001D7E18" w:rsidP="001A5A74">
            <w:pPr>
              <w:jc w:val="center"/>
              <w:rPr>
                <w:rFonts w:ascii="Tahoma" w:hAnsi="Tahoma" w:cs="Tahoma"/>
                <w:b/>
                <w:color w:val="FFFFFF"/>
                <w:lang w:eastAsia="es-BO"/>
              </w:rPr>
            </w:pPr>
            <w:r>
              <w:rPr>
                <w:rFonts w:ascii="Tahoma" w:hAnsi="Tahoma" w:cs="Tahoma"/>
                <w:b/>
                <w:color w:val="FFFFFF"/>
                <w:lang w:eastAsia="es-BO"/>
              </w:rPr>
              <w:t>Área Útil (M2)</w:t>
            </w:r>
          </w:p>
        </w:tc>
      </w:tr>
      <w:tr w:rsidR="001D7E18" w14:paraId="3F57E7B6" w14:textId="77777777" w:rsidTr="001A5A7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DF35300" w14:textId="77777777" w:rsidR="001D7E18" w:rsidRDefault="001D7E18" w:rsidP="001A5A74">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2AC4149F" w14:textId="77777777" w:rsidR="001D7E18" w:rsidRDefault="001D7E18" w:rsidP="001A5A74">
            <w:pPr>
              <w:jc w:val="right"/>
              <w:rPr>
                <w:rFonts w:ascii="Tahoma" w:hAnsi="Tahoma" w:cs="Tahoma"/>
                <w:color w:val="FF0000"/>
                <w:lang w:eastAsia="es-BO"/>
              </w:rPr>
            </w:pPr>
            <w:r>
              <w:rPr>
                <w:rFonts w:ascii="Tahoma" w:hAnsi="Tahoma" w:cs="Tahoma"/>
                <w:color w:val="FF0000"/>
                <w:lang w:eastAsia="es-BO"/>
              </w:rPr>
              <w:t>10.24</w:t>
            </w:r>
          </w:p>
        </w:tc>
      </w:tr>
      <w:tr w:rsidR="001D7E18" w14:paraId="6E39E8D7" w14:textId="77777777" w:rsidTr="001A5A7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A6103B1" w14:textId="77777777" w:rsidR="001D7E18" w:rsidRDefault="001D7E18" w:rsidP="001A5A74">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66D75738" w14:textId="77777777" w:rsidR="001D7E18" w:rsidRDefault="001D7E18" w:rsidP="001A5A74">
            <w:pPr>
              <w:jc w:val="right"/>
              <w:rPr>
                <w:rFonts w:ascii="Tahoma" w:hAnsi="Tahoma" w:cs="Tahoma"/>
                <w:color w:val="FF0000"/>
                <w:lang w:eastAsia="es-BO"/>
              </w:rPr>
            </w:pPr>
            <w:r>
              <w:rPr>
                <w:rFonts w:ascii="Tahoma" w:hAnsi="Tahoma" w:cs="Tahoma"/>
                <w:color w:val="FF0000"/>
                <w:lang w:eastAsia="es-BO"/>
              </w:rPr>
              <w:t>10.24</w:t>
            </w:r>
          </w:p>
        </w:tc>
      </w:tr>
      <w:tr w:rsidR="001D7E18" w14:paraId="16088BC5" w14:textId="77777777" w:rsidTr="001A5A7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EA676B8" w14:textId="77777777" w:rsidR="001D7E18" w:rsidRDefault="001D7E18" w:rsidP="001A5A74">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13253901" w14:textId="77777777" w:rsidR="001D7E18" w:rsidRDefault="001D7E18" w:rsidP="001A5A74">
            <w:pPr>
              <w:jc w:val="right"/>
              <w:rPr>
                <w:rFonts w:ascii="Tahoma" w:hAnsi="Tahoma" w:cs="Tahoma"/>
                <w:color w:val="FF0000"/>
                <w:lang w:eastAsia="es-BO"/>
              </w:rPr>
            </w:pPr>
            <w:r>
              <w:rPr>
                <w:rFonts w:ascii="Tahoma" w:hAnsi="Tahoma" w:cs="Tahoma"/>
                <w:color w:val="FF0000"/>
                <w:lang w:eastAsia="es-BO"/>
              </w:rPr>
              <w:t>7.71</w:t>
            </w:r>
          </w:p>
        </w:tc>
      </w:tr>
      <w:tr w:rsidR="001D7E18" w14:paraId="3BEC257D" w14:textId="77777777" w:rsidTr="001A5A7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0E6C514" w14:textId="77777777" w:rsidR="001D7E18" w:rsidRDefault="001D7E18" w:rsidP="001A5A74">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1023792B" w14:textId="77777777" w:rsidR="001D7E18" w:rsidRDefault="001D7E18" w:rsidP="001A5A74">
            <w:pPr>
              <w:jc w:val="right"/>
              <w:rPr>
                <w:rFonts w:ascii="Tahoma" w:hAnsi="Tahoma" w:cs="Tahoma"/>
                <w:color w:val="FF0000"/>
                <w:lang w:eastAsia="es-BO"/>
              </w:rPr>
            </w:pPr>
            <w:r>
              <w:rPr>
                <w:rFonts w:ascii="Tahoma" w:hAnsi="Tahoma" w:cs="Tahoma"/>
                <w:color w:val="FF0000"/>
                <w:lang w:eastAsia="es-BO"/>
              </w:rPr>
              <w:t>7.71</w:t>
            </w:r>
          </w:p>
        </w:tc>
      </w:tr>
      <w:tr w:rsidR="001D7E18" w14:paraId="1A17E4FD" w14:textId="77777777" w:rsidTr="001A5A7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D66EF18" w14:textId="77777777" w:rsidR="001D7E18" w:rsidRDefault="001D7E18" w:rsidP="001A5A74">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20EF5EE3" w14:textId="77777777" w:rsidR="001D7E18" w:rsidRDefault="001D7E18" w:rsidP="001A5A74">
            <w:pPr>
              <w:jc w:val="right"/>
              <w:rPr>
                <w:rFonts w:ascii="Tahoma" w:hAnsi="Tahoma" w:cs="Tahoma"/>
                <w:color w:val="FF0000"/>
                <w:lang w:eastAsia="es-BO"/>
              </w:rPr>
            </w:pPr>
            <w:r>
              <w:rPr>
                <w:rFonts w:ascii="Tahoma" w:hAnsi="Tahoma" w:cs="Tahoma"/>
                <w:color w:val="FF0000"/>
                <w:lang w:eastAsia="es-BO"/>
              </w:rPr>
              <w:t>4.16</w:t>
            </w:r>
          </w:p>
        </w:tc>
      </w:tr>
      <w:tr w:rsidR="001D7E18" w14:paraId="6DB14C5D" w14:textId="77777777" w:rsidTr="001A5A7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B86C11" w14:textId="77777777" w:rsidR="001D7E18" w:rsidRDefault="001D7E18" w:rsidP="001A5A74">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3B169DD2" w14:textId="77777777" w:rsidR="001D7E18" w:rsidRDefault="001D7E18" w:rsidP="001A5A74">
            <w:pPr>
              <w:jc w:val="right"/>
              <w:rPr>
                <w:rFonts w:ascii="Tahoma" w:hAnsi="Tahoma" w:cs="Tahoma"/>
                <w:color w:val="FF0000"/>
                <w:lang w:eastAsia="es-BO"/>
              </w:rPr>
            </w:pPr>
            <w:r>
              <w:rPr>
                <w:rFonts w:ascii="Tahoma" w:hAnsi="Tahoma" w:cs="Tahoma"/>
                <w:color w:val="FF0000"/>
                <w:lang w:eastAsia="es-BO"/>
              </w:rPr>
              <w:t>4.65</w:t>
            </w:r>
          </w:p>
        </w:tc>
      </w:tr>
      <w:tr w:rsidR="001D7E18" w14:paraId="2851F32C" w14:textId="77777777" w:rsidTr="001A5A7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5CB8C23" w14:textId="77777777" w:rsidR="001D7E18" w:rsidRDefault="001D7E18" w:rsidP="001A5A74">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2CCBFA66" w14:textId="77777777" w:rsidR="001D7E18" w:rsidRDefault="001D7E18" w:rsidP="001A5A74">
            <w:pPr>
              <w:jc w:val="right"/>
              <w:rPr>
                <w:rFonts w:ascii="Tahoma" w:hAnsi="Tahoma" w:cs="Tahoma"/>
                <w:color w:val="FF0000"/>
                <w:lang w:eastAsia="es-BO"/>
              </w:rPr>
            </w:pPr>
            <w:r>
              <w:rPr>
                <w:rFonts w:ascii="Tahoma" w:hAnsi="Tahoma" w:cs="Tahoma"/>
                <w:color w:val="FF0000"/>
                <w:lang w:eastAsia="es-BO"/>
              </w:rPr>
              <w:t>7.04</w:t>
            </w:r>
          </w:p>
        </w:tc>
      </w:tr>
      <w:tr w:rsidR="001D7E18" w14:paraId="6FFDB78E" w14:textId="77777777" w:rsidTr="001A5A74">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AEAA9D6" w14:textId="77777777" w:rsidR="001D7E18" w:rsidRDefault="001D7E18" w:rsidP="001A5A74">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47826230" w14:textId="77777777" w:rsidR="001D7E18" w:rsidRDefault="001D7E18" w:rsidP="001A5A74">
            <w:pPr>
              <w:jc w:val="right"/>
              <w:rPr>
                <w:rFonts w:ascii="Tahoma" w:hAnsi="Tahoma" w:cs="Tahoma"/>
                <w:color w:val="FF0000"/>
                <w:lang w:eastAsia="es-BO"/>
              </w:rPr>
            </w:pPr>
            <w:r>
              <w:rPr>
                <w:rFonts w:ascii="Tahoma" w:hAnsi="Tahoma" w:cs="Tahoma"/>
                <w:color w:val="FF0000"/>
                <w:lang w:eastAsia="es-BO"/>
              </w:rPr>
              <w:t>3.05</w:t>
            </w:r>
          </w:p>
        </w:tc>
      </w:tr>
      <w:tr w:rsidR="001D7E18" w14:paraId="61881F47" w14:textId="77777777" w:rsidTr="001A5A7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377C6E8" w14:textId="77777777" w:rsidR="001D7E18" w:rsidRDefault="001D7E18" w:rsidP="001A5A74">
            <w:pPr>
              <w:rPr>
                <w:rFonts w:ascii="Tahoma" w:hAnsi="Tahoma" w:cs="Tahoma"/>
                <w:b/>
                <w:color w:val="FF0000"/>
                <w:lang w:eastAsia="es-BO"/>
              </w:rPr>
            </w:pPr>
            <w:r>
              <w:rPr>
                <w:rFonts w:ascii="Tahoma" w:hAnsi="Tahoma" w:cs="Tahoma"/>
                <w:b/>
                <w:color w:val="FFFFFF" w:themeColor="background1"/>
                <w:lang w:eastAsia="es-BO"/>
              </w:rPr>
              <w:lastRenderedPageBreak/>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516AA17" w14:textId="77777777" w:rsidR="001D7E18" w:rsidRDefault="001D7E18" w:rsidP="001A5A74">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3E24C85A" w14:textId="77777777" w:rsidR="001D7E18" w:rsidRDefault="001D7E18" w:rsidP="001D7E18">
      <w:pPr>
        <w:spacing w:line="260" w:lineRule="atLeast"/>
        <w:jc w:val="both"/>
        <w:rPr>
          <w:rFonts w:ascii="Tahoma" w:hAnsi="Tahoma" w:cs="Tahoma"/>
          <w:b/>
          <w:color w:val="7030A0"/>
          <w:highlight w:val="green"/>
          <w:lang w:val="es-ES_tradnl" w:eastAsia="es-ES"/>
        </w:rPr>
      </w:pPr>
    </w:p>
    <w:p w14:paraId="2426EB34" w14:textId="77777777" w:rsidR="001D7E18" w:rsidRPr="0058097C" w:rsidRDefault="001D7E18" w:rsidP="001D7E18">
      <w:pPr>
        <w:spacing w:line="260" w:lineRule="atLeast"/>
        <w:jc w:val="both"/>
        <w:rPr>
          <w:rFonts w:ascii="Tahoma" w:hAnsi="Tahoma" w:cs="Tahoma"/>
          <w:b/>
          <w:color w:val="FF0000"/>
          <w:highlight w:val="green"/>
          <w:lang w:val="es-ES_tradnl" w:eastAsia="es-ES"/>
        </w:rPr>
      </w:pPr>
    </w:p>
    <w:p w14:paraId="041A00D0" w14:textId="77777777" w:rsidR="001D7E18" w:rsidRDefault="001D7E18" w:rsidP="00F41B8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49DD3A5" w14:textId="77777777" w:rsidR="001D7E18" w:rsidRPr="00F71767" w:rsidRDefault="001D7E18" w:rsidP="00F41B81">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65CD67F6" w14:textId="77777777" w:rsidR="001D7E18" w:rsidRDefault="001D7E18" w:rsidP="001D7E18">
      <w:pPr>
        <w:pStyle w:val="Prrafodelista"/>
        <w:jc w:val="center"/>
        <w:rPr>
          <w:rFonts w:ascii="Tahoma" w:hAnsi="Tahoma" w:cs="Tahoma"/>
          <w:u w:val="single"/>
        </w:rPr>
      </w:pPr>
    </w:p>
    <w:p w14:paraId="141A2E7F" w14:textId="77777777" w:rsidR="001D7E18" w:rsidRPr="008C3C1D" w:rsidRDefault="001D7E18" w:rsidP="001D7E18">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B7687B7" w14:textId="77777777" w:rsidR="001D7E18" w:rsidRDefault="001D7E18" w:rsidP="001D7E18">
      <w:pPr>
        <w:jc w:val="center"/>
        <w:rPr>
          <w:rFonts w:ascii="Tahoma" w:hAnsi="Tahoma" w:cs="Tahoma"/>
          <w:u w:val="single"/>
        </w:rPr>
      </w:pPr>
      <w:r w:rsidRPr="000A6C9A">
        <w:rPr>
          <w:rFonts w:ascii="Tahoma" w:hAnsi="Tahoma" w:cs="Tahoma"/>
          <w:noProof/>
          <w:u w:val="single"/>
          <w:lang w:eastAsia="es-ES"/>
        </w:rPr>
        <w:drawing>
          <wp:anchor distT="0" distB="0" distL="114300" distR="114300" simplePos="0" relativeHeight="251700224" behindDoc="0" locked="0" layoutInCell="1" allowOverlap="1" wp14:anchorId="416F508F" wp14:editId="6672547D">
            <wp:simplePos x="0" y="0"/>
            <wp:positionH relativeFrom="margin">
              <wp:posOffset>3072765</wp:posOffset>
            </wp:positionH>
            <wp:positionV relativeFrom="paragraph">
              <wp:posOffset>1657985</wp:posOffset>
            </wp:positionV>
            <wp:extent cx="2505075" cy="1409520"/>
            <wp:effectExtent l="0" t="0" r="0" b="635"/>
            <wp:wrapNone/>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40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9200" behindDoc="0" locked="0" layoutInCell="1" allowOverlap="1" wp14:anchorId="4B2037BF" wp14:editId="2E07694A">
            <wp:simplePos x="0" y="0"/>
            <wp:positionH relativeFrom="column">
              <wp:posOffset>3067050</wp:posOffset>
            </wp:positionH>
            <wp:positionV relativeFrom="paragraph">
              <wp:posOffset>218440</wp:posOffset>
            </wp:positionV>
            <wp:extent cx="2447925" cy="1376755"/>
            <wp:effectExtent l="0" t="0" r="0" b="0"/>
            <wp:wrapNone/>
            <wp:docPr id="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3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8176" behindDoc="0" locked="0" layoutInCell="1" allowOverlap="1" wp14:anchorId="6D5EF99F" wp14:editId="6F9B3C60">
            <wp:simplePos x="0" y="0"/>
            <wp:positionH relativeFrom="margin">
              <wp:posOffset>0</wp:posOffset>
            </wp:positionH>
            <wp:positionV relativeFrom="paragraph">
              <wp:posOffset>151765</wp:posOffset>
            </wp:positionV>
            <wp:extent cx="2581275" cy="2915285"/>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75" cy="2915285"/>
                    </a:xfrm>
                    <a:prstGeom prst="rect">
                      <a:avLst/>
                    </a:prstGeom>
                  </pic:spPr>
                </pic:pic>
              </a:graphicData>
            </a:graphic>
            <wp14:sizeRelH relativeFrom="margin">
              <wp14:pctWidth>0</wp14:pctWidth>
            </wp14:sizeRelH>
            <wp14:sizeRelV relativeFrom="margin">
              <wp14:pctHeight>0</wp14:pctHeight>
            </wp14:sizeRelV>
          </wp:anchor>
        </w:drawing>
      </w:r>
    </w:p>
    <w:p w14:paraId="1D415F8F" w14:textId="77777777" w:rsidR="001D7E18" w:rsidRPr="00882269" w:rsidRDefault="001D7E18" w:rsidP="00F41B81">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FFBAFE3"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597877C"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VALLEGRANDE</w:t>
      </w:r>
      <w:r w:rsidRPr="00882269">
        <w:rPr>
          <w:rFonts w:ascii="Tahoma" w:hAnsi="Tahoma" w:cs="Tahoma"/>
          <w:lang w:val="es-ES_tradnl"/>
        </w:rPr>
        <w:t xml:space="preserve"> se encuentra en la provincia </w:t>
      </w:r>
      <w:r w:rsidRPr="00B45820">
        <w:rPr>
          <w:rFonts w:ascii="Tahoma" w:hAnsi="Tahoma" w:cs="Tahoma"/>
          <w:color w:val="FF0000"/>
          <w:lang w:val="es-ES_tradnl"/>
        </w:rPr>
        <w:t>VALLEGRANDE</w:t>
      </w:r>
      <w:r w:rsidRPr="00882269">
        <w:rPr>
          <w:rFonts w:ascii="Tahoma" w:hAnsi="Tahoma" w:cs="Tahoma"/>
          <w:lang w:val="es-ES_tradnl"/>
        </w:rPr>
        <w:t xml:space="preserve">, del departamento de </w:t>
      </w:r>
      <w:r>
        <w:rPr>
          <w:rFonts w:ascii="Tahoma" w:hAnsi="Tahoma" w:cs="Tahoma"/>
          <w:color w:val="FF0000"/>
          <w:lang w:val="es-ES_tradnl"/>
        </w:rPr>
        <w:t>Santa Cruz</w:t>
      </w:r>
      <w:r>
        <w:rPr>
          <w:rFonts w:ascii="Tahoma" w:hAnsi="Tahoma" w:cs="Tahoma"/>
          <w:lang w:val="es-ES_tradnl"/>
        </w:rPr>
        <w:t>, limita a</w:t>
      </w:r>
      <w:r w:rsidRPr="00B45820">
        <w:rPr>
          <w:rFonts w:ascii="Tahoma" w:hAnsi="Tahoma" w:cs="Tahoma"/>
          <w:lang w:val="es-ES_tradnl"/>
        </w:rPr>
        <w:t>l Norte con las provin</w:t>
      </w:r>
      <w:r>
        <w:rPr>
          <w:rFonts w:ascii="Tahoma" w:hAnsi="Tahoma" w:cs="Tahoma"/>
          <w:lang w:val="es-ES_tradnl"/>
        </w:rPr>
        <w:t>cias Florida y M. M. Caballero, a</w:t>
      </w:r>
      <w:r w:rsidRPr="00B45820">
        <w:rPr>
          <w:rFonts w:ascii="Tahoma" w:hAnsi="Tahoma" w:cs="Tahoma"/>
          <w:lang w:val="es-ES_tradnl"/>
        </w:rPr>
        <w:t>l Sur con la provincia Cordillera y</w:t>
      </w:r>
      <w:r>
        <w:rPr>
          <w:rFonts w:ascii="Tahoma" w:hAnsi="Tahoma" w:cs="Tahoma"/>
          <w:lang w:val="es-ES_tradnl"/>
        </w:rPr>
        <w:t xml:space="preserve"> el departamento de Chuquisaca, a</w:t>
      </w:r>
      <w:r w:rsidRPr="00B45820">
        <w:rPr>
          <w:rFonts w:ascii="Tahoma" w:hAnsi="Tahoma" w:cs="Tahoma"/>
          <w:lang w:val="es-ES_tradnl"/>
        </w:rPr>
        <w:t>l Este con las p</w:t>
      </w:r>
      <w:r>
        <w:rPr>
          <w:rFonts w:ascii="Tahoma" w:hAnsi="Tahoma" w:cs="Tahoma"/>
          <w:lang w:val="es-ES_tradnl"/>
        </w:rPr>
        <w:t>rovincias Cordillera y Florida, a</w:t>
      </w:r>
      <w:r w:rsidRPr="00B45820">
        <w:rPr>
          <w:rFonts w:ascii="Tahoma" w:hAnsi="Tahoma" w:cs="Tahoma"/>
          <w:lang w:val="es-ES_tradnl"/>
        </w:rPr>
        <w:t>l Oeste con los departamentos de Cochabamba y Chuquisaca.</w:t>
      </w:r>
    </w:p>
    <w:p w14:paraId="413568CD" w14:textId="77777777" w:rsidR="001D7E18" w:rsidRDefault="001D7E18" w:rsidP="001D7E18">
      <w:pPr>
        <w:spacing w:line="260" w:lineRule="atLeast"/>
        <w:jc w:val="both"/>
        <w:rPr>
          <w:rFonts w:ascii="Tahoma" w:hAnsi="Tahoma" w:cs="Tahoma"/>
          <w:lang w:val="es-ES_tradnl"/>
        </w:rPr>
      </w:pPr>
    </w:p>
    <w:p w14:paraId="390268A0" w14:textId="77777777" w:rsidR="001D7E18" w:rsidRPr="00882269" w:rsidRDefault="001D7E18" w:rsidP="001D7E18">
      <w:pPr>
        <w:spacing w:line="260" w:lineRule="atLeast"/>
        <w:jc w:val="both"/>
        <w:rPr>
          <w:rFonts w:ascii="Tahoma" w:hAnsi="Tahoma" w:cs="Tahoma"/>
          <w:lang w:val="es-ES_tradnl"/>
        </w:rPr>
      </w:pPr>
      <w:r w:rsidRPr="00B45820">
        <w:rPr>
          <w:rFonts w:ascii="Tahoma" w:hAnsi="Tahoma" w:cs="Tahoma"/>
          <w:b/>
          <w:noProof/>
          <w:color w:val="000000"/>
          <w:lang w:eastAsia="es-ES"/>
        </w:rPr>
        <w:lastRenderedPageBreak/>
        <w:drawing>
          <wp:anchor distT="0" distB="0" distL="114300" distR="114300" simplePos="0" relativeHeight="251701248" behindDoc="0" locked="0" layoutInCell="1" allowOverlap="1" wp14:anchorId="31681335" wp14:editId="00B59420">
            <wp:simplePos x="0" y="0"/>
            <wp:positionH relativeFrom="page">
              <wp:posOffset>567055</wp:posOffset>
            </wp:positionH>
            <wp:positionV relativeFrom="paragraph">
              <wp:posOffset>161925</wp:posOffset>
            </wp:positionV>
            <wp:extent cx="2962275" cy="2665730"/>
            <wp:effectExtent l="0" t="0" r="9525" b="1270"/>
            <wp:wrapThrough wrapText="bothSides">
              <wp:wrapPolygon edited="0">
                <wp:start x="0" y="0"/>
                <wp:lineTo x="0" y="21456"/>
                <wp:lineTo x="21531" y="21456"/>
                <wp:lineTo x="21531"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ySantaCruzComBo-PRMG-0015-TN.jpg"/>
                    <pic:cNvPicPr/>
                  </pic:nvPicPr>
                  <pic:blipFill rotWithShape="1">
                    <a:blip r:embed="rId12" cstate="print">
                      <a:extLst>
                        <a:ext uri="{28A0092B-C50C-407E-A947-70E740481C1C}">
                          <a14:useLocalDpi xmlns:a14="http://schemas.microsoft.com/office/drawing/2010/main" val="0"/>
                        </a:ext>
                      </a:extLst>
                    </a:blip>
                    <a:srcRect t="8657"/>
                    <a:stretch/>
                  </pic:blipFill>
                  <pic:spPr bwMode="auto">
                    <a:xfrm>
                      <a:off x="0" y="0"/>
                      <a:ext cx="2962275" cy="266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48809" w14:textId="77777777" w:rsidR="001D7E18" w:rsidRDefault="001D7E18" w:rsidP="001D7E18">
      <w:pPr>
        <w:spacing w:line="300" w:lineRule="auto"/>
        <w:jc w:val="center"/>
        <w:rPr>
          <w:rFonts w:ascii="Tahoma" w:hAnsi="Tahoma" w:cs="Tahoma"/>
          <w:b/>
          <w:color w:val="000000"/>
          <w:lang w:val="es-ES_tradnl"/>
        </w:rPr>
      </w:pPr>
    </w:p>
    <w:p w14:paraId="0D9386CE" w14:textId="77777777" w:rsidR="001D7E18" w:rsidRDefault="001D7E18" w:rsidP="001D7E18">
      <w:pPr>
        <w:spacing w:line="300" w:lineRule="auto"/>
        <w:jc w:val="center"/>
        <w:rPr>
          <w:rFonts w:ascii="Tahoma" w:hAnsi="Tahoma" w:cs="Tahoma"/>
          <w:b/>
          <w:color w:val="000000"/>
          <w:lang w:val="es-ES_tradnl"/>
        </w:rPr>
      </w:pPr>
      <w:r w:rsidRPr="00B45820">
        <w:rPr>
          <w:rFonts w:ascii="Tahoma" w:hAnsi="Tahoma" w:cs="Tahoma"/>
          <w:b/>
          <w:noProof/>
          <w:color w:val="000000"/>
          <w:lang w:eastAsia="es-ES"/>
        </w:rPr>
        <w:drawing>
          <wp:anchor distT="0" distB="0" distL="0" distR="0" simplePos="0" relativeHeight="251702272" behindDoc="0" locked="0" layoutInCell="1" allowOverlap="1" wp14:anchorId="5100481F" wp14:editId="12DBA575">
            <wp:simplePos x="0" y="0"/>
            <wp:positionH relativeFrom="page">
              <wp:posOffset>3843655</wp:posOffset>
            </wp:positionH>
            <wp:positionV relativeFrom="paragraph">
              <wp:posOffset>275590</wp:posOffset>
            </wp:positionV>
            <wp:extent cx="2910840" cy="1858010"/>
            <wp:effectExtent l="0" t="0" r="3810" b="8890"/>
            <wp:wrapThrough wrapText="bothSides">
              <wp:wrapPolygon edited="0">
                <wp:start x="0" y="0"/>
                <wp:lineTo x="0" y="21482"/>
                <wp:lineTo x="21487" y="21482"/>
                <wp:lineTo x="21487" y="0"/>
                <wp:lineTo x="0" y="0"/>
              </wp:wrapPolygon>
            </wp:wrapThrough>
            <wp:docPr id="26"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rotWithShape="1">
                    <a:blip r:embed="rId13" cstate="print"/>
                    <a:srcRect l="36399" t="1" r="2046" b="74287"/>
                    <a:stretch/>
                  </pic:blipFill>
                  <pic:spPr bwMode="auto">
                    <a:xfrm>
                      <a:off x="0" y="0"/>
                      <a:ext cx="2910840"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755E3" w14:textId="77777777" w:rsidR="001D7E18" w:rsidRDefault="001D7E18" w:rsidP="001D7E18">
      <w:pPr>
        <w:spacing w:line="300" w:lineRule="auto"/>
        <w:jc w:val="center"/>
        <w:rPr>
          <w:rFonts w:ascii="Tahoma" w:hAnsi="Tahoma" w:cs="Tahoma"/>
          <w:b/>
          <w:color w:val="000000"/>
          <w:lang w:val="es-ES_tradnl"/>
        </w:rPr>
      </w:pPr>
    </w:p>
    <w:p w14:paraId="0196E97E" w14:textId="77777777" w:rsidR="001D7E18" w:rsidRDefault="001D7E18" w:rsidP="001D7E18">
      <w:pPr>
        <w:spacing w:line="300" w:lineRule="auto"/>
        <w:jc w:val="center"/>
        <w:rPr>
          <w:rFonts w:ascii="Tahoma" w:hAnsi="Tahoma" w:cs="Tahoma"/>
          <w:b/>
          <w:color w:val="000000"/>
          <w:lang w:val="es-ES_tradnl"/>
        </w:rPr>
      </w:pPr>
    </w:p>
    <w:p w14:paraId="44CBA97F" w14:textId="77777777" w:rsidR="001D7E18"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1"/>
        <w:tblW w:w="3593" w:type="pct"/>
        <w:jc w:val="center"/>
        <w:tblLayout w:type="fixed"/>
        <w:tblLook w:val="04A0" w:firstRow="1" w:lastRow="0" w:firstColumn="1" w:lastColumn="0" w:noHBand="0" w:noVBand="1"/>
      </w:tblPr>
      <w:tblGrid>
        <w:gridCol w:w="741"/>
        <w:gridCol w:w="4005"/>
        <w:gridCol w:w="1903"/>
      </w:tblGrid>
      <w:tr w:rsidR="001D7E18" w:rsidRPr="009B4664" w14:paraId="71432AD4" w14:textId="77777777" w:rsidTr="001A5A74">
        <w:trPr>
          <w:trHeight w:val="283"/>
          <w:jc w:val="center"/>
        </w:trPr>
        <w:tc>
          <w:tcPr>
            <w:tcW w:w="557" w:type="pct"/>
            <w:shd w:val="clear" w:color="auto" w:fill="auto"/>
          </w:tcPr>
          <w:p w14:paraId="54324AC2" w14:textId="77777777" w:rsidR="001D7E18" w:rsidRPr="009B4664" w:rsidRDefault="001D7E18" w:rsidP="001A5A74">
            <w:pPr>
              <w:widowControl w:val="0"/>
              <w:autoSpaceDE w:val="0"/>
              <w:autoSpaceDN w:val="0"/>
              <w:contextualSpacing/>
              <w:jc w:val="center"/>
              <w:rPr>
                <w:rFonts w:ascii="Verdana" w:hAnsi="Verdana" w:cs="Arial"/>
                <w:b/>
              </w:rPr>
            </w:pPr>
          </w:p>
          <w:p w14:paraId="286ADFED" w14:textId="77777777" w:rsidR="001D7E18" w:rsidRPr="009B4664" w:rsidRDefault="001D7E18" w:rsidP="001A5A74">
            <w:pPr>
              <w:widowControl w:val="0"/>
              <w:autoSpaceDE w:val="0"/>
              <w:autoSpaceDN w:val="0"/>
              <w:contextualSpacing/>
              <w:jc w:val="center"/>
              <w:rPr>
                <w:rFonts w:ascii="Verdana" w:hAnsi="Verdana" w:cs="Arial"/>
                <w:b/>
              </w:rPr>
            </w:pPr>
            <w:r w:rsidRPr="009B4664">
              <w:rPr>
                <w:rFonts w:ascii="Verdana" w:hAnsi="Verdana" w:cs="Arial"/>
                <w:b/>
              </w:rPr>
              <w:t>Nro.</w:t>
            </w:r>
          </w:p>
        </w:tc>
        <w:tc>
          <w:tcPr>
            <w:tcW w:w="3012" w:type="pct"/>
            <w:shd w:val="clear" w:color="auto" w:fill="auto"/>
            <w:vAlign w:val="center"/>
          </w:tcPr>
          <w:p w14:paraId="271D4CB5" w14:textId="77777777" w:rsidR="001D7E18" w:rsidRPr="009B4664" w:rsidRDefault="001D7E18" w:rsidP="001A5A74">
            <w:pPr>
              <w:widowControl w:val="0"/>
              <w:autoSpaceDE w:val="0"/>
              <w:autoSpaceDN w:val="0"/>
              <w:contextualSpacing/>
              <w:jc w:val="center"/>
              <w:rPr>
                <w:rFonts w:ascii="Verdana" w:hAnsi="Verdana" w:cs="Arial"/>
                <w:b/>
              </w:rPr>
            </w:pPr>
            <w:r w:rsidRPr="009B4664">
              <w:rPr>
                <w:rFonts w:ascii="Verdana" w:hAnsi="Verdana" w:cs="Arial"/>
                <w:b/>
              </w:rPr>
              <w:t>DITRITOS/ BARRIOS/COMUNIDADES</w:t>
            </w:r>
          </w:p>
        </w:tc>
        <w:tc>
          <w:tcPr>
            <w:tcW w:w="1431" w:type="pct"/>
            <w:shd w:val="clear" w:color="auto" w:fill="auto"/>
          </w:tcPr>
          <w:p w14:paraId="2A148BC7" w14:textId="77777777" w:rsidR="001D7E18" w:rsidRPr="009B4664" w:rsidRDefault="001D7E18" w:rsidP="001A5A74">
            <w:pPr>
              <w:widowControl w:val="0"/>
              <w:autoSpaceDE w:val="0"/>
              <w:autoSpaceDN w:val="0"/>
              <w:contextualSpacing/>
              <w:jc w:val="center"/>
              <w:rPr>
                <w:rFonts w:ascii="Verdana" w:hAnsi="Verdana" w:cs="Arial"/>
                <w:b/>
                <w:i/>
              </w:rPr>
            </w:pPr>
            <w:r w:rsidRPr="009B4664">
              <w:rPr>
                <w:rFonts w:ascii="Verdana" w:hAnsi="Verdana" w:cs="Arial"/>
                <w:b/>
                <w:i/>
              </w:rPr>
              <w:t>Nº de VIVIENDAS</w:t>
            </w:r>
          </w:p>
        </w:tc>
      </w:tr>
      <w:tr w:rsidR="001D7E18" w:rsidRPr="009B4664" w14:paraId="05CEA9EA" w14:textId="77777777" w:rsidTr="001A5A74">
        <w:trPr>
          <w:trHeight w:val="283"/>
          <w:jc w:val="center"/>
        </w:trPr>
        <w:tc>
          <w:tcPr>
            <w:tcW w:w="557" w:type="pct"/>
          </w:tcPr>
          <w:p w14:paraId="38CF098B" w14:textId="77777777" w:rsidR="001D7E18" w:rsidRPr="009B4664" w:rsidRDefault="001D7E18" w:rsidP="001A5A74">
            <w:pPr>
              <w:widowControl w:val="0"/>
              <w:autoSpaceDE w:val="0"/>
              <w:autoSpaceDN w:val="0"/>
              <w:contextualSpacing/>
              <w:rPr>
                <w:rFonts w:ascii="Verdana" w:hAnsi="Verdana" w:cs="Arial"/>
                <w:w w:val="110"/>
              </w:rPr>
            </w:pPr>
            <w:r w:rsidRPr="009B4664">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9ADDD27" w14:textId="77777777" w:rsidR="001D7E18" w:rsidRPr="009B4664" w:rsidRDefault="001D7E18" w:rsidP="001A5A74">
            <w:pPr>
              <w:widowControl w:val="0"/>
              <w:autoSpaceDE w:val="0"/>
              <w:autoSpaceDN w:val="0"/>
              <w:rPr>
                <w:rFonts w:ascii="Verdana" w:hAnsi="Verdana" w:cs="Arial"/>
              </w:rPr>
            </w:pPr>
            <w:r w:rsidRPr="009B4664">
              <w:rPr>
                <w:rFonts w:ascii="Verdana" w:hAnsi="Verdana" w:cs="Arial"/>
              </w:rPr>
              <w:t>ZONA URBANA</w:t>
            </w:r>
          </w:p>
        </w:tc>
        <w:tc>
          <w:tcPr>
            <w:tcW w:w="1431" w:type="pct"/>
          </w:tcPr>
          <w:p w14:paraId="1E0A2232" w14:textId="77777777" w:rsidR="001D7E18" w:rsidRPr="009B4664" w:rsidRDefault="001D7E18" w:rsidP="001A5A74">
            <w:pPr>
              <w:widowControl w:val="0"/>
              <w:autoSpaceDE w:val="0"/>
              <w:autoSpaceDN w:val="0"/>
              <w:jc w:val="center"/>
              <w:rPr>
                <w:rFonts w:cs="Arial"/>
              </w:rPr>
            </w:pPr>
            <w:r w:rsidRPr="009B4664">
              <w:rPr>
                <w:rFonts w:cs="Arial"/>
              </w:rPr>
              <w:t>45</w:t>
            </w:r>
          </w:p>
        </w:tc>
      </w:tr>
      <w:tr w:rsidR="001D7E18" w:rsidRPr="009B4664" w14:paraId="14772CAA" w14:textId="77777777" w:rsidTr="001A5A74">
        <w:trPr>
          <w:trHeight w:val="283"/>
          <w:jc w:val="center"/>
        </w:trPr>
        <w:tc>
          <w:tcPr>
            <w:tcW w:w="557" w:type="pct"/>
            <w:tcBorders>
              <w:top w:val="single" w:sz="4" w:space="0" w:color="auto"/>
              <w:bottom w:val="single" w:sz="4" w:space="0" w:color="auto"/>
              <w:right w:val="nil"/>
            </w:tcBorders>
          </w:tcPr>
          <w:p w14:paraId="64593000" w14:textId="77777777" w:rsidR="001D7E18" w:rsidRPr="009B4664" w:rsidRDefault="001D7E18" w:rsidP="001A5A74">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C936078" w14:textId="77777777" w:rsidR="001D7E18" w:rsidRPr="009B4664" w:rsidRDefault="001D7E18" w:rsidP="001A5A74">
            <w:pPr>
              <w:widowControl w:val="0"/>
              <w:autoSpaceDE w:val="0"/>
              <w:autoSpaceDN w:val="0"/>
              <w:jc w:val="center"/>
              <w:rPr>
                <w:rFonts w:ascii="Verdana" w:hAnsi="Verdana" w:cs="Arial"/>
                <w:b/>
                <w:w w:val="110"/>
              </w:rPr>
            </w:pPr>
            <w:r w:rsidRPr="009B4664">
              <w:rPr>
                <w:rFonts w:ascii="Verdana" w:hAnsi="Verdana" w:cs="Arial"/>
                <w:b/>
                <w:w w:val="110"/>
              </w:rPr>
              <w:t>TOTAL</w:t>
            </w:r>
          </w:p>
        </w:tc>
        <w:tc>
          <w:tcPr>
            <w:tcW w:w="1431" w:type="pct"/>
            <w:shd w:val="clear" w:color="auto" w:fill="F2F2F2"/>
            <w:vAlign w:val="center"/>
          </w:tcPr>
          <w:p w14:paraId="4CE8A7B8" w14:textId="77777777" w:rsidR="001D7E18" w:rsidRPr="009B4664" w:rsidRDefault="001D7E18" w:rsidP="001A5A74">
            <w:pPr>
              <w:widowControl w:val="0"/>
              <w:autoSpaceDE w:val="0"/>
              <w:autoSpaceDN w:val="0"/>
              <w:contextualSpacing/>
              <w:jc w:val="center"/>
              <w:rPr>
                <w:rFonts w:ascii="Verdana" w:hAnsi="Verdana" w:cs="Arial"/>
                <w:b/>
              </w:rPr>
            </w:pPr>
            <w:r w:rsidRPr="009B4664">
              <w:rPr>
                <w:rFonts w:ascii="Verdana" w:hAnsi="Verdana" w:cs="Arial"/>
                <w:b/>
              </w:rPr>
              <w:t>45</w:t>
            </w:r>
          </w:p>
        </w:tc>
      </w:tr>
    </w:tbl>
    <w:p w14:paraId="3AF94209" w14:textId="77777777" w:rsidR="001D7E18" w:rsidRPr="0038211F" w:rsidRDefault="001D7E18" w:rsidP="001D7E1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76729AA" w14:textId="77777777" w:rsidR="001D7E18" w:rsidRDefault="001D7E18" w:rsidP="00F41B8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COPA3"/>
        <w:tblW w:w="0" w:type="auto"/>
        <w:tblLook w:val="04A0" w:firstRow="1" w:lastRow="0" w:firstColumn="1" w:lastColumn="0" w:noHBand="0" w:noVBand="1"/>
      </w:tblPr>
      <w:tblGrid>
        <w:gridCol w:w="550"/>
        <w:gridCol w:w="2123"/>
        <w:gridCol w:w="2197"/>
        <w:gridCol w:w="1491"/>
        <w:gridCol w:w="1401"/>
        <w:gridCol w:w="1491"/>
      </w:tblGrid>
      <w:tr w:rsidR="001D7E18" w:rsidRPr="009B4664" w14:paraId="47C7DC21" w14:textId="77777777" w:rsidTr="001A5A74">
        <w:tc>
          <w:tcPr>
            <w:tcW w:w="551" w:type="dxa"/>
            <w:tcBorders>
              <w:top w:val="single" w:sz="4" w:space="0" w:color="auto"/>
              <w:left w:val="single" w:sz="4" w:space="0" w:color="auto"/>
              <w:bottom w:val="single" w:sz="4" w:space="0" w:color="auto"/>
              <w:right w:val="single" w:sz="4" w:space="0" w:color="auto"/>
            </w:tcBorders>
            <w:shd w:val="clear" w:color="auto" w:fill="1F3864"/>
            <w:vAlign w:val="center"/>
          </w:tcPr>
          <w:p w14:paraId="1BB622CC"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3864"/>
            <w:vAlign w:val="center"/>
          </w:tcPr>
          <w:p w14:paraId="35619CE3"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3864"/>
            <w:vAlign w:val="center"/>
          </w:tcPr>
          <w:p w14:paraId="7CCC93D1"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3864"/>
            <w:vAlign w:val="center"/>
          </w:tcPr>
          <w:p w14:paraId="4F4FB395"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DISTANCIA</w:t>
            </w:r>
          </w:p>
        </w:tc>
        <w:tc>
          <w:tcPr>
            <w:tcW w:w="1405" w:type="dxa"/>
            <w:tcBorders>
              <w:top w:val="single" w:sz="4" w:space="0" w:color="auto"/>
              <w:left w:val="single" w:sz="4" w:space="0" w:color="auto"/>
              <w:bottom w:val="single" w:sz="4" w:space="0" w:color="auto"/>
              <w:right w:val="single" w:sz="4" w:space="0" w:color="auto"/>
            </w:tcBorders>
            <w:shd w:val="clear" w:color="auto" w:fill="1F3864"/>
            <w:vAlign w:val="center"/>
          </w:tcPr>
          <w:p w14:paraId="3FA9424E"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TIEMPO</w:t>
            </w:r>
          </w:p>
        </w:tc>
        <w:tc>
          <w:tcPr>
            <w:tcW w:w="1319" w:type="dxa"/>
            <w:tcBorders>
              <w:top w:val="single" w:sz="4" w:space="0" w:color="auto"/>
              <w:left w:val="single" w:sz="4" w:space="0" w:color="auto"/>
              <w:bottom w:val="single" w:sz="4" w:space="0" w:color="auto"/>
              <w:right w:val="single" w:sz="4" w:space="0" w:color="auto"/>
            </w:tcBorders>
            <w:shd w:val="clear" w:color="auto" w:fill="1F3864"/>
            <w:vAlign w:val="center"/>
          </w:tcPr>
          <w:p w14:paraId="5B6188BF"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TIPO DE RODADURA</w:t>
            </w:r>
          </w:p>
        </w:tc>
      </w:tr>
      <w:tr w:rsidR="001D7E18" w:rsidRPr="009B4664" w14:paraId="62AC9E64" w14:textId="77777777" w:rsidTr="001A5A74">
        <w:tc>
          <w:tcPr>
            <w:tcW w:w="551" w:type="dxa"/>
            <w:tcBorders>
              <w:top w:val="single" w:sz="4" w:space="0" w:color="auto"/>
              <w:left w:val="single" w:sz="4" w:space="0" w:color="auto"/>
              <w:bottom w:val="single" w:sz="4" w:space="0" w:color="auto"/>
              <w:right w:val="single" w:sz="4" w:space="0" w:color="auto"/>
            </w:tcBorders>
            <w:vAlign w:val="center"/>
          </w:tcPr>
          <w:p w14:paraId="5954C889"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249E14DA"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eastAsia="Arial" w:hAnsi="Verdana" w:cs="Arial"/>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5F92A3F1"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w w:val="110"/>
                <w:lang w:val="es-ES" w:eastAsia="es-BO"/>
              </w:rPr>
              <w:t>Vallegrande</w:t>
            </w:r>
          </w:p>
        </w:tc>
        <w:tc>
          <w:tcPr>
            <w:tcW w:w="1491" w:type="dxa"/>
            <w:tcBorders>
              <w:top w:val="single" w:sz="4" w:space="0" w:color="auto"/>
              <w:left w:val="single" w:sz="4" w:space="0" w:color="auto"/>
              <w:bottom w:val="single" w:sz="4" w:space="0" w:color="auto"/>
              <w:right w:val="single" w:sz="4" w:space="0" w:color="auto"/>
            </w:tcBorders>
            <w:vAlign w:val="center"/>
          </w:tcPr>
          <w:p w14:paraId="17A84FF6"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Cs/>
                <w:w w:val="110"/>
                <w:lang w:val="es-MX" w:eastAsia="es-ES"/>
              </w:rPr>
              <w:t>236 Km.</w:t>
            </w:r>
          </w:p>
        </w:tc>
        <w:tc>
          <w:tcPr>
            <w:tcW w:w="1405" w:type="dxa"/>
            <w:tcBorders>
              <w:top w:val="single" w:sz="4" w:space="0" w:color="auto"/>
              <w:left w:val="single" w:sz="4" w:space="0" w:color="auto"/>
              <w:bottom w:val="single" w:sz="4" w:space="0" w:color="auto"/>
              <w:right w:val="single" w:sz="4" w:space="0" w:color="auto"/>
            </w:tcBorders>
            <w:vAlign w:val="center"/>
          </w:tcPr>
          <w:p w14:paraId="2F104A10"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Cs/>
                <w:w w:val="110"/>
                <w:lang w:val="es-MX" w:eastAsia="es-ES"/>
              </w:rPr>
              <w:t>5h 30 min.</w:t>
            </w:r>
          </w:p>
        </w:tc>
        <w:tc>
          <w:tcPr>
            <w:tcW w:w="1319" w:type="dxa"/>
            <w:tcBorders>
              <w:top w:val="single" w:sz="4" w:space="0" w:color="auto"/>
              <w:left w:val="single" w:sz="4" w:space="0" w:color="auto"/>
              <w:bottom w:val="single" w:sz="4" w:space="0" w:color="auto"/>
              <w:right w:val="single" w:sz="4" w:space="0" w:color="auto"/>
            </w:tcBorders>
            <w:vAlign w:val="center"/>
          </w:tcPr>
          <w:p w14:paraId="1EF61C69" w14:textId="77777777" w:rsidR="001D7E18" w:rsidRPr="009B4664" w:rsidRDefault="001D7E18" w:rsidP="001A5A74">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Cs/>
                <w:w w:val="110"/>
                <w:lang w:val="es-MX" w:eastAsia="es-ES"/>
              </w:rPr>
              <w:t>Asfalto</w:t>
            </w:r>
          </w:p>
        </w:tc>
      </w:tr>
    </w:tbl>
    <w:p w14:paraId="13454FA7" w14:textId="77777777" w:rsidR="001D7E18" w:rsidRPr="0053408B" w:rsidRDefault="001D7E18" w:rsidP="00F41B81">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50D6DAB" w14:textId="77777777" w:rsidR="001D7E18" w:rsidRPr="00882269" w:rsidRDefault="001D7E18" w:rsidP="00F41B8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F351535" w14:textId="77777777" w:rsidR="001D7E18" w:rsidRPr="00882269" w:rsidRDefault="001D7E18" w:rsidP="001D7E18">
      <w:pPr>
        <w:spacing w:line="260" w:lineRule="atLeast"/>
        <w:jc w:val="both"/>
        <w:rPr>
          <w:rFonts w:ascii="Tahoma" w:hAnsi="Tahoma" w:cs="Tahoma"/>
          <w:b/>
          <w:lang w:val="es-ES_tradnl"/>
        </w:rPr>
      </w:pPr>
      <w:r w:rsidRPr="00882269">
        <w:rPr>
          <w:rFonts w:ascii="Tahoma" w:hAnsi="Tahoma" w:cs="Tahoma"/>
          <w:b/>
          <w:lang w:val="es-ES_tradnl"/>
        </w:rPr>
        <w:t>GENERAL</w:t>
      </w:r>
    </w:p>
    <w:p w14:paraId="427B7529" w14:textId="77777777" w:rsidR="001D7E18" w:rsidRPr="00F71767" w:rsidRDefault="001D7E18" w:rsidP="001D7E1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VALLEGRANDE  -FASE(IX)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54A76BF" w14:textId="77777777" w:rsidR="001D7E18" w:rsidRPr="00882269" w:rsidRDefault="001D7E18" w:rsidP="001D7E18">
      <w:pPr>
        <w:spacing w:line="260" w:lineRule="atLeast"/>
        <w:jc w:val="both"/>
        <w:rPr>
          <w:rFonts w:ascii="Tahoma" w:hAnsi="Tahoma" w:cs="Tahoma"/>
          <w:lang w:val="es-ES_tradnl"/>
        </w:rPr>
      </w:pPr>
    </w:p>
    <w:p w14:paraId="64BA307C" w14:textId="77777777" w:rsidR="001D7E18" w:rsidRPr="00882269" w:rsidRDefault="001D7E18" w:rsidP="001D7E18">
      <w:pPr>
        <w:spacing w:line="260" w:lineRule="atLeast"/>
        <w:jc w:val="both"/>
        <w:rPr>
          <w:rFonts w:ascii="Tahoma" w:hAnsi="Tahoma" w:cs="Tahoma"/>
          <w:b/>
          <w:lang w:val="es-ES_tradnl"/>
        </w:rPr>
      </w:pPr>
      <w:r w:rsidRPr="00882269">
        <w:rPr>
          <w:rFonts w:ascii="Tahoma" w:hAnsi="Tahoma" w:cs="Tahoma"/>
          <w:b/>
          <w:lang w:val="es-ES_tradnl"/>
        </w:rPr>
        <w:t>ESPECIFICO</w:t>
      </w:r>
    </w:p>
    <w:p w14:paraId="55E3009A" w14:textId="77777777" w:rsidR="001D7E18" w:rsidRPr="00882269" w:rsidRDefault="001D7E18" w:rsidP="001D7E1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09B01F2" w14:textId="77777777" w:rsidR="001D7E18" w:rsidRPr="00882269" w:rsidRDefault="001D7E18" w:rsidP="00F41B81">
      <w:pPr>
        <w:numPr>
          <w:ilvl w:val="0"/>
          <w:numId w:val="63"/>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55A646E7" w14:textId="77777777" w:rsidR="001D7E18" w:rsidRPr="00882269" w:rsidRDefault="001D7E18" w:rsidP="00F41B8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6FAE947" w14:textId="77777777" w:rsidR="001D7E18" w:rsidRPr="001A2367" w:rsidRDefault="001D7E18" w:rsidP="001D7E18">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42D43A89" w14:textId="77777777" w:rsidR="001D7E18" w:rsidRPr="00882269" w:rsidRDefault="001D7E18" w:rsidP="001D7E1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2D66944"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6914B31"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EFE6973" w14:textId="77777777" w:rsidR="001D7E18" w:rsidRPr="008C58B2" w:rsidRDefault="001D7E18" w:rsidP="001D7E18">
      <w:pPr>
        <w:spacing w:line="260" w:lineRule="atLeast"/>
        <w:jc w:val="both"/>
        <w:rPr>
          <w:rFonts w:ascii="Tahoma" w:hAnsi="Tahoma" w:cs="Tahoma"/>
          <w:sz w:val="18"/>
          <w:szCs w:val="18"/>
          <w:lang w:val="es-ES_tradnl"/>
        </w:rPr>
      </w:pPr>
    </w:p>
    <w:p w14:paraId="212021AB" w14:textId="77777777" w:rsidR="001D7E18" w:rsidRPr="008C58B2" w:rsidRDefault="001D7E18" w:rsidP="001D7E18">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8B85C22" w14:textId="77777777" w:rsidR="001D7E18" w:rsidRPr="008C58B2" w:rsidRDefault="001D7E18" w:rsidP="00F41B8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3B37B57" w14:textId="77777777" w:rsidR="001D7E18" w:rsidRPr="0058097C" w:rsidRDefault="001D7E18" w:rsidP="00F41B8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78F7D2B" w14:textId="77777777" w:rsidR="001D7E18" w:rsidRPr="0058097C" w:rsidRDefault="001D7E18" w:rsidP="00F41B8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6C195D0" w14:textId="77777777" w:rsidR="001D7E18" w:rsidRDefault="001D7E18" w:rsidP="00F41B8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B9D396E" w14:textId="77777777" w:rsidR="001D7E18" w:rsidRPr="00C57852" w:rsidRDefault="001D7E18" w:rsidP="00F41B8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9B12E51" w14:textId="77777777" w:rsidR="001D7E18" w:rsidRPr="00E651DA" w:rsidRDefault="001D7E18" w:rsidP="00F41B8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7D4AAEEA" w14:textId="77777777" w:rsidR="001D7E18" w:rsidRPr="00882269" w:rsidRDefault="001D7E18" w:rsidP="001D7E18">
      <w:pPr>
        <w:spacing w:line="260" w:lineRule="atLeast"/>
        <w:jc w:val="both"/>
        <w:rPr>
          <w:rFonts w:ascii="Tahoma" w:hAnsi="Tahoma" w:cs="Tahoma"/>
          <w:lang w:val="es-ES_tradnl"/>
        </w:rPr>
      </w:pPr>
    </w:p>
    <w:p w14:paraId="352550E0" w14:textId="77777777" w:rsidR="001D7E18" w:rsidRPr="00882269" w:rsidRDefault="001D7E18" w:rsidP="001D7E18">
      <w:pPr>
        <w:tabs>
          <w:tab w:val="num" w:pos="720"/>
        </w:tabs>
        <w:spacing w:line="260" w:lineRule="atLeast"/>
        <w:contextualSpacing/>
        <w:jc w:val="both"/>
        <w:rPr>
          <w:rFonts w:ascii="Tahoma" w:hAnsi="Tahoma" w:cs="Tahoma"/>
          <w:b/>
          <w:vanish/>
          <w:lang w:val="es-ES_tradnl"/>
        </w:rPr>
      </w:pPr>
    </w:p>
    <w:p w14:paraId="739C839A" w14:textId="77777777" w:rsidR="001D7E18" w:rsidRPr="00882269" w:rsidRDefault="001D7E18" w:rsidP="00F41B81">
      <w:pPr>
        <w:numPr>
          <w:ilvl w:val="0"/>
          <w:numId w:val="48"/>
        </w:numPr>
        <w:tabs>
          <w:tab w:val="num" w:pos="720"/>
        </w:tabs>
        <w:spacing w:line="260" w:lineRule="atLeast"/>
        <w:ind w:left="0"/>
        <w:contextualSpacing/>
        <w:jc w:val="both"/>
        <w:rPr>
          <w:rFonts w:ascii="Tahoma" w:hAnsi="Tahoma" w:cs="Tahoma"/>
          <w:b/>
          <w:vanish/>
          <w:lang w:val="es-ES_tradnl"/>
        </w:rPr>
      </w:pPr>
    </w:p>
    <w:p w14:paraId="5671B02B" w14:textId="77777777" w:rsidR="001D7E18" w:rsidRPr="0058097C" w:rsidRDefault="001D7E18" w:rsidP="001D7E1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28039F6" w14:textId="77777777" w:rsidR="001D7E18" w:rsidRPr="0058097C" w:rsidRDefault="001D7E18" w:rsidP="00F41B8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C3C7220" w14:textId="77777777" w:rsidR="001D7E18" w:rsidRPr="00882269" w:rsidRDefault="001D7E18" w:rsidP="00F41B8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5F314B5" w14:textId="77777777" w:rsidR="001D7E18" w:rsidRPr="00882269" w:rsidRDefault="001D7E18" w:rsidP="00F41B8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96E50ED" w14:textId="77777777" w:rsidR="001D7E18" w:rsidRPr="00882269" w:rsidRDefault="001D7E18" w:rsidP="00F41B8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8236086" w14:textId="77777777" w:rsidR="001D7E18" w:rsidRPr="005B4B6D" w:rsidRDefault="001D7E18" w:rsidP="00F41B8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03AD902" w14:textId="77777777" w:rsidR="001D7E18" w:rsidRPr="005B4B6D" w:rsidRDefault="001D7E18" w:rsidP="00F41B8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CA403E2" w14:textId="77777777" w:rsidR="001D7E18" w:rsidRPr="00882269" w:rsidRDefault="001D7E18" w:rsidP="001D7E1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B35CCFE" w14:textId="77777777" w:rsidR="001D7E18" w:rsidRPr="00882269" w:rsidRDefault="001D7E18" w:rsidP="001D7E1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A060895" w14:textId="77777777" w:rsidR="001D7E18" w:rsidRPr="00882269" w:rsidRDefault="001D7E18" w:rsidP="001D7E1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48433F1" w14:textId="77777777" w:rsidR="001D7E18" w:rsidRPr="00882269" w:rsidRDefault="001D7E18" w:rsidP="001D7E1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EC96909" w14:textId="77777777" w:rsidR="001D7E18" w:rsidRPr="00882269" w:rsidRDefault="001D7E18" w:rsidP="00F41B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FCF58DB" w14:textId="77777777" w:rsidR="001D7E18" w:rsidRPr="00882269" w:rsidRDefault="001D7E18" w:rsidP="00F41B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090BA8E" w14:textId="77777777" w:rsidR="001D7E18" w:rsidRPr="00882269" w:rsidRDefault="001D7E18" w:rsidP="00F41B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B5189C4" w14:textId="77777777" w:rsidR="001D7E18" w:rsidRPr="00882269" w:rsidRDefault="001D7E18" w:rsidP="00F41B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21EF62E" w14:textId="77777777" w:rsidR="001D7E18" w:rsidRPr="00882269" w:rsidRDefault="001D7E18" w:rsidP="00F41B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8D6F6B6" w14:textId="77777777" w:rsidR="001D7E18" w:rsidRPr="005B4B6D" w:rsidRDefault="001D7E18" w:rsidP="00F41B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9C38033" w14:textId="77777777" w:rsidR="001D7E18" w:rsidRPr="00882269" w:rsidRDefault="001D7E18" w:rsidP="00F41B8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C1A2DCB" w14:textId="77777777" w:rsidR="001D7E18" w:rsidRPr="00882269" w:rsidRDefault="001D7E18" w:rsidP="00F41B8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35BBBF4" w14:textId="77777777" w:rsidR="001D7E18" w:rsidRPr="00882269" w:rsidRDefault="001D7E18" w:rsidP="00F41B8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1467F78" w14:textId="77777777" w:rsidR="001D7E18" w:rsidRPr="00882269" w:rsidRDefault="001D7E18" w:rsidP="00F41B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894F3F0" w14:textId="77777777" w:rsidR="001D7E18" w:rsidRPr="00882269" w:rsidRDefault="001D7E18" w:rsidP="00F41B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55F13C1" w14:textId="77777777" w:rsidR="001D7E18" w:rsidRPr="00882269" w:rsidRDefault="001D7E18" w:rsidP="00F41B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B85BD96" w14:textId="77777777" w:rsidR="001D7E18" w:rsidRPr="0058097C" w:rsidRDefault="001D7E18" w:rsidP="00F41B8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4C701AE" w14:textId="77777777" w:rsidR="001D7E18" w:rsidRPr="0058097C" w:rsidRDefault="001D7E18" w:rsidP="001D7E1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198300D" w14:textId="77777777" w:rsidR="001D7E18" w:rsidRPr="0058097C" w:rsidRDefault="001D7E18" w:rsidP="00F41B8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6783345" w14:textId="77777777" w:rsidR="001D7E18" w:rsidRPr="0058097C" w:rsidRDefault="001D7E18" w:rsidP="00F41B8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5C53C205" w14:textId="77777777" w:rsidR="001D7E18" w:rsidRPr="00882269" w:rsidRDefault="001D7E18" w:rsidP="001D7E18">
      <w:pPr>
        <w:spacing w:line="260" w:lineRule="atLeast"/>
        <w:ind w:left="284"/>
        <w:contextualSpacing/>
        <w:jc w:val="both"/>
        <w:rPr>
          <w:rFonts w:ascii="Tahoma" w:hAnsi="Tahoma" w:cs="Tahoma"/>
          <w:lang w:val="es-ES_tradnl"/>
        </w:rPr>
      </w:pPr>
    </w:p>
    <w:p w14:paraId="14471F7F" w14:textId="77777777" w:rsidR="001D7E18" w:rsidRPr="00882269" w:rsidRDefault="001D7E18" w:rsidP="001D7E1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7901146" w14:textId="77777777" w:rsidR="001D7E18" w:rsidRPr="00C57852" w:rsidRDefault="001D7E18" w:rsidP="00F41B8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CF35E81" w14:textId="77777777" w:rsidR="001D7E18" w:rsidRPr="009F7AC5" w:rsidRDefault="001D7E18" w:rsidP="001D7E1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re-definir (EXCEPCIONALMENTE) la intervención, ésta en </w:t>
      </w:r>
      <w:r w:rsidRPr="00C57852">
        <w:rPr>
          <w:rFonts w:ascii="Tahoma" w:hAnsi="Tahoma" w:cs="Tahoma"/>
          <w:lang w:val="es-ES_tradnl"/>
        </w:rPr>
        <w:lastRenderedPageBreak/>
        <w:t>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F7D5DEB" w14:textId="77777777" w:rsidR="001D7E18" w:rsidRPr="005B4B6D" w:rsidRDefault="001D7E18" w:rsidP="00F41B81">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6788DF27" w14:textId="77777777" w:rsidR="001D7E18"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E5D2C2" w14:textId="77777777" w:rsidR="001D7E18" w:rsidRPr="0058097C" w:rsidRDefault="001D7E18" w:rsidP="00F41B8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3D30C0E"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2825C0B" w14:textId="77777777" w:rsidR="001D7E18" w:rsidRPr="00882269" w:rsidRDefault="001D7E18" w:rsidP="00F41B81">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E11B549"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864A090"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770AC7F"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966B77"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DA57A49" w14:textId="77777777" w:rsidR="001D7E18" w:rsidRPr="009F7AC5"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0513C5A" w14:textId="77777777" w:rsidR="001D7E18" w:rsidRPr="009F7AC5" w:rsidRDefault="001D7E18" w:rsidP="00F41B8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57853005"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B901C2A"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29543C2"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35554C6"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BA20DF7"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FE94FF"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A6D36E"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A09DFCE"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7DBA833"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0D04F26" w14:textId="77777777" w:rsidR="001D7E18" w:rsidRPr="00882269" w:rsidRDefault="001D7E18" w:rsidP="00F41B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2791523" w14:textId="77777777" w:rsidR="001D7E18" w:rsidRPr="00882269" w:rsidRDefault="001D7E18" w:rsidP="001D7E18">
      <w:pPr>
        <w:spacing w:line="260" w:lineRule="atLeast"/>
        <w:contextualSpacing/>
        <w:jc w:val="both"/>
        <w:rPr>
          <w:rFonts w:ascii="Tahoma" w:hAnsi="Tahoma" w:cs="Tahoma"/>
          <w:color w:val="000000"/>
          <w:lang w:val="es-ES_tradnl"/>
        </w:rPr>
      </w:pPr>
    </w:p>
    <w:p w14:paraId="1A2C9943" w14:textId="77777777" w:rsidR="001D7E18" w:rsidRPr="00882269" w:rsidRDefault="001D7E18" w:rsidP="001D7E1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C0065FF" w14:textId="77777777" w:rsidR="001D7E18" w:rsidRPr="0058097C" w:rsidRDefault="001D7E18" w:rsidP="00F41B8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55CC7D" w14:textId="77777777" w:rsidR="001D7E18" w:rsidRPr="004F01D5" w:rsidRDefault="001D7E18" w:rsidP="00F41B81">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492C3FB" w14:textId="77777777" w:rsidR="001D7E18" w:rsidRPr="0038211F"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D7555AB" w14:textId="77777777" w:rsidR="001D7E18" w:rsidRPr="0038211F"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96440A9" w14:textId="77777777" w:rsidR="001D7E18" w:rsidRPr="0038211F"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56116E6E" w14:textId="77777777" w:rsidR="001D7E18" w:rsidRPr="0038211F"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5C66666" w14:textId="77777777" w:rsidR="001D7E18" w:rsidRPr="0038211F"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7533B3C" w14:textId="77777777" w:rsidR="001D7E18" w:rsidRPr="0038211F" w:rsidRDefault="001D7E18" w:rsidP="00F41B8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F144118" w14:textId="77777777" w:rsidR="001D7E18" w:rsidRPr="0038211F" w:rsidRDefault="001D7E18" w:rsidP="00F41B8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3711F675" w14:textId="77777777" w:rsidR="001D7E18" w:rsidRPr="00882269" w:rsidRDefault="001D7E18" w:rsidP="001D7E18">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728BDF2" w14:textId="77777777" w:rsidR="001D7E18" w:rsidRDefault="001D7E18" w:rsidP="001D7E1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10BC5C8" w14:textId="77777777" w:rsidR="001D7E18" w:rsidRPr="00882269" w:rsidRDefault="001D7E18" w:rsidP="001D7E1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BAF4D78" w14:textId="77777777" w:rsidR="001D7E18" w:rsidRPr="00882269"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F3BB6D5" w14:textId="77777777" w:rsidR="001D7E18" w:rsidRPr="00882269"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0E1DE33" w14:textId="77777777" w:rsidR="001D7E18" w:rsidRPr="00882269"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41615AE" w14:textId="77777777" w:rsidR="001D7E18" w:rsidRPr="00882269"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E4A952B" w14:textId="77777777" w:rsidR="001D7E18" w:rsidRPr="00882269"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E496E1C" w14:textId="77777777" w:rsidR="001D7E18" w:rsidRPr="00882269" w:rsidRDefault="001D7E18" w:rsidP="00F41B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211F9B3" w14:textId="77777777" w:rsidR="001D7E18" w:rsidRPr="00882269"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A4ED1F" w14:textId="77777777" w:rsidR="001D7E18" w:rsidRPr="00882269"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0296E5F" w14:textId="77777777" w:rsidR="001D7E18" w:rsidRPr="00882269"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07BEE25" w14:textId="77777777" w:rsidR="001D7E18" w:rsidRPr="00882269" w:rsidRDefault="001D7E18" w:rsidP="00F41B8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D6BE281" w14:textId="77777777" w:rsidR="001D7E18" w:rsidRPr="00882269" w:rsidRDefault="001D7E18" w:rsidP="00F41B8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EDD40C2" w14:textId="77777777" w:rsidR="001D7E18" w:rsidRPr="00882269"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90A40C6" w14:textId="77777777" w:rsidR="001D7E18" w:rsidRPr="00882269"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963ADCA" w14:textId="77777777" w:rsidR="001D7E18" w:rsidRPr="00882269"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0F119F" w14:textId="77777777" w:rsidR="001D7E18" w:rsidRPr="00882269" w:rsidRDefault="001D7E18" w:rsidP="00F41B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D23E88A" w14:textId="77777777" w:rsidR="001D7E18" w:rsidRPr="00882269" w:rsidRDefault="001D7E18" w:rsidP="001D7E18">
      <w:pPr>
        <w:spacing w:line="260" w:lineRule="atLeast"/>
        <w:contextualSpacing/>
        <w:jc w:val="both"/>
        <w:rPr>
          <w:rFonts w:ascii="Tahoma" w:hAnsi="Tahoma" w:cs="Tahoma"/>
          <w:lang w:val="es-ES_tradnl"/>
        </w:rPr>
      </w:pPr>
    </w:p>
    <w:p w14:paraId="259CBF91" w14:textId="77777777" w:rsidR="001D7E18" w:rsidRPr="00882269" w:rsidRDefault="001D7E18" w:rsidP="001D7E1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96DD174" w14:textId="77777777" w:rsidR="001D7E18" w:rsidRPr="00882269" w:rsidRDefault="001D7E18" w:rsidP="00F41B8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5091652" w14:textId="77777777" w:rsidR="001D7E18" w:rsidRPr="00882269" w:rsidRDefault="001D7E18" w:rsidP="00F41B8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8AA370E" w14:textId="77777777" w:rsidR="001D7E18" w:rsidRPr="00882269" w:rsidRDefault="001D7E18" w:rsidP="00F41B8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50F0A2D" w14:textId="77777777" w:rsidR="001D7E18" w:rsidRPr="00882269" w:rsidRDefault="001D7E18" w:rsidP="00F41B8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D061E03"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6EBA45BC" w14:textId="77777777" w:rsidR="001D7E18" w:rsidRPr="00882269" w:rsidRDefault="001D7E18" w:rsidP="001D7E1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B1225D2" w14:textId="77777777" w:rsidR="001D7E18" w:rsidRPr="00882269" w:rsidRDefault="001D7E18" w:rsidP="001D7E18">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F67306E" wp14:editId="04B9A4E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40B329" w14:textId="77777777" w:rsidR="001D7E18" w:rsidRPr="00845632" w:rsidRDefault="001D7E18" w:rsidP="001D7E18">
                            <w:pPr>
                              <w:jc w:val="center"/>
                              <w:rPr>
                                <w:rFonts w:ascii="Tahoma" w:hAnsi="Tahoma" w:cs="Tahoma"/>
                                <w:b/>
                                <w:color w:val="FFFFFF"/>
                              </w:rPr>
                            </w:pPr>
                            <w:r w:rsidRPr="00845632">
                              <w:rPr>
                                <w:rFonts w:ascii="Tahoma" w:hAnsi="Tahoma" w:cs="Tahoma"/>
                                <w:b/>
                                <w:color w:val="FFFFFF"/>
                              </w:rPr>
                              <w:t>FASE 1</w:t>
                            </w:r>
                          </w:p>
                          <w:p w14:paraId="03260909" w14:textId="77777777" w:rsidR="001D7E18" w:rsidRPr="00845632" w:rsidRDefault="001D7E18" w:rsidP="001D7E1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67306E"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E40B329" w14:textId="77777777" w:rsidR="001D7E18" w:rsidRPr="00845632" w:rsidRDefault="001D7E18" w:rsidP="001D7E18">
                      <w:pPr>
                        <w:jc w:val="center"/>
                        <w:rPr>
                          <w:rFonts w:ascii="Tahoma" w:hAnsi="Tahoma" w:cs="Tahoma"/>
                          <w:b/>
                          <w:color w:val="FFFFFF"/>
                        </w:rPr>
                      </w:pPr>
                      <w:r w:rsidRPr="00845632">
                        <w:rPr>
                          <w:rFonts w:ascii="Tahoma" w:hAnsi="Tahoma" w:cs="Tahoma"/>
                          <w:b/>
                          <w:color w:val="FFFFFF"/>
                        </w:rPr>
                        <w:t>FASE 1</w:t>
                      </w:r>
                    </w:p>
                    <w:p w14:paraId="03260909" w14:textId="77777777" w:rsidR="001D7E18" w:rsidRPr="00845632" w:rsidRDefault="001D7E18" w:rsidP="001D7E1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60F833EB" wp14:editId="2CEC9DD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354947" w14:textId="77777777" w:rsidR="001D7E18" w:rsidRPr="00845632" w:rsidRDefault="001D7E18" w:rsidP="001D7E18">
                            <w:pPr>
                              <w:jc w:val="center"/>
                              <w:rPr>
                                <w:rFonts w:ascii="Tahoma" w:hAnsi="Tahoma" w:cs="Tahoma"/>
                                <w:b/>
                                <w:color w:val="FFFFFF"/>
                              </w:rPr>
                            </w:pPr>
                            <w:r w:rsidRPr="00845632">
                              <w:rPr>
                                <w:rFonts w:ascii="Tahoma" w:hAnsi="Tahoma" w:cs="Tahoma"/>
                                <w:b/>
                                <w:color w:val="FFFFFF"/>
                              </w:rPr>
                              <w:t>FASE 2</w:t>
                            </w:r>
                          </w:p>
                          <w:p w14:paraId="48490CAD" w14:textId="77777777" w:rsidR="001D7E18" w:rsidRPr="00845632" w:rsidRDefault="001D7E18" w:rsidP="001D7E1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F833EB"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5354947" w14:textId="77777777" w:rsidR="001D7E18" w:rsidRPr="00845632" w:rsidRDefault="001D7E18" w:rsidP="001D7E18">
                      <w:pPr>
                        <w:jc w:val="center"/>
                        <w:rPr>
                          <w:rFonts w:ascii="Tahoma" w:hAnsi="Tahoma" w:cs="Tahoma"/>
                          <w:b/>
                          <w:color w:val="FFFFFF"/>
                        </w:rPr>
                      </w:pPr>
                      <w:r w:rsidRPr="00845632">
                        <w:rPr>
                          <w:rFonts w:ascii="Tahoma" w:hAnsi="Tahoma" w:cs="Tahoma"/>
                          <w:b/>
                          <w:color w:val="FFFFFF"/>
                        </w:rPr>
                        <w:t>FASE 2</w:t>
                      </w:r>
                    </w:p>
                    <w:p w14:paraId="48490CAD" w14:textId="77777777" w:rsidR="001D7E18" w:rsidRPr="00845632" w:rsidRDefault="001D7E18" w:rsidP="001D7E1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C6FB798" wp14:editId="34E2F31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182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241D21E" w14:textId="77777777" w:rsidR="001D7E18" w:rsidRPr="00882269" w:rsidRDefault="001D7E18" w:rsidP="001D7E18">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193E3DE" wp14:editId="2199657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47EB9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4D620FC" wp14:editId="75BC1C9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781833" w14:textId="77777777" w:rsidR="001D7E18" w:rsidRPr="00845632" w:rsidRDefault="001D7E18" w:rsidP="001D7E18">
                            <w:pPr>
                              <w:jc w:val="center"/>
                              <w:rPr>
                                <w:rFonts w:ascii="Tahoma" w:hAnsi="Tahoma" w:cs="Tahoma"/>
                                <w:b/>
                                <w:color w:val="FFFFFF"/>
                              </w:rPr>
                            </w:pPr>
                            <w:r w:rsidRPr="00845632">
                              <w:rPr>
                                <w:rFonts w:ascii="Tahoma" w:hAnsi="Tahoma" w:cs="Tahoma"/>
                                <w:b/>
                                <w:color w:val="FFFFFF"/>
                              </w:rPr>
                              <w:t>FASE 3</w:t>
                            </w:r>
                          </w:p>
                          <w:p w14:paraId="5B451DB7" w14:textId="77777777" w:rsidR="001D7E18" w:rsidRPr="00845632" w:rsidRDefault="001D7E18" w:rsidP="001D7E1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D620FC"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5781833" w14:textId="77777777" w:rsidR="001D7E18" w:rsidRPr="00845632" w:rsidRDefault="001D7E18" w:rsidP="001D7E18">
                      <w:pPr>
                        <w:jc w:val="center"/>
                        <w:rPr>
                          <w:rFonts w:ascii="Tahoma" w:hAnsi="Tahoma" w:cs="Tahoma"/>
                          <w:b/>
                          <w:color w:val="FFFFFF"/>
                        </w:rPr>
                      </w:pPr>
                      <w:r w:rsidRPr="00845632">
                        <w:rPr>
                          <w:rFonts w:ascii="Tahoma" w:hAnsi="Tahoma" w:cs="Tahoma"/>
                          <w:b/>
                          <w:color w:val="FFFFFF"/>
                        </w:rPr>
                        <w:t>FASE 3</w:t>
                      </w:r>
                    </w:p>
                    <w:p w14:paraId="5B451DB7" w14:textId="77777777" w:rsidR="001D7E18" w:rsidRPr="00845632" w:rsidRDefault="001D7E18" w:rsidP="001D7E1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22680DF" w14:textId="77777777" w:rsidR="001D7E18" w:rsidRPr="00882269" w:rsidRDefault="001D7E18" w:rsidP="001D7E18">
      <w:pPr>
        <w:spacing w:line="260" w:lineRule="atLeast"/>
        <w:jc w:val="both"/>
        <w:rPr>
          <w:rFonts w:ascii="Tahoma" w:hAnsi="Tahoma" w:cs="Tahoma"/>
        </w:rPr>
      </w:pPr>
    </w:p>
    <w:p w14:paraId="0A2AB8CB" w14:textId="77777777" w:rsidR="001D7E18" w:rsidRPr="00882269" w:rsidRDefault="001D7E18" w:rsidP="001D7E18">
      <w:pPr>
        <w:spacing w:line="260" w:lineRule="atLeast"/>
        <w:jc w:val="both"/>
        <w:rPr>
          <w:rFonts w:ascii="Tahoma" w:hAnsi="Tahoma" w:cs="Tahoma"/>
        </w:rPr>
      </w:pPr>
    </w:p>
    <w:p w14:paraId="23FFFCB2" w14:textId="77777777" w:rsidR="001D7E18" w:rsidRPr="00882269" w:rsidRDefault="001D7E18" w:rsidP="001D7E18">
      <w:pPr>
        <w:spacing w:line="260" w:lineRule="atLeast"/>
        <w:jc w:val="both"/>
        <w:rPr>
          <w:rFonts w:ascii="Tahoma" w:hAnsi="Tahoma" w:cs="Tahoma"/>
        </w:rPr>
      </w:pPr>
    </w:p>
    <w:p w14:paraId="2E8DEDF1" w14:textId="77777777" w:rsidR="001D7E18" w:rsidRPr="00882269" w:rsidRDefault="001D7E18" w:rsidP="001D7E1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5EDEFA6" w14:textId="77777777" w:rsidR="001D7E18" w:rsidRPr="00882269" w:rsidRDefault="001D7E18" w:rsidP="001D7E18">
      <w:pPr>
        <w:spacing w:line="260" w:lineRule="atLeast"/>
        <w:jc w:val="both"/>
        <w:rPr>
          <w:rFonts w:ascii="Tahoma" w:hAnsi="Tahoma" w:cs="Tahoma"/>
        </w:rPr>
      </w:pPr>
    </w:p>
    <w:p w14:paraId="640F7683" w14:textId="77777777" w:rsidR="001D7E18" w:rsidRPr="00882269" w:rsidRDefault="001D7E18" w:rsidP="001D7E18">
      <w:pPr>
        <w:spacing w:line="260" w:lineRule="atLeast"/>
        <w:jc w:val="both"/>
        <w:rPr>
          <w:rFonts w:ascii="Tahoma" w:hAnsi="Tahoma" w:cs="Tahoma"/>
          <w:b/>
        </w:rPr>
      </w:pPr>
      <w:r w:rsidRPr="00882269">
        <w:rPr>
          <w:rFonts w:ascii="Tahoma" w:hAnsi="Tahoma" w:cs="Tahoma"/>
          <w:b/>
        </w:rPr>
        <w:t xml:space="preserve">FASE 1 - ACTIVIDADES PRELIMINARES: </w:t>
      </w:r>
    </w:p>
    <w:p w14:paraId="40427D2C" w14:textId="77777777" w:rsidR="001D7E18" w:rsidRPr="00882269" w:rsidRDefault="001D7E18" w:rsidP="001D7E1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1C8C4F2" w14:textId="77777777" w:rsidR="001D7E18" w:rsidRPr="00882269" w:rsidRDefault="001D7E18" w:rsidP="001D7E1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E384817" w14:textId="77777777" w:rsidR="001D7E18" w:rsidRPr="00882269" w:rsidRDefault="001D7E18" w:rsidP="001D7E1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0325B77" w14:textId="77777777" w:rsidR="001D7E18" w:rsidRPr="00882269" w:rsidRDefault="001D7E18" w:rsidP="001D7E18">
      <w:pPr>
        <w:spacing w:line="260" w:lineRule="atLeast"/>
        <w:jc w:val="both"/>
        <w:rPr>
          <w:rFonts w:ascii="Tahoma" w:hAnsi="Tahoma" w:cs="Tahoma"/>
        </w:rPr>
      </w:pPr>
    </w:p>
    <w:p w14:paraId="56EBDE83" w14:textId="77777777" w:rsidR="001D7E18" w:rsidRPr="0058097C" w:rsidRDefault="001D7E18" w:rsidP="001D7E18">
      <w:pPr>
        <w:spacing w:line="260" w:lineRule="atLeast"/>
        <w:jc w:val="both"/>
        <w:rPr>
          <w:rFonts w:ascii="Tahoma" w:hAnsi="Tahoma" w:cs="Tahoma"/>
          <w:b/>
        </w:rPr>
      </w:pPr>
      <w:r w:rsidRPr="0058097C">
        <w:rPr>
          <w:rFonts w:ascii="Tahoma" w:hAnsi="Tahoma" w:cs="Tahoma"/>
          <w:b/>
        </w:rPr>
        <w:t>Resultados principales de la FASE 1:</w:t>
      </w:r>
    </w:p>
    <w:p w14:paraId="31C43237" w14:textId="77777777" w:rsidR="001D7E18" w:rsidRPr="0058097C" w:rsidRDefault="001D7E18" w:rsidP="00F41B81">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4EC72DAA" w14:textId="77777777" w:rsidR="001D7E18" w:rsidRPr="0058097C" w:rsidRDefault="001D7E18" w:rsidP="00F41B8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A2FA9C0" w14:textId="77777777" w:rsidR="001D7E18" w:rsidRPr="00882269" w:rsidRDefault="001D7E18" w:rsidP="00F41B8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190002C" w14:textId="77777777" w:rsidR="001D7E18" w:rsidRPr="00757EF6" w:rsidRDefault="001D7E18" w:rsidP="00F41B8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C634E29" w14:textId="77777777" w:rsidR="001D7E18" w:rsidRPr="00882269" w:rsidRDefault="001D7E18" w:rsidP="00F41B8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8BA3AE1" w14:textId="77777777" w:rsidR="001D7E18" w:rsidRPr="00882269" w:rsidRDefault="001D7E18" w:rsidP="001D7E18">
      <w:pPr>
        <w:spacing w:line="260" w:lineRule="atLeast"/>
        <w:ind w:left="284"/>
        <w:contextualSpacing/>
        <w:jc w:val="both"/>
        <w:rPr>
          <w:rFonts w:ascii="Tahoma" w:hAnsi="Tahoma" w:cs="Tahoma"/>
        </w:rPr>
      </w:pPr>
    </w:p>
    <w:p w14:paraId="1B71CE97" w14:textId="77777777" w:rsidR="001D7E18" w:rsidRPr="00882269" w:rsidRDefault="001D7E18" w:rsidP="001D7E18">
      <w:pPr>
        <w:spacing w:line="260" w:lineRule="atLeast"/>
        <w:jc w:val="both"/>
        <w:rPr>
          <w:rFonts w:ascii="Tahoma" w:hAnsi="Tahoma" w:cs="Tahoma"/>
          <w:b/>
        </w:rPr>
      </w:pPr>
      <w:r w:rsidRPr="00882269">
        <w:rPr>
          <w:rFonts w:ascii="Tahoma" w:hAnsi="Tahoma" w:cs="Tahoma"/>
          <w:b/>
        </w:rPr>
        <w:t>FASE 2 - EJECUCIÓN FÍSICA DEL PROYECTO:</w:t>
      </w:r>
    </w:p>
    <w:p w14:paraId="780F2C47" w14:textId="77777777" w:rsidR="001D7E18" w:rsidRPr="00882269" w:rsidRDefault="001D7E18" w:rsidP="001D7E1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9228D2F" w14:textId="77777777" w:rsidR="001D7E18" w:rsidRPr="00882269" w:rsidRDefault="001D7E18" w:rsidP="001D7E1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D8F4BC5" w14:textId="77777777" w:rsidR="001D7E18" w:rsidRPr="00882269" w:rsidRDefault="001D7E18" w:rsidP="001D7E18">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D5A9C9C" w14:textId="77777777" w:rsidR="001D7E18" w:rsidRPr="00882269" w:rsidRDefault="001D7E18" w:rsidP="001D7E18">
      <w:pPr>
        <w:spacing w:line="260" w:lineRule="atLeast"/>
        <w:jc w:val="both"/>
        <w:rPr>
          <w:rFonts w:ascii="Tahoma" w:hAnsi="Tahoma" w:cs="Tahoma"/>
        </w:rPr>
      </w:pPr>
    </w:p>
    <w:p w14:paraId="5836D08E" w14:textId="77777777" w:rsidR="001D7E18" w:rsidRPr="00882269" w:rsidRDefault="001D7E18" w:rsidP="001D7E18">
      <w:pPr>
        <w:spacing w:line="260" w:lineRule="atLeast"/>
        <w:jc w:val="both"/>
        <w:rPr>
          <w:rFonts w:ascii="Tahoma" w:hAnsi="Tahoma" w:cs="Tahoma"/>
          <w:b/>
        </w:rPr>
      </w:pPr>
      <w:r w:rsidRPr="00882269">
        <w:rPr>
          <w:rFonts w:ascii="Tahoma" w:hAnsi="Tahoma" w:cs="Tahoma"/>
          <w:b/>
        </w:rPr>
        <w:t>Resultados principales de la FASE 2:</w:t>
      </w:r>
    </w:p>
    <w:p w14:paraId="49EBC727" w14:textId="77777777" w:rsidR="001D7E18" w:rsidRPr="00DF74B4" w:rsidRDefault="001D7E18" w:rsidP="00F41B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5440EC3" w14:textId="77777777" w:rsidR="001D7E18" w:rsidRPr="00DF74B4" w:rsidRDefault="001D7E18" w:rsidP="00F41B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EF748BF" w14:textId="77777777" w:rsidR="001D7E18" w:rsidRPr="00DF74B4" w:rsidRDefault="001D7E18" w:rsidP="00F41B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FAEB59A" w14:textId="77777777" w:rsidR="001D7E18" w:rsidRPr="00DF74B4" w:rsidRDefault="001D7E18" w:rsidP="00F41B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C79DC90" w14:textId="77777777" w:rsidR="001D7E18" w:rsidRPr="00DF74B4" w:rsidRDefault="001D7E18" w:rsidP="00F41B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A0F77D3" w14:textId="77777777" w:rsidR="001D7E18" w:rsidRPr="00DF74B4" w:rsidRDefault="001D7E18" w:rsidP="00F41B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E74A8B3" w14:textId="77777777" w:rsidR="001D7E18" w:rsidRPr="00DF74B4" w:rsidRDefault="001D7E18" w:rsidP="00F41B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C78CD12" w14:textId="77777777" w:rsidR="001D7E18" w:rsidRPr="00DF74B4" w:rsidRDefault="001D7E18" w:rsidP="00F41B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15FF08D" w14:textId="77777777" w:rsidR="001D7E18" w:rsidRPr="00882269" w:rsidRDefault="001D7E18" w:rsidP="001D7E18">
      <w:pPr>
        <w:spacing w:line="260" w:lineRule="atLeast"/>
        <w:jc w:val="both"/>
        <w:rPr>
          <w:rFonts w:ascii="Tahoma" w:hAnsi="Tahoma" w:cs="Tahoma"/>
        </w:rPr>
      </w:pPr>
    </w:p>
    <w:p w14:paraId="589C0FDD" w14:textId="77777777" w:rsidR="001D7E18" w:rsidRPr="00882269" w:rsidRDefault="001D7E18" w:rsidP="001D7E18">
      <w:pPr>
        <w:spacing w:line="260" w:lineRule="atLeast"/>
        <w:jc w:val="both"/>
        <w:rPr>
          <w:rFonts w:ascii="Tahoma" w:hAnsi="Tahoma" w:cs="Tahoma"/>
        </w:rPr>
      </w:pPr>
      <w:r w:rsidRPr="00882269">
        <w:rPr>
          <w:rFonts w:ascii="Tahoma" w:hAnsi="Tahoma" w:cs="Tahoma"/>
          <w:b/>
        </w:rPr>
        <w:t>FASE 3 - CIERRE ADMINISTRATIVO DEL PROYECTO:</w:t>
      </w:r>
    </w:p>
    <w:p w14:paraId="7619656E" w14:textId="77777777" w:rsidR="001D7E18" w:rsidRPr="00882269" w:rsidRDefault="001D7E18" w:rsidP="001D7E1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7551197" w14:textId="77777777" w:rsidR="001D7E18" w:rsidRPr="00882269" w:rsidRDefault="001D7E18" w:rsidP="001D7E1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590A599" w14:textId="77777777" w:rsidR="001D7E18" w:rsidRPr="00882269" w:rsidRDefault="001D7E18" w:rsidP="001D7E1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2DACF5" w14:textId="77777777" w:rsidR="001D7E18" w:rsidRPr="00882269" w:rsidRDefault="001D7E18" w:rsidP="001D7E18">
      <w:pPr>
        <w:spacing w:line="260" w:lineRule="atLeast"/>
        <w:jc w:val="both"/>
        <w:rPr>
          <w:rFonts w:ascii="Tahoma" w:hAnsi="Tahoma" w:cs="Tahoma"/>
          <w:b/>
        </w:rPr>
      </w:pPr>
      <w:r w:rsidRPr="00882269">
        <w:rPr>
          <w:rFonts w:ascii="Tahoma" w:hAnsi="Tahoma" w:cs="Tahoma"/>
          <w:b/>
        </w:rPr>
        <w:t xml:space="preserve">Resultados principales de la FASE 3: </w:t>
      </w:r>
    </w:p>
    <w:p w14:paraId="28510CB2" w14:textId="77777777" w:rsidR="001D7E18" w:rsidRPr="00882269" w:rsidRDefault="001D7E18" w:rsidP="00F41B8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860CC66" w14:textId="77777777" w:rsidR="001D7E18" w:rsidRPr="00882269" w:rsidRDefault="001D7E18" w:rsidP="00F41B8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48E46B0" w14:textId="77777777" w:rsidR="001D7E18" w:rsidRPr="00882269" w:rsidRDefault="001D7E18" w:rsidP="00F41B8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13A9B6A" w14:textId="77777777" w:rsidR="001D7E18" w:rsidRPr="00882269" w:rsidRDefault="001D7E18" w:rsidP="00F41B8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069044D" w14:textId="77777777" w:rsidR="001D7E18" w:rsidRPr="00882269" w:rsidRDefault="001D7E18" w:rsidP="00F41B8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7D6F329" w14:textId="77777777" w:rsidR="001D7E18" w:rsidRPr="00882269" w:rsidRDefault="001D7E18" w:rsidP="00F41B8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C3B4908" w14:textId="77777777" w:rsidR="001D7E18" w:rsidRPr="00882269" w:rsidRDefault="001D7E18" w:rsidP="001D7E18">
      <w:pPr>
        <w:spacing w:line="260" w:lineRule="atLeast"/>
        <w:ind w:left="284"/>
        <w:contextualSpacing/>
        <w:jc w:val="both"/>
        <w:rPr>
          <w:rFonts w:ascii="Tahoma" w:hAnsi="Tahoma" w:cs="Tahoma"/>
        </w:rPr>
      </w:pPr>
    </w:p>
    <w:p w14:paraId="196D8948" w14:textId="77777777" w:rsidR="001D7E18" w:rsidRPr="00882269" w:rsidRDefault="001D7E18" w:rsidP="001D7E1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A384CAD"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CE24131" w14:textId="77777777" w:rsidR="001D7E18" w:rsidRPr="00882269" w:rsidRDefault="001D7E18" w:rsidP="001D7E1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EEBE56C"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0ACD1403" w14:textId="77777777" w:rsidR="001D7E18" w:rsidRPr="0058097C" w:rsidRDefault="001D7E18" w:rsidP="001D7E1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8857E45" w14:textId="77777777" w:rsidR="001D7E18" w:rsidRPr="00882269" w:rsidRDefault="001D7E18" w:rsidP="001D7E18">
      <w:pPr>
        <w:spacing w:line="260" w:lineRule="atLeast"/>
        <w:jc w:val="both"/>
        <w:rPr>
          <w:rFonts w:ascii="Tahoma" w:hAnsi="Tahoma" w:cs="Tahoma"/>
          <w:szCs w:val="16"/>
        </w:rPr>
      </w:pPr>
      <w:bookmarkStart w:id="57"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7"/>
    <w:p w14:paraId="344A0C56" w14:textId="77777777" w:rsidR="001D7E18" w:rsidRDefault="001D7E18" w:rsidP="001D7E18">
      <w:pPr>
        <w:spacing w:line="260" w:lineRule="atLeast"/>
        <w:jc w:val="both"/>
        <w:rPr>
          <w:rFonts w:ascii="Tahoma" w:hAnsi="Tahoma" w:cs="Tahoma"/>
          <w:szCs w:val="16"/>
        </w:rPr>
      </w:pPr>
    </w:p>
    <w:p w14:paraId="17C80F0B" w14:textId="77777777" w:rsidR="001D7E18" w:rsidRDefault="001D7E18" w:rsidP="001D7E1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D7E18" w:rsidRPr="00882269" w14:paraId="031F3CB5" w14:textId="77777777" w:rsidTr="001A5A74">
        <w:trPr>
          <w:trHeight w:val="961"/>
          <w:jc w:val="center"/>
        </w:trPr>
        <w:tc>
          <w:tcPr>
            <w:tcW w:w="287" w:type="pct"/>
            <w:shd w:val="clear" w:color="auto" w:fill="D9E2F3" w:themeFill="accent5" w:themeFillTint="33"/>
            <w:vAlign w:val="center"/>
          </w:tcPr>
          <w:p w14:paraId="70F5DDA1" w14:textId="77777777" w:rsidR="001D7E18" w:rsidRPr="00882269" w:rsidRDefault="001D7E18" w:rsidP="001A5A74">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3445204" w14:textId="77777777" w:rsidR="001D7E18" w:rsidRPr="00882269" w:rsidRDefault="001D7E18" w:rsidP="001A5A7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F0B25EB" w14:textId="77777777" w:rsidR="001D7E18" w:rsidRPr="00882269" w:rsidRDefault="001D7E18" w:rsidP="001A5A7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9BA6045" w14:textId="77777777" w:rsidR="001D7E18" w:rsidRPr="00882269" w:rsidRDefault="001D7E18" w:rsidP="001A5A7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E0BFDE0" w14:textId="77777777" w:rsidR="001D7E18" w:rsidRPr="00882269" w:rsidRDefault="001D7E18" w:rsidP="001A5A74">
            <w:pPr>
              <w:spacing w:line="320" w:lineRule="exact"/>
              <w:jc w:val="center"/>
              <w:rPr>
                <w:rFonts w:ascii="Tahoma" w:hAnsi="Tahoma" w:cs="Tahoma"/>
                <w:b/>
                <w:sz w:val="18"/>
                <w:szCs w:val="18"/>
              </w:rPr>
            </w:pPr>
          </w:p>
          <w:p w14:paraId="6D1746CD" w14:textId="77777777" w:rsidR="001D7E18" w:rsidRPr="00882269" w:rsidRDefault="001D7E18" w:rsidP="001A5A7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1040ACE" w14:textId="77777777" w:rsidR="001D7E18" w:rsidRPr="00882269" w:rsidRDefault="001D7E18" w:rsidP="001A5A74">
            <w:pPr>
              <w:spacing w:line="320" w:lineRule="exact"/>
              <w:jc w:val="center"/>
              <w:rPr>
                <w:rFonts w:ascii="Tahoma" w:hAnsi="Tahoma" w:cs="Tahoma"/>
                <w:b/>
                <w:sz w:val="18"/>
                <w:szCs w:val="18"/>
              </w:rPr>
            </w:pPr>
          </w:p>
        </w:tc>
      </w:tr>
      <w:tr w:rsidR="001D7E18" w:rsidRPr="00882269" w14:paraId="75386505" w14:textId="77777777" w:rsidTr="001A5A74">
        <w:trPr>
          <w:trHeight w:hRule="exact" w:val="859"/>
          <w:jc w:val="center"/>
        </w:trPr>
        <w:tc>
          <w:tcPr>
            <w:tcW w:w="287" w:type="pct"/>
            <w:vMerge w:val="restart"/>
            <w:shd w:val="clear" w:color="auto" w:fill="auto"/>
            <w:noWrap/>
            <w:vAlign w:val="center"/>
          </w:tcPr>
          <w:p w14:paraId="6068A440" w14:textId="77777777" w:rsidR="001D7E18" w:rsidRPr="00882269" w:rsidRDefault="001D7E18" w:rsidP="001A5A7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9720372" w14:textId="77777777" w:rsidR="001D7E18" w:rsidRPr="00882269" w:rsidRDefault="001D7E18" w:rsidP="001A5A7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5FAEEE1" w14:textId="77777777" w:rsidR="001D7E18" w:rsidRPr="00882269" w:rsidRDefault="001D7E18" w:rsidP="001A5A7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6AAE5A2" w14:textId="77777777" w:rsidR="001D7E18" w:rsidRPr="00882269" w:rsidRDefault="001D7E18" w:rsidP="001A5A74">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4CA23937" wp14:editId="0679DF8E">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7D870"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0C8205A2" wp14:editId="731ED06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CC1EB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1D7E18" w:rsidRPr="00882269" w14:paraId="2CE0BF79" w14:textId="77777777" w:rsidTr="001A5A74">
        <w:trPr>
          <w:trHeight w:hRule="exact" w:val="859"/>
          <w:jc w:val="center"/>
        </w:trPr>
        <w:tc>
          <w:tcPr>
            <w:tcW w:w="287" w:type="pct"/>
            <w:vMerge/>
            <w:shd w:val="clear" w:color="auto" w:fill="auto"/>
            <w:noWrap/>
            <w:vAlign w:val="center"/>
          </w:tcPr>
          <w:p w14:paraId="0F88639C" w14:textId="77777777" w:rsidR="001D7E18" w:rsidRPr="00882269" w:rsidRDefault="001D7E18" w:rsidP="001A5A74">
            <w:pPr>
              <w:spacing w:line="300" w:lineRule="auto"/>
              <w:jc w:val="both"/>
              <w:rPr>
                <w:rFonts w:ascii="Tahoma" w:hAnsi="Tahoma" w:cs="Tahoma"/>
              </w:rPr>
            </w:pPr>
          </w:p>
        </w:tc>
        <w:tc>
          <w:tcPr>
            <w:tcW w:w="1232" w:type="pct"/>
            <w:vMerge/>
            <w:shd w:val="clear" w:color="auto" w:fill="auto"/>
            <w:noWrap/>
            <w:vAlign w:val="center"/>
          </w:tcPr>
          <w:p w14:paraId="7E6215A2" w14:textId="77777777" w:rsidR="001D7E18" w:rsidRPr="00882269" w:rsidRDefault="001D7E18" w:rsidP="001A5A74">
            <w:pPr>
              <w:spacing w:line="300" w:lineRule="auto"/>
              <w:rPr>
                <w:rFonts w:ascii="Tahoma" w:hAnsi="Tahoma" w:cs="Tahoma"/>
                <w:b/>
                <w:sz w:val="18"/>
                <w:szCs w:val="18"/>
              </w:rPr>
            </w:pPr>
          </w:p>
        </w:tc>
        <w:tc>
          <w:tcPr>
            <w:tcW w:w="798" w:type="pct"/>
            <w:vAlign w:val="center"/>
          </w:tcPr>
          <w:p w14:paraId="13E4F060" w14:textId="77777777" w:rsidR="001D7E18" w:rsidRPr="00882269" w:rsidRDefault="001D7E18" w:rsidP="001A5A74">
            <w:pPr>
              <w:spacing w:line="200" w:lineRule="exact"/>
              <w:jc w:val="center"/>
              <w:rPr>
                <w:rFonts w:ascii="Tahoma" w:hAnsi="Tahoma" w:cs="Tahoma"/>
                <w:color w:val="FF0000"/>
              </w:rPr>
            </w:pPr>
            <w:r>
              <w:rPr>
                <w:rFonts w:ascii="Tahoma" w:hAnsi="Tahoma" w:cs="Tahoma"/>
                <w:color w:val="FF0000"/>
              </w:rPr>
              <w:t>20</w:t>
            </w:r>
          </w:p>
        </w:tc>
        <w:tc>
          <w:tcPr>
            <w:tcW w:w="2683" w:type="pct"/>
          </w:tcPr>
          <w:p w14:paraId="50E6448D" w14:textId="77777777" w:rsidR="001D7E18" w:rsidRPr="00882269" w:rsidRDefault="001D7E18" w:rsidP="001A5A74">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002E9E66" wp14:editId="177F568B">
                      <wp:simplePos x="0" y="0"/>
                      <wp:positionH relativeFrom="column">
                        <wp:posOffset>449911</wp:posOffset>
                      </wp:positionH>
                      <wp:positionV relativeFrom="paragraph">
                        <wp:posOffset>124460</wp:posOffset>
                      </wp:positionV>
                      <wp:extent cx="318053" cy="159026"/>
                      <wp:effectExtent l="19050" t="19050" r="44450" b="50800"/>
                      <wp:wrapNone/>
                      <wp:docPr id="2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4E091"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gO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AtzugO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1D7E18" w:rsidRPr="00882269" w14:paraId="66490353" w14:textId="77777777" w:rsidTr="001A5A74">
        <w:trPr>
          <w:trHeight w:hRule="exact" w:val="859"/>
          <w:jc w:val="center"/>
        </w:trPr>
        <w:tc>
          <w:tcPr>
            <w:tcW w:w="287" w:type="pct"/>
            <w:vMerge w:val="restart"/>
            <w:shd w:val="clear" w:color="auto" w:fill="auto"/>
            <w:noWrap/>
            <w:vAlign w:val="center"/>
          </w:tcPr>
          <w:p w14:paraId="451E4E29" w14:textId="77777777" w:rsidR="001D7E18" w:rsidRPr="00882269" w:rsidRDefault="001D7E18" w:rsidP="001A5A7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6A9667E" w14:textId="77777777" w:rsidR="001D7E18" w:rsidRPr="00882269" w:rsidRDefault="001D7E18" w:rsidP="001A5A7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BCDC352" w14:textId="77777777" w:rsidR="001D7E18" w:rsidRPr="00882269" w:rsidRDefault="001D7E18" w:rsidP="001A5A7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FCAE892" w14:textId="77777777" w:rsidR="001D7E18" w:rsidRPr="00882269" w:rsidRDefault="001D7E18" w:rsidP="001A5A7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0B27E1C6" wp14:editId="140D318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7A8FAA"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59317704" wp14:editId="59AFAD39">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91D05F" w14:textId="77777777" w:rsidR="001D7E18" w:rsidRDefault="001D7E18" w:rsidP="001D7E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17704"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591D05F" w14:textId="77777777" w:rsidR="001D7E18" w:rsidRDefault="001D7E18" w:rsidP="001D7E18"/>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43954EC8" wp14:editId="51FC17C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CC1F8E"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1D7E18" w:rsidRPr="00882269" w14:paraId="75646CBE" w14:textId="77777777" w:rsidTr="001A5A74">
        <w:trPr>
          <w:trHeight w:val="1122"/>
          <w:jc w:val="center"/>
        </w:trPr>
        <w:tc>
          <w:tcPr>
            <w:tcW w:w="287" w:type="pct"/>
            <w:vMerge/>
            <w:shd w:val="clear" w:color="auto" w:fill="auto"/>
            <w:noWrap/>
            <w:vAlign w:val="center"/>
          </w:tcPr>
          <w:p w14:paraId="1A1182A3" w14:textId="77777777" w:rsidR="001D7E18" w:rsidRPr="00882269" w:rsidRDefault="001D7E18" w:rsidP="001A5A74">
            <w:pPr>
              <w:spacing w:line="300" w:lineRule="auto"/>
              <w:jc w:val="both"/>
              <w:rPr>
                <w:rFonts w:ascii="Tahoma" w:hAnsi="Tahoma" w:cs="Tahoma"/>
              </w:rPr>
            </w:pPr>
          </w:p>
        </w:tc>
        <w:tc>
          <w:tcPr>
            <w:tcW w:w="1232" w:type="pct"/>
            <w:shd w:val="clear" w:color="auto" w:fill="auto"/>
            <w:noWrap/>
            <w:vAlign w:val="center"/>
          </w:tcPr>
          <w:p w14:paraId="2CCD67E1" w14:textId="77777777" w:rsidR="001D7E18" w:rsidRPr="00FC2A49" w:rsidRDefault="001D7E18" w:rsidP="001A5A7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F16F336" w14:textId="77777777" w:rsidR="001D7E18" w:rsidRPr="00882269" w:rsidRDefault="001D7E18" w:rsidP="001A5A74">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E7D3B9B" w14:textId="77777777" w:rsidR="001D7E18" w:rsidRPr="00882269" w:rsidRDefault="001D7E18" w:rsidP="001A5A7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4F295EA6" wp14:editId="0120DDF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C00E9C"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4F060DD" wp14:editId="74C0DC18">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45358"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D7E18" w:rsidRPr="00882269" w14:paraId="1969895E" w14:textId="77777777" w:rsidTr="001A5A74">
        <w:trPr>
          <w:trHeight w:hRule="exact" w:val="761"/>
          <w:jc w:val="center"/>
        </w:trPr>
        <w:tc>
          <w:tcPr>
            <w:tcW w:w="287" w:type="pct"/>
            <w:vMerge/>
            <w:shd w:val="clear" w:color="auto" w:fill="auto"/>
            <w:noWrap/>
            <w:vAlign w:val="center"/>
          </w:tcPr>
          <w:p w14:paraId="28ACA126" w14:textId="77777777" w:rsidR="001D7E18" w:rsidRPr="00882269" w:rsidRDefault="001D7E18" w:rsidP="001A5A74">
            <w:pPr>
              <w:spacing w:line="300" w:lineRule="auto"/>
              <w:jc w:val="both"/>
              <w:rPr>
                <w:rFonts w:ascii="Tahoma" w:hAnsi="Tahoma" w:cs="Tahoma"/>
              </w:rPr>
            </w:pPr>
          </w:p>
        </w:tc>
        <w:tc>
          <w:tcPr>
            <w:tcW w:w="1232" w:type="pct"/>
            <w:shd w:val="clear" w:color="auto" w:fill="auto"/>
            <w:noWrap/>
            <w:vAlign w:val="center"/>
          </w:tcPr>
          <w:p w14:paraId="01AEE67B" w14:textId="77777777" w:rsidR="001D7E18" w:rsidRPr="00882269" w:rsidRDefault="001D7E18" w:rsidP="001A5A7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DCCAE96" w14:textId="77777777" w:rsidR="001D7E18" w:rsidRPr="00882269" w:rsidRDefault="001D7E18" w:rsidP="001A5A7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0528949" w14:textId="77777777" w:rsidR="001D7E18" w:rsidRPr="00882269" w:rsidRDefault="001D7E18" w:rsidP="001A5A7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25C879E9" wp14:editId="16F9966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91D21"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00C583F" wp14:editId="74A2266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F38CA6" w14:textId="77777777" w:rsidR="001D7E18" w:rsidRDefault="001D7E18" w:rsidP="001D7E1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C583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5F38CA6" w14:textId="77777777" w:rsidR="001D7E18" w:rsidRDefault="001D7E18" w:rsidP="001D7E1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D7E18" w:rsidRPr="00882269" w14:paraId="5841B96E" w14:textId="77777777" w:rsidTr="001A5A74">
        <w:trPr>
          <w:trHeight w:val="760"/>
          <w:jc w:val="center"/>
        </w:trPr>
        <w:tc>
          <w:tcPr>
            <w:tcW w:w="287" w:type="pct"/>
            <w:vMerge w:val="restart"/>
            <w:shd w:val="clear" w:color="auto" w:fill="auto"/>
            <w:noWrap/>
            <w:vAlign w:val="center"/>
          </w:tcPr>
          <w:p w14:paraId="00C79872" w14:textId="77777777" w:rsidR="001D7E18" w:rsidRPr="00882269" w:rsidRDefault="001D7E18" w:rsidP="001A5A74">
            <w:pPr>
              <w:spacing w:line="300" w:lineRule="auto"/>
              <w:jc w:val="both"/>
              <w:rPr>
                <w:rFonts w:ascii="Tahoma" w:hAnsi="Tahoma" w:cs="Tahoma"/>
              </w:rPr>
            </w:pPr>
            <w:r w:rsidRPr="00882269">
              <w:rPr>
                <w:rFonts w:ascii="Tahoma" w:hAnsi="Tahoma" w:cs="Tahoma"/>
              </w:rPr>
              <w:t>3</w:t>
            </w:r>
          </w:p>
          <w:p w14:paraId="042FF0DC" w14:textId="77777777" w:rsidR="001D7E18" w:rsidRPr="00882269" w:rsidRDefault="001D7E18" w:rsidP="001A5A74">
            <w:pPr>
              <w:spacing w:line="300" w:lineRule="auto"/>
              <w:jc w:val="both"/>
              <w:rPr>
                <w:rFonts w:ascii="Tahoma" w:hAnsi="Tahoma" w:cs="Tahoma"/>
              </w:rPr>
            </w:pPr>
          </w:p>
        </w:tc>
        <w:tc>
          <w:tcPr>
            <w:tcW w:w="1232" w:type="pct"/>
            <w:shd w:val="clear" w:color="auto" w:fill="auto"/>
            <w:noWrap/>
            <w:vAlign w:val="center"/>
          </w:tcPr>
          <w:p w14:paraId="3E37D82D" w14:textId="77777777" w:rsidR="001D7E18" w:rsidRPr="00882269" w:rsidRDefault="001D7E18" w:rsidP="001A5A7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F6D1AC8" w14:textId="77777777" w:rsidR="001D7E18" w:rsidRPr="00882269" w:rsidRDefault="001D7E18" w:rsidP="001A5A7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7A962D8" w14:textId="77777777" w:rsidR="001D7E18" w:rsidRPr="00882269" w:rsidRDefault="001D7E18" w:rsidP="001A5A74">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0BA81C22" wp14:editId="4B4BF60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DE783"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D7E18" w:rsidRPr="00882269" w14:paraId="73175117" w14:textId="77777777" w:rsidTr="001A5A74">
        <w:trPr>
          <w:trHeight w:hRule="exact" w:val="708"/>
          <w:jc w:val="center"/>
        </w:trPr>
        <w:tc>
          <w:tcPr>
            <w:tcW w:w="287" w:type="pct"/>
            <w:vMerge/>
            <w:shd w:val="clear" w:color="auto" w:fill="auto"/>
            <w:noWrap/>
            <w:vAlign w:val="center"/>
          </w:tcPr>
          <w:p w14:paraId="6C739D4E" w14:textId="77777777" w:rsidR="001D7E18" w:rsidRPr="00882269" w:rsidRDefault="001D7E18" w:rsidP="001A5A74">
            <w:pPr>
              <w:spacing w:line="300" w:lineRule="auto"/>
              <w:jc w:val="both"/>
              <w:rPr>
                <w:rFonts w:ascii="Tahoma" w:hAnsi="Tahoma" w:cs="Tahoma"/>
              </w:rPr>
            </w:pPr>
          </w:p>
        </w:tc>
        <w:tc>
          <w:tcPr>
            <w:tcW w:w="1232" w:type="pct"/>
            <w:shd w:val="clear" w:color="auto" w:fill="auto"/>
            <w:noWrap/>
            <w:vAlign w:val="center"/>
          </w:tcPr>
          <w:p w14:paraId="2A66AC34" w14:textId="77777777" w:rsidR="001D7E18" w:rsidRPr="00882269" w:rsidRDefault="001D7E18" w:rsidP="001A5A7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FE90BE6" w14:textId="77777777" w:rsidR="001D7E18" w:rsidRPr="00882269" w:rsidRDefault="001D7E18" w:rsidP="001A5A7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A7A5B8E" w14:textId="77777777" w:rsidR="001D7E18" w:rsidRPr="00882269" w:rsidRDefault="001D7E18" w:rsidP="001A5A74">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3C2A54CB" wp14:editId="3F03B8F4">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2A18B"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0CDB2DE1" wp14:editId="4F7BBDE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67A8BA" w14:textId="77777777" w:rsidR="001D7E18" w:rsidRDefault="001D7E18" w:rsidP="001D7E1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B2DE1"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2B67A8BA" w14:textId="77777777" w:rsidR="001D7E18" w:rsidRDefault="001D7E18" w:rsidP="001D7E1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608EDEE2" w14:textId="77777777" w:rsidR="001D7E18" w:rsidRDefault="001D7E18" w:rsidP="001D7E18">
      <w:pPr>
        <w:spacing w:line="260" w:lineRule="atLeast"/>
        <w:jc w:val="both"/>
        <w:rPr>
          <w:rFonts w:ascii="Tahoma" w:hAnsi="Tahoma" w:cs="Tahoma"/>
          <w:szCs w:val="16"/>
        </w:rPr>
      </w:pPr>
    </w:p>
    <w:p w14:paraId="640963EF" w14:textId="77777777" w:rsidR="001D7E18" w:rsidRPr="00882269" w:rsidRDefault="001D7E18" w:rsidP="001D7E1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74BADE0" w14:textId="77777777" w:rsidR="001D7E18" w:rsidRPr="00882269" w:rsidRDefault="001D7E18" w:rsidP="00F41B8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D5A535A" w14:textId="77777777" w:rsidR="001D7E18" w:rsidRPr="00882269" w:rsidRDefault="001D7E18" w:rsidP="00F41B8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D3C6987" w14:textId="77777777" w:rsidR="001D7E18" w:rsidRPr="00882269" w:rsidRDefault="001D7E18" w:rsidP="00F41B8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A944F8" w14:textId="77777777" w:rsidR="001D7E18" w:rsidRPr="00882269" w:rsidRDefault="001D7E18" w:rsidP="00F41B8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5C7D1A3" w14:textId="77777777" w:rsidR="001D7E18" w:rsidRPr="00882269" w:rsidRDefault="001D7E18" w:rsidP="00F41B8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C21149" w14:textId="77777777" w:rsidR="001D7E18" w:rsidRDefault="001D7E18" w:rsidP="00F41B8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91E0AC3" w14:textId="77777777" w:rsidR="001D7E18" w:rsidRPr="008C7740" w:rsidRDefault="001D7E18" w:rsidP="00F41B81">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en la emisión de los Certificados de no Propiedad que son emitidos por Derechos Reales, el Fiscal de Proyecto </w:t>
      </w:r>
      <w:r w:rsidRPr="008C7740">
        <w:rPr>
          <w:rFonts w:ascii="Tahoma" w:hAnsi="Tahoma" w:cs="Tahoma"/>
          <w:lang w:val="es-ES_tradnl"/>
        </w:rPr>
        <w:lastRenderedPageBreak/>
        <w:t>analizará la posible ampliación de plazo del proyecto a cuyo efecto, el Inspector preparará la respectiva Orden de Cambio.</w:t>
      </w:r>
    </w:p>
    <w:p w14:paraId="108FD49A" w14:textId="77777777" w:rsidR="001D7E18" w:rsidRPr="0058097C" w:rsidRDefault="001D7E18" w:rsidP="00F41B8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78DBD1DD" w14:textId="77777777" w:rsidR="001D7E18" w:rsidRPr="00581897" w:rsidRDefault="001D7E18" w:rsidP="001D7E18">
      <w:pPr>
        <w:spacing w:line="240" w:lineRule="atLeast"/>
        <w:ind w:left="66"/>
        <w:jc w:val="both"/>
        <w:rPr>
          <w:rFonts w:ascii="Tahoma" w:hAnsi="Tahoma" w:cs="Tahoma"/>
          <w:highlight w:val="yellow"/>
          <w:lang w:val="es-ES_tradnl"/>
        </w:rPr>
      </w:pPr>
    </w:p>
    <w:bookmarkEnd w:id="60"/>
    <w:p w14:paraId="240EF4C9" w14:textId="77777777" w:rsidR="001D7E18" w:rsidRPr="00882269" w:rsidRDefault="001D7E18" w:rsidP="001D7E1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CD19344" w14:textId="77777777" w:rsidR="001D7E18" w:rsidRPr="00882269" w:rsidRDefault="001D7E18" w:rsidP="001D7E1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F0B8626" w14:textId="77777777" w:rsidR="001D7E18" w:rsidRPr="00882269" w:rsidRDefault="001D7E18" w:rsidP="001D7E1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8262FC1" w14:textId="77777777" w:rsidR="001D7E18" w:rsidRPr="00D44F87" w:rsidRDefault="001D7E18" w:rsidP="001D7E18">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2C02D1B0"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033306DC" w14:textId="77777777" w:rsidR="001D7E18" w:rsidRPr="00882269" w:rsidRDefault="001D7E18" w:rsidP="001D7E18">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3.494.850,08</w:t>
      </w:r>
      <w:r w:rsidRPr="00F71767">
        <w:rPr>
          <w:rFonts w:ascii="Verdana" w:hAnsi="Verdana" w:cs="Tahoma"/>
          <w:b/>
          <w:color w:val="FF0000"/>
        </w:rPr>
        <w:t xml:space="preserve"> (</w:t>
      </w:r>
      <w:r>
        <w:rPr>
          <w:rFonts w:ascii="Verdana" w:hAnsi="Verdana" w:cs="Tahoma"/>
          <w:b/>
          <w:color w:val="FF0000"/>
        </w:rPr>
        <w:t>TRES MILLONES CUATROCIENTOS NOVENTA Y CUATRO MIL OCHOCIENTOS CINCUENTA 08/100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579AE90E"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6CEBB4B3" w14:textId="77777777" w:rsidR="001D7E18" w:rsidRPr="0058097C" w:rsidRDefault="001D7E18" w:rsidP="001D7E1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706"/>
        <w:gridCol w:w="875"/>
        <w:gridCol w:w="1136"/>
        <w:gridCol w:w="875"/>
        <w:gridCol w:w="1301"/>
        <w:gridCol w:w="1301"/>
        <w:gridCol w:w="3059"/>
      </w:tblGrid>
      <w:tr w:rsidR="001D7E18" w:rsidRPr="00312A8D" w14:paraId="36B299F9" w14:textId="77777777" w:rsidTr="001A5A74">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80161D" w14:textId="77777777" w:rsidR="001D7E18" w:rsidRPr="00312A8D" w:rsidRDefault="001D7E18" w:rsidP="001A5A74">
            <w:pPr>
              <w:rPr>
                <w:rFonts w:ascii="Tahoma" w:hAnsi="Tahoma" w:cs="Tahoma"/>
                <w:b/>
                <w:bCs/>
                <w:color w:val="000000"/>
                <w:sz w:val="18"/>
                <w:szCs w:val="18"/>
              </w:rPr>
            </w:pPr>
            <w:bookmarkStart w:id="65" w:name="_Hlk174093530"/>
            <w:r w:rsidRPr="00312A8D">
              <w:rPr>
                <w:rFonts w:ascii="Tahoma" w:hAnsi="Tahoma" w:cs="Tahoma"/>
                <w:b/>
                <w:bCs/>
                <w:color w:val="000000"/>
                <w:sz w:val="18"/>
                <w:szCs w:val="18"/>
              </w:rPr>
              <w:t xml:space="preserve">N° de </w:t>
            </w:r>
            <w:r w:rsidRPr="00312A8D">
              <w:rPr>
                <w:rFonts w:ascii="Tahoma" w:hAnsi="Tahoma" w:cs="Tahoma"/>
                <w:b/>
                <w:bCs/>
                <w:color w:val="000000"/>
                <w:sz w:val="18"/>
                <w:szCs w:val="18"/>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DD1D58"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BB8566"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F95805"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 xml:space="preserve">Requisito para proceder con el pago </w:t>
            </w:r>
            <w:r w:rsidRPr="00312A8D">
              <w:rPr>
                <w:rFonts w:ascii="Tahoma" w:hAnsi="Tahoma" w:cs="Tahoma"/>
                <w:b/>
                <w:bCs/>
                <w:color w:val="000000"/>
                <w:sz w:val="18"/>
                <w:szCs w:val="18"/>
              </w:rPr>
              <w:br/>
              <w:t>(*)</w:t>
            </w:r>
          </w:p>
        </w:tc>
      </w:tr>
      <w:tr w:rsidR="001D7E18" w:rsidRPr="00312A8D" w14:paraId="302B3027" w14:textId="77777777" w:rsidTr="001A5A7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CC9BD58" w14:textId="77777777" w:rsidR="001D7E18" w:rsidRPr="00312A8D" w:rsidRDefault="001D7E18" w:rsidP="001A5A74">
            <w:pPr>
              <w:rPr>
                <w:rFonts w:ascii="Tahoma" w:hAnsi="Tahoma" w:cs="Tahoma"/>
                <w:b/>
                <w:bCs/>
                <w:color w:val="000000"/>
                <w:sz w:val="18"/>
                <w:szCs w:val="18"/>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271DBA4" w14:textId="77777777" w:rsidR="001D7E18" w:rsidRPr="00312A8D" w:rsidRDefault="001D7E18" w:rsidP="001A5A74">
            <w:pPr>
              <w:rPr>
                <w:rFonts w:ascii="Tahoma" w:hAnsi="Tahoma" w:cs="Tahoma"/>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5041A63" w14:textId="77777777" w:rsidR="001D7E18" w:rsidRPr="00312A8D" w:rsidRDefault="001D7E18" w:rsidP="001A5A74">
            <w:pPr>
              <w:rPr>
                <w:rFonts w:ascii="Tahoma" w:hAnsi="Tahoma" w:cs="Tahoma"/>
                <w:b/>
                <w:bCs/>
                <w:color w:val="000000"/>
                <w:sz w:val="18"/>
                <w:szCs w:val="18"/>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97532D0" w14:textId="77777777" w:rsidR="001D7E18" w:rsidRPr="00312A8D" w:rsidRDefault="001D7E18" w:rsidP="001A5A74">
            <w:pPr>
              <w:rPr>
                <w:rFonts w:ascii="Tahoma" w:hAnsi="Tahoma" w:cs="Tahoma"/>
                <w:b/>
                <w:bCs/>
                <w:color w:val="000000"/>
                <w:sz w:val="18"/>
                <w:szCs w:val="18"/>
              </w:rPr>
            </w:pPr>
          </w:p>
        </w:tc>
      </w:tr>
      <w:tr w:rsidR="001D7E18" w:rsidRPr="00312A8D" w14:paraId="79E0DAD8" w14:textId="77777777" w:rsidTr="001A5A7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3E312CD" w14:textId="77777777" w:rsidR="001D7E18" w:rsidRPr="00312A8D" w:rsidRDefault="001D7E18" w:rsidP="001A5A74">
            <w:pPr>
              <w:rPr>
                <w:rFonts w:ascii="Tahoma" w:hAnsi="Tahoma" w:cs="Tahoma"/>
                <w:b/>
                <w:bCs/>
                <w:color w:val="000000"/>
                <w:sz w:val="18"/>
                <w:szCs w:val="18"/>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54F2A7"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 xml:space="preserve">Capacitación, Asistencia </w:t>
            </w:r>
            <w:r w:rsidRPr="00312A8D">
              <w:rPr>
                <w:rFonts w:ascii="Tahoma" w:hAnsi="Tahoma" w:cs="Tahoma"/>
                <w:b/>
                <w:bCs/>
                <w:color w:val="000000"/>
                <w:sz w:val="18"/>
                <w:szCs w:val="18"/>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EDC2A5"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 xml:space="preserve">Provisión/dotación de </w:t>
            </w:r>
            <w:r w:rsidRPr="00312A8D">
              <w:rPr>
                <w:rFonts w:ascii="Tahoma" w:hAnsi="Tahoma" w:cs="Tahoma"/>
                <w:b/>
                <w:bCs/>
                <w:color w:val="000000"/>
                <w:sz w:val="18"/>
                <w:szCs w:val="18"/>
              </w:rPr>
              <w:br/>
              <w:t xml:space="preserve"> Materiales de </w:t>
            </w:r>
            <w:r w:rsidRPr="00312A8D">
              <w:rPr>
                <w:rFonts w:ascii="Tahoma" w:hAnsi="Tahoma" w:cs="Tahoma"/>
                <w:b/>
                <w:bCs/>
                <w:color w:val="000000"/>
                <w:sz w:val="18"/>
                <w:szCs w:val="18"/>
              </w:rPr>
              <w:br/>
              <w:t xml:space="preserve"> Construcción </w:t>
            </w:r>
            <w:r w:rsidRPr="00312A8D">
              <w:rPr>
                <w:rFonts w:ascii="Tahoma" w:hAnsi="Tahoma" w:cs="Tahoma"/>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E50DC7A" w14:textId="77777777" w:rsidR="001D7E18" w:rsidRPr="00312A8D" w:rsidRDefault="001D7E18" w:rsidP="001A5A74">
            <w:pPr>
              <w:rPr>
                <w:rFonts w:ascii="Tahoma" w:hAnsi="Tahoma" w:cs="Tahoma"/>
                <w:b/>
                <w:bCs/>
                <w:color w:val="000000"/>
                <w:sz w:val="18"/>
                <w:szCs w:val="18"/>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F27186C" w14:textId="77777777" w:rsidR="001D7E18" w:rsidRPr="00312A8D" w:rsidRDefault="001D7E18" w:rsidP="001A5A74">
            <w:pPr>
              <w:rPr>
                <w:rFonts w:ascii="Tahoma" w:hAnsi="Tahoma" w:cs="Tahoma"/>
                <w:b/>
                <w:bCs/>
                <w:color w:val="000000"/>
                <w:sz w:val="18"/>
                <w:szCs w:val="18"/>
              </w:rPr>
            </w:pPr>
          </w:p>
        </w:tc>
      </w:tr>
      <w:tr w:rsidR="001D7E18" w:rsidRPr="00312A8D" w14:paraId="13A836FA" w14:textId="77777777" w:rsidTr="001A5A7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2389B16" w14:textId="77777777" w:rsidR="001D7E18" w:rsidRPr="00312A8D" w:rsidRDefault="001D7E18" w:rsidP="001A5A74">
            <w:pPr>
              <w:rPr>
                <w:rFonts w:ascii="Tahoma" w:hAnsi="Tahoma" w:cs="Tahoma"/>
                <w:b/>
                <w:bCs/>
                <w:color w:val="000000"/>
                <w:sz w:val="18"/>
                <w:szCs w:val="18"/>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0A27655" w14:textId="77777777" w:rsidR="001D7E18" w:rsidRPr="00312A8D" w:rsidRDefault="001D7E18" w:rsidP="001A5A74">
            <w:pPr>
              <w:rPr>
                <w:rFonts w:ascii="Tahoma" w:hAnsi="Tahoma" w:cs="Tahoma"/>
                <w:b/>
                <w:bCs/>
                <w:color w:val="000000"/>
                <w:sz w:val="18"/>
                <w:szCs w:val="18"/>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3A25E77" w14:textId="77777777" w:rsidR="001D7E18" w:rsidRPr="00312A8D" w:rsidRDefault="001D7E18" w:rsidP="001A5A74">
            <w:pPr>
              <w:rPr>
                <w:rFonts w:ascii="Tahoma" w:hAnsi="Tahoma" w:cs="Tahoma"/>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0ECEED" w14:textId="77777777" w:rsidR="001D7E18" w:rsidRPr="00312A8D" w:rsidRDefault="001D7E18" w:rsidP="001A5A74">
            <w:pPr>
              <w:rPr>
                <w:rFonts w:ascii="Tahoma" w:hAnsi="Tahoma" w:cs="Tahoma"/>
                <w:b/>
                <w:bCs/>
                <w:color w:val="000000"/>
                <w:sz w:val="18"/>
                <w:szCs w:val="18"/>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E252FD1" w14:textId="77777777" w:rsidR="001D7E18" w:rsidRPr="00312A8D" w:rsidRDefault="001D7E18" w:rsidP="001A5A74">
            <w:pPr>
              <w:rPr>
                <w:rFonts w:ascii="Tahoma" w:hAnsi="Tahoma" w:cs="Tahoma"/>
                <w:b/>
                <w:bCs/>
                <w:color w:val="000000"/>
                <w:sz w:val="18"/>
                <w:szCs w:val="18"/>
              </w:rPr>
            </w:pPr>
          </w:p>
        </w:tc>
      </w:tr>
      <w:tr w:rsidR="001D7E18" w:rsidRPr="00312A8D" w14:paraId="683642B7" w14:textId="77777777" w:rsidTr="001A5A74">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751C453" w14:textId="77777777" w:rsidR="001D7E18" w:rsidRPr="00312A8D" w:rsidRDefault="001D7E18" w:rsidP="001A5A74">
            <w:pPr>
              <w:rPr>
                <w:rFonts w:ascii="Tahoma" w:hAnsi="Tahoma" w:cs="Tahoma"/>
                <w:b/>
                <w:bCs/>
                <w:color w:val="000000"/>
                <w:sz w:val="18"/>
                <w:szCs w:val="18"/>
              </w:rPr>
            </w:pPr>
          </w:p>
        </w:tc>
        <w:tc>
          <w:tcPr>
            <w:tcW w:w="900" w:type="dxa"/>
            <w:tcBorders>
              <w:top w:val="nil"/>
              <w:left w:val="nil"/>
              <w:bottom w:val="single" w:sz="4" w:space="0" w:color="000000"/>
              <w:right w:val="single" w:sz="4" w:space="0" w:color="000000"/>
            </w:tcBorders>
            <w:shd w:val="clear" w:color="auto" w:fill="auto"/>
            <w:noWrap/>
            <w:vAlign w:val="bottom"/>
            <w:hideMark/>
          </w:tcPr>
          <w:p w14:paraId="56E58422"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E0B0057"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718EA56"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1E2D231"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5A65953"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9BD8F7C" w14:textId="77777777" w:rsidR="001D7E18" w:rsidRPr="00312A8D" w:rsidRDefault="001D7E18" w:rsidP="001A5A74">
            <w:pPr>
              <w:rPr>
                <w:rFonts w:ascii="Tahoma" w:hAnsi="Tahoma" w:cs="Tahoma"/>
                <w:b/>
                <w:bCs/>
                <w:color w:val="000000"/>
                <w:sz w:val="18"/>
                <w:szCs w:val="18"/>
              </w:rPr>
            </w:pPr>
          </w:p>
        </w:tc>
      </w:tr>
      <w:tr w:rsidR="001D7E18" w:rsidRPr="00312A8D" w14:paraId="48CB704A" w14:textId="77777777" w:rsidTr="001A5A7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A48F1" w14:textId="77777777" w:rsidR="001D7E18" w:rsidRPr="00312A8D" w:rsidRDefault="001D7E18" w:rsidP="001A5A74">
            <w:pPr>
              <w:jc w:val="right"/>
              <w:rPr>
                <w:rFonts w:ascii="Tahoma" w:hAnsi="Tahoma" w:cs="Tahoma"/>
                <w:color w:val="000000"/>
                <w:sz w:val="18"/>
                <w:szCs w:val="18"/>
              </w:rPr>
            </w:pPr>
            <w:r w:rsidRPr="00312A8D">
              <w:rPr>
                <w:rFonts w:ascii="Tahoma" w:hAnsi="Tahoma" w:cs="Tahoma"/>
                <w:color w:val="000000"/>
                <w:sz w:val="18"/>
                <w:szCs w:val="18"/>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BCEC97" w14:textId="77777777" w:rsidR="001D7E18" w:rsidRPr="00312A8D" w:rsidRDefault="001D7E18" w:rsidP="001A5A74">
            <w:pPr>
              <w:jc w:val="right"/>
              <w:rPr>
                <w:rFonts w:ascii="Tahoma" w:hAnsi="Tahoma" w:cs="Tahoma"/>
                <w:b/>
                <w:bCs/>
                <w:color w:val="000000"/>
                <w:sz w:val="18"/>
                <w:szCs w:val="18"/>
              </w:rPr>
            </w:pPr>
            <w:r w:rsidRPr="00312A8D">
              <w:rPr>
                <w:rFonts w:ascii="Tahoma" w:hAnsi="Tahoma" w:cs="Tahoma"/>
                <w:b/>
                <w:bCs/>
                <w:color w:val="000000"/>
                <w:sz w:val="18"/>
                <w:szCs w:val="18"/>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CD28AF"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44.376,47</w:t>
            </w:r>
          </w:p>
        </w:tc>
        <w:tc>
          <w:tcPr>
            <w:tcW w:w="900" w:type="dxa"/>
            <w:tcBorders>
              <w:top w:val="nil"/>
              <w:left w:val="nil"/>
              <w:bottom w:val="single" w:sz="4" w:space="0" w:color="000000"/>
              <w:right w:val="single" w:sz="4" w:space="0" w:color="000000"/>
            </w:tcBorders>
            <w:shd w:val="clear" w:color="auto" w:fill="auto"/>
            <w:vAlign w:val="bottom"/>
            <w:hideMark/>
          </w:tcPr>
          <w:p w14:paraId="469E9485"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B48F14"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1.525.542,70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1C729"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1.569.919,17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A24205"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Aprobación del informe Inicial</w:t>
            </w:r>
          </w:p>
        </w:tc>
      </w:tr>
      <w:tr w:rsidR="001D7E18" w:rsidRPr="00312A8D" w14:paraId="4C2F8823" w14:textId="77777777" w:rsidTr="001A5A7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F9FA2BF" w14:textId="77777777" w:rsidR="001D7E18" w:rsidRPr="00312A8D" w:rsidRDefault="001D7E18" w:rsidP="001A5A74">
            <w:pPr>
              <w:rPr>
                <w:rFonts w:ascii="Tahoma" w:hAnsi="Tahoma" w:cs="Tahoma"/>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6A3352D9" w14:textId="77777777" w:rsidR="001D7E18" w:rsidRPr="00312A8D" w:rsidRDefault="001D7E18" w:rsidP="001A5A74">
            <w:pPr>
              <w:rPr>
                <w:rFonts w:ascii="Tahoma" w:hAnsi="Tahoma" w:cs="Tahoma"/>
                <w:b/>
                <w:bCs/>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4DFE4A63" w14:textId="77777777" w:rsidR="001D7E18" w:rsidRPr="00312A8D" w:rsidRDefault="001D7E18" w:rsidP="001A5A74">
            <w:pPr>
              <w:rPr>
                <w:rFonts w:ascii="Tahoma" w:hAnsi="Tahoma" w:cs="Tahoma"/>
                <w:color w:val="000000"/>
                <w:sz w:val="18"/>
                <w:szCs w:val="18"/>
              </w:rPr>
            </w:pPr>
          </w:p>
        </w:tc>
        <w:tc>
          <w:tcPr>
            <w:tcW w:w="900" w:type="dxa"/>
            <w:tcBorders>
              <w:top w:val="nil"/>
              <w:left w:val="nil"/>
              <w:bottom w:val="single" w:sz="4" w:space="0" w:color="000000"/>
              <w:right w:val="single" w:sz="4" w:space="0" w:color="000000"/>
            </w:tcBorders>
            <w:shd w:val="clear" w:color="auto" w:fill="auto"/>
            <w:noWrap/>
            <w:vAlign w:val="bottom"/>
            <w:hideMark/>
          </w:tcPr>
          <w:p w14:paraId="2F78A5F6"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50%</w:t>
            </w:r>
          </w:p>
        </w:tc>
        <w:tc>
          <w:tcPr>
            <w:tcW w:w="1260" w:type="dxa"/>
            <w:vMerge/>
            <w:tcBorders>
              <w:top w:val="nil"/>
              <w:left w:val="single" w:sz="4" w:space="0" w:color="000000"/>
              <w:bottom w:val="single" w:sz="4" w:space="0" w:color="000000"/>
              <w:right w:val="single" w:sz="4" w:space="0" w:color="000000"/>
            </w:tcBorders>
            <w:vAlign w:val="center"/>
            <w:hideMark/>
          </w:tcPr>
          <w:p w14:paraId="42839AB8" w14:textId="77777777" w:rsidR="001D7E18" w:rsidRPr="00312A8D" w:rsidRDefault="001D7E18" w:rsidP="001A5A74">
            <w:pPr>
              <w:rPr>
                <w:rFonts w:ascii="Tahoma" w:hAnsi="Tahoma" w:cs="Tahoma"/>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4DD36234" w14:textId="77777777" w:rsidR="001D7E18" w:rsidRPr="00312A8D" w:rsidRDefault="001D7E18" w:rsidP="001A5A74">
            <w:pPr>
              <w:rPr>
                <w:rFonts w:ascii="Tahoma" w:hAnsi="Tahoma" w:cs="Tahoma"/>
                <w:b/>
                <w:bCs/>
                <w:color w:val="000000"/>
                <w:sz w:val="18"/>
                <w:szCs w:val="18"/>
              </w:rPr>
            </w:pPr>
          </w:p>
        </w:tc>
        <w:tc>
          <w:tcPr>
            <w:tcW w:w="3160" w:type="dxa"/>
            <w:vMerge/>
            <w:tcBorders>
              <w:top w:val="nil"/>
              <w:left w:val="single" w:sz="4" w:space="0" w:color="000000"/>
              <w:bottom w:val="single" w:sz="4" w:space="0" w:color="000000"/>
              <w:right w:val="single" w:sz="4" w:space="0" w:color="000000"/>
            </w:tcBorders>
            <w:vAlign w:val="center"/>
            <w:hideMark/>
          </w:tcPr>
          <w:p w14:paraId="416B4B2B" w14:textId="77777777" w:rsidR="001D7E18" w:rsidRPr="00312A8D" w:rsidRDefault="001D7E18" w:rsidP="001A5A74">
            <w:pPr>
              <w:rPr>
                <w:rFonts w:ascii="Tahoma" w:hAnsi="Tahoma" w:cs="Tahoma"/>
                <w:color w:val="000000"/>
                <w:sz w:val="18"/>
                <w:szCs w:val="18"/>
              </w:rPr>
            </w:pPr>
          </w:p>
        </w:tc>
      </w:tr>
      <w:tr w:rsidR="001D7E18" w:rsidRPr="00312A8D" w14:paraId="630EC326" w14:textId="77777777" w:rsidTr="001A5A7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6868C" w14:textId="77777777" w:rsidR="001D7E18" w:rsidRPr="00312A8D" w:rsidRDefault="001D7E18" w:rsidP="001A5A74">
            <w:pPr>
              <w:jc w:val="right"/>
              <w:rPr>
                <w:rFonts w:ascii="Tahoma" w:hAnsi="Tahoma" w:cs="Tahoma"/>
                <w:color w:val="000000"/>
                <w:sz w:val="18"/>
                <w:szCs w:val="18"/>
              </w:rPr>
            </w:pPr>
            <w:r w:rsidRPr="00312A8D">
              <w:rPr>
                <w:rFonts w:ascii="Tahoma" w:hAnsi="Tahoma" w:cs="Tahoma"/>
                <w:color w:val="000000"/>
                <w:sz w:val="18"/>
                <w:szCs w:val="18"/>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E48EEA" w14:textId="77777777" w:rsidR="001D7E18" w:rsidRPr="00312A8D" w:rsidRDefault="001D7E18" w:rsidP="001A5A74">
            <w:pPr>
              <w:jc w:val="right"/>
              <w:rPr>
                <w:rFonts w:ascii="Tahoma" w:hAnsi="Tahoma" w:cs="Tahoma"/>
                <w:b/>
                <w:bCs/>
                <w:color w:val="000000"/>
                <w:sz w:val="18"/>
                <w:szCs w:val="18"/>
              </w:rPr>
            </w:pPr>
            <w:r w:rsidRPr="00312A8D">
              <w:rPr>
                <w:rFonts w:ascii="Tahoma" w:hAnsi="Tahoma" w:cs="Tahoma"/>
                <w:b/>
                <w:bCs/>
                <w:color w:val="000000"/>
                <w:sz w:val="18"/>
                <w:szCs w:val="18"/>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4B699F"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88.752,94</w:t>
            </w:r>
          </w:p>
        </w:tc>
        <w:tc>
          <w:tcPr>
            <w:tcW w:w="900" w:type="dxa"/>
            <w:tcBorders>
              <w:top w:val="nil"/>
              <w:left w:val="nil"/>
              <w:bottom w:val="single" w:sz="4" w:space="0" w:color="000000"/>
              <w:right w:val="single" w:sz="4" w:space="0" w:color="000000"/>
            </w:tcBorders>
            <w:shd w:val="clear" w:color="auto" w:fill="auto"/>
            <w:vAlign w:val="bottom"/>
            <w:hideMark/>
          </w:tcPr>
          <w:p w14:paraId="401FBE99"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DFC927"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1.525.542,70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34A147"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1.614.295,64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1BFEE8"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Aprobación del informe de avance al 50%</w:t>
            </w:r>
          </w:p>
        </w:tc>
      </w:tr>
      <w:tr w:rsidR="001D7E18" w:rsidRPr="00312A8D" w14:paraId="7B014CBE" w14:textId="77777777" w:rsidTr="001A5A7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86183D6" w14:textId="77777777" w:rsidR="001D7E18" w:rsidRPr="00312A8D" w:rsidRDefault="001D7E18" w:rsidP="001A5A74">
            <w:pPr>
              <w:rPr>
                <w:rFonts w:ascii="Tahoma" w:hAnsi="Tahoma" w:cs="Tahoma"/>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600B8C52" w14:textId="77777777" w:rsidR="001D7E18" w:rsidRPr="00312A8D" w:rsidRDefault="001D7E18" w:rsidP="001A5A74">
            <w:pPr>
              <w:rPr>
                <w:rFonts w:ascii="Tahoma" w:hAnsi="Tahoma" w:cs="Tahoma"/>
                <w:b/>
                <w:bCs/>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36130EFD" w14:textId="77777777" w:rsidR="001D7E18" w:rsidRPr="00312A8D" w:rsidRDefault="001D7E18" w:rsidP="001A5A74">
            <w:pPr>
              <w:rPr>
                <w:rFonts w:ascii="Tahoma" w:hAnsi="Tahoma" w:cs="Tahoma"/>
                <w:color w:val="000000"/>
                <w:sz w:val="18"/>
                <w:szCs w:val="18"/>
              </w:rPr>
            </w:pPr>
          </w:p>
        </w:tc>
        <w:tc>
          <w:tcPr>
            <w:tcW w:w="900" w:type="dxa"/>
            <w:tcBorders>
              <w:top w:val="nil"/>
              <w:left w:val="nil"/>
              <w:bottom w:val="single" w:sz="4" w:space="0" w:color="000000"/>
              <w:right w:val="single" w:sz="4" w:space="0" w:color="000000"/>
            </w:tcBorders>
            <w:shd w:val="clear" w:color="auto" w:fill="auto"/>
            <w:noWrap/>
            <w:vAlign w:val="bottom"/>
            <w:hideMark/>
          </w:tcPr>
          <w:p w14:paraId="1432DAA7"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50%</w:t>
            </w:r>
          </w:p>
        </w:tc>
        <w:tc>
          <w:tcPr>
            <w:tcW w:w="1260" w:type="dxa"/>
            <w:vMerge/>
            <w:tcBorders>
              <w:top w:val="nil"/>
              <w:left w:val="single" w:sz="4" w:space="0" w:color="000000"/>
              <w:bottom w:val="single" w:sz="4" w:space="0" w:color="000000"/>
              <w:right w:val="single" w:sz="4" w:space="0" w:color="000000"/>
            </w:tcBorders>
            <w:vAlign w:val="center"/>
            <w:hideMark/>
          </w:tcPr>
          <w:p w14:paraId="7DFAEADE" w14:textId="77777777" w:rsidR="001D7E18" w:rsidRPr="00312A8D" w:rsidRDefault="001D7E18" w:rsidP="001A5A74">
            <w:pPr>
              <w:rPr>
                <w:rFonts w:ascii="Tahoma" w:hAnsi="Tahoma" w:cs="Tahoma"/>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1E113B50" w14:textId="77777777" w:rsidR="001D7E18" w:rsidRPr="00312A8D" w:rsidRDefault="001D7E18" w:rsidP="001A5A74">
            <w:pPr>
              <w:rPr>
                <w:rFonts w:ascii="Tahoma" w:hAnsi="Tahoma" w:cs="Tahoma"/>
                <w:b/>
                <w:bCs/>
                <w:color w:val="000000"/>
                <w:sz w:val="18"/>
                <w:szCs w:val="18"/>
              </w:rPr>
            </w:pPr>
          </w:p>
        </w:tc>
        <w:tc>
          <w:tcPr>
            <w:tcW w:w="3160" w:type="dxa"/>
            <w:vMerge/>
            <w:tcBorders>
              <w:top w:val="nil"/>
              <w:left w:val="single" w:sz="4" w:space="0" w:color="000000"/>
              <w:bottom w:val="single" w:sz="4" w:space="0" w:color="000000"/>
              <w:right w:val="single" w:sz="4" w:space="0" w:color="000000"/>
            </w:tcBorders>
            <w:vAlign w:val="center"/>
            <w:hideMark/>
          </w:tcPr>
          <w:p w14:paraId="161D3EDC" w14:textId="77777777" w:rsidR="001D7E18" w:rsidRPr="00312A8D" w:rsidRDefault="001D7E18" w:rsidP="001A5A74">
            <w:pPr>
              <w:rPr>
                <w:rFonts w:ascii="Tahoma" w:hAnsi="Tahoma" w:cs="Tahoma"/>
                <w:color w:val="000000"/>
                <w:sz w:val="18"/>
                <w:szCs w:val="18"/>
              </w:rPr>
            </w:pPr>
          </w:p>
        </w:tc>
      </w:tr>
      <w:tr w:rsidR="001D7E18" w:rsidRPr="00312A8D" w14:paraId="51DD8CD7" w14:textId="77777777" w:rsidTr="001A5A74">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A1885" w14:textId="77777777" w:rsidR="001D7E18" w:rsidRPr="00312A8D" w:rsidRDefault="001D7E18" w:rsidP="001A5A74">
            <w:pPr>
              <w:jc w:val="right"/>
              <w:rPr>
                <w:rFonts w:ascii="Tahoma" w:hAnsi="Tahoma" w:cs="Tahoma"/>
                <w:color w:val="000000"/>
                <w:sz w:val="18"/>
                <w:szCs w:val="18"/>
              </w:rPr>
            </w:pPr>
            <w:r w:rsidRPr="00312A8D">
              <w:rPr>
                <w:rFonts w:ascii="Tahoma" w:hAnsi="Tahoma" w:cs="Tahoma"/>
                <w:color w:val="000000"/>
                <w:sz w:val="18"/>
                <w:szCs w:val="18"/>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BB9E20" w14:textId="77777777" w:rsidR="001D7E18" w:rsidRPr="00312A8D" w:rsidRDefault="001D7E18" w:rsidP="001A5A74">
            <w:pPr>
              <w:jc w:val="right"/>
              <w:rPr>
                <w:rFonts w:ascii="Tahoma" w:hAnsi="Tahoma" w:cs="Tahoma"/>
                <w:b/>
                <w:bCs/>
                <w:color w:val="000000"/>
                <w:sz w:val="18"/>
                <w:szCs w:val="18"/>
              </w:rPr>
            </w:pPr>
            <w:r w:rsidRPr="00312A8D">
              <w:rPr>
                <w:rFonts w:ascii="Tahoma" w:hAnsi="Tahoma" w:cs="Tahoma"/>
                <w:b/>
                <w:bCs/>
                <w:color w:val="000000"/>
                <w:sz w:val="18"/>
                <w:szCs w:val="18"/>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AE1C8C"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88.752,94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8A086A"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71B761"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94DB28"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88.752,94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85BFC"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 xml:space="preserve">Aprobación del informe de avance al </w:t>
            </w:r>
            <w:r w:rsidRPr="00312A8D">
              <w:rPr>
                <w:rFonts w:ascii="Tahoma" w:hAnsi="Tahoma" w:cs="Tahoma"/>
                <w:color w:val="000000"/>
                <w:sz w:val="18"/>
                <w:szCs w:val="18"/>
              </w:rPr>
              <w:br/>
              <w:t>100%</w:t>
            </w:r>
          </w:p>
        </w:tc>
      </w:tr>
      <w:tr w:rsidR="001D7E18" w:rsidRPr="00312A8D" w14:paraId="5879F55F" w14:textId="77777777" w:rsidTr="001A5A74">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B70FA15" w14:textId="77777777" w:rsidR="001D7E18" w:rsidRPr="00312A8D" w:rsidRDefault="001D7E18" w:rsidP="001A5A74">
            <w:pPr>
              <w:rPr>
                <w:rFonts w:ascii="Tahoma" w:hAnsi="Tahoma" w:cs="Tahoma"/>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7836D9A2" w14:textId="77777777" w:rsidR="001D7E18" w:rsidRPr="00312A8D" w:rsidRDefault="001D7E18" w:rsidP="001A5A74">
            <w:pPr>
              <w:rPr>
                <w:rFonts w:ascii="Tahoma" w:hAnsi="Tahoma" w:cs="Tahoma"/>
                <w:b/>
                <w:bCs/>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6B480C2B" w14:textId="77777777" w:rsidR="001D7E18" w:rsidRPr="00312A8D" w:rsidRDefault="001D7E18" w:rsidP="001A5A74">
            <w:pPr>
              <w:rPr>
                <w:rFonts w:ascii="Tahoma" w:hAnsi="Tahoma" w:cs="Tahoma"/>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4607B240" w14:textId="77777777" w:rsidR="001D7E18" w:rsidRPr="00312A8D" w:rsidRDefault="001D7E18" w:rsidP="001A5A74">
            <w:pPr>
              <w:rPr>
                <w:rFonts w:ascii="Tahoma" w:hAnsi="Tahoma" w:cs="Tahoma"/>
                <w:b/>
                <w:bCs/>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304E18FE" w14:textId="77777777" w:rsidR="001D7E18" w:rsidRPr="00312A8D" w:rsidRDefault="001D7E18" w:rsidP="001A5A74">
            <w:pPr>
              <w:rPr>
                <w:rFonts w:ascii="Tahoma" w:hAnsi="Tahoma" w:cs="Tahoma"/>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3F2196A6" w14:textId="77777777" w:rsidR="001D7E18" w:rsidRPr="00312A8D" w:rsidRDefault="001D7E18" w:rsidP="001A5A74">
            <w:pPr>
              <w:rPr>
                <w:rFonts w:ascii="Tahoma" w:hAnsi="Tahoma" w:cs="Tahoma"/>
                <w:b/>
                <w:bCs/>
                <w:color w:val="000000"/>
                <w:sz w:val="18"/>
                <w:szCs w:val="18"/>
              </w:rPr>
            </w:pPr>
          </w:p>
        </w:tc>
        <w:tc>
          <w:tcPr>
            <w:tcW w:w="3160" w:type="dxa"/>
            <w:vMerge/>
            <w:tcBorders>
              <w:top w:val="nil"/>
              <w:left w:val="single" w:sz="4" w:space="0" w:color="000000"/>
              <w:bottom w:val="single" w:sz="4" w:space="0" w:color="000000"/>
              <w:right w:val="single" w:sz="4" w:space="0" w:color="000000"/>
            </w:tcBorders>
            <w:vAlign w:val="center"/>
            <w:hideMark/>
          </w:tcPr>
          <w:p w14:paraId="069D37FF" w14:textId="77777777" w:rsidR="001D7E18" w:rsidRPr="00312A8D" w:rsidRDefault="001D7E18" w:rsidP="001A5A74">
            <w:pPr>
              <w:rPr>
                <w:rFonts w:ascii="Tahoma" w:hAnsi="Tahoma" w:cs="Tahoma"/>
                <w:color w:val="000000"/>
                <w:sz w:val="18"/>
                <w:szCs w:val="18"/>
              </w:rPr>
            </w:pPr>
          </w:p>
        </w:tc>
      </w:tr>
      <w:tr w:rsidR="001D7E18" w:rsidRPr="00312A8D" w14:paraId="2B1E87AF" w14:textId="77777777" w:rsidTr="001A5A74">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C71F24" w14:textId="77777777" w:rsidR="001D7E18" w:rsidRPr="00312A8D" w:rsidRDefault="001D7E18" w:rsidP="001A5A74">
            <w:pPr>
              <w:jc w:val="right"/>
              <w:rPr>
                <w:rFonts w:ascii="Tahoma" w:hAnsi="Tahoma" w:cs="Tahoma"/>
                <w:color w:val="000000"/>
                <w:sz w:val="18"/>
                <w:szCs w:val="18"/>
              </w:rPr>
            </w:pPr>
            <w:r w:rsidRPr="00312A8D">
              <w:rPr>
                <w:rFonts w:ascii="Tahoma" w:hAnsi="Tahoma" w:cs="Tahoma"/>
                <w:color w:val="000000"/>
                <w:sz w:val="18"/>
                <w:szCs w:val="18"/>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029BEB" w14:textId="77777777" w:rsidR="001D7E18" w:rsidRPr="00312A8D" w:rsidRDefault="001D7E18" w:rsidP="001A5A74">
            <w:pPr>
              <w:jc w:val="right"/>
              <w:rPr>
                <w:rFonts w:ascii="Tahoma" w:hAnsi="Tahoma" w:cs="Tahoma"/>
                <w:b/>
                <w:bCs/>
                <w:color w:val="000000"/>
                <w:sz w:val="18"/>
                <w:szCs w:val="18"/>
              </w:rPr>
            </w:pPr>
            <w:r w:rsidRPr="00312A8D">
              <w:rPr>
                <w:rFonts w:ascii="Tahoma" w:hAnsi="Tahoma" w:cs="Tahoma"/>
                <w:b/>
                <w:bCs/>
                <w:color w:val="000000"/>
                <w:sz w:val="18"/>
                <w:szCs w:val="18"/>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24592B"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221.882,33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D9571"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DB138D"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9D9AB"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221.882,33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705FF9"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Aprobación del informe de Producto final</w:t>
            </w:r>
          </w:p>
        </w:tc>
      </w:tr>
      <w:tr w:rsidR="001D7E18" w:rsidRPr="00312A8D" w14:paraId="1BD22296" w14:textId="77777777" w:rsidTr="001A5A74">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D480F34" w14:textId="77777777" w:rsidR="001D7E18" w:rsidRPr="00312A8D" w:rsidRDefault="001D7E18" w:rsidP="001A5A74">
            <w:pPr>
              <w:rPr>
                <w:rFonts w:ascii="Tahoma" w:hAnsi="Tahoma" w:cs="Tahoma"/>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607C146E" w14:textId="77777777" w:rsidR="001D7E18" w:rsidRPr="00312A8D" w:rsidRDefault="001D7E18" w:rsidP="001A5A74">
            <w:pPr>
              <w:rPr>
                <w:rFonts w:ascii="Tahoma" w:hAnsi="Tahoma" w:cs="Tahoma"/>
                <w:b/>
                <w:bCs/>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1328B84D" w14:textId="77777777" w:rsidR="001D7E18" w:rsidRPr="00312A8D" w:rsidRDefault="001D7E18" w:rsidP="001A5A74">
            <w:pPr>
              <w:rPr>
                <w:rFonts w:ascii="Tahoma" w:hAnsi="Tahoma" w:cs="Tahoma"/>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1C330A83" w14:textId="77777777" w:rsidR="001D7E18" w:rsidRPr="00312A8D" w:rsidRDefault="001D7E18" w:rsidP="001A5A74">
            <w:pPr>
              <w:rPr>
                <w:rFonts w:ascii="Tahoma" w:hAnsi="Tahoma" w:cs="Tahoma"/>
                <w:b/>
                <w:bCs/>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6D270154" w14:textId="77777777" w:rsidR="001D7E18" w:rsidRPr="00312A8D" w:rsidRDefault="001D7E18" w:rsidP="001A5A74">
            <w:pPr>
              <w:rPr>
                <w:rFonts w:ascii="Tahoma" w:hAnsi="Tahoma" w:cs="Tahoma"/>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0C6AE722" w14:textId="77777777" w:rsidR="001D7E18" w:rsidRPr="00312A8D" w:rsidRDefault="001D7E18" w:rsidP="001A5A74">
            <w:pPr>
              <w:rPr>
                <w:rFonts w:ascii="Tahoma" w:hAnsi="Tahoma" w:cs="Tahoma"/>
                <w:b/>
                <w:bCs/>
                <w:color w:val="000000"/>
                <w:sz w:val="18"/>
                <w:szCs w:val="18"/>
              </w:rPr>
            </w:pPr>
          </w:p>
        </w:tc>
        <w:tc>
          <w:tcPr>
            <w:tcW w:w="3160" w:type="dxa"/>
            <w:vMerge/>
            <w:tcBorders>
              <w:top w:val="nil"/>
              <w:left w:val="single" w:sz="4" w:space="0" w:color="000000"/>
              <w:bottom w:val="single" w:sz="4" w:space="0" w:color="000000"/>
              <w:right w:val="single" w:sz="4" w:space="0" w:color="000000"/>
            </w:tcBorders>
            <w:vAlign w:val="center"/>
            <w:hideMark/>
          </w:tcPr>
          <w:p w14:paraId="7C31C150" w14:textId="77777777" w:rsidR="001D7E18" w:rsidRPr="00312A8D" w:rsidRDefault="001D7E18" w:rsidP="001A5A74">
            <w:pPr>
              <w:rPr>
                <w:rFonts w:ascii="Tahoma" w:hAnsi="Tahoma" w:cs="Tahoma"/>
                <w:color w:val="000000"/>
                <w:sz w:val="18"/>
                <w:szCs w:val="18"/>
              </w:rPr>
            </w:pPr>
          </w:p>
        </w:tc>
      </w:tr>
      <w:tr w:rsidR="001D7E18" w:rsidRPr="00312A8D" w14:paraId="37676656" w14:textId="77777777" w:rsidTr="001A5A74">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785862B"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87909E0"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67C7938"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443.764,68</w:t>
            </w:r>
          </w:p>
        </w:tc>
        <w:tc>
          <w:tcPr>
            <w:tcW w:w="900" w:type="dxa"/>
            <w:tcBorders>
              <w:top w:val="nil"/>
              <w:left w:val="nil"/>
              <w:bottom w:val="single" w:sz="4" w:space="0" w:color="000000"/>
              <w:right w:val="single" w:sz="4" w:space="0" w:color="000000"/>
            </w:tcBorders>
            <w:shd w:val="clear" w:color="auto" w:fill="auto"/>
            <w:noWrap/>
            <w:vAlign w:val="bottom"/>
            <w:hideMark/>
          </w:tcPr>
          <w:p w14:paraId="10431E95"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9F8E74F"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3.051.085,40</w:t>
            </w:r>
          </w:p>
        </w:tc>
        <w:tc>
          <w:tcPr>
            <w:tcW w:w="1260" w:type="dxa"/>
            <w:tcBorders>
              <w:top w:val="nil"/>
              <w:left w:val="nil"/>
              <w:bottom w:val="single" w:sz="4" w:space="0" w:color="000000"/>
              <w:right w:val="single" w:sz="4" w:space="0" w:color="000000"/>
            </w:tcBorders>
            <w:shd w:val="clear" w:color="auto" w:fill="auto"/>
            <w:noWrap/>
            <w:vAlign w:val="bottom"/>
            <w:hideMark/>
          </w:tcPr>
          <w:p w14:paraId="5CCEAFD8" w14:textId="77777777" w:rsidR="001D7E18" w:rsidRPr="00312A8D" w:rsidRDefault="001D7E18" w:rsidP="001A5A74">
            <w:pPr>
              <w:rPr>
                <w:rFonts w:ascii="Tahoma" w:hAnsi="Tahoma" w:cs="Tahoma"/>
                <w:b/>
                <w:bCs/>
                <w:color w:val="000000"/>
                <w:sz w:val="18"/>
                <w:szCs w:val="18"/>
              </w:rPr>
            </w:pPr>
            <w:r w:rsidRPr="00312A8D">
              <w:rPr>
                <w:rFonts w:ascii="Tahoma" w:hAnsi="Tahoma" w:cs="Tahoma"/>
                <w:b/>
                <w:bCs/>
                <w:color w:val="000000"/>
                <w:sz w:val="18"/>
                <w:szCs w:val="18"/>
              </w:rPr>
              <w:t>3.494.850,08</w:t>
            </w:r>
          </w:p>
        </w:tc>
        <w:tc>
          <w:tcPr>
            <w:tcW w:w="3160" w:type="dxa"/>
            <w:tcBorders>
              <w:top w:val="nil"/>
              <w:left w:val="nil"/>
              <w:bottom w:val="single" w:sz="4" w:space="0" w:color="000000"/>
              <w:right w:val="single" w:sz="4" w:space="0" w:color="000000"/>
            </w:tcBorders>
            <w:shd w:val="clear" w:color="auto" w:fill="auto"/>
            <w:noWrap/>
            <w:vAlign w:val="bottom"/>
            <w:hideMark/>
          </w:tcPr>
          <w:p w14:paraId="003CCBE9" w14:textId="77777777" w:rsidR="001D7E18" w:rsidRPr="00312A8D" w:rsidRDefault="001D7E18" w:rsidP="001A5A74">
            <w:pPr>
              <w:rPr>
                <w:rFonts w:ascii="Tahoma" w:hAnsi="Tahoma" w:cs="Tahoma"/>
                <w:color w:val="000000"/>
                <w:sz w:val="18"/>
                <w:szCs w:val="18"/>
              </w:rPr>
            </w:pPr>
            <w:r w:rsidRPr="00312A8D">
              <w:rPr>
                <w:rFonts w:ascii="Tahoma" w:hAnsi="Tahoma" w:cs="Tahoma"/>
                <w:color w:val="000000"/>
                <w:sz w:val="18"/>
                <w:szCs w:val="18"/>
              </w:rPr>
              <w:t> </w:t>
            </w:r>
          </w:p>
        </w:tc>
      </w:tr>
    </w:tbl>
    <w:p w14:paraId="14CDD008" w14:textId="77777777" w:rsidR="001D7E18" w:rsidRPr="0058097C" w:rsidRDefault="001D7E18" w:rsidP="001D7E18">
      <w:pPr>
        <w:spacing w:line="260" w:lineRule="atLeast"/>
        <w:jc w:val="center"/>
        <w:rPr>
          <w:rFonts w:ascii="Verdana" w:hAnsi="Verdana" w:cs="Tahoma"/>
          <w:b/>
          <w:color w:val="FF0000"/>
          <w:lang w:val="es-ES_tradnl"/>
        </w:rPr>
      </w:pPr>
    </w:p>
    <w:bookmarkEnd w:id="65"/>
    <w:p w14:paraId="36B27C27" w14:textId="77777777" w:rsidR="001D7E18" w:rsidRPr="0058097C" w:rsidRDefault="001D7E18" w:rsidP="001D7E1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851B550" w14:textId="77777777" w:rsidR="001D7E18" w:rsidRPr="0058097C" w:rsidRDefault="001D7E18" w:rsidP="001D7E1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1A5B366" w14:textId="77777777" w:rsidR="001D7E18" w:rsidRPr="0058097C" w:rsidRDefault="001D7E18" w:rsidP="001D7E1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E03B46" w14:textId="77777777" w:rsidR="001D7E18" w:rsidRPr="0058097C" w:rsidRDefault="001D7E18" w:rsidP="001D7E1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14EE9EF" w14:textId="77777777" w:rsidR="001D7E18" w:rsidRPr="0058097C" w:rsidRDefault="001D7E18" w:rsidP="001D7E18">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0B715942"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1679EDE1" w14:textId="77777777" w:rsidR="001D7E18" w:rsidRPr="0058097C" w:rsidRDefault="001D7E18" w:rsidP="001D7E1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A78D5B" w14:textId="77777777" w:rsidR="001D7E18" w:rsidRPr="0058097C" w:rsidRDefault="001D7E18" w:rsidP="00F41B8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CE6B3E0" w14:textId="77777777" w:rsidR="001D7E18" w:rsidRPr="0058097C" w:rsidRDefault="001D7E18" w:rsidP="00F41B8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98F6DB9" w14:textId="77777777" w:rsidR="001D7E18" w:rsidRPr="0058097C" w:rsidRDefault="001D7E18" w:rsidP="00F41B8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E71016A" w14:textId="77777777" w:rsidR="001D7E18" w:rsidRPr="0058097C" w:rsidRDefault="001D7E18" w:rsidP="001D7E1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4050039E"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58A7A282" w14:textId="77777777" w:rsidR="001D7E18" w:rsidRPr="0058097C" w:rsidRDefault="001D7E18" w:rsidP="001D7E1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2123476"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7F736788" w14:textId="77777777" w:rsidR="001D7E18" w:rsidRPr="0058097C" w:rsidRDefault="001D7E18" w:rsidP="001D7E1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957D65A"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9C6FD9C" w14:textId="77777777" w:rsidR="001D7E18" w:rsidRDefault="001D7E18" w:rsidP="001D7E18">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1FC0504" w14:textId="77777777" w:rsidR="001D7E18" w:rsidRDefault="001D7E18" w:rsidP="001D7E18">
      <w:pPr>
        <w:rPr>
          <w:rFonts w:ascii="Tahoma" w:hAnsi="Tahoma" w:cs="Tahoma"/>
          <w:lang w:eastAsia="es-BO"/>
        </w:rPr>
      </w:pPr>
    </w:p>
    <w:p w14:paraId="2C593EE6" w14:textId="77777777" w:rsidR="001D7E18" w:rsidRPr="0058097C" w:rsidRDefault="001D7E18" w:rsidP="001D7E18">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76CECC3A" w14:textId="77777777" w:rsidR="001D7E18" w:rsidRPr="0058097C" w:rsidRDefault="001D7E18" w:rsidP="001D7E18">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veinticinco</w:t>
      </w:r>
      <w:r w:rsidRPr="0058097C">
        <w:rPr>
          <w:rFonts w:ascii="Tahoma" w:hAnsi="Tahoma" w:cs="Tahoma"/>
          <w:lang w:eastAsia="es-BO"/>
        </w:rPr>
        <w:t xml:space="preserve">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767DC2A1" w14:textId="77777777" w:rsidR="001D7E18" w:rsidRPr="0058097C" w:rsidRDefault="001D7E18" w:rsidP="001D7E18">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51A09A8A" w14:textId="77777777" w:rsidR="001D7E18" w:rsidRPr="0058097C" w:rsidRDefault="001D7E18" w:rsidP="001D7E18">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19558A4F" w14:textId="77777777" w:rsidR="001D7E18" w:rsidRPr="0058097C" w:rsidRDefault="001D7E18" w:rsidP="001D7E18">
      <w:pPr>
        <w:spacing w:line="260" w:lineRule="atLeast"/>
        <w:jc w:val="both"/>
        <w:rPr>
          <w:rFonts w:ascii="Tahoma" w:hAnsi="Tahoma" w:cs="Tahoma"/>
          <w:lang w:eastAsia="es-BO"/>
        </w:rPr>
      </w:pPr>
    </w:p>
    <w:p w14:paraId="01A7BAF1" w14:textId="77777777" w:rsidR="001D7E18" w:rsidRPr="0058097C" w:rsidRDefault="001D7E18" w:rsidP="001D7E18">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1ABB528B" w14:textId="77777777" w:rsidR="001D7E18" w:rsidRPr="0058097C" w:rsidRDefault="001D7E18" w:rsidP="001D7E1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5A71AC" w14:textId="77777777" w:rsidR="001D7E18" w:rsidRPr="00A21D91" w:rsidRDefault="001D7E18" w:rsidP="001D7E1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BC783EC" w14:textId="77777777" w:rsidR="001D7E18" w:rsidRPr="00A21D91" w:rsidRDefault="001D7E18" w:rsidP="001D7E18">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601CF246" w14:textId="77777777" w:rsidR="001D7E18" w:rsidRDefault="001D7E18" w:rsidP="001D7E18">
      <w:pPr>
        <w:autoSpaceDE w:val="0"/>
        <w:autoSpaceDN w:val="0"/>
        <w:adjustRightInd w:val="0"/>
        <w:spacing w:line="260" w:lineRule="atLeast"/>
        <w:jc w:val="both"/>
        <w:rPr>
          <w:rFonts w:ascii="Tahoma" w:eastAsia="Calibri" w:hAnsi="Tahoma" w:cs="Tahoma"/>
          <w:lang w:eastAsia="es-BO"/>
        </w:rPr>
      </w:pPr>
    </w:p>
    <w:p w14:paraId="5187617D" w14:textId="77777777" w:rsidR="001D7E18" w:rsidRPr="00A21D91" w:rsidRDefault="001D7E18" w:rsidP="001D7E18">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lastRenderedPageBreak/>
        <w:t>GARANTÍA ADICIONAL A LA GARANTÍA DE CUMPLIMIENTO DE CONTRATO DE OBRAS.</w:t>
      </w:r>
    </w:p>
    <w:p w14:paraId="51B3CE21" w14:textId="77777777" w:rsidR="001D7E18" w:rsidRPr="00A21D91" w:rsidRDefault="001D7E18" w:rsidP="001D7E1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9F79A08" w14:textId="77777777" w:rsidR="001D7E18" w:rsidRPr="0058097C" w:rsidRDefault="001D7E18" w:rsidP="001D7E18">
      <w:pPr>
        <w:autoSpaceDE w:val="0"/>
        <w:autoSpaceDN w:val="0"/>
        <w:adjustRightInd w:val="0"/>
        <w:spacing w:line="260" w:lineRule="atLeast"/>
        <w:jc w:val="both"/>
        <w:rPr>
          <w:rFonts w:ascii="Tahoma" w:eastAsia="Calibri" w:hAnsi="Tahoma" w:cs="Tahoma"/>
          <w:lang w:eastAsia="es-BO"/>
        </w:rPr>
      </w:pPr>
    </w:p>
    <w:p w14:paraId="2ADD2124" w14:textId="77777777" w:rsidR="001D7E18" w:rsidRPr="0058097C" w:rsidRDefault="001D7E18" w:rsidP="001D7E18">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004D1BDA" w14:textId="77777777" w:rsidR="001D7E18" w:rsidRPr="0058097C" w:rsidRDefault="001D7E18" w:rsidP="001D7E1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322F65" w14:textId="77777777" w:rsidR="001D7E18" w:rsidRPr="0058097C" w:rsidRDefault="001D7E18" w:rsidP="001D7E1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510E30" w14:textId="77777777" w:rsidR="001D7E18" w:rsidRPr="0058097C" w:rsidRDefault="001D7E18" w:rsidP="001D7E1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99F6CC" w14:textId="77777777" w:rsidR="001D7E18" w:rsidRPr="0058097C" w:rsidRDefault="001D7E18" w:rsidP="001D7E18">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5A9D9BCB" w14:textId="77777777" w:rsidR="001D7E18" w:rsidRPr="0058097C" w:rsidRDefault="001D7E18" w:rsidP="001D7E1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B6E909D" w14:textId="77777777" w:rsidR="001D7E18" w:rsidRPr="0058097C" w:rsidRDefault="001D7E18" w:rsidP="00F41B8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BAEB706" w14:textId="77777777" w:rsidR="001D7E18" w:rsidRPr="0058097C" w:rsidRDefault="001D7E18" w:rsidP="00F41B8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8B00884" w14:textId="77777777" w:rsidR="001D7E18" w:rsidRPr="0058097C" w:rsidRDefault="001D7E18" w:rsidP="001D7E1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44397A8" w14:textId="77777777" w:rsidR="001D7E18" w:rsidRPr="0058097C" w:rsidRDefault="001D7E18" w:rsidP="001D7E1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01DCA7E"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21EE2209" w14:textId="77777777" w:rsidR="001D7E18" w:rsidRPr="0058097C" w:rsidRDefault="001D7E18" w:rsidP="001D7E1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79C7A14"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59041DB1" w14:textId="77777777" w:rsidR="001D7E18" w:rsidRPr="0058097C" w:rsidRDefault="001D7E18" w:rsidP="00F41B8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DF3F3A2" w14:textId="77777777" w:rsidR="001D7E18" w:rsidRPr="0058097C" w:rsidRDefault="001D7E18" w:rsidP="001D7E1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2D649A4" w14:textId="77777777" w:rsidR="001D7E18" w:rsidRPr="0058097C" w:rsidRDefault="001D7E18" w:rsidP="00F41B81">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51D416D5" w14:textId="77777777" w:rsidR="001D7E18" w:rsidRPr="0058097C" w:rsidRDefault="001D7E18" w:rsidP="00F41B8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7CC5B1" w14:textId="77777777" w:rsidR="001D7E18" w:rsidRPr="0058097C" w:rsidRDefault="001D7E18" w:rsidP="00F41B8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5DB8E8BF" w14:textId="77777777" w:rsidR="001D7E18" w:rsidRPr="0058097C" w:rsidRDefault="001D7E18" w:rsidP="00F41B8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C5D23D" w14:textId="77777777" w:rsidR="001D7E18" w:rsidRPr="0058097C" w:rsidRDefault="001D7E18" w:rsidP="00F41B81">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551F2262" w14:textId="77777777" w:rsidR="001D7E18" w:rsidRPr="0058097C" w:rsidRDefault="001D7E18" w:rsidP="001D7E18">
      <w:pPr>
        <w:spacing w:line="260" w:lineRule="atLeast"/>
        <w:ind w:left="567"/>
        <w:jc w:val="both"/>
        <w:rPr>
          <w:rFonts w:ascii="Tahoma" w:hAnsi="Tahoma" w:cs="Tahoma"/>
          <w:strike/>
          <w:color w:val="000000" w:themeColor="text1"/>
          <w:lang w:val="es-ES_tradnl"/>
        </w:rPr>
      </w:pPr>
    </w:p>
    <w:p w14:paraId="2676FA98" w14:textId="77777777" w:rsidR="001D7E18" w:rsidRPr="0058097C" w:rsidRDefault="001D7E18" w:rsidP="00F41B8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D786FC3" w14:textId="77777777" w:rsidR="001D7E18" w:rsidRPr="0058097C" w:rsidRDefault="001D7E18" w:rsidP="001D7E18">
      <w:pPr>
        <w:ind w:left="720"/>
        <w:rPr>
          <w:rFonts w:ascii="Tahoma" w:hAnsi="Tahoma" w:cs="Tahoma"/>
        </w:rPr>
      </w:pPr>
    </w:p>
    <w:p w14:paraId="50645DD0" w14:textId="77777777" w:rsidR="001D7E18" w:rsidRPr="00F911FC" w:rsidRDefault="001D7E18" w:rsidP="00F41B8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56FC377" w14:textId="77777777" w:rsidR="001D7E18" w:rsidRPr="0058097C" w:rsidRDefault="001D7E18" w:rsidP="00F41B8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BAA69F9" w14:textId="77777777" w:rsidR="001D7E18" w:rsidRPr="0058097C" w:rsidRDefault="001D7E18" w:rsidP="00F41B8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3B042B5" w14:textId="77777777" w:rsidR="001D7E18" w:rsidRPr="0058097C" w:rsidRDefault="001D7E18" w:rsidP="00F41B8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BFBFE02" w14:textId="77777777" w:rsidR="001D7E18" w:rsidRPr="0058097C" w:rsidRDefault="001D7E18" w:rsidP="00F41B8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1D4C6E11" w14:textId="77777777" w:rsidR="001D7E18" w:rsidRPr="0058097C" w:rsidRDefault="001D7E18" w:rsidP="001D7E18">
      <w:pPr>
        <w:spacing w:line="260" w:lineRule="atLeast"/>
        <w:jc w:val="both"/>
        <w:rPr>
          <w:rFonts w:ascii="Tahoma" w:hAnsi="Tahoma" w:cs="Tahoma"/>
          <w:i/>
        </w:rPr>
      </w:pPr>
      <w:r w:rsidRPr="0058097C">
        <w:rPr>
          <w:rFonts w:ascii="Tahoma" w:hAnsi="Tahoma" w:cs="Tahoma"/>
          <w:i/>
        </w:rPr>
        <w:t xml:space="preserve">Nota: </w:t>
      </w:r>
    </w:p>
    <w:p w14:paraId="182745C4" w14:textId="77777777" w:rsidR="001D7E18" w:rsidRPr="0058097C" w:rsidRDefault="001D7E18" w:rsidP="001D7E1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5AC1D89" w14:textId="77777777" w:rsidR="001D7E18" w:rsidRPr="0058097C" w:rsidRDefault="001D7E18" w:rsidP="001D7E1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6F5E67D" w14:textId="77777777" w:rsidR="001D7E18" w:rsidRPr="0058097C" w:rsidRDefault="001D7E18" w:rsidP="001D7E18">
      <w:pPr>
        <w:spacing w:line="260" w:lineRule="atLeast"/>
        <w:jc w:val="both"/>
        <w:rPr>
          <w:rFonts w:ascii="Tahoma" w:hAnsi="Tahoma" w:cs="Tahoma"/>
          <w:i/>
        </w:rPr>
      </w:pPr>
    </w:p>
    <w:p w14:paraId="42981B75" w14:textId="77777777" w:rsidR="001D7E18" w:rsidRPr="0058097C" w:rsidRDefault="001D7E18" w:rsidP="00F41B8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0622D5F" w14:textId="77777777" w:rsidR="001D7E18" w:rsidRPr="0058097C" w:rsidRDefault="001D7E18" w:rsidP="001D7E1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173757F" w14:textId="77777777" w:rsidR="001D7E18" w:rsidRPr="0058097C" w:rsidRDefault="001D7E18" w:rsidP="00F41B8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56F56C3" w14:textId="77777777" w:rsidR="001D7E18" w:rsidRPr="0058097C" w:rsidRDefault="001D7E18" w:rsidP="00F41B8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B605793" w14:textId="77777777" w:rsidR="001D7E18" w:rsidRDefault="001D7E18" w:rsidP="00F41B8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A0C68FD" w14:textId="77777777" w:rsidR="001D7E18" w:rsidRPr="0058097C" w:rsidRDefault="001D7E18" w:rsidP="00F41B81">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924696F" w14:textId="77777777" w:rsidR="001D7E18" w:rsidRPr="0058097C" w:rsidRDefault="001D7E18" w:rsidP="00F41B81">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24ED91A8" w14:textId="77777777" w:rsidR="001D7E18" w:rsidRPr="0058097C" w:rsidRDefault="001D7E18" w:rsidP="001D7E1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8F994B3" w14:textId="77777777" w:rsidR="001D7E18" w:rsidRPr="0058097C" w:rsidRDefault="001D7E18" w:rsidP="001D7E18">
      <w:pPr>
        <w:spacing w:line="260" w:lineRule="atLeast"/>
        <w:jc w:val="both"/>
        <w:rPr>
          <w:rFonts w:ascii="Tahoma" w:hAnsi="Tahoma" w:cs="Tahoma"/>
          <w:i/>
        </w:rPr>
      </w:pPr>
      <w:bookmarkStart w:id="92" w:name="_Hlk144979166"/>
    </w:p>
    <w:p w14:paraId="29CA797C" w14:textId="77777777" w:rsidR="001D7E18" w:rsidRPr="0058097C" w:rsidRDefault="001D7E18" w:rsidP="00F41B8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7A35772" w14:textId="77777777" w:rsidR="001D7E18" w:rsidRPr="00882269" w:rsidRDefault="001D7E18" w:rsidP="001D7E1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05EA29B" w14:textId="77777777" w:rsidR="001D7E18" w:rsidRPr="00882269" w:rsidRDefault="001D7E18" w:rsidP="00F41B81">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3990E741" w14:textId="77777777" w:rsidR="001D7E18" w:rsidRPr="00882269" w:rsidRDefault="001D7E18" w:rsidP="00F41B8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7048561" w14:textId="77777777" w:rsidR="001D7E18" w:rsidRPr="00882269" w:rsidRDefault="001D7E18" w:rsidP="001D7E1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37D88C5" w14:textId="77777777" w:rsidR="001D7E18" w:rsidRPr="00845632" w:rsidRDefault="001D7E18" w:rsidP="00F41B81">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11F4BFB1" w14:textId="77777777" w:rsidR="001D7E18" w:rsidRPr="00845632" w:rsidRDefault="001D7E18" w:rsidP="00F41B8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56A9FC5" w14:textId="77777777" w:rsidR="001D7E18" w:rsidRPr="00845632" w:rsidRDefault="001D7E18" w:rsidP="001D7E1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6804ACB" w14:textId="77777777" w:rsidR="001D7E18" w:rsidRPr="00845632" w:rsidRDefault="001D7E18" w:rsidP="001D7E1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2C21BE5" w14:textId="77777777" w:rsidR="001D7E18" w:rsidRPr="00845632" w:rsidRDefault="001D7E18" w:rsidP="001D7E1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BB50B56" w14:textId="77777777" w:rsidR="001D7E18" w:rsidRPr="00845632" w:rsidRDefault="001D7E18" w:rsidP="001D7E1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B80D8B4" w14:textId="77777777" w:rsidR="001D7E18" w:rsidRPr="00845632" w:rsidRDefault="001D7E18" w:rsidP="001D7E1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90651F9" w14:textId="77777777" w:rsidR="001D7E18" w:rsidRDefault="001D7E18" w:rsidP="001D7E1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2839C8B"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E19473A" w14:textId="77777777" w:rsidR="001D7E18" w:rsidRPr="00845632" w:rsidRDefault="001D7E18" w:rsidP="001D7E1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ACE67E5" w14:textId="77777777" w:rsidR="001D7E18" w:rsidRPr="00882269" w:rsidRDefault="001D7E18" w:rsidP="00F41B8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B747E48" w14:textId="77777777" w:rsidR="001D7E18" w:rsidRPr="00882269" w:rsidRDefault="001D7E18" w:rsidP="001D7E1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1D4B93" w14:textId="77777777" w:rsidR="001D7E18" w:rsidRPr="00882269" w:rsidRDefault="001D7E18" w:rsidP="001D7E1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1E921D1" w14:textId="77777777" w:rsidR="001D7E18" w:rsidRDefault="001D7E18" w:rsidP="001D7E18">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7C3197B"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52B55342" w14:textId="77777777" w:rsidR="001D7E18" w:rsidRPr="00882269" w:rsidRDefault="001D7E18" w:rsidP="001D7E18">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47E113" w14:textId="77777777" w:rsidR="001D7E18" w:rsidRPr="00882269" w:rsidRDefault="001D7E18" w:rsidP="001D7E18">
      <w:pPr>
        <w:spacing w:line="260" w:lineRule="atLeast"/>
        <w:jc w:val="both"/>
        <w:rPr>
          <w:rFonts w:ascii="Tahoma" w:hAnsi="Tahoma" w:cs="Tahoma"/>
          <w:color w:val="0000FF"/>
          <w:lang w:val="es-ES_tradnl"/>
        </w:rPr>
      </w:pPr>
    </w:p>
    <w:p w14:paraId="0D923E11" w14:textId="77777777" w:rsidR="001D7E18" w:rsidRPr="00882269" w:rsidRDefault="001D7E18" w:rsidP="00F41B8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E63D370" w14:textId="77777777" w:rsidR="001D7E18" w:rsidRPr="00882269" w:rsidRDefault="001D7E18" w:rsidP="001D7E1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16B3518C" w14:textId="77777777" w:rsidR="001D7E18" w:rsidRPr="00882269" w:rsidRDefault="001D7E18" w:rsidP="001D7E1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84C23E0" w14:textId="77777777" w:rsidR="001D7E18" w:rsidRPr="00882269" w:rsidRDefault="001D7E18" w:rsidP="001D7E1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C09352C" w14:textId="77777777" w:rsidR="001D7E18" w:rsidRPr="00882269" w:rsidRDefault="001D7E18" w:rsidP="001D7E1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849A8EF" w14:textId="77777777" w:rsidR="001D7E18" w:rsidRPr="00882269" w:rsidRDefault="001D7E18" w:rsidP="001D7E1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CE2AB66" w14:textId="77777777" w:rsidR="001D7E18" w:rsidRPr="00882269" w:rsidRDefault="001D7E18" w:rsidP="001D7E1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ED621FA" w14:textId="77777777" w:rsidR="001D7E18" w:rsidRPr="00882269" w:rsidRDefault="001D7E18" w:rsidP="001D7E1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E236F5"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4C632540" w14:textId="77777777" w:rsidR="001D7E18" w:rsidRPr="00882269" w:rsidRDefault="001D7E18" w:rsidP="001D7E1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D7E18" w:rsidRPr="00882269" w14:paraId="6695CBDD" w14:textId="77777777" w:rsidTr="001A5A74">
        <w:trPr>
          <w:trHeight w:val="362"/>
          <w:jc w:val="center"/>
        </w:trPr>
        <w:tc>
          <w:tcPr>
            <w:tcW w:w="459" w:type="pct"/>
            <w:shd w:val="clear" w:color="auto" w:fill="D9E2F3" w:themeFill="accent5" w:themeFillTint="33"/>
            <w:vAlign w:val="center"/>
            <w:hideMark/>
          </w:tcPr>
          <w:p w14:paraId="1298F6B3" w14:textId="77777777" w:rsidR="001D7E18" w:rsidRPr="00882269" w:rsidRDefault="001D7E18" w:rsidP="001A5A7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13CDA77" w14:textId="77777777" w:rsidR="001D7E18" w:rsidRPr="00882269" w:rsidRDefault="001D7E18" w:rsidP="001A5A74">
            <w:pPr>
              <w:spacing w:line="300" w:lineRule="auto"/>
              <w:jc w:val="center"/>
              <w:rPr>
                <w:rFonts w:ascii="Tahoma" w:hAnsi="Tahoma" w:cs="Tahoma"/>
                <w:b/>
                <w:bCs/>
              </w:rPr>
            </w:pPr>
            <w:r w:rsidRPr="00882269">
              <w:rPr>
                <w:rFonts w:ascii="Tahoma" w:hAnsi="Tahoma" w:cs="Tahoma"/>
                <w:b/>
                <w:bCs/>
              </w:rPr>
              <w:t>INFORMES/ PRODUCTOS</w:t>
            </w:r>
          </w:p>
        </w:tc>
      </w:tr>
      <w:tr w:rsidR="001D7E18" w:rsidRPr="00882269" w14:paraId="236A0792" w14:textId="77777777" w:rsidTr="001A5A74">
        <w:trPr>
          <w:trHeight w:val="216"/>
          <w:jc w:val="center"/>
        </w:trPr>
        <w:tc>
          <w:tcPr>
            <w:tcW w:w="459" w:type="pct"/>
            <w:shd w:val="clear" w:color="auto" w:fill="auto"/>
            <w:noWrap/>
            <w:vAlign w:val="center"/>
          </w:tcPr>
          <w:p w14:paraId="1BBAC5D0" w14:textId="77777777" w:rsidR="001D7E18" w:rsidRPr="00882269" w:rsidRDefault="001D7E18" w:rsidP="001A5A7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7437EF2" w14:textId="77777777" w:rsidR="001D7E18" w:rsidRPr="00882269" w:rsidRDefault="001D7E18" w:rsidP="001A5A7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D7E18" w:rsidRPr="00882269" w14:paraId="2DBE374B" w14:textId="77777777" w:rsidTr="001A5A74">
        <w:trPr>
          <w:trHeight w:val="216"/>
          <w:jc w:val="center"/>
        </w:trPr>
        <w:tc>
          <w:tcPr>
            <w:tcW w:w="459" w:type="pct"/>
            <w:shd w:val="clear" w:color="auto" w:fill="auto"/>
            <w:noWrap/>
            <w:vAlign w:val="center"/>
          </w:tcPr>
          <w:p w14:paraId="35B136F8" w14:textId="77777777" w:rsidR="001D7E18" w:rsidRPr="00882269" w:rsidRDefault="001D7E18" w:rsidP="001A5A7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A969425" w14:textId="77777777" w:rsidR="001D7E18" w:rsidRPr="00882269" w:rsidRDefault="001D7E18" w:rsidP="001A5A7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D7E18" w:rsidRPr="00882269" w14:paraId="1A3ADFED" w14:textId="77777777" w:rsidTr="001A5A74">
        <w:trPr>
          <w:trHeight w:val="216"/>
          <w:jc w:val="center"/>
        </w:trPr>
        <w:tc>
          <w:tcPr>
            <w:tcW w:w="459" w:type="pct"/>
            <w:shd w:val="clear" w:color="auto" w:fill="auto"/>
            <w:noWrap/>
            <w:vAlign w:val="center"/>
          </w:tcPr>
          <w:p w14:paraId="755C08A4" w14:textId="77777777" w:rsidR="001D7E18" w:rsidRPr="00882269" w:rsidRDefault="001D7E18" w:rsidP="001A5A7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6C477F5" w14:textId="77777777" w:rsidR="001D7E18" w:rsidRPr="00882269" w:rsidRDefault="001D7E18" w:rsidP="001A5A7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D7E18" w:rsidRPr="00882269" w14:paraId="5F7FED29" w14:textId="77777777" w:rsidTr="001A5A74">
        <w:trPr>
          <w:trHeight w:val="216"/>
          <w:jc w:val="center"/>
        </w:trPr>
        <w:tc>
          <w:tcPr>
            <w:tcW w:w="459" w:type="pct"/>
            <w:shd w:val="clear" w:color="auto" w:fill="auto"/>
            <w:noWrap/>
            <w:vAlign w:val="center"/>
          </w:tcPr>
          <w:p w14:paraId="5FAD4C7B" w14:textId="77777777" w:rsidR="001D7E18" w:rsidRPr="00882269" w:rsidRDefault="001D7E18" w:rsidP="001A5A7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65BEC2B" w14:textId="77777777" w:rsidR="001D7E18" w:rsidRPr="00882269" w:rsidRDefault="001D7E18" w:rsidP="001A5A7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9BA18EF" w14:textId="77777777" w:rsidR="001D7E18" w:rsidRDefault="001D7E18" w:rsidP="001D7E18">
      <w:pPr>
        <w:spacing w:line="260" w:lineRule="atLeast"/>
        <w:jc w:val="both"/>
        <w:rPr>
          <w:rFonts w:ascii="Tahoma" w:hAnsi="Tahoma" w:cs="Tahoma"/>
        </w:rPr>
      </w:pPr>
    </w:p>
    <w:p w14:paraId="035B56E7" w14:textId="77777777" w:rsidR="001D7E18" w:rsidRPr="00882269" w:rsidRDefault="001D7E18" w:rsidP="001D7E1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22199BB" w14:textId="77777777" w:rsidR="001D7E18" w:rsidRPr="00882269" w:rsidRDefault="001D7E18" w:rsidP="00F41B8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139584" w14:textId="77777777" w:rsidR="001D7E18" w:rsidRPr="00882269" w:rsidRDefault="001D7E18" w:rsidP="00F41B8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5BC917" w14:textId="77777777" w:rsidR="001D7E18" w:rsidRPr="00882269" w:rsidRDefault="001D7E18" w:rsidP="00F41B8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3E2C8E" w14:textId="77777777" w:rsidR="001D7E18" w:rsidRPr="00882269" w:rsidRDefault="001D7E18" w:rsidP="001D7E1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8401C13" w14:textId="77777777" w:rsidR="001D7E18" w:rsidRPr="00882269" w:rsidRDefault="001D7E18" w:rsidP="00F41B8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E81F298" w14:textId="77777777" w:rsidR="001D7E18" w:rsidRPr="00882269" w:rsidRDefault="001D7E18" w:rsidP="00F41B8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A44AE6C" w14:textId="77777777" w:rsidR="001D7E18" w:rsidRPr="00882269" w:rsidRDefault="001D7E18" w:rsidP="00F41B8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7E45328" w14:textId="77777777" w:rsidR="001D7E18" w:rsidRPr="00882269" w:rsidRDefault="001D7E18" w:rsidP="001D7E18">
      <w:pPr>
        <w:spacing w:line="260" w:lineRule="atLeast"/>
        <w:ind w:left="720"/>
        <w:jc w:val="both"/>
        <w:rPr>
          <w:rFonts w:ascii="Tahoma" w:hAnsi="Tahoma" w:cs="Tahoma"/>
        </w:rPr>
      </w:pPr>
    </w:p>
    <w:p w14:paraId="2D56EAEB" w14:textId="77777777" w:rsidR="001D7E18" w:rsidRPr="00882269" w:rsidRDefault="001D7E18" w:rsidP="001D7E1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A7EF47C" w14:textId="77777777" w:rsidR="001D7E18" w:rsidRPr="00882269" w:rsidRDefault="001D7E18" w:rsidP="001D7E1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376454F" w14:textId="77777777" w:rsidR="001D7E18" w:rsidRPr="00882269" w:rsidRDefault="001D7E18" w:rsidP="001D7E18">
      <w:pPr>
        <w:spacing w:line="260" w:lineRule="atLeast"/>
        <w:jc w:val="both"/>
        <w:rPr>
          <w:rFonts w:ascii="Tahoma" w:hAnsi="Tahoma" w:cs="Tahoma"/>
        </w:rPr>
      </w:pPr>
    </w:p>
    <w:p w14:paraId="1B4DE91A" w14:textId="77777777" w:rsidR="001D7E18" w:rsidRPr="00882269" w:rsidRDefault="001D7E18" w:rsidP="001D7E1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6F45899" w14:textId="77777777" w:rsidR="001D7E18" w:rsidRPr="0058097C" w:rsidRDefault="001D7E18" w:rsidP="001D7E1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6F7AA5E" w14:textId="77777777" w:rsidR="001D7E18" w:rsidRPr="0058097C" w:rsidRDefault="001D7E18" w:rsidP="00F41B81">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64FA83F" w14:textId="77777777" w:rsidR="001D7E18" w:rsidRDefault="001D7E18" w:rsidP="00F41B8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F65965" w14:textId="77777777" w:rsidR="001D7E18" w:rsidRPr="00D65E51" w:rsidRDefault="001D7E18" w:rsidP="00F41B81">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2DD04FBC"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2B8FA32F"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0740B48"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EE18E64"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E2065DF"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BF10A27"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91F7AF9"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BD5F39"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6FAF375"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45AC2F8" w14:textId="77777777" w:rsidR="001D7E18" w:rsidRPr="00882269" w:rsidRDefault="001D7E18" w:rsidP="00F41B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8F67A69" w14:textId="77777777" w:rsidR="001D7E18" w:rsidRPr="0058097C" w:rsidRDefault="001D7E18" w:rsidP="00F41B8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2C2F193" w14:textId="77777777" w:rsidR="001D7E18" w:rsidRPr="0058097C" w:rsidRDefault="001D7E18" w:rsidP="00F41B81">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1BBA6FAB" w14:textId="77777777" w:rsidR="001D7E18" w:rsidRPr="00882269" w:rsidRDefault="001D7E18" w:rsidP="001D7E1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A5AAFBD"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14BD79" w14:textId="77777777" w:rsidR="001D7E18" w:rsidRPr="00882269" w:rsidRDefault="001D7E18" w:rsidP="001D7E18">
      <w:pPr>
        <w:spacing w:line="260" w:lineRule="atLeast"/>
        <w:jc w:val="both"/>
        <w:rPr>
          <w:rFonts w:ascii="Tahoma" w:hAnsi="Tahoma" w:cs="Tahoma"/>
          <w:lang w:val="es-ES_tradnl"/>
        </w:rPr>
      </w:pPr>
    </w:p>
    <w:p w14:paraId="0AB5C6AB" w14:textId="77777777" w:rsidR="001D7E18" w:rsidRPr="00882269" w:rsidRDefault="001D7E18" w:rsidP="001D7E18">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7A933D53" w14:textId="77777777" w:rsidR="001D7E18" w:rsidRPr="00882269" w:rsidRDefault="001D7E18" w:rsidP="001D7E1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A4839F" w14:textId="77777777" w:rsidR="001D7E18" w:rsidRPr="00882269" w:rsidRDefault="001D7E18" w:rsidP="00F41B8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5A6F50" w14:textId="77777777" w:rsidR="001D7E18" w:rsidRPr="00882269" w:rsidRDefault="001D7E18" w:rsidP="00F41B81">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76D0FFA" w14:textId="77777777" w:rsidR="001D7E18" w:rsidRPr="00882269" w:rsidRDefault="001D7E18" w:rsidP="00F41B8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E0AC156" w14:textId="77777777" w:rsidR="001D7E18" w:rsidRPr="00882269" w:rsidRDefault="001D7E18" w:rsidP="00F41B8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DA7E013" w14:textId="77777777" w:rsidR="001D7E18" w:rsidRPr="00882269" w:rsidRDefault="001D7E18" w:rsidP="00F41B8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C4C1EF4" w14:textId="77777777" w:rsidR="001D7E18" w:rsidRPr="00882269" w:rsidRDefault="001D7E18" w:rsidP="00F41B8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F4C5F9E" w14:textId="77777777" w:rsidR="001D7E18" w:rsidRPr="00882269" w:rsidRDefault="001D7E18" w:rsidP="001D7E1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FCF64E" w14:textId="77777777" w:rsidR="001D7E18" w:rsidRPr="00882269" w:rsidRDefault="001D7E18" w:rsidP="001D7E18">
      <w:pPr>
        <w:spacing w:line="260" w:lineRule="atLeast"/>
        <w:contextualSpacing/>
        <w:jc w:val="both"/>
        <w:rPr>
          <w:rFonts w:ascii="Tahoma" w:hAnsi="Tahoma" w:cs="Tahoma"/>
          <w:lang w:val="es-ES_tradnl"/>
        </w:rPr>
      </w:pPr>
    </w:p>
    <w:p w14:paraId="5681FA3B" w14:textId="77777777" w:rsidR="001D7E18" w:rsidRPr="00882269" w:rsidRDefault="001D7E18" w:rsidP="001D7E1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36998DA"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19C0DC" w14:textId="77777777" w:rsidR="001D7E18" w:rsidRPr="00882269" w:rsidRDefault="001D7E18" w:rsidP="001D7E18">
      <w:pPr>
        <w:spacing w:line="260" w:lineRule="atLeast"/>
        <w:jc w:val="both"/>
        <w:rPr>
          <w:rFonts w:ascii="Tahoma" w:hAnsi="Tahoma" w:cs="Tahoma"/>
          <w:lang w:val="es-ES_tradnl"/>
        </w:rPr>
      </w:pPr>
    </w:p>
    <w:p w14:paraId="18086D59" w14:textId="77777777" w:rsidR="001D7E18" w:rsidRDefault="001D7E18" w:rsidP="001D7E18">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657B65E" w14:textId="77777777" w:rsidR="001D7E18" w:rsidRPr="00882269" w:rsidRDefault="001D7E18" w:rsidP="001D7E18">
      <w:pPr>
        <w:jc w:val="both"/>
        <w:rPr>
          <w:rFonts w:ascii="Tahoma" w:hAnsi="Tahoma" w:cs="Tahoma"/>
          <w:lang w:eastAsia="es-ES"/>
        </w:rPr>
      </w:pPr>
    </w:p>
    <w:bookmarkEnd w:id="104"/>
    <w:p w14:paraId="3DFBEF1E" w14:textId="77777777" w:rsidR="001D7E18" w:rsidRPr="00882269" w:rsidRDefault="001D7E18" w:rsidP="001D7E1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51129DE" w14:textId="77777777" w:rsidR="001D7E18" w:rsidRPr="00882269" w:rsidRDefault="001D7E18" w:rsidP="001D7E1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E7FE690" w14:textId="77777777" w:rsidR="001D7E18" w:rsidRPr="00882269" w:rsidRDefault="001D7E18" w:rsidP="001D7E18">
      <w:pPr>
        <w:spacing w:line="260" w:lineRule="atLeast"/>
        <w:jc w:val="both"/>
        <w:rPr>
          <w:rFonts w:ascii="Tahoma" w:hAnsi="Tahoma" w:cs="Tahoma"/>
          <w:szCs w:val="16"/>
          <w:lang w:val="es-ES_tradnl"/>
        </w:rPr>
      </w:pPr>
    </w:p>
    <w:p w14:paraId="0BBD1601" w14:textId="77777777" w:rsidR="001D7E18" w:rsidRPr="00882269" w:rsidRDefault="001D7E18" w:rsidP="001D7E18">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7001E938" w14:textId="77777777" w:rsidR="001D7E18" w:rsidRPr="008A09D6" w:rsidRDefault="001D7E18" w:rsidP="001D7E1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45D06C7" w14:textId="77777777" w:rsidR="001D7E18" w:rsidRPr="008A09D6" w:rsidRDefault="001D7E18" w:rsidP="001D7E18">
      <w:pPr>
        <w:tabs>
          <w:tab w:val="num" w:pos="360"/>
          <w:tab w:val="num" w:pos="1260"/>
        </w:tabs>
        <w:spacing w:line="260" w:lineRule="atLeast"/>
        <w:jc w:val="both"/>
        <w:rPr>
          <w:rFonts w:ascii="Tahoma" w:hAnsi="Tahoma" w:cs="Tahoma"/>
          <w:lang w:val="es-ES_tradnl"/>
        </w:rPr>
      </w:pPr>
    </w:p>
    <w:p w14:paraId="4FD9B677"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E39D994" w14:textId="77777777" w:rsidR="001D7E18" w:rsidRPr="0035538D" w:rsidRDefault="001D7E18" w:rsidP="00F41B8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C5D079D" w14:textId="77777777" w:rsidR="001D7E18" w:rsidRPr="00F041F4" w:rsidRDefault="001D7E18" w:rsidP="00F41B8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7F9EDD2"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A257EB0"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B79E0E7"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DB5FC40"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99AE052"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59C5EB0"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AE968EB"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76AD730" w14:textId="77777777" w:rsidR="001D7E18" w:rsidRPr="008A09D6" w:rsidRDefault="001D7E18" w:rsidP="00F41B8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8CE21C8" w14:textId="77777777" w:rsidR="001D7E18" w:rsidRPr="00D44F87" w:rsidRDefault="001D7E18" w:rsidP="001D7E1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6F2CB3A" w14:textId="77777777" w:rsidR="001D7E18" w:rsidRPr="00882269" w:rsidRDefault="001D7E18" w:rsidP="001D7E18">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4B6B342E" w14:textId="77777777" w:rsidR="001D7E18" w:rsidRPr="00882269" w:rsidRDefault="001D7E18" w:rsidP="001D7E18">
      <w:pPr>
        <w:spacing w:line="260" w:lineRule="atLeast"/>
        <w:ind w:left="426"/>
        <w:rPr>
          <w:rFonts w:ascii="Tahoma" w:hAnsi="Tahoma" w:cs="Tahoma"/>
          <w:lang w:val="es-ES_tradnl"/>
        </w:rPr>
      </w:pPr>
    </w:p>
    <w:p w14:paraId="6ABDA6D2" w14:textId="77777777" w:rsidR="001D7E18" w:rsidRPr="00882269" w:rsidRDefault="001D7E18" w:rsidP="001D7E1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8B5A587"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9BDA59" w14:textId="77777777" w:rsidR="001D7E18" w:rsidRPr="00882269" w:rsidRDefault="001D7E18" w:rsidP="001D7E1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146BE9" w14:textId="77777777" w:rsidR="001D7E18" w:rsidRPr="00882269" w:rsidRDefault="001D7E18" w:rsidP="001D7E18">
      <w:pPr>
        <w:spacing w:line="260" w:lineRule="atLeast"/>
        <w:jc w:val="both"/>
        <w:rPr>
          <w:rFonts w:ascii="Tahoma" w:hAnsi="Tahoma" w:cs="Tahoma"/>
          <w:szCs w:val="16"/>
          <w:lang w:val="es-ES_tradnl"/>
        </w:rPr>
      </w:pPr>
    </w:p>
    <w:p w14:paraId="5B7CB2D8" w14:textId="77777777" w:rsidR="001D7E18" w:rsidRDefault="001D7E18" w:rsidP="001D7E18">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59E5E335" w14:textId="77777777" w:rsidR="001D7E18" w:rsidRPr="00882269" w:rsidRDefault="001D7E18" w:rsidP="001D7E18">
      <w:pPr>
        <w:jc w:val="both"/>
        <w:rPr>
          <w:rFonts w:ascii="Tahoma" w:hAnsi="Tahoma" w:cs="Tahoma"/>
          <w:lang w:eastAsia="es-ES"/>
        </w:rPr>
      </w:pPr>
    </w:p>
    <w:p w14:paraId="634A40D1" w14:textId="77777777" w:rsidR="001D7E18" w:rsidRPr="00882269" w:rsidRDefault="001D7E18" w:rsidP="001D7E1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2A58697" w14:textId="77777777" w:rsidR="001D7E18" w:rsidRPr="00882269" w:rsidRDefault="001D7E18" w:rsidP="001D7E18">
      <w:pPr>
        <w:spacing w:line="260" w:lineRule="atLeast"/>
        <w:jc w:val="both"/>
        <w:rPr>
          <w:rFonts w:ascii="Tahoma" w:hAnsi="Tahoma" w:cs="Tahoma"/>
          <w:szCs w:val="16"/>
          <w:lang w:val="es-ES_tradnl"/>
        </w:rPr>
      </w:pPr>
    </w:p>
    <w:p w14:paraId="13292194" w14:textId="77777777" w:rsidR="001D7E18" w:rsidRPr="00882269" w:rsidRDefault="001D7E18" w:rsidP="001D7E1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F9F2A0" w14:textId="77777777" w:rsidR="001D7E18" w:rsidRPr="00882269" w:rsidRDefault="001D7E18" w:rsidP="00F41B8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DD9F05" w14:textId="77777777" w:rsidR="001D7E18" w:rsidRPr="00882269" w:rsidRDefault="001D7E18" w:rsidP="00F41B8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72A53D1" w14:textId="77777777" w:rsidR="001D7E18" w:rsidRPr="00882269" w:rsidRDefault="001D7E18" w:rsidP="00F41B81">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DDE39F6" w14:textId="77777777" w:rsidR="001D7E18" w:rsidRPr="00882269" w:rsidRDefault="001D7E18" w:rsidP="00F41B81">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516285AE" w14:textId="77777777" w:rsidR="001D7E18" w:rsidRPr="00882269" w:rsidRDefault="001D7E18" w:rsidP="00F41B8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BAF5308" w14:textId="77777777" w:rsidR="001D7E18" w:rsidRPr="00882269" w:rsidRDefault="001D7E18" w:rsidP="00F41B8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011262F" w14:textId="77777777" w:rsidR="001D7E18" w:rsidRPr="00882269" w:rsidRDefault="001D7E18" w:rsidP="00F41B8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F2AF77" w14:textId="77777777" w:rsidR="001D7E18" w:rsidRPr="00882269" w:rsidRDefault="001D7E18" w:rsidP="001D7E18">
      <w:pPr>
        <w:tabs>
          <w:tab w:val="left" w:pos="1260"/>
        </w:tabs>
        <w:spacing w:line="260" w:lineRule="atLeast"/>
        <w:jc w:val="both"/>
        <w:rPr>
          <w:rFonts w:ascii="Tahoma" w:hAnsi="Tahoma" w:cs="Tahoma"/>
          <w:i/>
          <w:color w:val="FF0000"/>
        </w:rPr>
      </w:pPr>
    </w:p>
    <w:p w14:paraId="154252A2" w14:textId="77777777" w:rsidR="001D7E18" w:rsidRPr="00882269" w:rsidRDefault="001D7E18" w:rsidP="001D7E1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C68C1A2" w14:textId="77777777" w:rsidR="001D7E18" w:rsidRPr="00882269" w:rsidRDefault="001D7E18" w:rsidP="001D7E18">
      <w:pPr>
        <w:spacing w:line="260" w:lineRule="atLeast"/>
        <w:rPr>
          <w:rFonts w:ascii="Tahoma" w:hAnsi="Tahoma" w:cs="Tahoma"/>
          <w:b/>
          <w:sz w:val="24"/>
          <w:u w:val="single"/>
          <w:lang w:val="es-ES_tradnl"/>
        </w:rPr>
      </w:pPr>
    </w:p>
    <w:p w14:paraId="49D920D8" w14:textId="77777777" w:rsidR="001D7E18" w:rsidRPr="00882269" w:rsidRDefault="001D7E18" w:rsidP="001D7E1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9CDD2C4" w14:textId="77777777" w:rsidR="001D7E18" w:rsidRPr="00882269" w:rsidRDefault="001D7E18" w:rsidP="00F41B81">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581B69F1" w14:textId="77777777" w:rsidR="001D7E18" w:rsidRPr="00882269" w:rsidRDefault="001D7E18" w:rsidP="001D7E18">
      <w:pPr>
        <w:ind w:firstLine="360"/>
        <w:jc w:val="both"/>
        <w:rPr>
          <w:rFonts w:ascii="Tahoma" w:hAnsi="Tahoma" w:cs="Tahoma"/>
          <w:b/>
          <w:lang w:val="es-ES_tradnl"/>
        </w:rPr>
      </w:pPr>
    </w:p>
    <w:p w14:paraId="2EBC19FE" w14:textId="77777777" w:rsidR="001D7E18" w:rsidRPr="00882269" w:rsidRDefault="001D7E18" w:rsidP="001D7E1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13DFE24" w14:textId="77777777" w:rsidR="001D7E18" w:rsidRPr="00882269" w:rsidRDefault="001D7E18" w:rsidP="001D7E18">
      <w:pPr>
        <w:ind w:firstLine="426"/>
        <w:jc w:val="both"/>
        <w:rPr>
          <w:rFonts w:ascii="Tahoma" w:hAnsi="Tahoma" w:cs="Tahoma"/>
          <w:b/>
          <w:lang w:val="es-ES_tradnl"/>
        </w:rPr>
      </w:pPr>
    </w:p>
    <w:p w14:paraId="424B6EE3" w14:textId="77777777" w:rsidR="001D7E18" w:rsidRPr="00882269" w:rsidRDefault="001D7E18" w:rsidP="00F41B8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2E9E310" w14:textId="77777777" w:rsidR="001D7E18" w:rsidRPr="0058097C" w:rsidRDefault="001D7E18" w:rsidP="001D7E1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1B8D7FF" w14:textId="77777777" w:rsidR="001D7E18" w:rsidRPr="0058097C" w:rsidRDefault="001D7E18" w:rsidP="001D7E18">
      <w:pPr>
        <w:spacing w:line="260" w:lineRule="atLeast"/>
        <w:ind w:left="426"/>
        <w:jc w:val="both"/>
        <w:rPr>
          <w:rFonts w:ascii="Tahoma" w:hAnsi="Tahoma" w:cs="Tahoma"/>
          <w:color w:val="FF0000"/>
        </w:rPr>
      </w:pPr>
    </w:p>
    <w:p w14:paraId="6B431CCA" w14:textId="77777777" w:rsidR="001D7E18" w:rsidRPr="0058097C" w:rsidRDefault="001D7E18" w:rsidP="00F41B8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8B45258" w14:textId="77777777" w:rsidR="001D7E18" w:rsidRPr="00882269" w:rsidRDefault="001D7E18" w:rsidP="001D7E1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8C7AF3F" w14:textId="77777777" w:rsidR="001D7E18" w:rsidRDefault="001D7E18" w:rsidP="001D7E18">
      <w:pPr>
        <w:spacing w:line="260" w:lineRule="atLeast"/>
        <w:jc w:val="both"/>
        <w:rPr>
          <w:rFonts w:ascii="Tahoma" w:hAnsi="Tahoma" w:cs="Tahoma"/>
          <w:b/>
          <w:i/>
        </w:rPr>
      </w:pPr>
    </w:p>
    <w:p w14:paraId="6F9ABCFB" w14:textId="77777777" w:rsidR="001D7E18" w:rsidRPr="00882269" w:rsidRDefault="001D7E18" w:rsidP="001D7E18">
      <w:pPr>
        <w:spacing w:line="260" w:lineRule="atLeast"/>
        <w:ind w:left="426"/>
        <w:jc w:val="both"/>
        <w:rPr>
          <w:rFonts w:ascii="Tahoma" w:hAnsi="Tahoma" w:cs="Tahoma"/>
          <w:b/>
          <w:i/>
        </w:rPr>
      </w:pPr>
      <w:r w:rsidRPr="00882269">
        <w:rPr>
          <w:rFonts w:ascii="Tahoma" w:hAnsi="Tahoma" w:cs="Tahoma"/>
          <w:b/>
          <w:i/>
        </w:rPr>
        <w:t>Nota:</w:t>
      </w:r>
    </w:p>
    <w:p w14:paraId="1E50D2C3" w14:textId="77777777" w:rsidR="001D7E18" w:rsidRPr="00882269" w:rsidRDefault="001D7E18" w:rsidP="001D7E18">
      <w:pPr>
        <w:spacing w:line="260" w:lineRule="atLeast"/>
        <w:ind w:left="426"/>
        <w:jc w:val="both"/>
        <w:rPr>
          <w:rFonts w:ascii="Tahoma" w:hAnsi="Tahoma" w:cs="Tahoma"/>
        </w:rPr>
      </w:pPr>
      <w:r w:rsidRPr="00882269">
        <w:rPr>
          <w:rFonts w:ascii="Tahoma" w:hAnsi="Tahoma" w:cs="Tahoma"/>
        </w:rPr>
        <w:t>OBRAS SIMILARES: Se tienen las siguientes:</w:t>
      </w:r>
    </w:p>
    <w:p w14:paraId="1DB233C5" w14:textId="77777777" w:rsidR="001D7E18" w:rsidRPr="00882269" w:rsidRDefault="001D7E18" w:rsidP="00F41B81">
      <w:pPr>
        <w:numPr>
          <w:ilvl w:val="0"/>
          <w:numId w:val="66"/>
        </w:numPr>
        <w:spacing w:line="260" w:lineRule="atLeast"/>
        <w:jc w:val="both"/>
        <w:rPr>
          <w:rFonts w:ascii="Tahoma" w:hAnsi="Tahoma" w:cs="Tahoma"/>
        </w:rPr>
      </w:pPr>
      <w:r w:rsidRPr="00882269">
        <w:rPr>
          <w:rFonts w:ascii="Tahoma" w:hAnsi="Tahoma" w:cs="Tahoma"/>
        </w:rPr>
        <w:t>POR SU SIMILITUD</w:t>
      </w:r>
    </w:p>
    <w:p w14:paraId="5878D77E" w14:textId="77777777" w:rsidR="001D7E18" w:rsidRPr="00882269" w:rsidRDefault="001D7E18" w:rsidP="001D7E1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EFEF31" w14:textId="77777777" w:rsidR="001D7E18" w:rsidRPr="00882269" w:rsidRDefault="001D7E18" w:rsidP="001D7E18">
      <w:pPr>
        <w:spacing w:line="260" w:lineRule="atLeast"/>
        <w:ind w:left="426"/>
        <w:jc w:val="both"/>
        <w:rPr>
          <w:rFonts w:ascii="Tahoma" w:hAnsi="Tahoma" w:cs="Tahoma"/>
        </w:rPr>
      </w:pPr>
    </w:p>
    <w:p w14:paraId="45B7EC4A" w14:textId="77777777" w:rsidR="001D7E18" w:rsidRPr="00882269" w:rsidRDefault="001D7E18" w:rsidP="001D7E1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BF0A348" w14:textId="77777777" w:rsidR="001D7E18" w:rsidRPr="00882269" w:rsidRDefault="001D7E18" w:rsidP="001D7E1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B4D72D" w14:textId="77777777" w:rsidR="001D7E18" w:rsidRPr="00882269" w:rsidRDefault="001D7E18" w:rsidP="001D7E18">
      <w:pPr>
        <w:spacing w:line="260" w:lineRule="atLeast"/>
        <w:ind w:left="426"/>
        <w:jc w:val="both"/>
        <w:rPr>
          <w:rFonts w:ascii="Tahoma" w:hAnsi="Tahoma" w:cs="Tahoma"/>
        </w:rPr>
      </w:pPr>
      <w:r w:rsidRPr="00882269">
        <w:rPr>
          <w:rFonts w:ascii="Tahoma" w:hAnsi="Tahoma" w:cs="Tahoma"/>
        </w:rPr>
        <w:t>Obras Viales: Accesos, Puentes, Viaductos.</w:t>
      </w:r>
    </w:p>
    <w:p w14:paraId="49AFA0E7" w14:textId="77777777" w:rsidR="001D7E18" w:rsidRPr="00882269" w:rsidRDefault="001D7E18" w:rsidP="001D7E18">
      <w:pPr>
        <w:spacing w:line="260" w:lineRule="atLeast"/>
        <w:ind w:left="426"/>
        <w:jc w:val="both"/>
        <w:rPr>
          <w:rFonts w:ascii="Tahoma" w:hAnsi="Tahoma" w:cs="Tahoma"/>
        </w:rPr>
      </w:pPr>
    </w:p>
    <w:p w14:paraId="71BCA9AA" w14:textId="77777777" w:rsidR="001D7E18" w:rsidRPr="00250D00" w:rsidRDefault="001D7E18" w:rsidP="001D7E1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DC5C03D" w14:textId="77777777" w:rsidR="001D7E18" w:rsidRPr="00250D00" w:rsidRDefault="001D7E18" w:rsidP="00F41B81">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66CCA23" w14:textId="77777777" w:rsidR="001D7E18" w:rsidRPr="00250D00" w:rsidRDefault="001D7E18" w:rsidP="00F41B8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69382CC" w14:textId="77777777" w:rsidR="001D7E18" w:rsidRPr="00882269"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040D9D09" w14:textId="77777777" w:rsidR="001D7E18" w:rsidRPr="00882269" w:rsidRDefault="001D7E18" w:rsidP="001D7E1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94E1C57" w14:textId="77777777" w:rsidR="001D7E18" w:rsidRPr="00882269" w:rsidRDefault="001D7E18" w:rsidP="001D7E18">
      <w:pPr>
        <w:spacing w:line="260" w:lineRule="atLeast"/>
        <w:jc w:val="both"/>
        <w:rPr>
          <w:rFonts w:ascii="Tahoma" w:hAnsi="Tahoma" w:cs="Tahoma"/>
        </w:rPr>
      </w:pPr>
      <w:bookmarkStart w:id="118" w:name="_Hlk144979420"/>
    </w:p>
    <w:p w14:paraId="64A206AD" w14:textId="77777777" w:rsidR="001D7E18" w:rsidRPr="00882269" w:rsidRDefault="001D7E18" w:rsidP="001D7E1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D7E18" w:rsidRPr="00882269" w14:paraId="47C9AEB0" w14:textId="77777777" w:rsidTr="001A5A74">
        <w:trPr>
          <w:trHeight w:val="267"/>
        </w:trPr>
        <w:tc>
          <w:tcPr>
            <w:tcW w:w="1029" w:type="pct"/>
            <w:vMerge w:val="restart"/>
            <w:shd w:val="clear" w:color="auto" w:fill="D9E2F3" w:themeFill="accent5" w:themeFillTint="33"/>
            <w:vAlign w:val="center"/>
          </w:tcPr>
          <w:p w14:paraId="36E70938"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859722C"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A7DF11A" w14:textId="77777777" w:rsidR="001D7E18" w:rsidRPr="00882269" w:rsidRDefault="001D7E18" w:rsidP="001A5A7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C975A98"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57B65A3"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9F7180C" w14:textId="77777777" w:rsidR="001D7E18" w:rsidRPr="00882269" w:rsidRDefault="001D7E18" w:rsidP="001A5A74">
            <w:pPr>
              <w:jc w:val="center"/>
              <w:rPr>
                <w:rFonts w:ascii="Tahoma" w:hAnsi="Tahoma" w:cs="Tahoma"/>
                <w:b/>
              </w:rPr>
            </w:pPr>
          </w:p>
          <w:p w14:paraId="27626B8A" w14:textId="77777777" w:rsidR="001D7E18" w:rsidRPr="00882269" w:rsidRDefault="001D7E18" w:rsidP="001A5A74">
            <w:pPr>
              <w:jc w:val="center"/>
              <w:rPr>
                <w:rFonts w:ascii="Tahoma" w:hAnsi="Tahoma" w:cs="Tahoma"/>
                <w:b/>
              </w:rPr>
            </w:pPr>
          </w:p>
          <w:p w14:paraId="05C4452F"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Tiempo de participación en este Proyecto</w:t>
            </w:r>
          </w:p>
          <w:p w14:paraId="559ECA74" w14:textId="77777777" w:rsidR="001D7E18" w:rsidRPr="00882269" w:rsidRDefault="001D7E18" w:rsidP="001A5A7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7E18" w:rsidRPr="00882269" w14:paraId="7C002F60" w14:textId="77777777" w:rsidTr="001A5A74">
        <w:trPr>
          <w:trHeight w:val="854"/>
        </w:trPr>
        <w:tc>
          <w:tcPr>
            <w:tcW w:w="1029" w:type="pct"/>
            <w:vMerge/>
            <w:shd w:val="clear" w:color="auto" w:fill="DBE5F1"/>
            <w:vAlign w:val="center"/>
          </w:tcPr>
          <w:p w14:paraId="1F3F7B05" w14:textId="77777777" w:rsidR="001D7E18" w:rsidRPr="00882269" w:rsidRDefault="001D7E18" w:rsidP="001A5A74">
            <w:pPr>
              <w:jc w:val="both"/>
              <w:rPr>
                <w:rFonts w:ascii="Tahoma" w:hAnsi="Tahoma" w:cs="Tahoma"/>
                <w:sz w:val="18"/>
                <w:szCs w:val="18"/>
              </w:rPr>
            </w:pPr>
          </w:p>
        </w:tc>
        <w:tc>
          <w:tcPr>
            <w:tcW w:w="806" w:type="pct"/>
            <w:vMerge/>
            <w:shd w:val="clear" w:color="auto" w:fill="DBE5F1"/>
            <w:vAlign w:val="center"/>
          </w:tcPr>
          <w:p w14:paraId="615F2390" w14:textId="77777777" w:rsidR="001D7E18" w:rsidRPr="00882269" w:rsidRDefault="001D7E18" w:rsidP="001A5A74">
            <w:pPr>
              <w:jc w:val="both"/>
              <w:rPr>
                <w:rFonts w:ascii="Tahoma" w:hAnsi="Tahoma" w:cs="Tahoma"/>
                <w:sz w:val="18"/>
                <w:szCs w:val="18"/>
              </w:rPr>
            </w:pPr>
          </w:p>
        </w:tc>
        <w:tc>
          <w:tcPr>
            <w:tcW w:w="367" w:type="pct"/>
            <w:vMerge/>
            <w:shd w:val="clear" w:color="auto" w:fill="DBE5F1"/>
            <w:vAlign w:val="center"/>
          </w:tcPr>
          <w:p w14:paraId="19E446B9" w14:textId="77777777" w:rsidR="001D7E18" w:rsidRPr="00882269" w:rsidRDefault="001D7E18" w:rsidP="001A5A74">
            <w:pPr>
              <w:jc w:val="both"/>
              <w:rPr>
                <w:rFonts w:ascii="Tahoma" w:hAnsi="Tahoma" w:cs="Tahoma"/>
                <w:b/>
                <w:sz w:val="18"/>
                <w:szCs w:val="18"/>
              </w:rPr>
            </w:pPr>
          </w:p>
        </w:tc>
        <w:tc>
          <w:tcPr>
            <w:tcW w:w="1177" w:type="pct"/>
            <w:vMerge/>
            <w:shd w:val="clear" w:color="auto" w:fill="DBE5F1"/>
            <w:vAlign w:val="center"/>
          </w:tcPr>
          <w:p w14:paraId="6579E0E6" w14:textId="77777777" w:rsidR="001D7E18" w:rsidRPr="00882269" w:rsidRDefault="001D7E18" w:rsidP="001A5A74">
            <w:pPr>
              <w:jc w:val="center"/>
              <w:rPr>
                <w:rFonts w:ascii="Tahoma" w:hAnsi="Tahoma" w:cs="Tahoma"/>
                <w:b/>
                <w:sz w:val="18"/>
                <w:szCs w:val="18"/>
              </w:rPr>
            </w:pPr>
          </w:p>
        </w:tc>
        <w:tc>
          <w:tcPr>
            <w:tcW w:w="588" w:type="pct"/>
            <w:shd w:val="clear" w:color="auto" w:fill="D9E2F3" w:themeFill="accent5" w:themeFillTint="33"/>
          </w:tcPr>
          <w:p w14:paraId="0FB5D284" w14:textId="77777777" w:rsidR="001D7E18" w:rsidRPr="00882269" w:rsidRDefault="001D7E18" w:rsidP="001A5A74">
            <w:pPr>
              <w:jc w:val="center"/>
              <w:rPr>
                <w:rFonts w:ascii="Tahoma" w:hAnsi="Tahoma" w:cs="Tahoma"/>
                <w:b/>
                <w:sz w:val="18"/>
                <w:szCs w:val="18"/>
              </w:rPr>
            </w:pPr>
          </w:p>
          <w:p w14:paraId="4D59C833" w14:textId="77777777" w:rsidR="001D7E18" w:rsidRPr="00882269" w:rsidRDefault="001D7E18" w:rsidP="001A5A74">
            <w:pPr>
              <w:jc w:val="center"/>
              <w:rPr>
                <w:rFonts w:ascii="Tahoma" w:hAnsi="Tahoma" w:cs="Tahoma"/>
                <w:b/>
                <w:sz w:val="18"/>
                <w:szCs w:val="18"/>
              </w:rPr>
            </w:pPr>
          </w:p>
          <w:p w14:paraId="086239DA"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 xml:space="preserve">Experiencia </w:t>
            </w:r>
          </w:p>
          <w:p w14:paraId="3B521432"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6DD9E40"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F0CE029" w14:textId="77777777" w:rsidR="001D7E18" w:rsidRPr="00882269" w:rsidRDefault="001D7E18" w:rsidP="001A5A74">
            <w:pPr>
              <w:jc w:val="center"/>
              <w:rPr>
                <w:rFonts w:ascii="Tahoma" w:hAnsi="Tahoma" w:cs="Tahoma"/>
                <w:b/>
                <w:sz w:val="18"/>
                <w:szCs w:val="18"/>
              </w:rPr>
            </w:pPr>
          </w:p>
        </w:tc>
      </w:tr>
      <w:tr w:rsidR="001D7E18" w:rsidRPr="00882269" w14:paraId="6B86F387" w14:textId="77777777" w:rsidTr="001A5A74">
        <w:trPr>
          <w:trHeight w:val="1633"/>
        </w:trPr>
        <w:tc>
          <w:tcPr>
            <w:tcW w:w="1029" w:type="pct"/>
            <w:shd w:val="clear" w:color="auto" w:fill="auto"/>
            <w:vAlign w:val="center"/>
          </w:tcPr>
          <w:p w14:paraId="2E2675B4" w14:textId="77777777" w:rsidR="001D7E18" w:rsidRPr="00882269" w:rsidRDefault="001D7E18" w:rsidP="001A5A74">
            <w:pPr>
              <w:jc w:val="both"/>
              <w:rPr>
                <w:rFonts w:ascii="Tahoma" w:hAnsi="Tahoma" w:cs="Tahoma"/>
                <w:sz w:val="18"/>
                <w:szCs w:val="18"/>
              </w:rPr>
            </w:pPr>
          </w:p>
          <w:p w14:paraId="147E4FBD"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CC5B4DD" w14:textId="77777777" w:rsidR="001D7E18" w:rsidRPr="00882269" w:rsidRDefault="001D7E18" w:rsidP="001A5A7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7B86CC2" w14:textId="77777777" w:rsidR="001D7E18" w:rsidRPr="00882269" w:rsidRDefault="001D7E18" w:rsidP="001A5A7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9312C96" w14:textId="77777777" w:rsidR="001D7E18" w:rsidRPr="00882269" w:rsidRDefault="001D7E18" w:rsidP="001A5A74">
            <w:pPr>
              <w:spacing w:line="300" w:lineRule="auto"/>
              <w:rPr>
                <w:rFonts w:ascii="Tahoma" w:hAnsi="Tahoma" w:cs="Tahoma"/>
                <w:sz w:val="18"/>
                <w:szCs w:val="18"/>
              </w:rPr>
            </w:pPr>
            <w:r w:rsidRPr="00882269">
              <w:rPr>
                <w:rFonts w:ascii="Tahoma" w:hAnsi="Tahoma" w:cs="Tahoma"/>
                <w:sz w:val="18"/>
                <w:szCs w:val="18"/>
              </w:rPr>
              <w:t>Supervisión, Fiscalización,</w:t>
            </w:r>
          </w:p>
          <w:p w14:paraId="4E8855BA" w14:textId="77777777" w:rsidR="001D7E18" w:rsidRPr="00882269" w:rsidRDefault="001D7E18" w:rsidP="001A5A74">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5F4D953D" w14:textId="77777777" w:rsidR="001D7E18" w:rsidRPr="00882269" w:rsidRDefault="001D7E18" w:rsidP="001A5A74">
            <w:pPr>
              <w:jc w:val="both"/>
              <w:rPr>
                <w:rFonts w:ascii="Tahoma" w:hAnsi="Tahoma" w:cs="Tahoma"/>
                <w:b/>
                <w:sz w:val="18"/>
                <w:szCs w:val="18"/>
              </w:rPr>
            </w:pPr>
          </w:p>
          <w:p w14:paraId="3E6328BE" w14:textId="77777777" w:rsidR="001D7E18" w:rsidRPr="00882269" w:rsidRDefault="001D7E18" w:rsidP="001A5A74">
            <w:pPr>
              <w:jc w:val="both"/>
              <w:rPr>
                <w:rFonts w:ascii="Tahoma" w:hAnsi="Tahoma" w:cs="Tahoma"/>
                <w:b/>
                <w:sz w:val="18"/>
                <w:szCs w:val="18"/>
              </w:rPr>
            </w:pPr>
          </w:p>
          <w:p w14:paraId="7D1EC3DB" w14:textId="77777777" w:rsidR="001D7E18" w:rsidRPr="00882269" w:rsidRDefault="001D7E18" w:rsidP="001A5A74">
            <w:pPr>
              <w:jc w:val="both"/>
              <w:rPr>
                <w:rFonts w:ascii="Tahoma" w:hAnsi="Tahoma" w:cs="Tahoma"/>
                <w:b/>
                <w:sz w:val="18"/>
                <w:szCs w:val="18"/>
              </w:rPr>
            </w:pPr>
          </w:p>
          <w:p w14:paraId="204CA9AA"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8159109" w14:textId="77777777" w:rsidR="001D7E18" w:rsidRPr="0058097C" w:rsidRDefault="001D7E18" w:rsidP="001A5A74">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2E69DB8A" w14:textId="77777777" w:rsidR="001D7E18" w:rsidRPr="0058097C" w:rsidRDefault="001D7E18" w:rsidP="001A5A74">
            <w:pPr>
              <w:jc w:val="both"/>
              <w:rPr>
                <w:rFonts w:ascii="Tahoma" w:hAnsi="Tahoma" w:cs="Tahoma"/>
                <w:b/>
                <w:sz w:val="18"/>
                <w:szCs w:val="18"/>
              </w:rPr>
            </w:pPr>
          </w:p>
        </w:tc>
        <w:tc>
          <w:tcPr>
            <w:tcW w:w="496" w:type="pct"/>
            <w:vAlign w:val="center"/>
          </w:tcPr>
          <w:p w14:paraId="2E180BBC" w14:textId="77777777" w:rsidR="001D7E18" w:rsidRPr="00882269" w:rsidRDefault="001D7E18" w:rsidP="001A5A74">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1D7E18" w:rsidRPr="00882269" w14:paraId="066DE1BC" w14:textId="77777777" w:rsidTr="001A5A74">
        <w:trPr>
          <w:trHeight w:val="2016"/>
        </w:trPr>
        <w:tc>
          <w:tcPr>
            <w:tcW w:w="1029" w:type="pct"/>
            <w:shd w:val="clear" w:color="auto" w:fill="auto"/>
            <w:vAlign w:val="center"/>
          </w:tcPr>
          <w:p w14:paraId="33395FC8"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B1C3820" w14:textId="77777777" w:rsidR="001D7E18" w:rsidRPr="00882269" w:rsidRDefault="001D7E18" w:rsidP="001A5A7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4A1ED81" w14:textId="77777777" w:rsidR="001D7E18" w:rsidRPr="00882269" w:rsidRDefault="001D7E18" w:rsidP="001A5A74">
            <w:pPr>
              <w:jc w:val="center"/>
              <w:rPr>
                <w:rFonts w:ascii="Tahoma" w:hAnsi="Tahoma" w:cs="Tahoma"/>
                <w:b/>
                <w:color w:val="0000FF"/>
                <w:sz w:val="18"/>
                <w:szCs w:val="18"/>
              </w:rPr>
            </w:pPr>
          </w:p>
        </w:tc>
        <w:tc>
          <w:tcPr>
            <w:tcW w:w="367" w:type="pct"/>
            <w:shd w:val="clear" w:color="auto" w:fill="auto"/>
            <w:vAlign w:val="center"/>
          </w:tcPr>
          <w:p w14:paraId="13214B74" w14:textId="77777777" w:rsidR="001D7E18" w:rsidRPr="00882269" w:rsidRDefault="001D7E18" w:rsidP="001A5A7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F584F98"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9F26BBB" w14:textId="77777777" w:rsidR="001D7E18" w:rsidRPr="00882269" w:rsidRDefault="001D7E18" w:rsidP="001A5A7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1BEC54" w14:textId="77777777" w:rsidR="001D7E18" w:rsidRPr="0058097C" w:rsidRDefault="001D7E18" w:rsidP="001A5A74">
            <w:pPr>
              <w:jc w:val="both"/>
              <w:rPr>
                <w:rFonts w:ascii="Tahoma" w:hAnsi="Tahoma" w:cs="Tahoma"/>
                <w:b/>
                <w:sz w:val="18"/>
                <w:szCs w:val="18"/>
              </w:rPr>
            </w:pPr>
            <w:r>
              <w:rPr>
                <w:rFonts w:ascii="Tahoma" w:hAnsi="Tahoma" w:cs="Tahoma"/>
                <w:b/>
                <w:sz w:val="18"/>
                <w:szCs w:val="18"/>
              </w:rPr>
              <w:t xml:space="preserve">18 </w:t>
            </w:r>
            <w:r w:rsidRPr="0058097C">
              <w:rPr>
                <w:rFonts w:ascii="Tahoma" w:hAnsi="Tahoma" w:cs="Tahoma"/>
                <w:b/>
                <w:sz w:val="18"/>
                <w:szCs w:val="18"/>
              </w:rPr>
              <w:t>meses</w:t>
            </w:r>
          </w:p>
        </w:tc>
        <w:tc>
          <w:tcPr>
            <w:tcW w:w="496" w:type="pct"/>
            <w:vAlign w:val="center"/>
          </w:tcPr>
          <w:p w14:paraId="1E46350C" w14:textId="77777777" w:rsidR="001D7E18" w:rsidRPr="00882269" w:rsidRDefault="001D7E18" w:rsidP="001A5A74">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1D7E18" w:rsidRPr="00882269" w14:paraId="7B64EBF7" w14:textId="77777777" w:rsidTr="001A5A74">
        <w:trPr>
          <w:trHeight w:val="2016"/>
        </w:trPr>
        <w:tc>
          <w:tcPr>
            <w:tcW w:w="1029" w:type="pct"/>
            <w:shd w:val="clear" w:color="auto" w:fill="auto"/>
            <w:vAlign w:val="center"/>
          </w:tcPr>
          <w:p w14:paraId="40798AA4"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1C888E7" w14:textId="77777777" w:rsidR="001D7E18" w:rsidRPr="00B62B2A" w:rsidRDefault="001D7E18" w:rsidP="001A5A74">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538B8CB" w14:textId="77777777" w:rsidR="001D7E18" w:rsidRPr="00882269" w:rsidRDefault="001D7E18" w:rsidP="001A5A74">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C162A65" w14:textId="77777777" w:rsidR="001D7E18" w:rsidRDefault="001D7E18" w:rsidP="001A5A74">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9655F0C"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0FC4107"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577226" w14:textId="77777777" w:rsidR="001D7E18" w:rsidRPr="0058097C" w:rsidRDefault="001D7E18" w:rsidP="001A5A74">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DC2F605" w14:textId="77777777" w:rsidR="001D7E18" w:rsidRDefault="001D7E18" w:rsidP="001A5A74">
            <w:pPr>
              <w:jc w:val="right"/>
              <w:rPr>
                <w:rFonts w:ascii="Verdana" w:hAnsi="Verdana" w:cs="Tahoma"/>
                <w:b/>
                <w:bCs/>
                <w:color w:val="FF0000"/>
              </w:rPr>
            </w:pPr>
            <w:r w:rsidRPr="00BE6FB6">
              <w:rPr>
                <w:rFonts w:ascii="Verdana" w:hAnsi="Verdana" w:cs="Tahoma"/>
                <w:b/>
                <w:bCs/>
                <w:color w:val="FF0000"/>
              </w:rPr>
              <w:t>2 meses</w:t>
            </w:r>
          </w:p>
        </w:tc>
      </w:tr>
      <w:tr w:rsidR="001D7E18" w:rsidRPr="0058097C" w14:paraId="67DDC163" w14:textId="77777777" w:rsidTr="001A5A74">
        <w:trPr>
          <w:trHeight w:val="511"/>
        </w:trPr>
        <w:tc>
          <w:tcPr>
            <w:tcW w:w="1029" w:type="pct"/>
            <w:shd w:val="clear" w:color="auto" w:fill="auto"/>
            <w:vAlign w:val="center"/>
          </w:tcPr>
          <w:p w14:paraId="69BD4DE0" w14:textId="77777777" w:rsidR="001D7E18" w:rsidRPr="0058097C" w:rsidRDefault="001D7E18" w:rsidP="001A5A7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E6180FD" w14:textId="77777777" w:rsidR="001D7E18" w:rsidRPr="0058097C" w:rsidRDefault="001D7E18" w:rsidP="001A5A7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D9E31FE" w14:textId="77777777" w:rsidR="001D7E18" w:rsidRPr="0058097C" w:rsidRDefault="001D7E18" w:rsidP="001A5A74">
            <w:pPr>
              <w:jc w:val="center"/>
              <w:rPr>
                <w:rFonts w:ascii="Tahoma" w:hAnsi="Tahoma" w:cs="Tahoma"/>
                <w:b/>
                <w:color w:val="0000FF"/>
                <w:sz w:val="18"/>
                <w:szCs w:val="18"/>
              </w:rPr>
            </w:pPr>
          </w:p>
        </w:tc>
        <w:tc>
          <w:tcPr>
            <w:tcW w:w="367" w:type="pct"/>
            <w:vAlign w:val="center"/>
          </w:tcPr>
          <w:p w14:paraId="58F0AD12" w14:textId="77777777" w:rsidR="001D7E18" w:rsidRPr="0058097C" w:rsidRDefault="001D7E18" w:rsidP="001A5A7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42C768A" w14:textId="77777777" w:rsidR="001D7E18" w:rsidRPr="0058097C" w:rsidRDefault="001D7E18" w:rsidP="001A5A7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8CC4E4B" w14:textId="77777777" w:rsidR="001D7E18" w:rsidRPr="0058097C" w:rsidRDefault="001D7E18" w:rsidP="001A5A7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0E47BFF" w14:textId="77777777" w:rsidR="001D7E18" w:rsidRPr="0058097C" w:rsidRDefault="001D7E18" w:rsidP="001A5A74">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875BCEE" w14:textId="77777777" w:rsidR="001D7E18" w:rsidRPr="0058097C" w:rsidRDefault="001D7E18" w:rsidP="001A5A7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4150E561" w14:textId="77777777" w:rsidR="001D7E18" w:rsidRPr="0058097C" w:rsidRDefault="001D7E18" w:rsidP="001D7E18">
      <w:pPr>
        <w:jc w:val="both"/>
        <w:rPr>
          <w:rFonts w:ascii="Tahoma" w:hAnsi="Tahoma" w:cs="Tahoma"/>
          <w:i/>
          <w:iCs/>
          <w:sz w:val="18"/>
          <w:szCs w:val="18"/>
        </w:rPr>
      </w:pPr>
    </w:p>
    <w:p w14:paraId="577CA216" w14:textId="77777777" w:rsidR="001D7E18" w:rsidRPr="008A5BA6" w:rsidRDefault="001D7E18" w:rsidP="001D7E18">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63631CC0" w14:textId="77777777" w:rsidR="001D7E18" w:rsidRPr="008A5BA6" w:rsidRDefault="001D7E18" w:rsidP="001D7E18">
      <w:pPr>
        <w:jc w:val="both"/>
        <w:rPr>
          <w:rFonts w:ascii="Tahoma" w:hAnsi="Tahoma" w:cs="Tahoma"/>
          <w:i/>
          <w:iCs/>
          <w:sz w:val="18"/>
          <w:szCs w:val="18"/>
        </w:rPr>
      </w:pPr>
    </w:p>
    <w:p w14:paraId="6C52EE21" w14:textId="77777777" w:rsidR="001D7E18" w:rsidRPr="008A5BA6" w:rsidRDefault="001D7E18" w:rsidP="00F41B8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48655E8" w14:textId="77777777" w:rsidR="001D7E18" w:rsidRPr="008A5BA6" w:rsidRDefault="001D7E18" w:rsidP="00F41B8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709A911A" w14:textId="77777777" w:rsidR="001D7E18" w:rsidRDefault="001D7E18" w:rsidP="001D7E18">
      <w:pPr>
        <w:jc w:val="both"/>
        <w:rPr>
          <w:rFonts w:ascii="Tahoma" w:hAnsi="Tahoma" w:cs="Tahoma"/>
          <w:b/>
        </w:rPr>
      </w:pPr>
    </w:p>
    <w:p w14:paraId="74BD7AE4" w14:textId="77777777" w:rsidR="001D7E18" w:rsidRPr="00882269" w:rsidRDefault="001D7E18" w:rsidP="001D7E1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D7E18" w:rsidRPr="00882269" w14:paraId="22E5119E" w14:textId="77777777" w:rsidTr="001A5A74">
        <w:trPr>
          <w:trHeight w:val="261"/>
        </w:trPr>
        <w:tc>
          <w:tcPr>
            <w:tcW w:w="1018" w:type="pct"/>
            <w:vMerge w:val="restart"/>
            <w:shd w:val="clear" w:color="auto" w:fill="D9E2F3" w:themeFill="accent5" w:themeFillTint="33"/>
            <w:vAlign w:val="center"/>
          </w:tcPr>
          <w:p w14:paraId="24208520"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E9FDFB0"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6552C38"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C8E2C8C"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54FC648"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Tiempo de participación en este Proyecto</w:t>
            </w:r>
          </w:p>
          <w:p w14:paraId="4076A6AD" w14:textId="77777777" w:rsidR="001D7E18" w:rsidRPr="00882269" w:rsidRDefault="001D7E18" w:rsidP="001A5A7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7E18" w:rsidRPr="00882269" w14:paraId="7E1E4719" w14:textId="77777777" w:rsidTr="001A5A74">
        <w:trPr>
          <w:trHeight w:val="836"/>
        </w:trPr>
        <w:tc>
          <w:tcPr>
            <w:tcW w:w="1018" w:type="pct"/>
            <w:vMerge/>
            <w:shd w:val="clear" w:color="auto" w:fill="DBE5F1"/>
            <w:vAlign w:val="center"/>
          </w:tcPr>
          <w:p w14:paraId="48E19AE9" w14:textId="77777777" w:rsidR="001D7E18" w:rsidRPr="00882269" w:rsidRDefault="001D7E18" w:rsidP="001A5A74">
            <w:pPr>
              <w:jc w:val="both"/>
              <w:rPr>
                <w:rFonts w:ascii="Tahoma" w:hAnsi="Tahoma" w:cs="Tahoma"/>
                <w:sz w:val="18"/>
                <w:szCs w:val="18"/>
              </w:rPr>
            </w:pPr>
          </w:p>
        </w:tc>
        <w:tc>
          <w:tcPr>
            <w:tcW w:w="1178" w:type="pct"/>
            <w:vMerge/>
            <w:shd w:val="clear" w:color="auto" w:fill="DBE5F1"/>
            <w:vAlign w:val="center"/>
          </w:tcPr>
          <w:p w14:paraId="1200C58C" w14:textId="77777777" w:rsidR="001D7E18" w:rsidRPr="00882269" w:rsidRDefault="001D7E18" w:rsidP="001A5A74">
            <w:pPr>
              <w:jc w:val="both"/>
              <w:rPr>
                <w:rFonts w:ascii="Tahoma" w:hAnsi="Tahoma" w:cs="Tahoma"/>
                <w:sz w:val="18"/>
                <w:szCs w:val="18"/>
              </w:rPr>
            </w:pPr>
          </w:p>
        </w:tc>
        <w:tc>
          <w:tcPr>
            <w:tcW w:w="368" w:type="pct"/>
            <w:vMerge/>
            <w:shd w:val="clear" w:color="auto" w:fill="DBE5F1"/>
            <w:vAlign w:val="center"/>
          </w:tcPr>
          <w:p w14:paraId="42A74AB9" w14:textId="77777777" w:rsidR="001D7E18" w:rsidRPr="00882269" w:rsidRDefault="001D7E18" w:rsidP="001A5A74">
            <w:pPr>
              <w:jc w:val="center"/>
              <w:rPr>
                <w:rFonts w:ascii="Tahoma" w:hAnsi="Tahoma" w:cs="Tahoma"/>
                <w:b/>
                <w:sz w:val="18"/>
                <w:szCs w:val="18"/>
              </w:rPr>
            </w:pPr>
          </w:p>
        </w:tc>
        <w:tc>
          <w:tcPr>
            <w:tcW w:w="1777" w:type="pct"/>
            <w:vMerge/>
            <w:shd w:val="clear" w:color="auto" w:fill="DBE5F1"/>
            <w:vAlign w:val="center"/>
          </w:tcPr>
          <w:p w14:paraId="26EA8442" w14:textId="77777777" w:rsidR="001D7E18" w:rsidRPr="00882269" w:rsidRDefault="001D7E18" w:rsidP="001A5A74">
            <w:pPr>
              <w:jc w:val="center"/>
              <w:rPr>
                <w:rFonts w:ascii="Tahoma" w:hAnsi="Tahoma" w:cs="Tahoma"/>
                <w:b/>
                <w:sz w:val="18"/>
                <w:szCs w:val="18"/>
              </w:rPr>
            </w:pPr>
          </w:p>
        </w:tc>
        <w:tc>
          <w:tcPr>
            <w:tcW w:w="659" w:type="pct"/>
            <w:vMerge/>
            <w:shd w:val="clear" w:color="auto" w:fill="DBE5F1"/>
            <w:vAlign w:val="center"/>
          </w:tcPr>
          <w:p w14:paraId="0DE0A4C8" w14:textId="77777777" w:rsidR="001D7E18" w:rsidRPr="00882269" w:rsidRDefault="001D7E18" w:rsidP="001A5A74">
            <w:pPr>
              <w:jc w:val="center"/>
              <w:rPr>
                <w:rFonts w:ascii="Tahoma" w:hAnsi="Tahoma" w:cs="Tahoma"/>
                <w:b/>
                <w:sz w:val="18"/>
                <w:szCs w:val="18"/>
              </w:rPr>
            </w:pPr>
          </w:p>
        </w:tc>
      </w:tr>
      <w:tr w:rsidR="001D7E18" w:rsidRPr="00882269" w14:paraId="37B7914D" w14:textId="77777777" w:rsidTr="001A5A74">
        <w:trPr>
          <w:trHeight w:val="874"/>
        </w:trPr>
        <w:tc>
          <w:tcPr>
            <w:tcW w:w="1018" w:type="pct"/>
            <w:shd w:val="clear" w:color="auto" w:fill="auto"/>
            <w:vAlign w:val="center"/>
          </w:tcPr>
          <w:p w14:paraId="6A9A7DFE" w14:textId="77777777" w:rsidR="001D7E18" w:rsidRPr="00882269" w:rsidRDefault="001D7E18" w:rsidP="001A5A7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3E0797A" w14:textId="77777777" w:rsidR="001D7E18" w:rsidRPr="00882269" w:rsidRDefault="001D7E18" w:rsidP="001A5A7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5A10EFF" w14:textId="77777777" w:rsidR="001D7E18" w:rsidRPr="00882269" w:rsidRDefault="001D7E18" w:rsidP="001A5A74">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EC8FFA9" w14:textId="77777777" w:rsidR="001D7E18" w:rsidRPr="00882269" w:rsidRDefault="001D7E18" w:rsidP="001A5A7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004EAFB" w14:textId="77777777" w:rsidR="001D7E18" w:rsidRPr="00882269" w:rsidRDefault="001D7E18" w:rsidP="001A5A7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D7E18" w:rsidRPr="00882269" w14:paraId="6C8017E5" w14:textId="77777777" w:rsidTr="001A5A74">
        <w:trPr>
          <w:trHeight w:val="785"/>
        </w:trPr>
        <w:tc>
          <w:tcPr>
            <w:tcW w:w="1018" w:type="pct"/>
            <w:shd w:val="clear" w:color="auto" w:fill="auto"/>
          </w:tcPr>
          <w:p w14:paraId="184E02F4" w14:textId="77777777" w:rsidR="001D7E18" w:rsidRPr="00882269" w:rsidRDefault="001D7E18" w:rsidP="001A5A74">
            <w:pPr>
              <w:rPr>
                <w:rFonts w:ascii="Tahoma" w:hAnsi="Tahoma" w:cs="Tahoma"/>
                <w:sz w:val="18"/>
                <w:szCs w:val="18"/>
              </w:rPr>
            </w:pPr>
          </w:p>
          <w:p w14:paraId="03D4052A" w14:textId="77777777" w:rsidR="001D7E18" w:rsidRPr="00882269" w:rsidRDefault="001D7E18" w:rsidP="001A5A7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7D6CA69" w14:textId="77777777" w:rsidR="001D7E18" w:rsidRPr="00882269" w:rsidRDefault="001D7E18" w:rsidP="001A5A7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6201A28" w14:textId="77777777" w:rsidR="001D7E18" w:rsidRPr="00882269" w:rsidRDefault="001D7E18" w:rsidP="001A5A7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8981553" w14:textId="77777777" w:rsidR="001D7E18" w:rsidRPr="00882269" w:rsidRDefault="001D7E18" w:rsidP="001A5A74">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D76CBC0"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17339DF" w14:textId="77777777" w:rsidR="001D7E18" w:rsidRPr="00882269" w:rsidRDefault="001D7E18" w:rsidP="001A5A7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D7E18" w:rsidRPr="00882269" w14:paraId="717E135B" w14:textId="77777777" w:rsidTr="001A5A74">
        <w:trPr>
          <w:trHeight w:val="959"/>
        </w:trPr>
        <w:tc>
          <w:tcPr>
            <w:tcW w:w="1018" w:type="pct"/>
            <w:shd w:val="clear" w:color="auto" w:fill="auto"/>
          </w:tcPr>
          <w:p w14:paraId="09219E03" w14:textId="77777777" w:rsidR="001D7E18" w:rsidRPr="00882269" w:rsidRDefault="001D7E18" w:rsidP="001A5A74">
            <w:pPr>
              <w:rPr>
                <w:rFonts w:ascii="Tahoma" w:hAnsi="Tahoma" w:cs="Tahoma"/>
                <w:sz w:val="18"/>
                <w:szCs w:val="18"/>
              </w:rPr>
            </w:pPr>
            <w:r w:rsidRPr="00882269">
              <w:rPr>
                <w:rFonts w:ascii="Tahoma" w:hAnsi="Tahoma" w:cs="Tahoma"/>
                <w:sz w:val="18"/>
                <w:szCs w:val="18"/>
              </w:rPr>
              <w:lastRenderedPageBreak/>
              <w:t>Formación no excluyente</w:t>
            </w:r>
          </w:p>
          <w:p w14:paraId="69B78944" w14:textId="77777777" w:rsidR="001D7E18" w:rsidRPr="00882269" w:rsidRDefault="001D7E18" w:rsidP="001A5A74">
            <w:pPr>
              <w:rPr>
                <w:sz w:val="18"/>
                <w:szCs w:val="18"/>
              </w:rPr>
            </w:pPr>
          </w:p>
        </w:tc>
        <w:tc>
          <w:tcPr>
            <w:tcW w:w="1178" w:type="pct"/>
            <w:shd w:val="clear" w:color="auto" w:fill="auto"/>
            <w:vAlign w:val="center"/>
          </w:tcPr>
          <w:p w14:paraId="4119EE0A" w14:textId="77777777" w:rsidR="001D7E18" w:rsidRPr="00882269" w:rsidRDefault="001D7E18" w:rsidP="001A5A7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ACDC489" w14:textId="77777777" w:rsidR="001D7E18" w:rsidRPr="00882269" w:rsidRDefault="001D7E18" w:rsidP="001A5A7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2F97982"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7B763D8" w14:textId="77777777" w:rsidR="001D7E18" w:rsidRPr="00882269" w:rsidRDefault="001D7E18" w:rsidP="001A5A7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D7E18" w:rsidRPr="00882269" w14:paraId="0105B4B9" w14:textId="77777777" w:rsidTr="001A5A74">
        <w:trPr>
          <w:trHeight w:val="1098"/>
        </w:trPr>
        <w:tc>
          <w:tcPr>
            <w:tcW w:w="1018" w:type="pct"/>
            <w:shd w:val="clear" w:color="auto" w:fill="auto"/>
          </w:tcPr>
          <w:p w14:paraId="0CB98B9D" w14:textId="77777777" w:rsidR="001D7E18" w:rsidRPr="004D3DDA" w:rsidRDefault="001D7E18" w:rsidP="001A5A7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2DBBC2" w14:textId="77777777" w:rsidR="001D7E18" w:rsidRPr="00882269" w:rsidRDefault="001D7E18" w:rsidP="001A5A7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688E463" w14:textId="77777777" w:rsidR="001D7E18" w:rsidRPr="00882269" w:rsidRDefault="001D7E18" w:rsidP="001A5A7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CAE5473"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6EA993E" w14:textId="77777777" w:rsidR="001D7E18" w:rsidRPr="00882269" w:rsidRDefault="001D7E18" w:rsidP="001A5A7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D7E18" w:rsidRPr="00882269" w14:paraId="7EE417C5" w14:textId="77777777" w:rsidTr="001A5A74">
        <w:trPr>
          <w:trHeight w:val="1102"/>
        </w:trPr>
        <w:tc>
          <w:tcPr>
            <w:tcW w:w="1018" w:type="pct"/>
            <w:shd w:val="clear" w:color="auto" w:fill="auto"/>
          </w:tcPr>
          <w:p w14:paraId="52F2BE79" w14:textId="77777777" w:rsidR="001D7E18" w:rsidRPr="00882269" w:rsidRDefault="001D7E18" w:rsidP="001A5A7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821AAC" w14:textId="77777777" w:rsidR="001D7E18" w:rsidRPr="00882269" w:rsidRDefault="001D7E18" w:rsidP="001A5A7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B462150" w14:textId="77777777" w:rsidR="001D7E18" w:rsidRPr="00882269" w:rsidRDefault="001D7E18" w:rsidP="001A5A74">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C78B1F6"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D4FF12C" w14:textId="77777777" w:rsidR="001D7E18" w:rsidRPr="00882269" w:rsidRDefault="001D7E18" w:rsidP="001A5A74">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meses</w:t>
            </w:r>
          </w:p>
        </w:tc>
      </w:tr>
      <w:tr w:rsidR="001D7E18" w:rsidRPr="00882269" w14:paraId="53ECF96F" w14:textId="77777777" w:rsidTr="001A5A74">
        <w:trPr>
          <w:trHeight w:val="410"/>
        </w:trPr>
        <w:tc>
          <w:tcPr>
            <w:tcW w:w="1018" w:type="pct"/>
            <w:shd w:val="clear" w:color="auto" w:fill="auto"/>
          </w:tcPr>
          <w:p w14:paraId="0F70EB43" w14:textId="77777777" w:rsidR="001D7E18" w:rsidRPr="00882269" w:rsidRDefault="001D7E18" w:rsidP="001A5A7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9FE2534" w14:textId="77777777" w:rsidR="001D7E18" w:rsidRPr="00882269" w:rsidRDefault="001D7E18" w:rsidP="001A5A74">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5E6411D" w14:textId="77777777" w:rsidR="001D7E18" w:rsidRPr="00882269" w:rsidRDefault="001D7E18" w:rsidP="001A5A74">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D5CCDE1" w14:textId="77777777" w:rsidR="001D7E18" w:rsidRPr="00882269" w:rsidRDefault="001D7E18" w:rsidP="001A5A7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C52EA22" w14:textId="77777777" w:rsidR="001D7E18" w:rsidRPr="00882269" w:rsidRDefault="001D7E18" w:rsidP="001A5A74">
            <w:pPr>
              <w:jc w:val="right"/>
              <w:rPr>
                <w:rFonts w:ascii="Tahoma" w:hAnsi="Tahoma" w:cs="Tahoma"/>
                <w:color w:val="FF0000"/>
              </w:rPr>
            </w:pPr>
            <w:r w:rsidRPr="00C10458">
              <w:rPr>
                <w:rFonts w:ascii="Verdana" w:hAnsi="Verdana" w:cs="Tahoma"/>
                <w:b/>
                <w:bCs/>
                <w:color w:val="FF0000"/>
              </w:rPr>
              <w:t>1 mes</w:t>
            </w:r>
          </w:p>
        </w:tc>
      </w:tr>
      <w:bookmarkEnd w:id="118"/>
    </w:tbl>
    <w:p w14:paraId="452A046B" w14:textId="77777777" w:rsidR="001D7E18" w:rsidRPr="00882269" w:rsidRDefault="001D7E18" w:rsidP="001D7E18">
      <w:pPr>
        <w:spacing w:line="260" w:lineRule="atLeast"/>
        <w:ind w:left="709"/>
        <w:jc w:val="both"/>
        <w:rPr>
          <w:rFonts w:ascii="Tahoma" w:hAnsi="Tahoma" w:cs="Tahoma"/>
          <w:b/>
          <w:i/>
        </w:rPr>
      </w:pPr>
    </w:p>
    <w:p w14:paraId="77F868B1" w14:textId="77777777" w:rsidR="001D7E18" w:rsidRPr="00882269" w:rsidRDefault="001D7E18" w:rsidP="001D7E18">
      <w:pPr>
        <w:spacing w:line="260" w:lineRule="atLeast"/>
        <w:jc w:val="both"/>
        <w:rPr>
          <w:rFonts w:ascii="Tahoma" w:hAnsi="Tahoma" w:cs="Tahoma"/>
          <w:b/>
          <w:i/>
        </w:rPr>
      </w:pPr>
      <w:r w:rsidRPr="00882269">
        <w:rPr>
          <w:rFonts w:ascii="Tahoma" w:hAnsi="Tahoma" w:cs="Tahoma"/>
          <w:b/>
          <w:i/>
        </w:rPr>
        <w:t>NOTAS:</w:t>
      </w:r>
    </w:p>
    <w:p w14:paraId="0FD536C1" w14:textId="77777777" w:rsidR="001D7E18" w:rsidRPr="00882269" w:rsidRDefault="001D7E18" w:rsidP="001D7E1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1A245AF" w14:textId="77777777" w:rsidR="001D7E18" w:rsidRDefault="001D7E18" w:rsidP="00F41B8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9580D8F" w14:textId="77777777" w:rsidR="001D7E18" w:rsidRDefault="001D7E18" w:rsidP="00F41B8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20D0FA0" w14:textId="77777777" w:rsidR="001D7E18" w:rsidRPr="008A5BA6" w:rsidRDefault="001D7E18" w:rsidP="00F41B8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A1D48E9" w14:textId="77777777" w:rsidR="001D7E18" w:rsidRPr="00882269" w:rsidRDefault="001D7E18" w:rsidP="001D7E1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083000B" w14:textId="77777777" w:rsidR="001D7E18" w:rsidRPr="00882269" w:rsidRDefault="001D7E18" w:rsidP="00F41B8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CA560F7" w14:textId="77777777" w:rsidR="001D7E18" w:rsidRPr="00882269" w:rsidRDefault="001D7E18" w:rsidP="001D7E1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F85BBB2" w14:textId="77777777" w:rsidR="001D7E18" w:rsidRPr="00882269" w:rsidRDefault="001D7E18" w:rsidP="001D7E1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87E7EF2" w14:textId="77777777" w:rsidR="001D7E18" w:rsidRPr="00882269" w:rsidRDefault="001D7E18" w:rsidP="001D7E1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7D8D73E" w14:textId="77777777" w:rsidR="001D7E18" w:rsidRPr="00882269" w:rsidRDefault="001D7E18" w:rsidP="001D7E1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4C62A61" w14:textId="4FFA6F5F" w:rsidR="001D7E18" w:rsidRDefault="001D7E18" w:rsidP="001D7E18">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58F64EE" w14:textId="77777777" w:rsidR="00AC36E6" w:rsidRPr="00882269" w:rsidRDefault="00AC36E6" w:rsidP="001D7E18">
      <w:pPr>
        <w:spacing w:before="120" w:line="260" w:lineRule="atLeast"/>
        <w:ind w:left="709"/>
        <w:contextualSpacing/>
        <w:jc w:val="both"/>
        <w:rPr>
          <w:rFonts w:ascii="Tahoma" w:hAnsi="Tahoma" w:cs="Tahoma"/>
        </w:rPr>
      </w:pPr>
    </w:p>
    <w:p w14:paraId="7154C8AA" w14:textId="77777777" w:rsidR="001D7E18" w:rsidRPr="00882269" w:rsidRDefault="001D7E18" w:rsidP="00F41B8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5CA324A8" w14:textId="77777777" w:rsidR="001D7E18" w:rsidRPr="00882269" w:rsidRDefault="001D7E18" w:rsidP="001D7E1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9C22774" w14:textId="77777777" w:rsidR="001D7E18" w:rsidRPr="0058097C" w:rsidRDefault="001D7E18" w:rsidP="001D7E1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87098F5"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02A8C6C0" w14:textId="77777777" w:rsidR="001D7E18" w:rsidRDefault="001D7E18" w:rsidP="001D7E1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FDD5BC4" w14:textId="77777777" w:rsidR="001D7E18" w:rsidRDefault="001D7E18" w:rsidP="001D7E18">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D7E18" w:rsidRPr="00882269" w14:paraId="752E3006" w14:textId="77777777" w:rsidTr="001A5A74">
        <w:trPr>
          <w:trHeight w:val="570"/>
          <w:jc w:val="center"/>
        </w:trPr>
        <w:tc>
          <w:tcPr>
            <w:tcW w:w="4390" w:type="dxa"/>
            <w:shd w:val="clear" w:color="auto" w:fill="17365D"/>
            <w:vAlign w:val="center"/>
          </w:tcPr>
          <w:p w14:paraId="0A162189" w14:textId="77777777" w:rsidR="001D7E18" w:rsidRPr="00882269" w:rsidRDefault="001D7E18" w:rsidP="001A5A74">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0E113926" w14:textId="77777777" w:rsidR="001D7E18" w:rsidRPr="00882269" w:rsidRDefault="001D7E18" w:rsidP="001A5A7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5CA1902" w14:textId="77777777" w:rsidR="001D7E18" w:rsidRPr="00882269" w:rsidRDefault="001D7E18" w:rsidP="001A5A74">
            <w:pPr>
              <w:jc w:val="center"/>
              <w:rPr>
                <w:rFonts w:ascii="Tahoma" w:hAnsi="Tahoma" w:cs="Tahoma"/>
                <w:b/>
                <w:lang w:eastAsia="es-ES"/>
              </w:rPr>
            </w:pPr>
            <w:r w:rsidRPr="00882269">
              <w:rPr>
                <w:rFonts w:ascii="Tahoma" w:hAnsi="Tahoma" w:cs="Tahoma"/>
                <w:b/>
                <w:lang w:eastAsia="es-ES"/>
              </w:rPr>
              <w:t>Almacén</w:t>
            </w:r>
          </w:p>
        </w:tc>
      </w:tr>
      <w:tr w:rsidR="001D7E18" w:rsidRPr="00882269" w14:paraId="3AE8B841" w14:textId="77777777" w:rsidTr="001A5A74">
        <w:trPr>
          <w:trHeight w:hRule="exact" w:val="632"/>
          <w:jc w:val="center"/>
        </w:trPr>
        <w:tc>
          <w:tcPr>
            <w:tcW w:w="4390" w:type="dxa"/>
            <w:shd w:val="clear" w:color="auto" w:fill="auto"/>
          </w:tcPr>
          <w:p w14:paraId="07F54F44" w14:textId="77777777" w:rsidR="001D7E18" w:rsidRPr="00393CBC" w:rsidRDefault="001D7E18" w:rsidP="001A5A7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8EEAB8F" w14:textId="77777777" w:rsidR="001D7E18" w:rsidRPr="0066498E" w:rsidRDefault="001D7E18" w:rsidP="001A5A74">
            <w:pPr>
              <w:spacing w:line="300" w:lineRule="auto"/>
              <w:jc w:val="center"/>
              <w:rPr>
                <w:rFonts w:ascii="Tahoma" w:hAnsi="Tahoma" w:cs="Tahoma"/>
                <w:color w:val="FF0000"/>
                <w:lang w:eastAsia="es-ES"/>
              </w:rPr>
            </w:pPr>
            <w:r w:rsidRPr="0066498E">
              <w:rPr>
                <w:rFonts w:ascii="Tahoma" w:hAnsi="Tahoma" w:cs="Tahoma"/>
                <w:color w:val="FF0000"/>
                <w:lang w:eastAsia="es-ES"/>
              </w:rPr>
              <w:t>SI</w:t>
            </w:r>
          </w:p>
        </w:tc>
        <w:tc>
          <w:tcPr>
            <w:tcW w:w="1828" w:type="dxa"/>
            <w:shd w:val="clear" w:color="auto" w:fill="auto"/>
          </w:tcPr>
          <w:p w14:paraId="27386E35" w14:textId="77777777" w:rsidR="001D7E18" w:rsidRPr="0066498E" w:rsidRDefault="001D7E18" w:rsidP="001A5A74">
            <w:pPr>
              <w:jc w:val="center"/>
              <w:rPr>
                <w:rFonts w:ascii="Tahoma" w:hAnsi="Tahoma" w:cs="Tahoma"/>
                <w:color w:val="FF0000"/>
              </w:rPr>
            </w:pPr>
            <w:r w:rsidRPr="0066498E">
              <w:rPr>
                <w:rFonts w:ascii="Tahoma" w:hAnsi="Tahoma" w:cs="Tahoma"/>
                <w:color w:val="FF0000"/>
                <w:lang w:eastAsia="es-ES"/>
              </w:rPr>
              <w:t>SI</w:t>
            </w:r>
          </w:p>
        </w:tc>
      </w:tr>
      <w:tr w:rsidR="001D7E18" w:rsidRPr="00882269" w14:paraId="3EE755C0" w14:textId="77777777" w:rsidTr="001A5A74">
        <w:trPr>
          <w:trHeight w:hRule="exact" w:val="330"/>
          <w:jc w:val="center"/>
        </w:trPr>
        <w:tc>
          <w:tcPr>
            <w:tcW w:w="4390" w:type="dxa"/>
            <w:shd w:val="clear" w:color="auto" w:fill="BFBFBF"/>
          </w:tcPr>
          <w:p w14:paraId="0CF156A8" w14:textId="77777777" w:rsidR="001D7E18" w:rsidRPr="00393CBC" w:rsidRDefault="001D7E18" w:rsidP="001A5A7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196119F" w14:textId="77777777" w:rsidR="001D7E18" w:rsidRPr="00393CBC" w:rsidRDefault="001D7E18" w:rsidP="001A5A7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52EC925" w14:textId="77777777" w:rsidR="001D7E18" w:rsidRPr="00393CBC" w:rsidRDefault="001D7E18" w:rsidP="001A5A74">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4BD18143" w14:textId="77777777" w:rsidR="001D7E18" w:rsidRPr="00882269" w:rsidRDefault="001D7E18" w:rsidP="001D7E1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F58D15D" w14:textId="77777777" w:rsidR="001D7E18" w:rsidRPr="00882269" w:rsidRDefault="001D7E18" w:rsidP="00F41B8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D64B773" w14:textId="77777777" w:rsidR="001D7E18" w:rsidRPr="00882269" w:rsidRDefault="001D7E18" w:rsidP="00F41B8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BDE8860" w14:textId="77777777" w:rsidR="001D7E18" w:rsidRPr="00882269" w:rsidRDefault="001D7E18" w:rsidP="00F41B8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3229D4D" w14:textId="77777777" w:rsidR="001D7E18" w:rsidRPr="00882269" w:rsidRDefault="001D7E18" w:rsidP="00F41B8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1F93EF5" w14:textId="77777777" w:rsidR="001D7E18" w:rsidRPr="00882269" w:rsidRDefault="001D7E18" w:rsidP="00F41B8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1F10862" w14:textId="77777777" w:rsidR="001D7E18" w:rsidRPr="00882269" w:rsidRDefault="001D7E18" w:rsidP="00F41B8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56DB6719"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D7E18" w:rsidRPr="00882269" w14:paraId="01DE2D96" w14:textId="77777777" w:rsidTr="001A5A74">
        <w:trPr>
          <w:jc w:val="center"/>
        </w:trPr>
        <w:tc>
          <w:tcPr>
            <w:tcW w:w="421" w:type="dxa"/>
            <w:shd w:val="clear" w:color="auto" w:fill="D9E2F3" w:themeFill="accent5" w:themeFillTint="33"/>
            <w:vAlign w:val="center"/>
          </w:tcPr>
          <w:p w14:paraId="3A0F1F92" w14:textId="77777777" w:rsidR="001D7E18" w:rsidRPr="00882269" w:rsidRDefault="001D7E18" w:rsidP="001A5A7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13AF6AF" w14:textId="77777777" w:rsidR="001D7E18" w:rsidRPr="00882269" w:rsidRDefault="001D7E18" w:rsidP="001A5A7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E167ED2" w14:textId="77777777" w:rsidR="001D7E18" w:rsidRPr="00882269" w:rsidRDefault="001D7E18" w:rsidP="001A5A7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00C4A2E" w14:textId="77777777" w:rsidR="001D7E18" w:rsidRPr="00882269" w:rsidRDefault="001D7E18" w:rsidP="001A5A74">
            <w:pPr>
              <w:jc w:val="center"/>
              <w:rPr>
                <w:rFonts w:ascii="Tahoma" w:hAnsi="Tahoma" w:cs="Tahoma"/>
                <w:b/>
              </w:rPr>
            </w:pPr>
          </w:p>
          <w:p w14:paraId="3286A559" w14:textId="77777777" w:rsidR="001D7E18" w:rsidRPr="00882269" w:rsidRDefault="001D7E18" w:rsidP="001A5A7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2820A9D" w14:textId="77777777" w:rsidR="001D7E18" w:rsidRPr="00882269" w:rsidRDefault="001D7E18" w:rsidP="001A5A74">
            <w:pPr>
              <w:jc w:val="center"/>
              <w:rPr>
                <w:rFonts w:ascii="Tahoma" w:hAnsi="Tahoma" w:cs="Tahoma"/>
                <w:b/>
              </w:rPr>
            </w:pPr>
            <w:r w:rsidRPr="00882269">
              <w:rPr>
                <w:rFonts w:ascii="Tahoma" w:hAnsi="Tahoma" w:cs="Tahoma"/>
                <w:b/>
              </w:rPr>
              <w:t>Tiempo de participación en este Proyecto</w:t>
            </w:r>
          </w:p>
        </w:tc>
      </w:tr>
      <w:tr w:rsidR="001D7E18" w:rsidRPr="00882269" w14:paraId="72AEC49F" w14:textId="77777777" w:rsidTr="001A5A74">
        <w:trPr>
          <w:jc w:val="center"/>
        </w:trPr>
        <w:tc>
          <w:tcPr>
            <w:tcW w:w="421" w:type="dxa"/>
            <w:shd w:val="clear" w:color="auto" w:fill="auto"/>
            <w:vAlign w:val="center"/>
          </w:tcPr>
          <w:p w14:paraId="43879368"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32ED44D"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6935E71" w14:textId="77777777" w:rsidR="001D7E18" w:rsidRPr="0066498E" w:rsidRDefault="001D7E18" w:rsidP="001A5A74">
            <w:pPr>
              <w:spacing w:line="300" w:lineRule="auto"/>
              <w:jc w:val="center"/>
              <w:rPr>
                <w:rFonts w:ascii="Tahoma" w:hAnsi="Tahoma" w:cs="Tahoma"/>
                <w:b/>
                <w:bCs/>
                <w:sz w:val="18"/>
                <w:szCs w:val="18"/>
              </w:rPr>
            </w:pPr>
            <w:r w:rsidRPr="0066498E">
              <w:rPr>
                <w:rFonts w:ascii="Tahoma" w:hAnsi="Tahoma" w:cs="Tahoma"/>
                <w:b/>
                <w:bCs/>
                <w:color w:val="FF0000"/>
                <w:sz w:val="18"/>
                <w:szCs w:val="18"/>
              </w:rPr>
              <w:t>2</w:t>
            </w:r>
          </w:p>
        </w:tc>
        <w:tc>
          <w:tcPr>
            <w:tcW w:w="1702" w:type="dxa"/>
            <w:vMerge w:val="restart"/>
            <w:vAlign w:val="center"/>
          </w:tcPr>
          <w:p w14:paraId="0E9B1867" w14:textId="77777777" w:rsidR="001D7E18" w:rsidRPr="00882269" w:rsidRDefault="001D7E18" w:rsidP="001A5A74">
            <w:pPr>
              <w:spacing w:line="300" w:lineRule="auto"/>
              <w:contextualSpacing/>
              <w:jc w:val="center"/>
              <w:rPr>
                <w:rFonts w:ascii="Tahoma" w:hAnsi="Tahoma" w:cs="Tahoma"/>
                <w:b/>
                <w:sz w:val="18"/>
                <w:szCs w:val="18"/>
              </w:rPr>
            </w:pPr>
          </w:p>
          <w:p w14:paraId="6F03EAED" w14:textId="77777777" w:rsidR="001D7E18" w:rsidRPr="00882269" w:rsidRDefault="001D7E18" w:rsidP="001A5A74">
            <w:pPr>
              <w:spacing w:line="300" w:lineRule="auto"/>
              <w:contextualSpacing/>
              <w:jc w:val="center"/>
              <w:rPr>
                <w:rFonts w:ascii="Tahoma" w:hAnsi="Tahoma" w:cs="Tahoma"/>
                <w:b/>
                <w:sz w:val="18"/>
                <w:szCs w:val="18"/>
              </w:rPr>
            </w:pPr>
          </w:p>
          <w:p w14:paraId="04587931" w14:textId="77777777" w:rsidR="001D7E18" w:rsidRPr="00882269" w:rsidRDefault="001D7E18" w:rsidP="001A5A7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2E0047" w14:textId="77777777" w:rsidR="001D7E18" w:rsidRPr="00882269" w:rsidRDefault="001D7E18" w:rsidP="001A5A74">
            <w:pPr>
              <w:spacing w:line="300" w:lineRule="auto"/>
              <w:jc w:val="center"/>
              <w:rPr>
                <w:rFonts w:ascii="Tahoma" w:hAnsi="Tahoma" w:cs="Tahoma"/>
                <w:b/>
                <w:sz w:val="18"/>
                <w:szCs w:val="18"/>
              </w:rPr>
            </w:pPr>
          </w:p>
          <w:p w14:paraId="6CCD7576" w14:textId="77777777" w:rsidR="001D7E18" w:rsidRPr="00882269" w:rsidRDefault="001D7E18" w:rsidP="001A5A74">
            <w:pPr>
              <w:spacing w:line="300" w:lineRule="auto"/>
              <w:jc w:val="center"/>
              <w:rPr>
                <w:rFonts w:ascii="Tahoma" w:hAnsi="Tahoma" w:cs="Tahoma"/>
                <w:b/>
                <w:sz w:val="18"/>
                <w:szCs w:val="18"/>
              </w:rPr>
            </w:pPr>
          </w:p>
          <w:p w14:paraId="21202F9F" w14:textId="77777777" w:rsidR="001D7E18" w:rsidRPr="00882269" w:rsidRDefault="001D7E18" w:rsidP="001A5A74">
            <w:pPr>
              <w:spacing w:line="300" w:lineRule="auto"/>
              <w:jc w:val="center"/>
              <w:rPr>
                <w:rFonts w:ascii="Tahoma" w:hAnsi="Tahoma" w:cs="Tahoma"/>
                <w:b/>
                <w:sz w:val="18"/>
                <w:szCs w:val="18"/>
              </w:rPr>
            </w:pPr>
          </w:p>
          <w:p w14:paraId="6ACFB50F" w14:textId="77777777" w:rsidR="001D7E18" w:rsidRPr="00882269" w:rsidRDefault="001D7E18" w:rsidP="001A5A74">
            <w:pPr>
              <w:spacing w:line="300" w:lineRule="auto"/>
              <w:jc w:val="center"/>
              <w:rPr>
                <w:rFonts w:ascii="Tahoma" w:hAnsi="Tahoma" w:cs="Tahoma"/>
                <w:b/>
                <w:sz w:val="18"/>
                <w:szCs w:val="18"/>
              </w:rPr>
            </w:pPr>
          </w:p>
          <w:p w14:paraId="3D61F989"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D7E18" w:rsidRPr="00882269" w14:paraId="661E4726" w14:textId="77777777" w:rsidTr="001A5A74">
        <w:trPr>
          <w:jc w:val="center"/>
        </w:trPr>
        <w:tc>
          <w:tcPr>
            <w:tcW w:w="421" w:type="dxa"/>
            <w:shd w:val="clear" w:color="auto" w:fill="auto"/>
            <w:vAlign w:val="center"/>
          </w:tcPr>
          <w:p w14:paraId="35BA0F62"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DECF3C0"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64FDBB9" w14:textId="77777777" w:rsidR="001D7E18" w:rsidRPr="0066498E" w:rsidRDefault="001D7E18" w:rsidP="001A5A74">
            <w:pPr>
              <w:jc w:val="center"/>
              <w:rPr>
                <w:b/>
                <w:bCs/>
                <w:sz w:val="18"/>
                <w:szCs w:val="18"/>
              </w:rPr>
            </w:pPr>
            <w:r w:rsidRPr="0066498E">
              <w:rPr>
                <w:rFonts w:ascii="Tahoma" w:hAnsi="Tahoma" w:cs="Tahoma"/>
                <w:b/>
                <w:bCs/>
                <w:color w:val="FF0000"/>
                <w:sz w:val="18"/>
                <w:szCs w:val="18"/>
              </w:rPr>
              <w:t>1</w:t>
            </w:r>
          </w:p>
        </w:tc>
        <w:tc>
          <w:tcPr>
            <w:tcW w:w="1702" w:type="dxa"/>
            <w:vMerge/>
            <w:vAlign w:val="center"/>
          </w:tcPr>
          <w:p w14:paraId="00AD3349" w14:textId="77777777" w:rsidR="001D7E18" w:rsidRPr="00882269" w:rsidRDefault="001D7E18" w:rsidP="001A5A74">
            <w:pPr>
              <w:spacing w:line="300" w:lineRule="auto"/>
              <w:contextualSpacing/>
              <w:jc w:val="center"/>
              <w:rPr>
                <w:rFonts w:ascii="Tahoma" w:hAnsi="Tahoma" w:cs="Tahoma"/>
                <w:b/>
                <w:sz w:val="18"/>
                <w:szCs w:val="18"/>
              </w:rPr>
            </w:pPr>
          </w:p>
        </w:tc>
        <w:tc>
          <w:tcPr>
            <w:tcW w:w="2268" w:type="dxa"/>
            <w:vMerge/>
            <w:vAlign w:val="center"/>
          </w:tcPr>
          <w:p w14:paraId="0F951A4A" w14:textId="77777777" w:rsidR="001D7E18" w:rsidRPr="00882269" w:rsidRDefault="001D7E18" w:rsidP="001A5A74">
            <w:pPr>
              <w:spacing w:line="300" w:lineRule="auto"/>
              <w:jc w:val="center"/>
              <w:rPr>
                <w:rFonts w:ascii="Tahoma" w:hAnsi="Tahoma" w:cs="Tahoma"/>
                <w:b/>
                <w:sz w:val="18"/>
                <w:szCs w:val="18"/>
              </w:rPr>
            </w:pPr>
          </w:p>
        </w:tc>
      </w:tr>
      <w:tr w:rsidR="001D7E18" w:rsidRPr="00882269" w14:paraId="035035AC" w14:textId="77777777" w:rsidTr="001A5A74">
        <w:trPr>
          <w:jc w:val="center"/>
        </w:trPr>
        <w:tc>
          <w:tcPr>
            <w:tcW w:w="421" w:type="dxa"/>
            <w:shd w:val="clear" w:color="auto" w:fill="auto"/>
            <w:vAlign w:val="center"/>
          </w:tcPr>
          <w:p w14:paraId="329C5FF9"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41AA97A"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DE474E0" w14:textId="77777777" w:rsidR="001D7E18" w:rsidRPr="0066498E" w:rsidRDefault="001D7E18" w:rsidP="001A5A74">
            <w:pPr>
              <w:jc w:val="center"/>
              <w:rPr>
                <w:b/>
                <w:bCs/>
                <w:sz w:val="18"/>
                <w:szCs w:val="18"/>
              </w:rPr>
            </w:pPr>
            <w:r w:rsidRPr="0066498E">
              <w:rPr>
                <w:rFonts w:ascii="Tahoma" w:hAnsi="Tahoma" w:cs="Tahoma"/>
                <w:b/>
                <w:bCs/>
                <w:color w:val="FF0000"/>
                <w:sz w:val="18"/>
                <w:szCs w:val="18"/>
              </w:rPr>
              <w:t>2</w:t>
            </w:r>
          </w:p>
        </w:tc>
        <w:tc>
          <w:tcPr>
            <w:tcW w:w="1702" w:type="dxa"/>
            <w:vMerge/>
            <w:vAlign w:val="center"/>
          </w:tcPr>
          <w:p w14:paraId="4064A11F" w14:textId="77777777" w:rsidR="001D7E18" w:rsidRPr="00882269" w:rsidRDefault="001D7E18" w:rsidP="001A5A74">
            <w:pPr>
              <w:spacing w:line="300" w:lineRule="auto"/>
              <w:contextualSpacing/>
              <w:jc w:val="center"/>
              <w:rPr>
                <w:rFonts w:ascii="Tahoma" w:hAnsi="Tahoma" w:cs="Tahoma"/>
                <w:b/>
                <w:sz w:val="18"/>
                <w:szCs w:val="18"/>
              </w:rPr>
            </w:pPr>
          </w:p>
        </w:tc>
        <w:tc>
          <w:tcPr>
            <w:tcW w:w="2268" w:type="dxa"/>
            <w:vMerge/>
            <w:vAlign w:val="center"/>
          </w:tcPr>
          <w:p w14:paraId="6F8603E4" w14:textId="77777777" w:rsidR="001D7E18" w:rsidRPr="00882269" w:rsidRDefault="001D7E18" w:rsidP="001A5A74">
            <w:pPr>
              <w:spacing w:line="300" w:lineRule="auto"/>
              <w:jc w:val="center"/>
              <w:rPr>
                <w:rFonts w:ascii="Tahoma" w:hAnsi="Tahoma" w:cs="Tahoma"/>
                <w:b/>
                <w:sz w:val="18"/>
                <w:szCs w:val="18"/>
              </w:rPr>
            </w:pPr>
          </w:p>
        </w:tc>
      </w:tr>
      <w:tr w:rsidR="001D7E18" w:rsidRPr="00882269" w14:paraId="1368D59B" w14:textId="77777777" w:rsidTr="001A5A74">
        <w:trPr>
          <w:trHeight w:val="273"/>
          <w:jc w:val="center"/>
        </w:trPr>
        <w:tc>
          <w:tcPr>
            <w:tcW w:w="421" w:type="dxa"/>
            <w:shd w:val="clear" w:color="auto" w:fill="auto"/>
            <w:vAlign w:val="center"/>
          </w:tcPr>
          <w:p w14:paraId="3727B411"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933CCF1"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349FF16" w14:textId="77777777" w:rsidR="001D7E18" w:rsidRPr="0066498E" w:rsidRDefault="001D7E18" w:rsidP="001A5A74">
            <w:pPr>
              <w:jc w:val="center"/>
              <w:rPr>
                <w:b/>
                <w:bCs/>
                <w:sz w:val="18"/>
                <w:szCs w:val="18"/>
              </w:rPr>
            </w:pPr>
            <w:r w:rsidRPr="0066498E">
              <w:rPr>
                <w:rFonts w:ascii="Tahoma" w:hAnsi="Tahoma" w:cs="Tahoma"/>
                <w:b/>
                <w:bCs/>
                <w:color w:val="FF0000"/>
                <w:sz w:val="18"/>
                <w:szCs w:val="18"/>
              </w:rPr>
              <w:t>2</w:t>
            </w:r>
          </w:p>
        </w:tc>
        <w:tc>
          <w:tcPr>
            <w:tcW w:w="1702" w:type="dxa"/>
            <w:vMerge/>
            <w:vAlign w:val="center"/>
          </w:tcPr>
          <w:p w14:paraId="68CBB80C" w14:textId="77777777" w:rsidR="001D7E18" w:rsidRPr="00882269" w:rsidRDefault="001D7E18" w:rsidP="001A5A74">
            <w:pPr>
              <w:spacing w:line="300" w:lineRule="auto"/>
              <w:jc w:val="center"/>
              <w:rPr>
                <w:rFonts w:ascii="Tahoma" w:hAnsi="Tahoma" w:cs="Tahoma"/>
                <w:b/>
                <w:sz w:val="18"/>
                <w:szCs w:val="18"/>
              </w:rPr>
            </w:pPr>
          </w:p>
        </w:tc>
        <w:tc>
          <w:tcPr>
            <w:tcW w:w="2268" w:type="dxa"/>
            <w:vMerge/>
            <w:vAlign w:val="center"/>
          </w:tcPr>
          <w:p w14:paraId="6A608204" w14:textId="77777777" w:rsidR="001D7E18" w:rsidRPr="00882269" w:rsidRDefault="001D7E18" w:rsidP="001A5A74">
            <w:pPr>
              <w:spacing w:line="300" w:lineRule="auto"/>
              <w:jc w:val="center"/>
              <w:rPr>
                <w:rFonts w:ascii="Tahoma" w:hAnsi="Tahoma" w:cs="Tahoma"/>
                <w:sz w:val="18"/>
                <w:szCs w:val="18"/>
              </w:rPr>
            </w:pPr>
          </w:p>
        </w:tc>
      </w:tr>
      <w:tr w:rsidR="001D7E18" w:rsidRPr="00882269" w14:paraId="136BB7AC" w14:textId="77777777" w:rsidTr="001A5A74">
        <w:trPr>
          <w:trHeight w:val="221"/>
          <w:jc w:val="center"/>
        </w:trPr>
        <w:tc>
          <w:tcPr>
            <w:tcW w:w="421" w:type="dxa"/>
            <w:tcBorders>
              <w:bottom w:val="single" w:sz="4" w:space="0" w:color="auto"/>
            </w:tcBorders>
            <w:shd w:val="clear" w:color="auto" w:fill="auto"/>
            <w:vAlign w:val="center"/>
          </w:tcPr>
          <w:p w14:paraId="37D76257"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CE484F0"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CCC327" w14:textId="77777777" w:rsidR="001D7E18" w:rsidRPr="0066498E" w:rsidRDefault="001D7E18" w:rsidP="001A5A74">
            <w:pPr>
              <w:jc w:val="center"/>
              <w:rPr>
                <w:b/>
                <w:bCs/>
                <w:sz w:val="18"/>
                <w:szCs w:val="18"/>
              </w:rPr>
            </w:pPr>
            <w:r w:rsidRPr="0066498E">
              <w:rPr>
                <w:rFonts w:ascii="Tahoma" w:hAnsi="Tahoma" w:cs="Tahoma"/>
                <w:b/>
                <w:bCs/>
                <w:color w:val="FF0000"/>
                <w:sz w:val="18"/>
                <w:szCs w:val="18"/>
              </w:rPr>
              <w:t>1</w:t>
            </w:r>
          </w:p>
        </w:tc>
        <w:tc>
          <w:tcPr>
            <w:tcW w:w="1702" w:type="dxa"/>
            <w:vMerge/>
            <w:tcBorders>
              <w:bottom w:val="single" w:sz="4" w:space="0" w:color="auto"/>
            </w:tcBorders>
            <w:vAlign w:val="center"/>
          </w:tcPr>
          <w:p w14:paraId="5B679272" w14:textId="77777777" w:rsidR="001D7E18" w:rsidRPr="00882269" w:rsidRDefault="001D7E18" w:rsidP="001A5A74">
            <w:pPr>
              <w:spacing w:line="300" w:lineRule="auto"/>
              <w:rPr>
                <w:rFonts w:ascii="Tahoma" w:hAnsi="Tahoma" w:cs="Tahoma"/>
                <w:sz w:val="18"/>
                <w:szCs w:val="18"/>
              </w:rPr>
            </w:pPr>
          </w:p>
        </w:tc>
        <w:tc>
          <w:tcPr>
            <w:tcW w:w="2268" w:type="dxa"/>
            <w:vMerge/>
            <w:tcBorders>
              <w:bottom w:val="single" w:sz="4" w:space="0" w:color="auto"/>
            </w:tcBorders>
            <w:vAlign w:val="center"/>
          </w:tcPr>
          <w:p w14:paraId="2F6A131B" w14:textId="77777777" w:rsidR="001D7E18" w:rsidRPr="00882269" w:rsidRDefault="001D7E18" w:rsidP="001A5A74">
            <w:pPr>
              <w:spacing w:line="300" w:lineRule="auto"/>
              <w:rPr>
                <w:rFonts w:ascii="Tahoma" w:hAnsi="Tahoma" w:cs="Tahoma"/>
                <w:sz w:val="18"/>
                <w:szCs w:val="18"/>
              </w:rPr>
            </w:pPr>
          </w:p>
        </w:tc>
      </w:tr>
      <w:tr w:rsidR="001D7E18" w:rsidRPr="00882269" w14:paraId="232CB936" w14:textId="77777777" w:rsidTr="001A5A74">
        <w:trPr>
          <w:trHeight w:val="331"/>
          <w:jc w:val="center"/>
        </w:trPr>
        <w:tc>
          <w:tcPr>
            <w:tcW w:w="421" w:type="dxa"/>
            <w:shd w:val="clear" w:color="auto" w:fill="FFFFFF"/>
            <w:vAlign w:val="center"/>
          </w:tcPr>
          <w:p w14:paraId="2671F231"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C64F7D2"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8843211" w14:textId="77777777" w:rsidR="001D7E18" w:rsidRPr="0066498E" w:rsidRDefault="001D7E18" w:rsidP="001A5A74">
            <w:pPr>
              <w:jc w:val="center"/>
              <w:rPr>
                <w:rFonts w:ascii="Tahoma" w:hAnsi="Tahoma" w:cs="Tahoma"/>
                <w:b/>
                <w:bCs/>
                <w:sz w:val="18"/>
                <w:szCs w:val="18"/>
              </w:rPr>
            </w:pPr>
            <w:r w:rsidRPr="0066498E">
              <w:rPr>
                <w:rFonts w:ascii="Tahoma" w:hAnsi="Tahoma" w:cs="Tahoma"/>
                <w:b/>
                <w:bCs/>
                <w:color w:val="FF0000"/>
                <w:sz w:val="18"/>
                <w:szCs w:val="18"/>
              </w:rPr>
              <w:t>2</w:t>
            </w:r>
          </w:p>
        </w:tc>
        <w:tc>
          <w:tcPr>
            <w:tcW w:w="1702" w:type="dxa"/>
            <w:vMerge w:val="restart"/>
            <w:shd w:val="clear" w:color="auto" w:fill="FFFFFF"/>
            <w:vAlign w:val="center"/>
          </w:tcPr>
          <w:p w14:paraId="12819CE8" w14:textId="77777777" w:rsidR="001D7E18" w:rsidRPr="00882269" w:rsidRDefault="001D7E18" w:rsidP="001A5A7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16D24E2" w14:textId="77777777" w:rsidR="001D7E18" w:rsidRPr="00882269" w:rsidRDefault="001D7E18" w:rsidP="001A5A7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D7E18" w:rsidRPr="00882269" w14:paraId="4ED81C2A" w14:textId="77777777" w:rsidTr="001A5A74">
        <w:trPr>
          <w:trHeight w:val="289"/>
          <w:jc w:val="center"/>
        </w:trPr>
        <w:tc>
          <w:tcPr>
            <w:tcW w:w="421" w:type="dxa"/>
            <w:shd w:val="clear" w:color="auto" w:fill="auto"/>
            <w:vAlign w:val="center"/>
          </w:tcPr>
          <w:p w14:paraId="05CA0E8F"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39D316F"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07E2C9E" w14:textId="77777777" w:rsidR="001D7E18" w:rsidRPr="0066498E" w:rsidRDefault="001D7E18" w:rsidP="001A5A74">
            <w:pPr>
              <w:jc w:val="center"/>
              <w:rPr>
                <w:b/>
                <w:bCs/>
                <w:sz w:val="18"/>
                <w:szCs w:val="18"/>
              </w:rPr>
            </w:pPr>
            <w:r w:rsidRPr="0066498E">
              <w:rPr>
                <w:rFonts w:ascii="Tahoma" w:hAnsi="Tahoma" w:cs="Tahoma"/>
                <w:b/>
                <w:bCs/>
                <w:color w:val="FF0000"/>
                <w:sz w:val="18"/>
                <w:szCs w:val="18"/>
              </w:rPr>
              <w:t>1</w:t>
            </w:r>
          </w:p>
        </w:tc>
        <w:tc>
          <w:tcPr>
            <w:tcW w:w="1702" w:type="dxa"/>
            <w:vMerge/>
          </w:tcPr>
          <w:p w14:paraId="73827333" w14:textId="77777777" w:rsidR="001D7E18" w:rsidRPr="00882269" w:rsidRDefault="001D7E18" w:rsidP="001A5A74">
            <w:pPr>
              <w:spacing w:line="300" w:lineRule="auto"/>
              <w:rPr>
                <w:rFonts w:ascii="Tahoma" w:hAnsi="Tahoma" w:cs="Tahoma"/>
              </w:rPr>
            </w:pPr>
          </w:p>
        </w:tc>
        <w:tc>
          <w:tcPr>
            <w:tcW w:w="2268" w:type="dxa"/>
            <w:vMerge/>
          </w:tcPr>
          <w:p w14:paraId="6E8A6881" w14:textId="77777777" w:rsidR="001D7E18" w:rsidRPr="00882269" w:rsidRDefault="001D7E18" w:rsidP="001A5A74">
            <w:pPr>
              <w:spacing w:line="300" w:lineRule="auto"/>
              <w:rPr>
                <w:rFonts w:ascii="Tahoma" w:hAnsi="Tahoma" w:cs="Tahoma"/>
              </w:rPr>
            </w:pPr>
          </w:p>
        </w:tc>
      </w:tr>
      <w:tr w:rsidR="001D7E18" w:rsidRPr="00882269" w14:paraId="1FCDEFF6" w14:textId="77777777" w:rsidTr="001A5A74">
        <w:trPr>
          <w:trHeight w:val="239"/>
          <w:jc w:val="center"/>
        </w:trPr>
        <w:tc>
          <w:tcPr>
            <w:tcW w:w="421" w:type="dxa"/>
            <w:shd w:val="clear" w:color="auto" w:fill="auto"/>
            <w:vAlign w:val="center"/>
          </w:tcPr>
          <w:p w14:paraId="53BD6879" w14:textId="77777777" w:rsidR="001D7E18" w:rsidRPr="00882269" w:rsidRDefault="001D7E18" w:rsidP="001A5A7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45DD568" w14:textId="77777777" w:rsidR="001D7E18" w:rsidRPr="00882269" w:rsidRDefault="001D7E18" w:rsidP="001A5A7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ED0BC64" w14:textId="77777777" w:rsidR="001D7E18" w:rsidRPr="0066498E" w:rsidRDefault="001D7E18" w:rsidP="001A5A74">
            <w:pPr>
              <w:jc w:val="center"/>
              <w:rPr>
                <w:rFonts w:ascii="Tahoma" w:hAnsi="Tahoma" w:cs="Tahoma"/>
                <w:b/>
                <w:bCs/>
                <w:sz w:val="18"/>
                <w:szCs w:val="18"/>
              </w:rPr>
            </w:pPr>
            <w:r w:rsidRPr="0066498E">
              <w:rPr>
                <w:rFonts w:ascii="Tahoma" w:hAnsi="Tahoma" w:cs="Tahoma"/>
                <w:b/>
                <w:bCs/>
                <w:color w:val="FF0000"/>
                <w:sz w:val="18"/>
                <w:szCs w:val="18"/>
              </w:rPr>
              <w:t>1</w:t>
            </w:r>
          </w:p>
        </w:tc>
        <w:tc>
          <w:tcPr>
            <w:tcW w:w="1702" w:type="dxa"/>
            <w:vMerge/>
          </w:tcPr>
          <w:p w14:paraId="68D81859" w14:textId="77777777" w:rsidR="001D7E18" w:rsidRPr="00882269" w:rsidRDefault="001D7E18" w:rsidP="001A5A74">
            <w:pPr>
              <w:spacing w:line="300" w:lineRule="auto"/>
              <w:rPr>
                <w:rFonts w:ascii="Tahoma" w:hAnsi="Tahoma" w:cs="Tahoma"/>
              </w:rPr>
            </w:pPr>
          </w:p>
        </w:tc>
        <w:tc>
          <w:tcPr>
            <w:tcW w:w="2268" w:type="dxa"/>
            <w:vMerge/>
          </w:tcPr>
          <w:p w14:paraId="452B0E3C" w14:textId="77777777" w:rsidR="001D7E18" w:rsidRPr="00882269" w:rsidRDefault="001D7E18" w:rsidP="001A5A74">
            <w:pPr>
              <w:spacing w:line="300" w:lineRule="auto"/>
              <w:rPr>
                <w:rFonts w:ascii="Tahoma" w:hAnsi="Tahoma" w:cs="Tahoma"/>
              </w:rPr>
            </w:pPr>
          </w:p>
        </w:tc>
      </w:tr>
    </w:tbl>
    <w:p w14:paraId="3A7B73E1" w14:textId="77777777" w:rsidR="001D7E18" w:rsidRPr="00882269" w:rsidRDefault="001D7E18" w:rsidP="001D7E18">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2D194B77" w14:textId="77777777" w:rsidR="001D7E18" w:rsidRPr="00882269" w:rsidRDefault="001D7E18" w:rsidP="001D7E18">
      <w:pPr>
        <w:jc w:val="both"/>
        <w:rPr>
          <w:rFonts w:ascii="Tahoma" w:hAnsi="Tahoma" w:cs="Tahoma"/>
          <w:b/>
          <w:bCs/>
          <w:i/>
          <w:sz w:val="16"/>
          <w:szCs w:val="16"/>
        </w:rPr>
      </w:pPr>
    </w:p>
    <w:p w14:paraId="3E70EE12" w14:textId="77777777" w:rsidR="001D7E18" w:rsidRPr="00A36FBE" w:rsidRDefault="001D7E18" w:rsidP="001D7E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lastRenderedPageBreak/>
        <w:t xml:space="preserve">En caso de adjudicación debe presentar: </w:t>
      </w:r>
    </w:p>
    <w:p w14:paraId="0D69FA37" w14:textId="77777777" w:rsidR="001D7E18" w:rsidRPr="00A36FBE" w:rsidRDefault="001D7E18" w:rsidP="001D7E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5B0C302" w14:textId="77777777" w:rsidR="001D7E18" w:rsidRPr="00101768" w:rsidRDefault="001D7E18" w:rsidP="001D7E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935F1F3" w14:textId="77777777" w:rsidR="001D7E18" w:rsidRPr="008A5BA6" w:rsidRDefault="001D7E18" w:rsidP="001D7E18">
      <w:pPr>
        <w:jc w:val="both"/>
        <w:rPr>
          <w:rFonts w:ascii="Tahoma" w:hAnsi="Tahoma" w:cs="Tahoma"/>
          <w:b/>
          <w:bCs/>
          <w:i/>
          <w:sz w:val="16"/>
          <w:szCs w:val="16"/>
          <w:lang w:val="es-ES_tradnl"/>
        </w:rPr>
      </w:pPr>
    </w:p>
    <w:p w14:paraId="058FE966" w14:textId="77777777" w:rsidR="001D7E18" w:rsidRPr="004D3DDA" w:rsidRDefault="001D7E18" w:rsidP="001D7E1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7CF993AA"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0DA2E802" w14:textId="77777777" w:rsidR="001D7E18" w:rsidRPr="0058097C" w:rsidRDefault="001D7E18" w:rsidP="001D7E18">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3DAB42F5" w14:textId="77777777" w:rsidR="001D7E18" w:rsidRPr="0085600F" w:rsidRDefault="001D7E18" w:rsidP="001D7E1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E348D9D" w14:textId="77777777" w:rsidR="001D7E18" w:rsidRPr="0058097C"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7129AD5A" w14:textId="77777777" w:rsidR="001D7E18" w:rsidRPr="0058097C" w:rsidRDefault="001D7E18" w:rsidP="001D7E1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EC567F" w14:textId="77777777" w:rsidR="001D7E18" w:rsidRPr="0058097C" w:rsidRDefault="001D7E18" w:rsidP="00F41B8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3BF2945" w14:textId="77777777" w:rsidR="001D7E18" w:rsidRPr="0058097C" w:rsidRDefault="001D7E18" w:rsidP="00F41B8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79EFB75" w14:textId="77777777" w:rsidR="001D7E18" w:rsidRPr="0058097C" w:rsidRDefault="001D7E18" w:rsidP="00F41B8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21849C" w14:textId="77777777" w:rsidR="001D7E18" w:rsidRPr="0058097C" w:rsidRDefault="001D7E18" w:rsidP="00F41B8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5E904A0" w14:textId="77777777" w:rsidR="001D7E18" w:rsidRPr="0058097C" w:rsidRDefault="001D7E18" w:rsidP="00F41B8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4763518E" w14:textId="77777777" w:rsidR="001D7E18" w:rsidRPr="0058097C" w:rsidRDefault="001D7E18" w:rsidP="00F41B81">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483C8FD9" w14:textId="77777777" w:rsidR="001D7E18" w:rsidRPr="00882269" w:rsidRDefault="001D7E18" w:rsidP="001D7E1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6675AD0" w14:textId="77777777" w:rsidR="001D7E18" w:rsidRPr="00882269" w:rsidRDefault="001D7E18" w:rsidP="001D7E1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5613B561" w14:textId="77777777" w:rsidR="001D7E18" w:rsidRPr="00882269" w:rsidRDefault="001D7E18" w:rsidP="00F41B8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4D221F95" w14:textId="77777777" w:rsidR="001D7E18" w:rsidRPr="00882269" w:rsidRDefault="001D7E18" w:rsidP="001D7E18">
      <w:pPr>
        <w:rPr>
          <w:lang w:val="es-ES_tradnl"/>
        </w:rPr>
      </w:pPr>
    </w:p>
    <w:p w14:paraId="31226CB3" w14:textId="77777777" w:rsidR="001D7E18" w:rsidRPr="00882269" w:rsidRDefault="001D7E18" w:rsidP="00F41B8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0B0D324" w14:textId="77777777" w:rsidR="001D7E18" w:rsidRPr="0058097C" w:rsidRDefault="001D7E18" w:rsidP="001D7E18">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1D7E18" w:rsidRPr="00F71767" w14:paraId="5D32C7BC" w14:textId="77777777" w:rsidTr="001A5A74">
        <w:trPr>
          <w:trHeight w:val="972"/>
          <w:jc w:val="center"/>
        </w:trPr>
        <w:tc>
          <w:tcPr>
            <w:tcW w:w="1076" w:type="dxa"/>
            <w:gridSpan w:val="2"/>
            <w:shd w:val="clear" w:color="auto" w:fill="D9E2F3" w:themeFill="accent5" w:themeFillTint="33"/>
            <w:noWrap/>
            <w:vAlign w:val="center"/>
            <w:hideMark/>
          </w:tcPr>
          <w:p w14:paraId="6AA0C3D3" w14:textId="77777777" w:rsidR="001D7E18" w:rsidRPr="00F71767" w:rsidRDefault="001D7E18" w:rsidP="001A5A74">
            <w:pPr>
              <w:spacing w:line="320" w:lineRule="exact"/>
              <w:jc w:val="center"/>
              <w:rPr>
                <w:rFonts w:ascii="Verdana" w:hAnsi="Verdana" w:cs="Tahoma"/>
                <w:b/>
              </w:rPr>
            </w:pPr>
            <w:r w:rsidRPr="00F71767">
              <w:rPr>
                <w:rFonts w:ascii="Verdana" w:hAnsi="Verdana" w:cs="Tahoma"/>
                <w:b/>
              </w:rPr>
              <w:lastRenderedPageBreak/>
              <w:t xml:space="preserve">N° </w:t>
            </w:r>
          </w:p>
        </w:tc>
        <w:tc>
          <w:tcPr>
            <w:tcW w:w="4344" w:type="dxa"/>
            <w:shd w:val="clear" w:color="auto" w:fill="D9E2F3" w:themeFill="accent5" w:themeFillTint="33"/>
            <w:noWrap/>
            <w:vAlign w:val="center"/>
            <w:hideMark/>
          </w:tcPr>
          <w:p w14:paraId="348554E3" w14:textId="77777777" w:rsidR="001D7E18" w:rsidRPr="00F71767" w:rsidRDefault="001D7E18" w:rsidP="001A5A74">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7A165D21" w14:textId="77777777" w:rsidR="001D7E18" w:rsidRPr="00F71767" w:rsidRDefault="001D7E18" w:rsidP="001A5A74">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46FFC4EE" w14:textId="77777777" w:rsidR="001D7E18" w:rsidRPr="00F71767" w:rsidRDefault="001D7E18" w:rsidP="001A5A74">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1D7E18" w:rsidRPr="00F71767" w14:paraId="33D44FCF" w14:textId="77777777" w:rsidTr="001A5A74">
        <w:trPr>
          <w:trHeight w:val="278"/>
          <w:jc w:val="center"/>
        </w:trPr>
        <w:tc>
          <w:tcPr>
            <w:tcW w:w="8642" w:type="dxa"/>
            <w:gridSpan w:val="8"/>
            <w:shd w:val="clear" w:color="auto" w:fill="D9E2F3" w:themeFill="accent5" w:themeFillTint="33"/>
            <w:noWrap/>
            <w:vAlign w:val="center"/>
            <w:hideMark/>
          </w:tcPr>
          <w:p w14:paraId="00255902" w14:textId="77777777" w:rsidR="001D7E18" w:rsidRPr="00F71767" w:rsidRDefault="001D7E18" w:rsidP="001A5A74">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1D7E18" w14:paraId="6F98C5B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686D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11CF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0DE4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B827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540,00</w:t>
            </w:r>
          </w:p>
        </w:tc>
      </w:tr>
      <w:tr w:rsidR="001D7E18" w14:paraId="7F5E373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5664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099C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B8F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0920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422,33</w:t>
            </w:r>
          </w:p>
        </w:tc>
      </w:tr>
      <w:tr w:rsidR="001D7E18" w14:paraId="75A0FA1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9D0D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D8C1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3385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595C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1.170,00</w:t>
            </w:r>
          </w:p>
        </w:tc>
      </w:tr>
      <w:tr w:rsidR="001D7E18" w14:paraId="3BFA00D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83B8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0497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E2BA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D509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5.220,00</w:t>
            </w:r>
          </w:p>
        </w:tc>
      </w:tr>
      <w:tr w:rsidR="001D7E18" w14:paraId="1BE7C74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FB46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82A3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810D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AE88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5.310,00</w:t>
            </w:r>
          </w:p>
        </w:tc>
      </w:tr>
      <w:tr w:rsidR="001D7E18" w14:paraId="359A096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4E42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0B10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57BF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0B12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3.907,58</w:t>
            </w:r>
          </w:p>
        </w:tc>
      </w:tr>
      <w:tr w:rsidR="001D7E18" w14:paraId="6F8E43B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695A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7C68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86FA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12DF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518,18</w:t>
            </w:r>
          </w:p>
        </w:tc>
      </w:tr>
      <w:tr w:rsidR="001D7E18" w14:paraId="61DA1A9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8802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9F6E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2748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D531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217,64</w:t>
            </w:r>
          </w:p>
        </w:tc>
      </w:tr>
      <w:tr w:rsidR="001D7E18" w14:paraId="6EA9EF0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AB5E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1F8D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5708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BE70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286,65</w:t>
            </w:r>
          </w:p>
        </w:tc>
      </w:tr>
      <w:tr w:rsidR="001D7E18" w14:paraId="1A68889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394F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B53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24DD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091D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675,00</w:t>
            </w:r>
          </w:p>
        </w:tc>
      </w:tr>
      <w:tr w:rsidR="001D7E18" w14:paraId="52506F0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C5FB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0FA6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2EBC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B16A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4FDEF07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FB35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FBDA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AF67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F4FA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5ECE47F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BCD5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045D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4F3E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E66E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271983A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ABFD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E8C6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CF11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A80B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855,00</w:t>
            </w:r>
          </w:p>
        </w:tc>
      </w:tr>
      <w:tr w:rsidR="001D7E18" w14:paraId="081D175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CE2A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00EF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ADB9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7232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855,00</w:t>
            </w:r>
          </w:p>
        </w:tc>
      </w:tr>
      <w:tr w:rsidR="001D7E18" w14:paraId="37AFAF0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6367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4010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7E07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B830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3DFA101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9FAC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90D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2299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2B3D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119,25</w:t>
            </w:r>
          </w:p>
        </w:tc>
      </w:tr>
      <w:tr w:rsidR="001D7E18" w14:paraId="7630C57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89CE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8DDA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C3A4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514E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0DC601E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3C88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1F27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0656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ED88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810,00</w:t>
            </w:r>
          </w:p>
        </w:tc>
      </w:tr>
      <w:tr w:rsidR="001D7E18" w14:paraId="166D7D4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481C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1D8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0E8B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D65F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3C2B06E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B469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FBAC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CB59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0272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1.348,13</w:t>
            </w:r>
          </w:p>
        </w:tc>
      </w:tr>
      <w:tr w:rsidR="001D7E18" w14:paraId="5C03008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43F1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5C65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63DF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4D2A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20.524,18</w:t>
            </w:r>
          </w:p>
        </w:tc>
      </w:tr>
      <w:tr w:rsidR="001D7E18" w14:paraId="2C119E0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71D8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53EA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2635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8E68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6.355,54</w:t>
            </w:r>
          </w:p>
        </w:tc>
      </w:tr>
      <w:tr w:rsidR="001D7E18" w14:paraId="72F8C69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8D84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DCBD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121B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6341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1.011,58</w:t>
            </w:r>
          </w:p>
        </w:tc>
      </w:tr>
      <w:tr w:rsidR="001D7E18" w14:paraId="49E45C5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8960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17E4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AEC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DD07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3.201,67</w:t>
            </w:r>
          </w:p>
        </w:tc>
      </w:tr>
      <w:tr w:rsidR="001D7E18" w14:paraId="3491777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69AD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028C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8B32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ECCB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528FF1D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1771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252D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0153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B7B9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135,00</w:t>
            </w:r>
          </w:p>
        </w:tc>
      </w:tr>
      <w:tr w:rsidR="001D7E18" w14:paraId="5114F03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DBD9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F26B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C303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3692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1621596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0C7C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DB81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B780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7CD0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173,25</w:t>
            </w:r>
          </w:p>
        </w:tc>
      </w:tr>
      <w:tr w:rsidR="001D7E18" w14:paraId="7998098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F0EB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3936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C022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C9E7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1.273,24</w:t>
            </w:r>
          </w:p>
        </w:tc>
      </w:tr>
      <w:tr w:rsidR="001D7E18" w14:paraId="75586F1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2792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DAED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975B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6319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671CCA7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A1F3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C6FC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9D7C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6B724"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495,00</w:t>
            </w:r>
          </w:p>
        </w:tc>
      </w:tr>
      <w:tr w:rsidR="001D7E18" w14:paraId="747E755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0817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36F3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EB20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F911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2.295,00</w:t>
            </w:r>
          </w:p>
        </w:tc>
      </w:tr>
      <w:tr w:rsidR="001D7E18" w14:paraId="6C31803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8CE8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8840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E296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84AF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135,00</w:t>
            </w:r>
          </w:p>
        </w:tc>
      </w:tr>
      <w:tr w:rsidR="001D7E18" w14:paraId="38B6C7D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0693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1357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D62A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DCE7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540,00</w:t>
            </w:r>
          </w:p>
        </w:tc>
      </w:tr>
      <w:tr w:rsidR="001D7E18" w14:paraId="7576EB0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D022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79E5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1DD6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7669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180,00</w:t>
            </w:r>
          </w:p>
        </w:tc>
      </w:tr>
      <w:tr w:rsidR="001D7E18" w14:paraId="6CD040E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3F66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200D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68C4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0296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00F4E8E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6055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8333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1F04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B436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9.000,00</w:t>
            </w:r>
          </w:p>
        </w:tc>
      </w:tr>
      <w:tr w:rsidR="001D7E18" w14:paraId="2FE98B5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7F21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F03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0582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3DED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663F3F1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283C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5817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3AF5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A1D3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271,44</w:t>
            </w:r>
          </w:p>
        </w:tc>
      </w:tr>
      <w:tr w:rsidR="001D7E18" w14:paraId="1835416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5129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77A5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CE74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20EF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89,30</w:t>
            </w:r>
          </w:p>
        </w:tc>
      </w:tr>
      <w:tr w:rsidR="001D7E18" w14:paraId="1F8636F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B935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058E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F902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8FF4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1.832,27</w:t>
            </w:r>
          </w:p>
        </w:tc>
      </w:tr>
      <w:tr w:rsidR="001D7E18" w14:paraId="11EE4EDD"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751F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1097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5CB4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3B4D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1.504,17</w:t>
            </w:r>
          </w:p>
        </w:tc>
      </w:tr>
      <w:tr w:rsidR="001D7E18" w14:paraId="31BA87B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4402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F4B5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A945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97C8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155,53</w:t>
            </w:r>
          </w:p>
        </w:tc>
      </w:tr>
      <w:tr w:rsidR="001D7E18" w14:paraId="11CD3CF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4682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8AD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4E98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E833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450,00</w:t>
            </w:r>
          </w:p>
        </w:tc>
      </w:tr>
      <w:tr w:rsidR="001D7E18" w14:paraId="4ABDCEF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86AA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lastRenderedPageBreak/>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F845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5065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1712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47FD4B8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89FC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5B5C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ABD0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372F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10642CE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6B0C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81BC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E938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FAED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7283A54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C557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6A59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C890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170D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37482C3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86A3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F762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49C8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578C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450,00</w:t>
            </w:r>
          </w:p>
        </w:tc>
      </w:tr>
      <w:tr w:rsidR="001D7E18" w14:paraId="217CB01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4048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DA53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960A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E407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159.310,80</w:t>
            </w:r>
          </w:p>
        </w:tc>
      </w:tr>
      <w:tr w:rsidR="001D7E18" w14:paraId="75E6BFA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C0A1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B125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C014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9E0E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158.535,45</w:t>
            </w:r>
          </w:p>
        </w:tc>
      </w:tr>
      <w:tr w:rsidR="001D7E18" w14:paraId="05125F4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38EE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D61E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085D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AB30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2FCD760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CBB2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44A5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3D10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6DDF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6DEB8C7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6316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2191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9EED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B586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7A4EA9C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950C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DCE1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75D3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FA94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1.423,58</w:t>
            </w:r>
          </w:p>
        </w:tc>
      </w:tr>
      <w:tr w:rsidR="001D7E18" w14:paraId="2BC46A4D"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49AC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2897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FF3B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5A5B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4.823,23</w:t>
            </w:r>
          </w:p>
        </w:tc>
      </w:tr>
      <w:tr w:rsidR="001D7E18" w14:paraId="5607279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EE49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5304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AEEE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D356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5EF1AD8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7481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4771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968C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54F5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5F321EE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ABD5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E1C9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B245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D2D5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10.772,56</w:t>
            </w:r>
          </w:p>
        </w:tc>
      </w:tr>
      <w:tr w:rsidR="001D7E18" w14:paraId="54FA71CF"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76C44"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12DF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D3E9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6E2D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16.759,86</w:t>
            </w:r>
          </w:p>
        </w:tc>
      </w:tr>
      <w:tr w:rsidR="001D7E18" w14:paraId="4609FC2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CE22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C9E6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4A92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A4D0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208,80</w:t>
            </w:r>
          </w:p>
        </w:tc>
      </w:tr>
      <w:tr w:rsidR="001D7E18" w14:paraId="3910450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B529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D37D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3EEA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825D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1.675,08</w:t>
            </w:r>
          </w:p>
        </w:tc>
      </w:tr>
      <w:tr w:rsidR="001D7E18" w14:paraId="2A5CC62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5FA6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45D3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812D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7ADA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2.182,50</w:t>
            </w:r>
          </w:p>
        </w:tc>
      </w:tr>
      <w:tr w:rsidR="001D7E18" w14:paraId="77E8219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A260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190F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24271"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BE18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19B0370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E133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52CE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9868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A711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305,28</w:t>
            </w:r>
          </w:p>
        </w:tc>
      </w:tr>
      <w:tr w:rsidR="001D7E18" w14:paraId="55D04DE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AD0B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5F4E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0A4B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B20A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39,15</w:t>
            </w:r>
          </w:p>
        </w:tc>
      </w:tr>
      <w:tr w:rsidR="001D7E18" w14:paraId="627BFB8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A843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E38B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3D54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9A8C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10,26</w:t>
            </w:r>
          </w:p>
        </w:tc>
      </w:tr>
      <w:tr w:rsidR="001D7E18" w14:paraId="57EFB70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C8CA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DE2F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95CA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41F4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42,66</w:t>
            </w:r>
          </w:p>
        </w:tc>
      </w:tr>
      <w:tr w:rsidR="001D7E18" w14:paraId="4FD6EED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CCE7D"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A4BD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CDE1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1B204"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4.887,88</w:t>
            </w:r>
          </w:p>
        </w:tc>
      </w:tr>
      <w:tr w:rsidR="001D7E18" w14:paraId="5D551D7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5681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7778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2285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2CD2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3.816,95</w:t>
            </w:r>
          </w:p>
        </w:tc>
      </w:tr>
      <w:tr w:rsidR="001D7E18" w14:paraId="5DD8EFC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774C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8ED3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1EDF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1F38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42E7BDE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3FF8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FEF5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E712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842C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405,00</w:t>
            </w:r>
          </w:p>
        </w:tc>
      </w:tr>
      <w:tr w:rsidR="001D7E18" w14:paraId="3F949F3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D951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E9B4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8DF6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EFA4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44,10</w:t>
            </w:r>
          </w:p>
        </w:tc>
      </w:tr>
      <w:tr w:rsidR="001D7E18" w14:paraId="3E7A349F"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C822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AF4F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4111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0F1D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2.279,97</w:t>
            </w:r>
          </w:p>
        </w:tc>
      </w:tr>
      <w:tr w:rsidR="001D7E18" w14:paraId="49D1AA8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1931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5100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4D6C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F677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135,00</w:t>
            </w:r>
          </w:p>
        </w:tc>
      </w:tr>
      <w:tr w:rsidR="001D7E18" w14:paraId="4F7A334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7FCE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CCC3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2D4E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DD4D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3FCE14C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E5DF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6F25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CD7B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D547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639CDE7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0BF7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DD42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1B90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45D5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1.685,48</w:t>
            </w:r>
          </w:p>
        </w:tc>
      </w:tr>
      <w:tr w:rsidR="001D7E18" w14:paraId="1657DCB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F669B"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006F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76C6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7446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524C75B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C16C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29B2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6C5E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2817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1CDEDB5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CA0A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C34A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CF2E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ED0D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450,00</w:t>
            </w:r>
          </w:p>
        </w:tc>
      </w:tr>
      <w:tr w:rsidR="001D7E18" w14:paraId="437EA3E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16F9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3160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FDA8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FA020"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180,00</w:t>
            </w:r>
          </w:p>
        </w:tc>
      </w:tr>
      <w:tr w:rsidR="001D7E18" w14:paraId="1BEF7BF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271D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6234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4B42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0606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61EE27D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0BD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852F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479B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F52F4"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1084B3B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A5A3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3A8E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467B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C76C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184,50</w:t>
            </w:r>
          </w:p>
        </w:tc>
      </w:tr>
      <w:tr w:rsidR="001D7E18" w14:paraId="5849D03F"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E3E2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3487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0D9F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60064"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77AA293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6EB8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5C64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4426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4FEA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45,00</w:t>
            </w:r>
          </w:p>
        </w:tc>
      </w:tr>
      <w:tr w:rsidR="001D7E18" w14:paraId="7D7F1C6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B963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FA72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C932E"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729E5"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90,00</w:t>
            </w:r>
          </w:p>
        </w:tc>
      </w:tr>
      <w:tr w:rsidR="001D7E18" w14:paraId="76691C2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11F3E"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84B3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95D1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4D70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4.163,94</w:t>
            </w:r>
          </w:p>
        </w:tc>
      </w:tr>
      <w:tr w:rsidR="001D7E18" w14:paraId="0E7A0A2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AC9E2"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FAD5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A561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6C9D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405,00</w:t>
            </w:r>
          </w:p>
        </w:tc>
      </w:tr>
      <w:tr w:rsidR="001D7E18" w14:paraId="77F70DD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389B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67F9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92BC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24BE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225,00</w:t>
            </w:r>
          </w:p>
        </w:tc>
      </w:tr>
      <w:tr w:rsidR="001D7E18" w14:paraId="35014FE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A2BDF"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1EA2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0690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923D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1.620,00</w:t>
            </w:r>
          </w:p>
        </w:tc>
      </w:tr>
      <w:tr w:rsidR="001D7E18" w14:paraId="6093476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2B4AC"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9F1F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4758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CE1E8"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873,90</w:t>
            </w:r>
          </w:p>
        </w:tc>
      </w:tr>
      <w:tr w:rsidR="001D7E18" w14:paraId="69B5584F"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787F3"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731F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4D5E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DE9F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5.040,00</w:t>
            </w:r>
          </w:p>
        </w:tc>
      </w:tr>
      <w:tr w:rsidR="001D7E18" w14:paraId="448010D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9B5A6"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A912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0262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509A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432,00</w:t>
            </w:r>
          </w:p>
        </w:tc>
      </w:tr>
      <w:tr w:rsidR="001D7E18" w14:paraId="57B12CA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2619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6D01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B0F2D"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217A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567,00</w:t>
            </w:r>
          </w:p>
        </w:tc>
      </w:tr>
      <w:tr w:rsidR="001D7E18" w14:paraId="0961D09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A6F69"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lastRenderedPageBreak/>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0F53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B682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6F2EA"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540,00</w:t>
            </w:r>
          </w:p>
        </w:tc>
      </w:tr>
      <w:tr w:rsidR="001D7E18" w14:paraId="0AF9581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B81E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24C7C"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D104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66EE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417,60</w:t>
            </w:r>
          </w:p>
        </w:tc>
      </w:tr>
      <w:tr w:rsidR="001D7E18" w14:paraId="534B81A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5C287"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469C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B65C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CD671" w14:textId="77777777" w:rsidR="001D7E18" w:rsidRDefault="001D7E18" w:rsidP="001A5A74">
            <w:pPr>
              <w:jc w:val="right"/>
              <w:rPr>
                <w:rFonts w:ascii="Calibri" w:hAnsi="Calibri" w:cs="Calibri"/>
                <w:color w:val="000000"/>
                <w:sz w:val="16"/>
                <w:szCs w:val="16"/>
              </w:rPr>
            </w:pPr>
            <w:r>
              <w:rPr>
                <w:rFonts w:ascii="Calibri" w:hAnsi="Calibri" w:cs="Calibri"/>
                <w:color w:val="000000"/>
                <w:sz w:val="16"/>
                <w:szCs w:val="16"/>
              </w:rPr>
              <w:t>49.154,58</w:t>
            </w:r>
          </w:p>
        </w:tc>
      </w:tr>
    </w:tbl>
    <w:p w14:paraId="12B9738E" w14:textId="77777777" w:rsidR="001D7E18" w:rsidRPr="0058097C" w:rsidRDefault="001D7E18" w:rsidP="001D7E18">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1D7E18" w:rsidRPr="00F71767" w14:paraId="6F170FDB" w14:textId="77777777" w:rsidTr="001A5A74">
        <w:trPr>
          <w:trHeight w:val="20"/>
          <w:jc w:val="center"/>
        </w:trPr>
        <w:tc>
          <w:tcPr>
            <w:tcW w:w="0" w:type="auto"/>
            <w:gridSpan w:val="5"/>
            <w:shd w:val="clear" w:color="auto" w:fill="D9E2F3" w:themeFill="accent5" w:themeFillTint="33"/>
            <w:noWrap/>
            <w:vAlign w:val="center"/>
            <w:hideMark/>
          </w:tcPr>
          <w:p w14:paraId="6F92D58A" w14:textId="77777777" w:rsidR="001D7E18" w:rsidRPr="00F71767" w:rsidRDefault="001D7E18" w:rsidP="001A5A74">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D7E18" w:rsidRPr="00F71767" w14:paraId="363605E8" w14:textId="77777777" w:rsidTr="001A5A74">
        <w:trPr>
          <w:trHeight w:val="20"/>
          <w:jc w:val="center"/>
        </w:trPr>
        <w:tc>
          <w:tcPr>
            <w:tcW w:w="0" w:type="auto"/>
            <w:shd w:val="clear" w:color="000000" w:fill="F2F2F2"/>
            <w:noWrap/>
            <w:vAlign w:val="center"/>
            <w:hideMark/>
          </w:tcPr>
          <w:p w14:paraId="62C84728" w14:textId="77777777" w:rsidR="001D7E18" w:rsidRPr="00F71767" w:rsidRDefault="001D7E18" w:rsidP="001A5A74">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385EBA73" w14:textId="77777777" w:rsidR="001D7E18" w:rsidRPr="00F71767" w:rsidRDefault="001D7E18" w:rsidP="001A5A74">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5239D5A" w14:textId="77777777" w:rsidR="001D7E18" w:rsidRPr="00F71767" w:rsidRDefault="001D7E18" w:rsidP="001A5A74">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2585BC9" w14:textId="77777777" w:rsidR="001D7E18" w:rsidRPr="00F71767" w:rsidRDefault="001D7E18" w:rsidP="001A5A74">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2C622E8" w14:textId="77777777" w:rsidR="001D7E18" w:rsidRPr="00F71767" w:rsidRDefault="001D7E18" w:rsidP="001A5A74">
            <w:pPr>
              <w:jc w:val="right"/>
              <w:rPr>
                <w:rFonts w:ascii="Verdana" w:hAnsi="Verdana" w:cs="Tahoma"/>
                <w:color w:val="FF0000"/>
                <w:lang w:eastAsia="es-ES"/>
              </w:rPr>
            </w:pPr>
            <w:r>
              <w:rPr>
                <w:rFonts w:ascii="Verdana" w:hAnsi="Verdana" w:cs="Tahoma"/>
                <w:color w:val="FF0000"/>
                <w:lang w:eastAsia="es-ES"/>
              </w:rPr>
              <w:t>443.764,68</w:t>
            </w:r>
          </w:p>
        </w:tc>
      </w:tr>
    </w:tbl>
    <w:p w14:paraId="518D7736" w14:textId="77777777" w:rsidR="001D7E18" w:rsidRDefault="001D7E18" w:rsidP="001D7E18">
      <w:pPr>
        <w:spacing w:line="260" w:lineRule="atLeast"/>
        <w:jc w:val="both"/>
        <w:rPr>
          <w:rFonts w:ascii="Tahoma" w:hAnsi="Tahoma" w:cs="Tahoma"/>
          <w:b/>
          <w:i/>
          <w:color w:val="000000"/>
          <w:lang w:val="es-ES_tradnl"/>
        </w:rPr>
      </w:pPr>
    </w:p>
    <w:p w14:paraId="3B233BF8" w14:textId="77777777" w:rsidR="001D7E18" w:rsidRPr="00882269" w:rsidRDefault="001D7E18" w:rsidP="001D7E1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1C05B68"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B7F751A" w14:textId="77777777" w:rsidR="001D7E18" w:rsidRPr="00882269" w:rsidRDefault="001D7E18" w:rsidP="001D7E1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3BC5BDC" w14:textId="77777777" w:rsidR="001D7E18" w:rsidRPr="00882269" w:rsidRDefault="001D7E18" w:rsidP="001D7E18">
      <w:pPr>
        <w:spacing w:line="260" w:lineRule="atLeast"/>
        <w:jc w:val="both"/>
        <w:rPr>
          <w:rFonts w:ascii="Tahoma" w:hAnsi="Tahoma" w:cs="Tahoma"/>
          <w:lang w:val="es-ES_tradnl"/>
        </w:rPr>
      </w:pPr>
    </w:p>
    <w:p w14:paraId="2C1CD29A" w14:textId="77777777" w:rsidR="001D7E18" w:rsidRDefault="001D7E18" w:rsidP="00F41B8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68C822F4" w14:textId="77777777" w:rsidR="001D7E18" w:rsidRDefault="001D7E18" w:rsidP="001D7E18">
      <w:pPr>
        <w:spacing w:line="260" w:lineRule="atLeast"/>
        <w:ind w:left="426"/>
        <w:rPr>
          <w:rFonts w:ascii="Tahoma" w:hAnsi="Tahoma" w:cs="Tahoma"/>
          <w:b/>
          <w:lang w:eastAsia="es-BO"/>
        </w:rPr>
      </w:pPr>
    </w:p>
    <w:tbl>
      <w:tblPr>
        <w:tblW w:w="5560" w:type="dxa"/>
        <w:jc w:val="center"/>
        <w:tblCellMar>
          <w:left w:w="0" w:type="dxa"/>
          <w:right w:w="0" w:type="dxa"/>
        </w:tblCellMar>
        <w:tblLook w:val="04A0" w:firstRow="1" w:lastRow="0" w:firstColumn="1" w:lastColumn="0" w:noHBand="0" w:noVBand="1"/>
      </w:tblPr>
      <w:tblGrid>
        <w:gridCol w:w="4040"/>
        <w:gridCol w:w="1520"/>
      </w:tblGrid>
      <w:tr w:rsidR="001D7E18" w14:paraId="1F774229" w14:textId="77777777" w:rsidTr="001A5A74">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F1CFA4" w14:textId="77777777" w:rsidR="001D7E18" w:rsidRDefault="001D7E18" w:rsidP="001A5A74">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7B7C116" w14:textId="77777777" w:rsidR="001D7E18" w:rsidRDefault="001D7E18" w:rsidP="001A5A74">
            <w:pPr>
              <w:jc w:val="center"/>
              <w:rPr>
                <w:rFonts w:ascii="Calibri" w:hAnsi="Calibri" w:cs="Calibri"/>
                <w:color w:val="000000"/>
                <w:sz w:val="16"/>
                <w:szCs w:val="16"/>
              </w:rPr>
            </w:pPr>
            <w:r>
              <w:rPr>
                <w:rFonts w:ascii="Calibri" w:hAnsi="Calibri" w:cs="Calibri"/>
                <w:color w:val="000000"/>
                <w:sz w:val="16"/>
                <w:szCs w:val="16"/>
              </w:rPr>
              <w:t>UNIDAD</w:t>
            </w:r>
          </w:p>
        </w:tc>
      </w:tr>
      <w:tr w:rsidR="001D7E18" w14:paraId="13981FF0"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1D83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08E1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HR</w:t>
            </w:r>
          </w:p>
        </w:tc>
      </w:tr>
      <w:tr w:rsidR="001D7E18" w14:paraId="45B3DDA8"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DFF4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6E60B"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M3</w:t>
            </w:r>
          </w:p>
        </w:tc>
      </w:tr>
      <w:tr w:rsidR="001D7E18" w14:paraId="04353E68"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B4F93"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8703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HR</w:t>
            </w:r>
          </w:p>
        </w:tc>
      </w:tr>
      <w:tr w:rsidR="001D7E18" w14:paraId="58B59ED4"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7C226"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DF4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HR</w:t>
            </w:r>
          </w:p>
        </w:tc>
      </w:tr>
      <w:tr w:rsidR="001D7E18" w14:paraId="2CDF907B"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B0468"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4D802"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HR</w:t>
            </w:r>
          </w:p>
        </w:tc>
      </w:tr>
      <w:tr w:rsidR="001D7E18" w14:paraId="7BE4B64F"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68AAA"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25647"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M3</w:t>
            </w:r>
          </w:p>
        </w:tc>
      </w:tr>
      <w:tr w:rsidR="001D7E18" w14:paraId="489A173D"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2F0B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91AE9"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HR</w:t>
            </w:r>
          </w:p>
        </w:tc>
      </w:tr>
      <w:tr w:rsidR="001D7E18" w14:paraId="14A68779"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A5AA5"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463D4"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HR</w:t>
            </w:r>
          </w:p>
        </w:tc>
      </w:tr>
      <w:tr w:rsidR="001D7E18" w14:paraId="30C619F3"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DD0F"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879D0" w14:textId="77777777" w:rsidR="001D7E18" w:rsidRDefault="001D7E18" w:rsidP="001A5A74">
            <w:pPr>
              <w:rPr>
                <w:rFonts w:ascii="Calibri" w:hAnsi="Calibri" w:cs="Calibri"/>
                <w:color w:val="000000"/>
                <w:sz w:val="16"/>
                <w:szCs w:val="16"/>
              </w:rPr>
            </w:pPr>
            <w:r>
              <w:rPr>
                <w:rFonts w:ascii="Calibri" w:hAnsi="Calibri" w:cs="Calibri"/>
                <w:color w:val="000000"/>
                <w:sz w:val="16"/>
                <w:szCs w:val="16"/>
              </w:rPr>
              <w:t>M3</w:t>
            </w:r>
          </w:p>
        </w:tc>
      </w:tr>
    </w:tbl>
    <w:p w14:paraId="3ADE3CA5" w14:textId="77777777" w:rsidR="001D7E18" w:rsidRPr="0058097C" w:rsidRDefault="001D7E18" w:rsidP="001D7E18">
      <w:pPr>
        <w:spacing w:line="260" w:lineRule="atLeast"/>
        <w:jc w:val="center"/>
        <w:rPr>
          <w:rFonts w:ascii="Verdana" w:hAnsi="Verdana" w:cs="Tahoma"/>
          <w:b/>
          <w:lang w:eastAsia="es-BO"/>
        </w:rPr>
      </w:pPr>
    </w:p>
    <w:p w14:paraId="7AC956B6" w14:textId="77777777" w:rsidR="001D7E18" w:rsidRDefault="001D7E18" w:rsidP="00F41B81">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43"/>
        <w:gridCol w:w="1355"/>
        <w:gridCol w:w="1355"/>
      </w:tblGrid>
      <w:tr w:rsidR="001D7E18" w14:paraId="4D859739" w14:textId="77777777" w:rsidTr="001A5A74">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07CFB" w14:textId="77777777" w:rsidR="001D7E18" w:rsidRDefault="001D7E18" w:rsidP="001A5A74">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75C36" w14:textId="77777777" w:rsidR="001D7E18" w:rsidRDefault="001D7E18" w:rsidP="001A5A74">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951D7" w14:textId="77777777" w:rsidR="001D7E18" w:rsidRDefault="001D7E18" w:rsidP="001A5A74">
            <w:pPr>
              <w:jc w:val="center"/>
              <w:rPr>
                <w:rFonts w:ascii="Calibri" w:hAnsi="Calibri" w:cs="Calibri"/>
                <w:color w:val="000000"/>
              </w:rPr>
            </w:pPr>
            <w:r>
              <w:rPr>
                <w:rFonts w:ascii="Calibri" w:hAnsi="Calibri" w:cs="Calibri"/>
                <w:color w:val="000000"/>
              </w:rPr>
              <w:t>CANTIDAD</w:t>
            </w:r>
          </w:p>
        </w:tc>
      </w:tr>
      <w:tr w:rsidR="001D7E18" w14:paraId="4409E775"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0731B0" w14:textId="77777777" w:rsidR="001D7E18" w:rsidRDefault="001D7E18" w:rsidP="001A5A74">
            <w:pPr>
              <w:rPr>
                <w:rFonts w:ascii="Calibri" w:hAnsi="Calibri" w:cs="Calibri"/>
                <w:color w:val="000000"/>
              </w:rPr>
            </w:pPr>
            <w:r>
              <w:rPr>
                <w:rFonts w:ascii="Calibri" w:hAnsi="Calibri" w:cs="Calibri"/>
                <w:color w:val="000000"/>
              </w:rPr>
              <w:t>MUEBLES Y ENSERES</w:t>
            </w:r>
          </w:p>
        </w:tc>
      </w:tr>
      <w:tr w:rsidR="001D7E18" w14:paraId="46FE3FE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14806" w14:textId="77777777" w:rsidR="001D7E18" w:rsidRDefault="001D7E18" w:rsidP="001A5A74">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4E3D4"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4E0BC" w14:textId="77777777" w:rsidR="001D7E18" w:rsidRDefault="001D7E18" w:rsidP="001A5A74">
            <w:pPr>
              <w:jc w:val="right"/>
              <w:rPr>
                <w:rFonts w:ascii="Calibri" w:hAnsi="Calibri" w:cs="Calibri"/>
                <w:color w:val="000000"/>
              </w:rPr>
            </w:pPr>
            <w:r>
              <w:rPr>
                <w:rFonts w:ascii="Calibri" w:hAnsi="Calibri" w:cs="Calibri"/>
                <w:color w:val="000000"/>
              </w:rPr>
              <w:t>16</w:t>
            </w:r>
          </w:p>
        </w:tc>
      </w:tr>
      <w:tr w:rsidR="001D7E18" w14:paraId="5A90B81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72058" w14:textId="77777777" w:rsidR="001D7E18" w:rsidRDefault="001D7E18" w:rsidP="001A5A74">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0A11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1CAE0"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70529B6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2ED1E" w14:textId="77777777" w:rsidR="001D7E18" w:rsidRDefault="001D7E18" w:rsidP="001A5A74">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FA2E5"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8DC92"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71B8C5D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10B33" w14:textId="77777777" w:rsidR="001D7E18" w:rsidRDefault="001D7E18" w:rsidP="001A5A74">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76757"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436D8"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5A28CCC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A02D2" w14:textId="77777777" w:rsidR="001D7E18" w:rsidRDefault="001D7E18" w:rsidP="001A5A74">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B241B"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4F646"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0433891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58134" w14:textId="77777777" w:rsidR="001D7E18" w:rsidRDefault="001D7E18" w:rsidP="001A5A74">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A9298"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67783" w14:textId="77777777" w:rsidR="001D7E18" w:rsidRDefault="001D7E18" w:rsidP="001A5A74">
            <w:pPr>
              <w:jc w:val="right"/>
              <w:rPr>
                <w:rFonts w:ascii="Calibri" w:hAnsi="Calibri" w:cs="Calibri"/>
                <w:color w:val="000000"/>
              </w:rPr>
            </w:pPr>
            <w:r>
              <w:rPr>
                <w:rFonts w:ascii="Calibri" w:hAnsi="Calibri" w:cs="Calibri"/>
                <w:color w:val="000000"/>
              </w:rPr>
              <w:t>4</w:t>
            </w:r>
          </w:p>
        </w:tc>
      </w:tr>
      <w:tr w:rsidR="001D7E18" w14:paraId="75C7BF63"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81F59E0" w14:textId="77777777" w:rsidR="001D7E18" w:rsidRDefault="001D7E18" w:rsidP="001A5A74">
            <w:pPr>
              <w:rPr>
                <w:rFonts w:ascii="Calibri" w:hAnsi="Calibri" w:cs="Calibri"/>
                <w:color w:val="000000"/>
              </w:rPr>
            </w:pPr>
            <w:r>
              <w:rPr>
                <w:rFonts w:ascii="Calibri" w:hAnsi="Calibri" w:cs="Calibri"/>
                <w:color w:val="000000"/>
              </w:rPr>
              <w:t>EQUIPO DE COMPUTACIÓN</w:t>
            </w:r>
          </w:p>
        </w:tc>
      </w:tr>
      <w:tr w:rsidR="001D7E18" w14:paraId="167B856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63114" w14:textId="77777777" w:rsidR="001D7E18" w:rsidRDefault="001D7E18" w:rsidP="001A5A74">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58657" w14:textId="77777777" w:rsidR="001D7E18" w:rsidRDefault="001D7E18" w:rsidP="001A5A7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F6251"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760EEF6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ABC28" w14:textId="77777777" w:rsidR="001D7E18" w:rsidRDefault="001D7E18" w:rsidP="001A5A74">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11349"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DBFAC"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05ACA25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2BB3A" w14:textId="77777777" w:rsidR="001D7E18" w:rsidRDefault="001D7E18" w:rsidP="001A5A74">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56921" w14:textId="77777777" w:rsidR="001D7E18" w:rsidRDefault="001D7E18" w:rsidP="001A5A7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ECE4A" w14:textId="77777777" w:rsidR="001D7E18" w:rsidRDefault="001D7E18" w:rsidP="001A5A74">
            <w:pPr>
              <w:jc w:val="right"/>
              <w:rPr>
                <w:rFonts w:ascii="Calibri" w:hAnsi="Calibri" w:cs="Calibri"/>
                <w:color w:val="000000"/>
              </w:rPr>
            </w:pPr>
            <w:r>
              <w:rPr>
                <w:rFonts w:ascii="Calibri" w:hAnsi="Calibri" w:cs="Calibri"/>
                <w:color w:val="000000"/>
              </w:rPr>
              <w:t>4</w:t>
            </w:r>
          </w:p>
        </w:tc>
      </w:tr>
      <w:tr w:rsidR="001D7E18" w14:paraId="608D2244"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DB77BB" w14:textId="77777777" w:rsidR="001D7E18" w:rsidRDefault="001D7E18" w:rsidP="001A5A74">
            <w:pPr>
              <w:rPr>
                <w:rFonts w:ascii="Calibri" w:hAnsi="Calibri" w:cs="Calibri"/>
                <w:color w:val="000000"/>
              </w:rPr>
            </w:pPr>
            <w:r>
              <w:rPr>
                <w:rFonts w:ascii="Calibri" w:hAnsi="Calibri" w:cs="Calibri"/>
                <w:color w:val="000000"/>
              </w:rPr>
              <w:t>EQUIPO ELECTRÓNICO</w:t>
            </w:r>
          </w:p>
        </w:tc>
      </w:tr>
      <w:tr w:rsidR="001D7E18" w14:paraId="1BE0F54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862AC" w14:textId="77777777" w:rsidR="001D7E18" w:rsidRDefault="001D7E18" w:rsidP="001A5A74">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E1D67" w14:textId="77777777" w:rsidR="001D7E18" w:rsidRDefault="001D7E18" w:rsidP="001A5A7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AC5BF" w14:textId="77777777" w:rsidR="001D7E18" w:rsidRDefault="001D7E18" w:rsidP="001A5A74">
            <w:pPr>
              <w:jc w:val="right"/>
              <w:rPr>
                <w:rFonts w:ascii="Calibri" w:hAnsi="Calibri" w:cs="Calibri"/>
                <w:color w:val="000000"/>
              </w:rPr>
            </w:pPr>
            <w:r>
              <w:rPr>
                <w:rFonts w:ascii="Calibri" w:hAnsi="Calibri" w:cs="Calibri"/>
                <w:color w:val="000000"/>
              </w:rPr>
              <w:t>2</w:t>
            </w:r>
          </w:p>
        </w:tc>
      </w:tr>
      <w:tr w:rsidR="001D7E18" w14:paraId="027F6EB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D48F5" w14:textId="77777777" w:rsidR="001D7E18" w:rsidRDefault="001D7E18" w:rsidP="001A5A74">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49508" w14:textId="77777777" w:rsidR="001D7E18" w:rsidRDefault="001D7E18" w:rsidP="001A5A7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605F5"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493443C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7D6E5" w14:textId="77777777" w:rsidR="001D7E18" w:rsidRDefault="001D7E18" w:rsidP="001A5A74">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BFCAA"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8DEB2" w14:textId="77777777" w:rsidR="001D7E18" w:rsidRDefault="001D7E18" w:rsidP="001A5A74">
            <w:pPr>
              <w:jc w:val="right"/>
              <w:rPr>
                <w:rFonts w:ascii="Calibri" w:hAnsi="Calibri" w:cs="Calibri"/>
                <w:color w:val="000000"/>
              </w:rPr>
            </w:pPr>
            <w:r>
              <w:rPr>
                <w:rFonts w:ascii="Calibri" w:hAnsi="Calibri" w:cs="Calibri"/>
                <w:color w:val="000000"/>
              </w:rPr>
              <w:t>2</w:t>
            </w:r>
          </w:p>
        </w:tc>
      </w:tr>
      <w:tr w:rsidR="001D7E18" w14:paraId="05705F29"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1A1A50" w14:textId="77777777" w:rsidR="001D7E18" w:rsidRDefault="001D7E18" w:rsidP="001A5A74">
            <w:pPr>
              <w:rPr>
                <w:rFonts w:ascii="Calibri" w:hAnsi="Calibri" w:cs="Calibri"/>
                <w:color w:val="000000"/>
              </w:rPr>
            </w:pPr>
            <w:r>
              <w:rPr>
                <w:rFonts w:ascii="Calibri" w:hAnsi="Calibri" w:cs="Calibri"/>
                <w:color w:val="000000"/>
              </w:rPr>
              <w:lastRenderedPageBreak/>
              <w:t>MATERIAL INFORMATIVO</w:t>
            </w:r>
          </w:p>
        </w:tc>
      </w:tr>
      <w:tr w:rsidR="001D7E18" w14:paraId="274EA0E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F512E" w14:textId="77777777" w:rsidR="001D7E18" w:rsidRDefault="001D7E18" w:rsidP="001A5A74">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A2EC5"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12C55"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2C411FA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EB614" w14:textId="77777777" w:rsidR="001D7E18" w:rsidRDefault="001D7E18" w:rsidP="001A5A74">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BC4A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50F83"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38CDF1E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84EAA" w14:textId="77777777" w:rsidR="001D7E18" w:rsidRDefault="001D7E18" w:rsidP="001A5A74">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EB969"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BA8F8"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48B548C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72E5F" w14:textId="77777777" w:rsidR="001D7E18" w:rsidRDefault="001D7E18" w:rsidP="001A5A74">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AD678"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278E8"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12E331B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5D4BB" w14:textId="77777777" w:rsidR="001D7E18" w:rsidRDefault="001D7E18" w:rsidP="001A5A74">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EECFC"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684D9"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7FA77206"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F69B10" w14:textId="77777777" w:rsidR="001D7E18" w:rsidRDefault="001D7E18" w:rsidP="001A5A74">
            <w:pPr>
              <w:rPr>
                <w:rFonts w:ascii="Calibri" w:hAnsi="Calibri" w:cs="Calibri"/>
                <w:color w:val="000000"/>
              </w:rPr>
            </w:pPr>
            <w:r>
              <w:rPr>
                <w:rFonts w:ascii="Calibri" w:hAnsi="Calibri" w:cs="Calibri"/>
                <w:color w:val="000000"/>
              </w:rPr>
              <w:t>MATERIAL DE APOYO AL MEJORAMIENTO DE VIVIENDA</w:t>
            </w:r>
          </w:p>
        </w:tc>
      </w:tr>
      <w:tr w:rsidR="001D7E18" w14:paraId="2EE3971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E5FBE" w14:textId="77777777" w:rsidR="001D7E18" w:rsidRDefault="001D7E18" w:rsidP="001A5A74">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BD6C2"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ACF68"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0D3B5C8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7D359" w14:textId="77777777" w:rsidR="001D7E18" w:rsidRDefault="001D7E18" w:rsidP="001A5A74">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3EB8D" w14:textId="77777777" w:rsidR="001D7E18" w:rsidRDefault="001D7E18" w:rsidP="001A5A74">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0618F"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6735387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A7081" w14:textId="77777777" w:rsidR="001D7E18" w:rsidRDefault="001D7E18" w:rsidP="001A5A74">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AD230" w14:textId="77777777" w:rsidR="001D7E18" w:rsidRDefault="001D7E18" w:rsidP="001A5A7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E66AA" w14:textId="77777777" w:rsidR="001D7E18" w:rsidRDefault="001D7E18" w:rsidP="001A5A74">
            <w:pPr>
              <w:jc w:val="right"/>
              <w:rPr>
                <w:rFonts w:ascii="Calibri" w:hAnsi="Calibri" w:cs="Calibri"/>
                <w:color w:val="000000"/>
              </w:rPr>
            </w:pPr>
            <w:r>
              <w:rPr>
                <w:rFonts w:ascii="Calibri" w:hAnsi="Calibri" w:cs="Calibri"/>
                <w:color w:val="000000"/>
              </w:rPr>
              <w:t>90</w:t>
            </w:r>
          </w:p>
        </w:tc>
      </w:tr>
      <w:tr w:rsidR="001D7E18" w14:paraId="7DDFAE0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3E340" w14:textId="77777777" w:rsidR="001D7E18" w:rsidRDefault="001D7E18" w:rsidP="001A5A74">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20D08"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AAC46" w14:textId="77777777" w:rsidR="001D7E18" w:rsidRDefault="001D7E18" w:rsidP="001A5A74">
            <w:pPr>
              <w:jc w:val="right"/>
              <w:rPr>
                <w:rFonts w:ascii="Calibri" w:hAnsi="Calibri" w:cs="Calibri"/>
                <w:color w:val="000000"/>
              </w:rPr>
            </w:pPr>
            <w:r>
              <w:rPr>
                <w:rFonts w:ascii="Calibri" w:hAnsi="Calibri" w:cs="Calibri"/>
                <w:color w:val="000000"/>
              </w:rPr>
              <w:t>90</w:t>
            </w:r>
          </w:p>
        </w:tc>
      </w:tr>
      <w:tr w:rsidR="001D7E18" w14:paraId="0534D88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43004" w14:textId="77777777" w:rsidR="001D7E18" w:rsidRDefault="001D7E18" w:rsidP="001A5A74">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2CB77"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46F0C" w14:textId="77777777" w:rsidR="001D7E18" w:rsidRDefault="001D7E18" w:rsidP="001A5A74">
            <w:pPr>
              <w:jc w:val="right"/>
              <w:rPr>
                <w:rFonts w:ascii="Calibri" w:hAnsi="Calibri" w:cs="Calibri"/>
                <w:color w:val="000000"/>
              </w:rPr>
            </w:pPr>
            <w:r>
              <w:rPr>
                <w:rFonts w:ascii="Calibri" w:hAnsi="Calibri" w:cs="Calibri"/>
                <w:color w:val="000000"/>
              </w:rPr>
              <w:t>90</w:t>
            </w:r>
          </w:p>
        </w:tc>
      </w:tr>
      <w:tr w:rsidR="001D7E18" w14:paraId="24878497"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63A396" w14:textId="77777777" w:rsidR="001D7E18" w:rsidRDefault="001D7E18" w:rsidP="001A5A74">
            <w:pPr>
              <w:rPr>
                <w:rFonts w:ascii="Calibri" w:hAnsi="Calibri" w:cs="Calibri"/>
                <w:color w:val="000000"/>
              </w:rPr>
            </w:pPr>
            <w:r>
              <w:rPr>
                <w:rFonts w:ascii="Calibri" w:hAnsi="Calibri" w:cs="Calibri"/>
                <w:color w:val="000000"/>
              </w:rPr>
              <w:t>MATERIAL DE ESCRITORIO</w:t>
            </w:r>
          </w:p>
        </w:tc>
      </w:tr>
      <w:tr w:rsidR="001D7E18" w14:paraId="34A36AD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65930" w14:textId="77777777" w:rsidR="001D7E18" w:rsidRDefault="001D7E18" w:rsidP="001A5A74">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87973"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82A17" w14:textId="77777777" w:rsidR="001D7E18" w:rsidRDefault="001D7E18" w:rsidP="001A5A74">
            <w:pPr>
              <w:jc w:val="right"/>
              <w:rPr>
                <w:rFonts w:ascii="Calibri" w:hAnsi="Calibri" w:cs="Calibri"/>
                <w:color w:val="000000"/>
              </w:rPr>
            </w:pPr>
            <w:r>
              <w:rPr>
                <w:rFonts w:ascii="Calibri" w:hAnsi="Calibri" w:cs="Calibri"/>
                <w:color w:val="000000"/>
              </w:rPr>
              <w:t>14</w:t>
            </w:r>
          </w:p>
        </w:tc>
      </w:tr>
      <w:tr w:rsidR="001D7E18" w14:paraId="3EC74D3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622E0" w14:textId="77777777" w:rsidR="001D7E18" w:rsidRDefault="001D7E18" w:rsidP="001A5A74">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4DFB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832F3" w14:textId="77777777" w:rsidR="001D7E18" w:rsidRDefault="001D7E18" w:rsidP="001A5A74">
            <w:pPr>
              <w:jc w:val="right"/>
              <w:rPr>
                <w:rFonts w:ascii="Calibri" w:hAnsi="Calibri" w:cs="Calibri"/>
                <w:color w:val="000000"/>
              </w:rPr>
            </w:pPr>
            <w:r>
              <w:rPr>
                <w:rFonts w:ascii="Calibri" w:hAnsi="Calibri" w:cs="Calibri"/>
                <w:color w:val="000000"/>
              </w:rPr>
              <w:t>15</w:t>
            </w:r>
          </w:p>
        </w:tc>
      </w:tr>
      <w:tr w:rsidR="001D7E18" w14:paraId="6367B3F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A5F57" w14:textId="77777777" w:rsidR="001D7E18" w:rsidRDefault="001D7E18" w:rsidP="001A5A74">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8926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64952" w14:textId="77777777" w:rsidR="001D7E18" w:rsidRDefault="001D7E18" w:rsidP="001A5A74">
            <w:pPr>
              <w:jc w:val="right"/>
              <w:rPr>
                <w:rFonts w:ascii="Calibri" w:hAnsi="Calibri" w:cs="Calibri"/>
                <w:color w:val="000000"/>
              </w:rPr>
            </w:pPr>
            <w:r>
              <w:rPr>
                <w:rFonts w:ascii="Calibri" w:hAnsi="Calibri" w:cs="Calibri"/>
                <w:color w:val="000000"/>
              </w:rPr>
              <w:t>14</w:t>
            </w:r>
          </w:p>
        </w:tc>
      </w:tr>
      <w:tr w:rsidR="001D7E18" w14:paraId="5B88F0D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F1505" w14:textId="77777777" w:rsidR="001D7E18" w:rsidRDefault="001D7E18" w:rsidP="001A5A74">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62CF1"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7085E"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3BF70DF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D2BB9" w14:textId="77777777" w:rsidR="001D7E18" w:rsidRDefault="001D7E18" w:rsidP="001A5A74">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31F17" w14:textId="77777777" w:rsidR="001D7E18" w:rsidRDefault="001D7E18" w:rsidP="001A5A74">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C88C1" w14:textId="77777777" w:rsidR="001D7E18" w:rsidRDefault="001D7E18" w:rsidP="001A5A74">
            <w:pPr>
              <w:jc w:val="right"/>
              <w:rPr>
                <w:rFonts w:ascii="Calibri" w:hAnsi="Calibri" w:cs="Calibri"/>
                <w:color w:val="000000"/>
              </w:rPr>
            </w:pPr>
            <w:r>
              <w:rPr>
                <w:rFonts w:ascii="Calibri" w:hAnsi="Calibri" w:cs="Calibri"/>
                <w:color w:val="000000"/>
              </w:rPr>
              <w:t>25</w:t>
            </w:r>
          </w:p>
        </w:tc>
      </w:tr>
      <w:tr w:rsidR="001D7E18" w14:paraId="12D6C45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F528A" w14:textId="77777777" w:rsidR="001D7E18" w:rsidRDefault="001D7E18" w:rsidP="001A5A74">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E2625" w14:textId="77777777" w:rsidR="001D7E18" w:rsidRDefault="001D7E18" w:rsidP="001A5A7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9FAC8" w14:textId="77777777" w:rsidR="001D7E18" w:rsidRDefault="001D7E18" w:rsidP="001A5A74">
            <w:pPr>
              <w:jc w:val="right"/>
              <w:rPr>
                <w:rFonts w:ascii="Calibri" w:hAnsi="Calibri" w:cs="Calibri"/>
                <w:color w:val="000000"/>
              </w:rPr>
            </w:pPr>
            <w:r>
              <w:rPr>
                <w:rFonts w:ascii="Calibri" w:hAnsi="Calibri" w:cs="Calibri"/>
                <w:color w:val="000000"/>
              </w:rPr>
              <w:t>11</w:t>
            </w:r>
          </w:p>
        </w:tc>
      </w:tr>
      <w:tr w:rsidR="001D7E18" w14:paraId="16253F3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716D8" w14:textId="77777777" w:rsidR="001D7E18" w:rsidRDefault="001D7E18" w:rsidP="001A5A74">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4431E" w14:textId="77777777" w:rsidR="001D7E18" w:rsidRDefault="001D7E18" w:rsidP="001A5A74">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FD041" w14:textId="77777777" w:rsidR="001D7E18" w:rsidRDefault="001D7E18" w:rsidP="001A5A74">
            <w:pPr>
              <w:jc w:val="right"/>
              <w:rPr>
                <w:rFonts w:ascii="Calibri" w:hAnsi="Calibri" w:cs="Calibri"/>
                <w:color w:val="000000"/>
              </w:rPr>
            </w:pPr>
            <w:r>
              <w:rPr>
                <w:rFonts w:ascii="Calibri" w:hAnsi="Calibri" w:cs="Calibri"/>
                <w:color w:val="000000"/>
              </w:rPr>
              <w:t>25</w:t>
            </w:r>
          </w:p>
        </w:tc>
      </w:tr>
      <w:tr w:rsidR="001D7E18" w14:paraId="6533E05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695D1" w14:textId="77777777" w:rsidR="001D7E18" w:rsidRDefault="001D7E18" w:rsidP="001A5A74">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E4A4A"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4F124" w14:textId="77777777" w:rsidR="001D7E18" w:rsidRDefault="001D7E18" w:rsidP="001A5A74">
            <w:pPr>
              <w:jc w:val="right"/>
              <w:rPr>
                <w:rFonts w:ascii="Calibri" w:hAnsi="Calibri" w:cs="Calibri"/>
                <w:color w:val="000000"/>
              </w:rPr>
            </w:pPr>
            <w:r>
              <w:rPr>
                <w:rFonts w:ascii="Calibri" w:hAnsi="Calibri" w:cs="Calibri"/>
                <w:color w:val="000000"/>
              </w:rPr>
              <w:t>12</w:t>
            </w:r>
          </w:p>
        </w:tc>
      </w:tr>
      <w:tr w:rsidR="001D7E18" w14:paraId="230F024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384BD" w14:textId="77777777" w:rsidR="001D7E18" w:rsidRDefault="001D7E18" w:rsidP="001A5A74">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81389"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2568B"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1C705A0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7AB06" w14:textId="77777777" w:rsidR="001D7E18" w:rsidRDefault="001D7E18" w:rsidP="001A5A74">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8CC5D"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4D4B1" w14:textId="77777777" w:rsidR="001D7E18" w:rsidRDefault="001D7E18" w:rsidP="001A5A74">
            <w:pPr>
              <w:jc w:val="right"/>
              <w:rPr>
                <w:rFonts w:ascii="Calibri" w:hAnsi="Calibri" w:cs="Calibri"/>
                <w:color w:val="000000"/>
              </w:rPr>
            </w:pPr>
            <w:r>
              <w:rPr>
                <w:rFonts w:ascii="Calibri" w:hAnsi="Calibri" w:cs="Calibri"/>
                <w:color w:val="000000"/>
              </w:rPr>
              <w:t>30</w:t>
            </w:r>
          </w:p>
        </w:tc>
      </w:tr>
      <w:tr w:rsidR="001D7E18" w14:paraId="080EF94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A7C36" w14:textId="77777777" w:rsidR="001D7E18" w:rsidRDefault="001D7E18" w:rsidP="001A5A74">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BE9E6" w14:textId="77777777" w:rsidR="001D7E18" w:rsidRDefault="001D7E18" w:rsidP="001A5A74">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904EE"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78BEF05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DD1F7" w14:textId="77777777" w:rsidR="001D7E18" w:rsidRDefault="001D7E18" w:rsidP="001A5A74">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CBAEA"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B4FBE" w14:textId="77777777" w:rsidR="001D7E18" w:rsidRDefault="001D7E18" w:rsidP="001A5A74">
            <w:pPr>
              <w:jc w:val="right"/>
              <w:rPr>
                <w:rFonts w:ascii="Calibri" w:hAnsi="Calibri" w:cs="Calibri"/>
                <w:color w:val="000000"/>
              </w:rPr>
            </w:pPr>
            <w:r>
              <w:rPr>
                <w:rFonts w:ascii="Calibri" w:hAnsi="Calibri" w:cs="Calibri"/>
                <w:color w:val="000000"/>
              </w:rPr>
              <w:t>14</w:t>
            </w:r>
          </w:p>
        </w:tc>
      </w:tr>
      <w:tr w:rsidR="001D7E18" w14:paraId="71B8FA1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7C613" w14:textId="77777777" w:rsidR="001D7E18" w:rsidRDefault="001D7E18" w:rsidP="001A5A74">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699D9"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8F697" w14:textId="77777777" w:rsidR="001D7E18" w:rsidRDefault="001D7E18" w:rsidP="001A5A74">
            <w:pPr>
              <w:jc w:val="right"/>
              <w:rPr>
                <w:rFonts w:ascii="Calibri" w:hAnsi="Calibri" w:cs="Calibri"/>
                <w:color w:val="000000"/>
              </w:rPr>
            </w:pPr>
            <w:r>
              <w:rPr>
                <w:rFonts w:ascii="Calibri" w:hAnsi="Calibri" w:cs="Calibri"/>
                <w:color w:val="000000"/>
              </w:rPr>
              <w:t>14</w:t>
            </w:r>
          </w:p>
        </w:tc>
      </w:tr>
      <w:tr w:rsidR="001D7E18" w14:paraId="7476C6A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FFCBB" w14:textId="77777777" w:rsidR="001D7E18" w:rsidRDefault="001D7E18" w:rsidP="001A5A74">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F75D0"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78B46" w14:textId="77777777" w:rsidR="001D7E18" w:rsidRDefault="001D7E18" w:rsidP="001A5A74">
            <w:pPr>
              <w:jc w:val="right"/>
              <w:rPr>
                <w:rFonts w:ascii="Calibri" w:hAnsi="Calibri" w:cs="Calibri"/>
                <w:color w:val="000000"/>
              </w:rPr>
            </w:pPr>
            <w:r>
              <w:rPr>
                <w:rFonts w:ascii="Calibri" w:hAnsi="Calibri" w:cs="Calibri"/>
                <w:color w:val="000000"/>
              </w:rPr>
              <w:t>4</w:t>
            </w:r>
          </w:p>
        </w:tc>
      </w:tr>
      <w:tr w:rsidR="001D7E18" w14:paraId="628CD70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101A4" w14:textId="77777777" w:rsidR="001D7E18" w:rsidRDefault="001D7E18" w:rsidP="001A5A74">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8B0F2" w14:textId="77777777" w:rsidR="001D7E18" w:rsidRDefault="001D7E18" w:rsidP="001A5A74">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8E884" w14:textId="77777777" w:rsidR="001D7E18" w:rsidRDefault="001D7E18" w:rsidP="001A5A74">
            <w:pPr>
              <w:jc w:val="right"/>
              <w:rPr>
                <w:rFonts w:ascii="Calibri" w:hAnsi="Calibri" w:cs="Calibri"/>
                <w:color w:val="000000"/>
              </w:rPr>
            </w:pPr>
            <w:r>
              <w:rPr>
                <w:rFonts w:ascii="Calibri" w:hAnsi="Calibri" w:cs="Calibri"/>
                <w:color w:val="000000"/>
              </w:rPr>
              <w:t>14</w:t>
            </w:r>
          </w:p>
        </w:tc>
      </w:tr>
      <w:tr w:rsidR="001D7E18" w14:paraId="753D885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342C0" w14:textId="77777777" w:rsidR="001D7E18" w:rsidRDefault="001D7E18" w:rsidP="001A5A74">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49398"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F11DF" w14:textId="77777777" w:rsidR="001D7E18" w:rsidRDefault="001D7E18" w:rsidP="001A5A74">
            <w:pPr>
              <w:jc w:val="right"/>
              <w:rPr>
                <w:rFonts w:ascii="Calibri" w:hAnsi="Calibri" w:cs="Calibri"/>
                <w:color w:val="000000"/>
              </w:rPr>
            </w:pPr>
            <w:r>
              <w:rPr>
                <w:rFonts w:ascii="Calibri" w:hAnsi="Calibri" w:cs="Calibri"/>
                <w:color w:val="000000"/>
              </w:rPr>
              <w:t>4</w:t>
            </w:r>
          </w:p>
        </w:tc>
      </w:tr>
      <w:tr w:rsidR="001D7E18" w14:paraId="49962E2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3E312" w14:textId="77777777" w:rsidR="001D7E18" w:rsidRDefault="001D7E18" w:rsidP="001A5A74">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AFA63"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4816F"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7F901A2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57C2A" w14:textId="77777777" w:rsidR="001D7E18" w:rsidRDefault="001D7E18" w:rsidP="001A5A74">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9239C"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F508" w14:textId="77777777" w:rsidR="001D7E18" w:rsidRDefault="001D7E18" w:rsidP="001A5A74">
            <w:pPr>
              <w:jc w:val="right"/>
              <w:rPr>
                <w:rFonts w:ascii="Calibri" w:hAnsi="Calibri" w:cs="Calibri"/>
                <w:color w:val="000000"/>
              </w:rPr>
            </w:pPr>
            <w:r>
              <w:rPr>
                <w:rFonts w:ascii="Calibri" w:hAnsi="Calibri" w:cs="Calibri"/>
                <w:color w:val="000000"/>
              </w:rPr>
              <w:t>50</w:t>
            </w:r>
          </w:p>
        </w:tc>
      </w:tr>
      <w:tr w:rsidR="001D7E18" w14:paraId="062307E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95497" w14:textId="77777777" w:rsidR="001D7E18" w:rsidRDefault="001D7E18" w:rsidP="001A5A74">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F04B0"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3B9FD" w14:textId="77777777" w:rsidR="001D7E18" w:rsidRDefault="001D7E18" w:rsidP="001A5A74">
            <w:pPr>
              <w:jc w:val="right"/>
              <w:rPr>
                <w:rFonts w:ascii="Calibri" w:hAnsi="Calibri" w:cs="Calibri"/>
                <w:color w:val="000000"/>
              </w:rPr>
            </w:pPr>
            <w:r>
              <w:rPr>
                <w:rFonts w:ascii="Calibri" w:hAnsi="Calibri" w:cs="Calibri"/>
                <w:color w:val="000000"/>
              </w:rPr>
              <w:t>25</w:t>
            </w:r>
          </w:p>
        </w:tc>
      </w:tr>
      <w:tr w:rsidR="001D7E18" w14:paraId="53BF2989"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F2554D" w14:textId="77777777" w:rsidR="001D7E18" w:rsidRDefault="001D7E18" w:rsidP="001A5A74">
            <w:pPr>
              <w:rPr>
                <w:rFonts w:ascii="Calibri" w:hAnsi="Calibri" w:cs="Calibri"/>
                <w:color w:val="000000"/>
              </w:rPr>
            </w:pPr>
            <w:r>
              <w:rPr>
                <w:rFonts w:ascii="Calibri" w:hAnsi="Calibri" w:cs="Calibri"/>
                <w:color w:val="000000"/>
              </w:rPr>
              <w:t>CAPACITACIÓN TALLER EN TÉCNICAS CONSTRUCTIVAS</w:t>
            </w:r>
          </w:p>
        </w:tc>
      </w:tr>
      <w:tr w:rsidR="001D7E18" w14:paraId="0978F23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9604F" w14:textId="77777777" w:rsidR="001D7E18" w:rsidRDefault="001D7E18" w:rsidP="001A5A74">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093FC"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A09DB"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73A0ACB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0479E" w14:textId="77777777" w:rsidR="001D7E18" w:rsidRDefault="001D7E18" w:rsidP="001A5A74">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88856"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32289"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5ACB1C6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E1B14" w14:textId="77777777" w:rsidR="001D7E18" w:rsidRDefault="001D7E18" w:rsidP="001A5A74">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1B632"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74D3F"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34ECC2D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CEC24" w14:textId="77777777" w:rsidR="001D7E18" w:rsidRDefault="001D7E18" w:rsidP="001A5A74">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BE351" w14:textId="77777777" w:rsidR="001D7E18" w:rsidRDefault="001D7E18" w:rsidP="001A5A74">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C63C8"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242C088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B0A51" w14:textId="77777777" w:rsidR="001D7E18" w:rsidRDefault="001D7E18" w:rsidP="001A5A74">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7B452"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D8109"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76D3C14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080E8" w14:textId="77777777" w:rsidR="001D7E18" w:rsidRDefault="001D7E18" w:rsidP="001A5A74">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E17E6"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7C7AB"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2AB4465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B0961" w14:textId="77777777" w:rsidR="001D7E18" w:rsidRDefault="001D7E18" w:rsidP="001A5A74">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38B75"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9CA57"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6C3BF73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B7688" w14:textId="77777777" w:rsidR="001D7E18" w:rsidRDefault="001D7E18" w:rsidP="001A5A74">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F3412"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D6943" w14:textId="77777777" w:rsidR="001D7E18" w:rsidRDefault="001D7E18" w:rsidP="001A5A74">
            <w:pPr>
              <w:jc w:val="right"/>
              <w:rPr>
                <w:rFonts w:ascii="Calibri" w:hAnsi="Calibri" w:cs="Calibri"/>
                <w:color w:val="000000"/>
              </w:rPr>
            </w:pPr>
            <w:r>
              <w:rPr>
                <w:rFonts w:ascii="Calibri" w:hAnsi="Calibri" w:cs="Calibri"/>
                <w:color w:val="000000"/>
              </w:rPr>
              <w:t>45</w:t>
            </w:r>
          </w:p>
        </w:tc>
      </w:tr>
      <w:tr w:rsidR="001D7E18" w14:paraId="010D7263"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871A6C" w14:textId="77777777" w:rsidR="001D7E18" w:rsidRDefault="001D7E18" w:rsidP="001A5A74">
            <w:pPr>
              <w:rPr>
                <w:rFonts w:ascii="Calibri" w:hAnsi="Calibri" w:cs="Calibri"/>
                <w:color w:val="000000"/>
              </w:rPr>
            </w:pPr>
            <w:r>
              <w:rPr>
                <w:rFonts w:ascii="Calibri" w:hAnsi="Calibri" w:cs="Calibri"/>
                <w:color w:val="000000"/>
              </w:rPr>
              <w:t>REFRIGERIOS PARA CAPACITACIONES O TALLERES</w:t>
            </w:r>
          </w:p>
        </w:tc>
      </w:tr>
      <w:tr w:rsidR="001D7E18" w14:paraId="1D96635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9E893" w14:textId="77777777" w:rsidR="001D7E18" w:rsidRDefault="001D7E18" w:rsidP="001A5A74">
            <w:pPr>
              <w:rPr>
                <w:rFonts w:ascii="Calibri" w:hAnsi="Calibri" w:cs="Calibri"/>
                <w:color w:val="000000"/>
              </w:rPr>
            </w:pPr>
            <w:r>
              <w:rPr>
                <w:rFonts w:ascii="Calibri" w:hAnsi="Calibri" w:cs="Calibri"/>
                <w:color w:val="000000"/>
              </w:rPr>
              <w:lastRenderedPageBreak/>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C3A7A"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C2F11" w14:textId="77777777" w:rsidR="001D7E18" w:rsidRDefault="001D7E18" w:rsidP="001A5A74">
            <w:pPr>
              <w:jc w:val="right"/>
              <w:rPr>
                <w:rFonts w:ascii="Calibri" w:hAnsi="Calibri" w:cs="Calibri"/>
                <w:color w:val="000000"/>
              </w:rPr>
            </w:pPr>
            <w:r>
              <w:rPr>
                <w:rFonts w:ascii="Calibri" w:hAnsi="Calibri" w:cs="Calibri"/>
                <w:color w:val="000000"/>
              </w:rPr>
              <w:t>90</w:t>
            </w:r>
          </w:p>
        </w:tc>
      </w:tr>
      <w:tr w:rsidR="001D7E18" w14:paraId="59CA955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EA580" w14:textId="77777777" w:rsidR="001D7E18" w:rsidRDefault="001D7E18" w:rsidP="001A5A74">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FFA9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E2E15" w14:textId="77777777" w:rsidR="001D7E18" w:rsidRDefault="001D7E18" w:rsidP="001A5A74">
            <w:pPr>
              <w:jc w:val="right"/>
              <w:rPr>
                <w:rFonts w:ascii="Calibri" w:hAnsi="Calibri" w:cs="Calibri"/>
                <w:color w:val="000000"/>
              </w:rPr>
            </w:pPr>
            <w:r>
              <w:rPr>
                <w:rFonts w:ascii="Calibri" w:hAnsi="Calibri" w:cs="Calibri"/>
                <w:color w:val="000000"/>
              </w:rPr>
              <w:t>90</w:t>
            </w:r>
          </w:p>
        </w:tc>
      </w:tr>
      <w:tr w:rsidR="001D7E18" w14:paraId="6E7F2CFF"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CF65BF" w14:textId="77777777" w:rsidR="001D7E18" w:rsidRDefault="001D7E18" w:rsidP="001A5A74">
            <w:pPr>
              <w:rPr>
                <w:rFonts w:ascii="Calibri" w:hAnsi="Calibri" w:cs="Calibri"/>
                <w:color w:val="000000"/>
              </w:rPr>
            </w:pPr>
            <w:r>
              <w:rPr>
                <w:rFonts w:ascii="Calibri" w:hAnsi="Calibri" w:cs="Calibri"/>
                <w:color w:val="000000"/>
              </w:rPr>
              <w:t>ROPA DE TRABAJO</w:t>
            </w:r>
          </w:p>
        </w:tc>
      </w:tr>
      <w:tr w:rsidR="001D7E18" w14:paraId="37E8A89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E1FF6" w14:textId="77777777" w:rsidR="001D7E18" w:rsidRDefault="001D7E18" w:rsidP="001A5A74">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CD472"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ED61B" w14:textId="77777777" w:rsidR="001D7E18" w:rsidRDefault="001D7E18" w:rsidP="001A5A74">
            <w:pPr>
              <w:jc w:val="right"/>
              <w:rPr>
                <w:rFonts w:ascii="Calibri" w:hAnsi="Calibri" w:cs="Calibri"/>
                <w:color w:val="000000"/>
              </w:rPr>
            </w:pPr>
            <w:r>
              <w:rPr>
                <w:rFonts w:ascii="Calibri" w:hAnsi="Calibri" w:cs="Calibri"/>
                <w:color w:val="000000"/>
              </w:rPr>
              <w:t>12</w:t>
            </w:r>
          </w:p>
        </w:tc>
      </w:tr>
      <w:tr w:rsidR="001D7E18" w14:paraId="6C54197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8A070" w14:textId="77777777" w:rsidR="001D7E18" w:rsidRDefault="001D7E18" w:rsidP="001A5A74">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FE4F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0CB4D" w14:textId="77777777" w:rsidR="001D7E18" w:rsidRDefault="001D7E18" w:rsidP="001A5A74">
            <w:pPr>
              <w:jc w:val="right"/>
              <w:rPr>
                <w:rFonts w:ascii="Calibri" w:hAnsi="Calibri" w:cs="Calibri"/>
                <w:color w:val="000000"/>
              </w:rPr>
            </w:pPr>
            <w:r>
              <w:rPr>
                <w:rFonts w:ascii="Calibri" w:hAnsi="Calibri" w:cs="Calibri"/>
                <w:color w:val="000000"/>
              </w:rPr>
              <w:t>2</w:t>
            </w:r>
          </w:p>
        </w:tc>
      </w:tr>
      <w:tr w:rsidR="001D7E18" w14:paraId="5EC68B2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10766" w14:textId="77777777" w:rsidR="001D7E18" w:rsidRDefault="001D7E18" w:rsidP="001A5A74">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5BDE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42044" w14:textId="77777777" w:rsidR="001D7E18" w:rsidRDefault="001D7E18" w:rsidP="001A5A74">
            <w:pPr>
              <w:jc w:val="right"/>
              <w:rPr>
                <w:rFonts w:ascii="Calibri" w:hAnsi="Calibri" w:cs="Calibri"/>
                <w:color w:val="000000"/>
              </w:rPr>
            </w:pPr>
            <w:r>
              <w:rPr>
                <w:rFonts w:ascii="Calibri" w:hAnsi="Calibri" w:cs="Calibri"/>
                <w:color w:val="000000"/>
              </w:rPr>
              <w:t>15</w:t>
            </w:r>
          </w:p>
        </w:tc>
      </w:tr>
      <w:tr w:rsidR="001D7E18" w14:paraId="34C30E9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4FE5C" w14:textId="77777777" w:rsidR="001D7E18" w:rsidRDefault="001D7E18" w:rsidP="001A5A74">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EC2D2"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4E35C" w14:textId="77777777" w:rsidR="001D7E18" w:rsidRDefault="001D7E18" w:rsidP="001A5A74">
            <w:pPr>
              <w:jc w:val="right"/>
              <w:rPr>
                <w:rFonts w:ascii="Calibri" w:hAnsi="Calibri" w:cs="Calibri"/>
                <w:color w:val="000000"/>
              </w:rPr>
            </w:pPr>
            <w:r>
              <w:rPr>
                <w:rFonts w:ascii="Calibri" w:hAnsi="Calibri" w:cs="Calibri"/>
                <w:color w:val="000000"/>
              </w:rPr>
              <w:t>15</w:t>
            </w:r>
          </w:p>
        </w:tc>
      </w:tr>
      <w:tr w:rsidR="001D7E18" w14:paraId="5B0A76D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2E230" w14:textId="77777777" w:rsidR="001D7E18" w:rsidRDefault="001D7E18" w:rsidP="001A5A74">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C1B8A"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93748" w14:textId="77777777" w:rsidR="001D7E18" w:rsidRDefault="001D7E18" w:rsidP="001A5A74">
            <w:pPr>
              <w:jc w:val="right"/>
              <w:rPr>
                <w:rFonts w:ascii="Calibri" w:hAnsi="Calibri" w:cs="Calibri"/>
                <w:color w:val="000000"/>
              </w:rPr>
            </w:pPr>
            <w:r>
              <w:rPr>
                <w:rFonts w:ascii="Calibri" w:hAnsi="Calibri" w:cs="Calibri"/>
                <w:color w:val="000000"/>
              </w:rPr>
              <w:t>15</w:t>
            </w:r>
          </w:p>
        </w:tc>
      </w:tr>
      <w:tr w:rsidR="001D7E18" w14:paraId="621A2CCD"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7DBF21" w14:textId="77777777" w:rsidR="001D7E18" w:rsidRDefault="001D7E18" w:rsidP="001A5A74">
            <w:pPr>
              <w:rPr>
                <w:rFonts w:ascii="Calibri" w:hAnsi="Calibri" w:cs="Calibri"/>
                <w:color w:val="000000"/>
              </w:rPr>
            </w:pPr>
            <w:r>
              <w:rPr>
                <w:rFonts w:ascii="Calibri" w:hAnsi="Calibri" w:cs="Calibri"/>
                <w:color w:val="000000"/>
              </w:rPr>
              <w:t>HERRAMIENTAS</w:t>
            </w:r>
          </w:p>
        </w:tc>
      </w:tr>
      <w:tr w:rsidR="001D7E18" w14:paraId="32151ED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5B02E" w14:textId="77777777" w:rsidR="001D7E18" w:rsidRDefault="001D7E18" w:rsidP="001A5A74">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4AA48"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55044" w14:textId="77777777" w:rsidR="001D7E18" w:rsidRDefault="001D7E18" w:rsidP="001A5A74">
            <w:pPr>
              <w:jc w:val="right"/>
              <w:rPr>
                <w:rFonts w:ascii="Calibri" w:hAnsi="Calibri" w:cs="Calibri"/>
                <w:color w:val="000000"/>
              </w:rPr>
            </w:pPr>
            <w:r>
              <w:rPr>
                <w:rFonts w:ascii="Calibri" w:hAnsi="Calibri" w:cs="Calibri"/>
                <w:color w:val="000000"/>
              </w:rPr>
              <w:t>2</w:t>
            </w:r>
          </w:p>
        </w:tc>
      </w:tr>
      <w:tr w:rsidR="001D7E18" w14:paraId="19F29AF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BF0CB" w14:textId="77777777" w:rsidR="001D7E18" w:rsidRDefault="001D7E18" w:rsidP="001A5A74">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196C7"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23405"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4F1D0E8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F554A" w14:textId="77777777" w:rsidR="001D7E18" w:rsidRDefault="001D7E18" w:rsidP="001A5A74">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7B8C6"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842F2"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2CFBDFF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388B2" w14:textId="77777777" w:rsidR="001D7E18" w:rsidRDefault="001D7E18" w:rsidP="001A5A74">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FCFDB"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5F16E"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2E78FB3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B690F" w14:textId="77777777" w:rsidR="001D7E18" w:rsidRDefault="001D7E18" w:rsidP="001A5A74">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A40FC"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BE9E7"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5B90D1A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94A15" w14:textId="77777777" w:rsidR="001D7E18" w:rsidRDefault="001D7E18" w:rsidP="001A5A74">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C0C2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C009F"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745B96E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76BE0" w14:textId="77777777" w:rsidR="001D7E18" w:rsidRDefault="001D7E18" w:rsidP="001A5A74">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24E69"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6EA6A"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39F8E02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A3207" w14:textId="77777777" w:rsidR="001D7E18" w:rsidRDefault="001D7E18" w:rsidP="001A5A74">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E2344"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BB0C3"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31CFABA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B7A81" w14:textId="77777777" w:rsidR="001D7E18" w:rsidRDefault="001D7E18" w:rsidP="001A5A74">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76DE6"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FCB85"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16ECF18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8D34E" w14:textId="77777777" w:rsidR="001D7E18" w:rsidRDefault="001D7E18" w:rsidP="001A5A74">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EFC34"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E1874"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5815B88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9DA20" w14:textId="77777777" w:rsidR="001D7E18" w:rsidRDefault="001D7E18" w:rsidP="001A5A74">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1C58D"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4C0CF"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60D6355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46855" w14:textId="77777777" w:rsidR="001D7E18" w:rsidRDefault="001D7E18" w:rsidP="001A5A74">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3708D"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1ABBC"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6DAF6CF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6575" w14:textId="77777777" w:rsidR="001D7E18" w:rsidRDefault="001D7E18" w:rsidP="001A5A74">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8E4BC"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BF916"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152A3F6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47E32" w14:textId="77777777" w:rsidR="001D7E18" w:rsidRDefault="001D7E18" w:rsidP="001A5A74">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A3A2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6AD7B"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33A6435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FCFC1" w14:textId="77777777" w:rsidR="001D7E18" w:rsidRDefault="001D7E18" w:rsidP="001A5A74">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1D776"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3941F"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2433130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1ADBC" w14:textId="77777777" w:rsidR="001D7E18" w:rsidRDefault="001D7E18" w:rsidP="001A5A74">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2ABF7" w14:textId="77777777" w:rsidR="001D7E18" w:rsidRDefault="001D7E18" w:rsidP="001A5A74">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BCBB7" w14:textId="77777777" w:rsidR="001D7E18" w:rsidRDefault="001D7E18" w:rsidP="001A5A74">
            <w:pPr>
              <w:jc w:val="right"/>
              <w:rPr>
                <w:rFonts w:ascii="Calibri" w:hAnsi="Calibri" w:cs="Calibri"/>
                <w:color w:val="000000"/>
              </w:rPr>
            </w:pPr>
            <w:r>
              <w:rPr>
                <w:rFonts w:ascii="Calibri" w:hAnsi="Calibri" w:cs="Calibri"/>
                <w:color w:val="000000"/>
              </w:rPr>
              <w:t>200</w:t>
            </w:r>
          </w:p>
        </w:tc>
      </w:tr>
      <w:tr w:rsidR="001D7E18" w14:paraId="6E95C01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E032E" w14:textId="77777777" w:rsidR="001D7E18" w:rsidRDefault="001D7E18" w:rsidP="001A5A74">
            <w:pPr>
              <w:rPr>
                <w:rFonts w:ascii="Calibri" w:hAnsi="Calibri" w:cs="Calibri"/>
                <w:color w:val="000000"/>
              </w:rPr>
            </w:pPr>
            <w:r>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CDD6B" w14:textId="77777777" w:rsidR="001D7E18" w:rsidRDefault="001D7E18" w:rsidP="001A5A74">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72651"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2A90C41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774A6" w14:textId="77777777" w:rsidR="001D7E18" w:rsidRDefault="001D7E18" w:rsidP="001A5A74">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2B7A2"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B8597"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323987C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08E64" w14:textId="77777777" w:rsidR="001D7E18" w:rsidRDefault="001D7E18" w:rsidP="001A5A74">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33D7E"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AAFDD"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1202E83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9C21D" w14:textId="77777777" w:rsidR="001D7E18" w:rsidRDefault="001D7E18" w:rsidP="001A5A74">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8CBEB"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3DA19" w14:textId="77777777" w:rsidR="001D7E18" w:rsidRDefault="001D7E18" w:rsidP="001A5A74">
            <w:pPr>
              <w:jc w:val="right"/>
              <w:rPr>
                <w:rFonts w:ascii="Calibri" w:hAnsi="Calibri" w:cs="Calibri"/>
                <w:color w:val="000000"/>
              </w:rPr>
            </w:pPr>
            <w:r>
              <w:rPr>
                <w:rFonts w:ascii="Calibri" w:hAnsi="Calibri" w:cs="Calibri"/>
                <w:color w:val="000000"/>
              </w:rPr>
              <w:t>11</w:t>
            </w:r>
          </w:p>
        </w:tc>
      </w:tr>
      <w:tr w:rsidR="001D7E18" w14:paraId="0769DEB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37ED8" w14:textId="77777777" w:rsidR="001D7E18" w:rsidRDefault="001D7E18" w:rsidP="001A5A74">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5D76B"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6117E" w14:textId="77777777" w:rsidR="001D7E18" w:rsidRDefault="001D7E18" w:rsidP="001A5A74">
            <w:pPr>
              <w:jc w:val="right"/>
              <w:rPr>
                <w:rFonts w:ascii="Calibri" w:hAnsi="Calibri" w:cs="Calibri"/>
                <w:color w:val="000000"/>
              </w:rPr>
            </w:pPr>
            <w:r>
              <w:rPr>
                <w:rFonts w:ascii="Calibri" w:hAnsi="Calibri" w:cs="Calibri"/>
                <w:color w:val="000000"/>
              </w:rPr>
              <w:t>11</w:t>
            </w:r>
          </w:p>
        </w:tc>
      </w:tr>
      <w:tr w:rsidR="001D7E18" w14:paraId="7993552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231C8" w14:textId="77777777" w:rsidR="001D7E18" w:rsidRDefault="001D7E18" w:rsidP="001A5A74">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C7F94"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713E7" w14:textId="77777777" w:rsidR="001D7E18" w:rsidRDefault="001D7E18" w:rsidP="001A5A74">
            <w:pPr>
              <w:jc w:val="right"/>
              <w:rPr>
                <w:rFonts w:ascii="Calibri" w:hAnsi="Calibri" w:cs="Calibri"/>
                <w:color w:val="000000"/>
              </w:rPr>
            </w:pPr>
            <w:r>
              <w:rPr>
                <w:rFonts w:ascii="Calibri" w:hAnsi="Calibri" w:cs="Calibri"/>
                <w:color w:val="000000"/>
              </w:rPr>
              <w:t>11</w:t>
            </w:r>
          </w:p>
        </w:tc>
      </w:tr>
      <w:tr w:rsidR="001D7E18" w14:paraId="2225DDC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71AB4" w14:textId="77777777" w:rsidR="001D7E18" w:rsidRDefault="001D7E18" w:rsidP="001A5A74">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83B56"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94B2D"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0017555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A12BB" w14:textId="77777777" w:rsidR="001D7E18" w:rsidRDefault="001D7E18" w:rsidP="001A5A74">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D57F0"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38161" w14:textId="77777777" w:rsidR="001D7E18" w:rsidRDefault="001D7E18" w:rsidP="001A5A74">
            <w:pPr>
              <w:jc w:val="right"/>
              <w:rPr>
                <w:rFonts w:ascii="Calibri" w:hAnsi="Calibri" w:cs="Calibri"/>
                <w:color w:val="000000"/>
              </w:rPr>
            </w:pPr>
            <w:r>
              <w:rPr>
                <w:rFonts w:ascii="Calibri" w:hAnsi="Calibri" w:cs="Calibri"/>
                <w:color w:val="000000"/>
              </w:rPr>
              <w:t>9</w:t>
            </w:r>
          </w:p>
        </w:tc>
      </w:tr>
      <w:tr w:rsidR="001D7E18" w14:paraId="5712783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26C36" w14:textId="77777777" w:rsidR="001D7E18" w:rsidRDefault="001D7E18" w:rsidP="001A5A74">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E1987" w14:textId="77777777" w:rsidR="001D7E18" w:rsidRDefault="001D7E18" w:rsidP="001A5A74">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6233B"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5DE88B2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B5B8D" w14:textId="77777777" w:rsidR="001D7E18" w:rsidRDefault="001D7E18" w:rsidP="001A5A74">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4348C"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0B04E"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4907213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064AA" w14:textId="77777777" w:rsidR="001D7E18" w:rsidRDefault="001D7E18" w:rsidP="001A5A74">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29864"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CE483" w14:textId="77777777" w:rsidR="001D7E18" w:rsidRDefault="001D7E18" w:rsidP="001A5A74">
            <w:pPr>
              <w:jc w:val="right"/>
              <w:rPr>
                <w:rFonts w:ascii="Calibri" w:hAnsi="Calibri" w:cs="Calibri"/>
                <w:color w:val="000000"/>
              </w:rPr>
            </w:pPr>
            <w:r>
              <w:rPr>
                <w:rFonts w:ascii="Calibri" w:hAnsi="Calibri" w:cs="Calibri"/>
                <w:color w:val="000000"/>
              </w:rPr>
              <w:t>11</w:t>
            </w:r>
          </w:p>
        </w:tc>
      </w:tr>
      <w:tr w:rsidR="001D7E18" w14:paraId="2B5A56D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1706E" w14:textId="77777777" w:rsidR="001D7E18" w:rsidRDefault="001D7E18" w:rsidP="001A5A74">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2E9B4"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C6BA5"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3E00AF5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20491" w14:textId="77777777" w:rsidR="001D7E18" w:rsidRDefault="001D7E18" w:rsidP="001A5A74">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60AB1"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4DDE1"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22F2E19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39C0F" w14:textId="77777777" w:rsidR="001D7E18" w:rsidRDefault="001D7E18" w:rsidP="001A5A74">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6C42B"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05B7E" w14:textId="77777777" w:rsidR="001D7E18" w:rsidRDefault="001D7E18" w:rsidP="001A5A74">
            <w:pPr>
              <w:jc w:val="right"/>
              <w:rPr>
                <w:rFonts w:ascii="Calibri" w:hAnsi="Calibri" w:cs="Calibri"/>
                <w:color w:val="000000"/>
              </w:rPr>
            </w:pPr>
            <w:r>
              <w:rPr>
                <w:rFonts w:ascii="Calibri" w:hAnsi="Calibri" w:cs="Calibri"/>
                <w:color w:val="000000"/>
              </w:rPr>
              <w:t>11</w:t>
            </w:r>
          </w:p>
        </w:tc>
      </w:tr>
      <w:tr w:rsidR="001D7E18" w14:paraId="25132A2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63301" w14:textId="77777777" w:rsidR="001D7E18" w:rsidRDefault="001D7E18" w:rsidP="001A5A74">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F8795"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106EB"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6A82A79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51C20" w14:textId="77777777" w:rsidR="001D7E18" w:rsidRDefault="001D7E18" w:rsidP="001A5A74">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4F624"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3A4B6"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56E5FCE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44504" w14:textId="77777777" w:rsidR="001D7E18" w:rsidRDefault="001D7E18" w:rsidP="001A5A74">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87946"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175EE"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4002643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43B21" w14:textId="77777777" w:rsidR="001D7E18" w:rsidRDefault="001D7E18" w:rsidP="001A5A74">
            <w:pPr>
              <w:rPr>
                <w:rFonts w:ascii="Calibri" w:hAnsi="Calibri" w:cs="Calibri"/>
                <w:color w:val="000000"/>
              </w:rPr>
            </w:pPr>
            <w:r>
              <w:rPr>
                <w:rFonts w:ascii="Calibri" w:hAnsi="Calibri" w:cs="Calibri"/>
                <w:color w:val="000000"/>
              </w:rPr>
              <w:lastRenderedPageBreak/>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D3B94"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36765"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2B4D887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C23C5" w14:textId="77777777" w:rsidR="001D7E18" w:rsidRDefault="001D7E18" w:rsidP="001A5A74">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50B77"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5B856"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7D3921D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A2E07" w14:textId="77777777" w:rsidR="001D7E18" w:rsidRDefault="001D7E18" w:rsidP="001A5A74">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49DBB"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3EAF1"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73882AB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47D3E" w14:textId="77777777" w:rsidR="001D7E18" w:rsidRDefault="001D7E18" w:rsidP="001A5A74">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56D4B"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EB1CE"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2CBBDE5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A8FB5" w14:textId="77777777" w:rsidR="001D7E18" w:rsidRDefault="001D7E18" w:rsidP="001A5A74">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7F0A3"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78DE8"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14397BA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C8598" w14:textId="77777777" w:rsidR="001D7E18" w:rsidRDefault="001D7E18" w:rsidP="001A5A74">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DEC97"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A248F"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0661D02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8CF16" w14:textId="77777777" w:rsidR="001D7E18" w:rsidRDefault="001D7E18" w:rsidP="001A5A74">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D8C03"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0FCE0" w14:textId="77777777" w:rsidR="001D7E18" w:rsidRDefault="001D7E18" w:rsidP="001A5A74">
            <w:pPr>
              <w:jc w:val="right"/>
              <w:rPr>
                <w:rFonts w:ascii="Calibri" w:hAnsi="Calibri" w:cs="Calibri"/>
                <w:color w:val="000000"/>
              </w:rPr>
            </w:pPr>
            <w:r>
              <w:rPr>
                <w:rFonts w:ascii="Calibri" w:hAnsi="Calibri" w:cs="Calibri"/>
                <w:color w:val="000000"/>
              </w:rPr>
              <w:t>6</w:t>
            </w:r>
          </w:p>
        </w:tc>
      </w:tr>
      <w:tr w:rsidR="001D7E18" w14:paraId="43FEC106"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7C2E07" w14:textId="77777777" w:rsidR="001D7E18" w:rsidRDefault="001D7E18" w:rsidP="001A5A74">
            <w:pPr>
              <w:rPr>
                <w:rFonts w:ascii="Calibri" w:hAnsi="Calibri" w:cs="Calibri"/>
                <w:color w:val="000000"/>
              </w:rPr>
            </w:pPr>
            <w:r>
              <w:rPr>
                <w:rFonts w:ascii="Calibri" w:hAnsi="Calibri" w:cs="Calibri"/>
                <w:color w:val="000000"/>
              </w:rPr>
              <w:t>ALQUILERES</w:t>
            </w:r>
          </w:p>
        </w:tc>
      </w:tr>
      <w:tr w:rsidR="001D7E18" w14:paraId="2A98CC3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FCE09" w14:textId="77777777" w:rsidR="001D7E18" w:rsidRDefault="001D7E18" w:rsidP="001A5A74">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FF45A" w14:textId="77777777" w:rsidR="001D7E18" w:rsidRDefault="001D7E18"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E0CAA"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5143989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F60DA" w14:textId="77777777" w:rsidR="001D7E18" w:rsidRDefault="001D7E18" w:rsidP="001A5A74">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3633D" w14:textId="77777777" w:rsidR="001D7E18" w:rsidRDefault="001D7E18"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2DF0C"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32DC3931"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40B7E9" w14:textId="77777777" w:rsidR="001D7E18" w:rsidRDefault="001D7E18" w:rsidP="001A5A74">
            <w:pPr>
              <w:rPr>
                <w:rFonts w:ascii="Calibri" w:hAnsi="Calibri" w:cs="Calibri"/>
                <w:color w:val="000000"/>
              </w:rPr>
            </w:pPr>
            <w:r>
              <w:rPr>
                <w:rFonts w:ascii="Calibri" w:hAnsi="Calibri" w:cs="Calibri"/>
                <w:color w:val="000000"/>
              </w:rPr>
              <w:t>GASTOS VARIOS</w:t>
            </w:r>
          </w:p>
        </w:tc>
      </w:tr>
      <w:tr w:rsidR="001D7E18" w14:paraId="64685BE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AD495" w14:textId="77777777" w:rsidR="001D7E18" w:rsidRDefault="001D7E18" w:rsidP="001A5A74">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A326A" w14:textId="77777777" w:rsidR="001D7E18" w:rsidRDefault="001D7E18"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D07FD" w14:textId="77777777" w:rsidR="001D7E18" w:rsidRDefault="001D7E18" w:rsidP="001A5A74">
            <w:pPr>
              <w:jc w:val="right"/>
              <w:rPr>
                <w:rFonts w:ascii="Calibri" w:hAnsi="Calibri" w:cs="Calibri"/>
                <w:color w:val="000000"/>
              </w:rPr>
            </w:pPr>
            <w:r>
              <w:rPr>
                <w:rFonts w:ascii="Calibri" w:hAnsi="Calibri" w:cs="Calibri"/>
                <w:color w:val="000000"/>
              </w:rPr>
              <w:t>3</w:t>
            </w:r>
          </w:p>
        </w:tc>
      </w:tr>
      <w:tr w:rsidR="001D7E18" w14:paraId="5B0C3AA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BD6BD" w14:textId="77777777" w:rsidR="001D7E18" w:rsidRDefault="001D7E18" w:rsidP="001A5A74">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9CE3F" w14:textId="77777777" w:rsidR="001D7E18" w:rsidRDefault="001D7E18"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A52ED"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4867ABD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39386" w14:textId="77777777" w:rsidR="001D7E18" w:rsidRDefault="001D7E18" w:rsidP="001A5A74">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F80F9" w14:textId="77777777" w:rsidR="001D7E18" w:rsidRDefault="001D7E18"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3D60D"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01DE364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CEA3" w14:textId="77777777" w:rsidR="001D7E18" w:rsidRDefault="001D7E18" w:rsidP="001A5A74">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F2F44" w14:textId="77777777" w:rsidR="001D7E18" w:rsidRDefault="001D7E18" w:rsidP="001A5A7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4F455" w14:textId="77777777" w:rsidR="001D7E18" w:rsidRDefault="001D7E18" w:rsidP="001A5A74">
            <w:pPr>
              <w:jc w:val="right"/>
              <w:rPr>
                <w:rFonts w:ascii="Calibri" w:hAnsi="Calibri" w:cs="Calibri"/>
                <w:color w:val="000000"/>
              </w:rPr>
            </w:pPr>
            <w:r>
              <w:rPr>
                <w:rFonts w:ascii="Calibri" w:hAnsi="Calibri" w:cs="Calibri"/>
                <w:color w:val="000000"/>
              </w:rPr>
              <w:t>3000</w:t>
            </w:r>
          </w:p>
        </w:tc>
      </w:tr>
      <w:tr w:rsidR="001D7E18" w14:paraId="7FC31C7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5DE25" w14:textId="77777777" w:rsidR="001D7E18" w:rsidRDefault="001D7E18" w:rsidP="001A5A74">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817CB" w14:textId="77777777" w:rsidR="001D7E18" w:rsidRDefault="001D7E18" w:rsidP="001A5A7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5BC3C" w14:textId="77777777" w:rsidR="001D7E18" w:rsidRDefault="001D7E18" w:rsidP="001A5A74">
            <w:pPr>
              <w:jc w:val="right"/>
              <w:rPr>
                <w:rFonts w:ascii="Calibri" w:hAnsi="Calibri" w:cs="Calibri"/>
                <w:color w:val="000000"/>
              </w:rPr>
            </w:pPr>
            <w:r>
              <w:rPr>
                <w:rFonts w:ascii="Calibri" w:hAnsi="Calibri" w:cs="Calibri"/>
                <w:color w:val="000000"/>
              </w:rPr>
              <w:t>84</w:t>
            </w:r>
          </w:p>
        </w:tc>
      </w:tr>
      <w:tr w:rsidR="001D7E18" w14:paraId="22902981"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27024C" w14:textId="77777777" w:rsidR="001D7E18" w:rsidRDefault="001D7E18" w:rsidP="001A5A74">
            <w:pPr>
              <w:rPr>
                <w:rFonts w:ascii="Calibri" w:hAnsi="Calibri" w:cs="Calibri"/>
                <w:color w:val="000000"/>
              </w:rPr>
            </w:pPr>
            <w:r>
              <w:rPr>
                <w:rFonts w:ascii="Calibri" w:hAnsi="Calibri" w:cs="Calibri"/>
                <w:color w:val="000000"/>
              </w:rPr>
              <w:t>COMBUSTIBLES Y LUBRICANTES</w:t>
            </w:r>
          </w:p>
        </w:tc>
      </w:tr>
      <w:tr w:rsidR="001D7E18" w14:paraId="034AE34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4F223" w14:textId="77777777" w:rsidR="001D7E18" w:rsidRDefault="001D7E18" w:rsidP="001A5A74">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9EC00" w14:textId="77777777" w:rsidR="001D7E18" w:rsidRDefault="001D7E18" w:rsidP="001A5A74">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F9A2F" w14:textId="77777777" w:rsidR="001D7E18" w:rsidRDefault="001D7E18" w:rsidP="001A5A74">
            <w:pPr>
              <w:jc w:val="right"/>
              <w:rPr>
                <w:rFonts w:ascii="Calibri" w:hAnsi="Calibri" w:cs="Calibri"/>
                <w:color w:val="000000"/>
              </w:rPr>
            </w:pPr>
            <w:r>
              <w:rPr>
                <w:rFonts w:ascii="Calibri" w:hAnsi="Calibri" w:cs="Calibri"/>
                <w:color w:val="000000"/>
              </w:rPr>
              <w:t>6910</w:t>
            </w:r>
          </w:p>
        </w:tc>
      </w:tr>
      <w:tr w:rsidR="001D7E18" w14:paraId="784611C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DEB57" w14:textId="77777777" w:rsidR="001D7E18" w:rsidRDefault="001D7E18" w:rsidP="001A5A74">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A4C90" w14:textId="77777777" w:rsidR="001D7E18" w:rsidRDefault="001D7E18"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806B5" w14:textId="77777777" w:rsidR="001D7E18" w:rsidRDefault="001D7E18" w:rsidP="001A5A74">
            <w:pPr>
              <w:jc w:val="right"/>
              <w:rPr>
                <w:rFonts w:ascii="Calibri" w:hAnsi="Calibri" w:cs="Calibri"/>
                <w:color w:val="000000"/>
              </w:rPr>
            </w:pPr>
            <w:r>
              <w:rPr>
                <w:rFonts w:ascii="Calibri" w:hAnsi="Calibri" w:cs="Calibri"/>
                <w:color w:val="000000"/>
              </w:rPr>
              <w:t>4</w:t>
            </w:r>
          </w:p>
        </w:tc>
      </w:tr>
      <w:tr w:rsidR="001D7E18" w14:paraId="6FFA634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54987" w14:textId="77777777" w:rsidR="001D7E18" w:rsidRDefault="001D7E18" w:rsidP="001A5A74">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27D1C" w14:textId="77777777" w:rsidR="001D7E18" w:rsidRDefault="001D7E18" w:rsidP="001A5A74">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67670" w14:textId="77777777" w:rsidR="001D7E18" w:rsidRDefault="001D7E18" w:rsidP="001A5A74">
            <w:pPr>
              <w:jc w:val="right"/>
              <w:rPr>
                <w:rFonts w:ascii="Calibri" w:hAnsi="Calibri" w:cs="Calibri"/>
                <w:color w:val="000000"/>
              </w:rPr>
            </w:pPr>
            <w:r>
              <w:rPr>
                <w:rFonts w:ascii="Calibri" w:hAnsi="Calibri" w:cs="Calibri"/>
                <w:color w:val="000000"/>
              </w:rPr>
              <w:t>28</w:t>
            </w:r>
          </w:p>
        </w:tc>
      </w:tr>
      <w:tr w:rsidR="001D7E18" w14:paraId="3ADADC0D"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C07F26" w14:textId="77777777" w:rsidR="001D7E18" w:rsidRDefault="001D7E18" w:rsidP="001A5A74">
            <w:pPr>
              <w:rPr>
                <w:rFonts w:ascii="Calibri" w:hAnsi="Calibri" w:cs="Calibri"/>
                <w:color w:val="000000"/>
              </w:rPr>
            </w:pPr>
            <w:r>
              <w:rPr>
                <w:rFonts w:ascii="Calibri" w:hAnsi="Calibri" w:cs="Calibri"/>
                <w:color w:val="000000"/>
              </w:rPr>
              <w:t>MANTENIMIENTO Y REPARACIÓN DE MOTORIZADOS</w:t>
            </w:r>
          </w:p>
        </w:tc>
      </w:tr>
      <w:tr w:rsidR="001D7E18" w14:paraId="7C4B683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8B350" w14:textId="77777777" w:rsidR="001D7E18" w:rsidRDefault="001D7E18" w:rsidP="001A5A74">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4070A" w14:textId="77777777" w:rsidR="001D7E18" w:rsidRDefault="001D7E18"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ED197" w14:textId="77777777" w:rsidR="001D7E18" w:rsidRDefault="001D7E18" w:rsidP="001A5A74">
            <w:pPr>
              <w:jc w:val="right"/>
              <w:rPr>
                <w:rFonts w:ascii="Calibri" w:hAnsi="Calibri" w:cs="Calibri"/>
                <w:color w:val="000000"/>
              </w:rPr>
            </w:pPr>
            <w:r>
              <w:rPr>
                <w:rFonts w:ascii="Calibri" w:hAnsi="Calibri" w:cs="Calibri"/>
                <w:color w:val="000000"/>
              </w:rPr>
              <w:t>2</w:t>
            </w:r>
          </w:p>
        </w:tc>
      </w:tr>
      <w:tr w:rsidR="001D7E18" w14:paraId="0C8BC27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A086E" w14:textId="77777777" w:rsidR="001D7E18" w:rsidRDefault="001D7E18" w:rsidP="001A5A74">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246F0" w14:textId="77777777" w:rsidR="001D7E18" w:rsidRDefault="001D7E18"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86372" w14:textId="77777777" w:rsidR="001D7E18" w:rsidRDefault="001D7E18" w:rsidP="001A5A74">
            <w:pPr>
              <w:jc w:val="right"/>
              <w:rPr>
                <w:rFonts w:ascii="Calibri" w:hAnsi="Calibri" w:cs="Calibri"/>
                <w:color w:val="000000"/>
              </w:rPr>
            </w:pPr>
            <w:r>
              <w:rPr>
                <w:rFonts w:ascii="Calibri" w:hAnsi="Calibri" w:cs="Calibri"/>
                <w:color w:val="000000"/>
              </w:rPr>
              <w:t>2</w:t>
            </w:r>
          </w:p>
        </w:tc>
      </w:tr>
      <w:tr w:rsidR="001D7E18" w14:paraId="20AF9B2D"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AF1B1A" w14:textId="77777777" w:rsidR="001D7E18" w:rsidRDefault="001D7E18" w:rsidP="001A5A74">
            <w:pPr>
              <w:rPr>
                <w:rFonts w:ascii="Calibri" w:hAnsi="Calibri" w:cs="Calibri"/>
                <w:color w:val="000000"/>
              </w:rPr>
            </w:pPr>
            <w:r>
              <w:rPr>
                <w:rFonts w:ascii="Calibri" w:hAnsi="Calibri" w:cs="Calibri"/>
                <w:color w:val="000000"/>
              </w:rPr>
              <w:t xml:space="preserve">PERSONAL DE PROYECTO </w:t>
            </w:r>
          </w:p>
        </w:tc>
      </w:tr>
      <w:tr w:rsidR="001D7E18" w14:paraId="2B978AC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0C1F3" w14:textId="77777777" w:rsidR="001D7E18" w:rsidRDefault="001D7E18" w:rsidP="001A5A74">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D4E62"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4EDE8"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494F1D6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33E7E" w14:textId="77777777" w:rsidR="001D7E18" w:rsidRDefault="001D7E18" w:rsidP="001A5A74">
            <w:pPr>
              <w:rPr>
                <w:rFonts w:ascii="Calibri" w:hAnsi="Calibri" w:cs="Calibri"/>
                <w:color w:val="000000"/>
              </w:rPr>
            </w:pPr>
            <w:r>
              <w:rPr>
                <w:rFonts w:ascii="Calibri" w:hAnsi="Calibri" w:cs="Calibri"/>
                <w:color w:val="000000"/>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157F1"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78F3D"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3756B15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8F1FA" w14:textId="77777777" w:rsidR="001D7E18" w:rsidRDefault="001D7E18" w:rsidP="001A5A74">
            <w:pPr>
              <w:rPr>
                <w:rFonts w:ascii="Calibri" w:hAnsi="Calibri" w:cs="Calibri"/>
                <w:color w:val="000000"/>
              </w:rPr>
            </w:pPr>
            <w:r>
              <w:rPr>
                <w:rFonts w:ascii="Calibri" w:hAnsi="Calibri" w:cs="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80F09"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5B8FE"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73A600B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DC12E" w14:textId="77777777" w:rsidR="001D7E18" w:rsidRDefault="001D7E18" w:rsidP="001A5A74">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8B723"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680C0"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79BC11B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66ACF" w14:textId="77777777" w:rsidR="001D7E18" w:rsidRDefault="001D7E18" w:rsidP="001A5A74">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C6AA1"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37DC1"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5952B5F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10AC0" w14:textId="77777777" w:rsidR="001D7E18" w:rsidRDefault="001D7E18" w:rsidP="001A5A74">
            <w:pPr>
              <w:rPr>
                <w:rFonts w:ascii="Calibri" w:hAnsi="Calibri" w:cs="Calibri"/>
                <w:color w:val="000000"/>
              </w:rPr>
            </w:pPr>
            <w:r>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63D18"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29749"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065016B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CAF62" w14:textId="77777777" w:rsidR="001D7E18" w:rsidRDefault="001D7E18" w:rsidP="001A5A74">
            <w:pPr>
              <w:rPr>
                <w:rFonts w:ascii="Calibri" w:hAnsi="Calibri" w:cs="Calibri"/>
                <w:color w:val="000000"/>
              </w:rPr>
            </w:pPr>
            <w:r>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121D6"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BE36A" w14:textId="77777777" w:rsidR="001D7E18" w:rsidRDefault="001D7E18" w:rsidP="001A5A74">
            <w:pPr>
              <w:jc w:val="right"/>
              <w:rPr>
                <w:rFonts w:ascii="Calibri" w:hAnsi="Calibri" w:cs="Calibri"/>
                <w:color w:val="000000"/>
              </w:rPr>
            </w:pPr>
            <w:r>
              <w:rPr>
                <w:rFonts w:ascii="Calibri" w:hAnsi="Calibri" w:cs="Calibri"/>
                <w:color w:val="000000"/>
              </w:rPr>
              <w:t>2</w:t>
            </w:r>
          </w:p>
        </w:tc>
      </w:tr>
      <w:tr w:rsidR="001D7E18" w14:paraId="1815AA6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4A068" w14:textId="77777777" w:rsidR="001D7E18" w:rsidRDefault="001D7E18" w:rsidP="001A5A74">
            <w:pPr>
              <w:rPr>
                <w:rFonts w:ascii="Calibri" w:hAnsi="Calibri" w:cs="Calibri"/>
                <w:color w:val="000000"/>
              </w:rPr>
            </w:pPr>
            <w:r>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A9086"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716E2" w14:textId="77777777" w:rsidR="001D7E18" w:rsidRDefault="001D7E18" w:rsidP="001A5A74">
            <w:pPr>
              <w:jc w:val="right"/>
              <w:rPr>
                <w:rFonts w:ascii="Calibri" w:hAnsi="Calibri" w:cs="Calibri"/>
                <w:color w:val="000000"/>
              </w:rPr>
            </w:pPr>
            <w:r>
              <w:rPr>
                <w:rFonts w:ascii="Calibri" w:hAnsi="Calibri" w:cs="Calibri"/>
                <w:color w:val="000000"/>
              </w:rPr>
              <w:t>1</w:t>
            </w:r>
          </w:p>
        </w:tc>
      </w:tr>
      <w:tr w:rsidR="001D7E18" w14:paraId="3061458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711C7" w14:textId="77777777" w:rsidR="001D7E18" w:rsidRDefault="001D7E18" w:rsidP="001A5A74">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1C965"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81A2E" w14:textId="77777777" w:rsidR="001D7E18" w:rsidRDefault="001D7E18" w:rsidP="001A5A74">
            <w:pPr>
              <w:jc w:val="right"/>
              <w:rPr>
                <w:rFonts w:ascii="Calibri" w:hAnsi="Calibri" w:cs="Calibri"/>
                <w:color w:val="000000"/>
              </w:rPr>
            </w:pPr>
            <w:r>
              <w:rPr>
                <w:rFonts w:ascii="Calibri" w:hAnsi="Calibri" w:cs="Calibri"/>
                <w:color w:val="000000"/>
              </w:rPr>
              <w:t>4</w:t>
            </w:r>
          </w:p>
        </w:tc>
      </w:tr>
      <w:tr w:rsidR="001D7E18" w14:paraId="0D8D8C5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53EC3" w14:textId="77777777" w:rsidR="001D7E18" w:rsidRDefault="001D7E18" w:rsidP="001A5A74">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575D7" w14:textId="77777777" w:rsidR="001D7E18" w:rsidRDefault="001D7E18"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67905" w14:textId="77777777" w:rsidR="001D7E18" w:rsidRDefault="001D7E18" w:rsidP="001A5A74">
            <w:pPr>
              <w:jc w:val="right"/>
              <w:rPr>
                <w:rFonts w:ascii="Calibri" w:hAnsi="Calibri" w:cs="Calibri"/>
                <w:color w:val="000000"/>
              </w:rPr>
            </w:pPr>
            <w:r>
              <w:rPr>
                <w:rFonts w:ascii="Calibri" w:hAnsi="Calibri" w:cs="Calibri"/>
                <w:color w:val="000000"/>
              </w:rPr>
              <w:t>2</w:t>
            </w:r>
          </w:p>
        </w:tc>
      </w:tr>
      <w:tr w:rsidR="001D7E18" w14:paraId="591CC42B"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4D78B7" w14:textId="77777777" w:rsidR="001D7E18" w:rsidRDefault="001D7E18" w:rsidP="001A5A74">
            <w:pPr>
              <w:rPr>
                <w:rFonts w:ascii="Calibri" w:hAnsi="Calibri" w:cs="Calibri"/>
                <w:color w:val="000000"/>
              </w:rPr>
            </w:pPr>
            <w:r>
              <w:rPr>
                <w:rFonts w:ascii="Calibri" w:hAnsi="Calibri" w:cs="Calibri"/>
                <w:color w:val="000000"/>
              </w:rPr>
              <w:t>RODAJES PEAJES Y OTROS</w:t>
            </w:r>
          </w:p>
        </w:tc>
      </w:tr>
      <w:tr w:rsidR="001D7E18" w14:paraId="185331D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E8E99" w14:textId="77777777" w:rsidR="001D7E18" w:rsidRDefault="001D7E18" w:rsidP="001A5A74">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1496A" w14:textId="77777777" w:rsidR="001D7E18" w:rsidRDefault="001D7E18"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A4C70" w14:textId="77777777" w:rsidR="001D7E18" w:rsidRDefault="001D7E18" w:rsidP="001A5A74">
            <w:pPr>
              <w:jc w:val="right"/>
              <w:rPr>
                <w:rFonts w:ascii="Calibri" w:hAnsi="Calibri" w:cs="Calibri"/>
                <w:color w:val="000000"/>
              </w:rPr>
            </w:pPr>
            <w:r>
              <w:rPr>
                <w:rFonts w:ascii="Calibri" w:hAnsi="Calibri" w:cs="Calibri"/>
                <w:color w:val="000000"/>
              </w:rPr>
              <w:t>1</w:t>
            </w:r>
          </w:p>
        </w:tc>
      </w:tr>
    </w:tbl>
    <w:p w14:paraId="4AACC892" w14:textId="77777777" w:rsidR="001D7E18" w:rsidRPr="00882269" w:rsidRDefault="001D7E18" w:rsidP="001D7E18">
      <w:pPr>
        <w:jc w:val="center"/>
      </w:pPr>
    </w:p>
    <w:p w14:paraId="61976859" w14:textId="77777777" w:rsidR="001D7E18" w:rsidRPr="00882269" w:rsidRDefault="001D7E18" w:rsidP="00F41B81">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088AF9F9" w14:textId="77777777" w:rsidR="001D7E18" w:rsidRPr="00882269" w:rsidRDefault="001D7E18" w:rsidP="001D7E1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6A47E8D" w14:textId="77777777" w:rsidR="001D7E18" w:rsidRPr="00882269" w:rsidRDefault="001D7E18" w:rsidP="001D7E18">
      <w:pPr>
        <w:rPr>
          <w:lang w:val="es-ES_tradnl"/>
        </w:rPr>
      </w:pPr>
    </w:p>
    <w:tbl>
      <w:tblPr>
        <w:tblW w:w="9260" w:type="dxa"/>
        <w:tblCellMar>
          <w:left w:w="0" w:type="dxa"/>
          <w:right w:w="0" w:type="dxa"/>
        </w:tblCellMar>
        <w:tblLook w:val="04A0" w:firstRow="1" w:lastRow="0" w:firstColumn="1" w:lastColumn="0" w:noHBand="0" w:noVBand="1"/>
      </w:tblPr>
      <w:tblGrid>
        <w:gridCol w:w="876"/>
        <w:gridCol w:w="10308"/>
        <w:gridCol w:w="1682"/>
      </w:tblGrid>
      <w:tr w:rsidR="001D7E18" w:rsidRPr="00A51637" w14:paraId="77C24B91" w14:textId="77777777" w:rsidTr="001A5A74">
        <w:trPr>
          <w:trHeight w:val="348"/>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F97D0CB" w14:textId="77777777" w:rsidR="001D7E18" w:rsidRPr="00A51637" w:rsidRDefault="001D7E18" w:rsidP="001A5A74">
            <w:pPr>
              <w:jc w:val="center"/>
              <w:rPr>
                <w:rFonts w:ascii="Tahoma" w:hAnsi="Tahoma" w:cs="Tahoma"/>
                <w:color w:val="000000"/>
                <w:sz w:val="18"/>
                <w:szCs w:val="18"/>
              </w:rPr>
            </w:pPr>
            <w:bookmarkStart w:id="143" w:name="_Hlk174093739"/>
            <w:bookmarkStart w:id="144" w:name="_Toc71811174"/>
            <w:r w:rsidRPr="00A51637">
              <w:rPr>
                <w:rFonts w:ascii="Tahoma" w:hAnsi="Tahoma" w:cs="Tahoma"/>
                <w:color w:val="000000"/>
                <w:sz w:val="18"/>
                <w:szCs w:val="18"/>
              </w:rPr>
              <w:lastRenderedPageBreak/>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31F953" w14:textId="77777777" w:rsidR="001D7E18" w:rsidRPr="00A51637" w:rsidRDefault="001D7E18" w:rsidP="001A5A74">
            <w:pPr>
              <w:jc w:val="center"/>
              <w:rPr>
                <w:rFonts w:ascii="Tahoma" w:hAnsi="Tahoma" w:cs="Tahoma"/>
                <w:color w:val="000000"/>
                <w:sz w:val="18"/>
                <w:szCs w:val="18"/>
              </w:rPr>
            </w:pPr>
            <w:r w:rsidRPr="00A51637">
              <w:rPr>
                <w:rFonts w:ascii="Tahoma" w:hAnsi="Tahoma" w:cs="Tahoma"/>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E36CF79" w14:textId="77777777" w:rsidR="001D7E18" w:rsidRPr="00A51637" w:rsidRDefault="001D7E18" w:rsidP="001A5A74">
            <w:pPr>
              <w:jc w:val="center"/>
              <w:rPr>
                <w:rFonts w:ascii="Tahoma" w:hAnsi="Tahoma" w:cs="Tahoma"/>
                <w:color w:val="000000"/>
                <w:sz w:val="18"/>
                <w:szCs w:val="18"/>
              </w:rPr>
            </w:pPr>
            <w:r w:rsidRPr="00A51637">
              <w:rPr>
                <w:rFonts w:ascii="Tahoma" w:hAnsi="Tahoma" w:cs="Tahoma"/>
                <w:color w:val="000000"/>
                <w:sz w:val="18"/>
                <w:szCs w:val="18"/>
              </w:rPr>
              <w:t>UNIDAD DE MEDIDA</w:t>
            </w:r>
          </w:p>
        </w:tc>
      </w:tr>
      <w:tr w:rsidR="001D7E18" w:rsidRPr="00A51637" w14:paraId="34035898"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9E81E"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ABD37"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99343"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GLOBAL</w:t>
            </w:r>
          </w:p>
        </w:tc>
      </w:tr>
      <w:tr w:rsidR="001D7E18" w:rsidRPr="00A51637" w14:paraId="60192873"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A7E61"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F542A"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C8BBA"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CUBICO</w:t>
            </w:r>
          </w:p>
        </w:tc>
      </w:tr>
      <w:tr w:rsidR="001D7E18" w:rsidRPr="00A51637" w14:paraId="506A69D3"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1A15D"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8419B"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9A277"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CUBICO</w:t>
            </w:r>
          </w:p>
        </w:tc>
      </w:tr>
      <w:tr w:rsidR="001D7E18" w:rsidRPr="00A51637" w14:paraId="33B5A386"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A9F24"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7F99A"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F5467"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CUBICO</w:t>
            </w:r>
          </w:p>
        </w:tc>
      </w:tr>
      <w:tr w:rsidR="001D7E18" w:rsidRPr="00A51637" w14:paraId="0AA1D70E"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F16AE"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60A99"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14CF2"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CUBICO</w:t>
            </w:r>
          </w:p>
        </w:tc>
      </w:tr>
      <w:tr w:rsidR="001D7E18" w:rsidRPr="00A51637" w14:paraId="3700EDB0"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3E05D"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35D66"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2F794"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CUBICO</w:t>
            </w:r>
          </w:p>
        </w:tc>
      </w:tr>
      <w:tr w:rsidR="001D7E18" w:rsidRPr="00A51637" w14:paraId="68FBE9E4"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B5BC5"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C5E7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018FF"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CUBICO</w:t>
            </w:r>
          </w:p>
        </w:tc>
      </w:tr>
      <w:tr w:rsidR="001D7E18" w:rsidRPr="00A51637" w14:paraId="6F4F9712"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8C864"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C61C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F9A4F"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092339CD"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38D97"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BC408"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C292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43CDD64D"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D1A48"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60776"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90266"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0F1BC030"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31A3E"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2A74B"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8E23B"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w:t>
            </w:r>
          </w:p>
        </w:tc>
      </w:tr>
      <w:tr w:rsidR="001D7E18" w:rsidRPr="00A51637" w14:paraId="6B91EA3C"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8A13E"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E9D03"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A85F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4E36A54D"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3DEA8"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1AB5E"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83B46"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CUBICO</w:t>
            </w:r>
          </w:p>
        </w:tc>
      </w:tr>
      <w:tr w:rsidR="001D7E18" w:rsidRPr="00A51637" w14:paraId="037FC5AD"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04FA5"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C2A28"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A29BC"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CUBICO</w:t>
            </w:r>
          </w:p>
        </w:tc>
      </w:tr>
      <w:tr w:rsidR="001D7E18" w:rsidRPr="00A51637" w14:paraId="3F19B6C6" w14:textId="77777777" w:rsidTr="001A5A74">
        <w:trPr>
          <w:trHeight w:val="57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F300C"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33106"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C85E6"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769D5A85" w14:textId="77777777" w:rsidTr="001A5A74">
        <w:trPr>
          <w:trHeight w:val="55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5AB2F"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52170"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086BA"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w:t>
            </w:r>
          </w:p>
        </w:tc>
      </w:tr>
      <w:tr w:rsidR="001D7E18" w:rsidRPr="00A51637" w14:paraId="2D8D1ABC" w14:textId="77777777" w:rsidTr="001A5A74">
        <w:trPr>
          <w:trHeight w:val="6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68F10"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B1E4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5258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w:t>
            </w:r>
          </w:p>
        </w:tc>
      </w:tr>
      <w:tr w:rsidR="001D7E18" w:rsidRPr="00A51637" w14:paraId="1889808B"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779B6"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505AB"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7670F"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4FABE488" w14:textId="77777777" w:rsidTr="001A5A74">
        <w:trPr>
          <w:trHeight w:val="57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52305"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D5E7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CF6FC"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5E20C80D" w14:textId="77777777" w:rsidTr="001A5A74">
        <w:trPr>
          <w:trHeight w:val="4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B1E16"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DDBF3"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BEEB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07AD74B9"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78D11"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B7FB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EA430"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3FAB0F13"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381ED"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C14BA"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3DCD0"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2E7D4B1D"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E1AF4"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CCE52"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3E4CC"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14CDA325"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76BAF"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ACB5F"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90190"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35F29B7F"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86DE7"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CF7E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E5F1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2EA817EA"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41C12"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5BC93"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02BAB"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268FEDE9"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A28DB"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DF98D"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B8590"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3D5714BC"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6BC36"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F6923"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157EE"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w:t>
            </w:r>
          </w:p>
        </w:tc>
      </w:tr>
      <w:tr w:rsidR="001D7E18" w:rsidRPr="00A51637" w14:paraId="6396389B"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350E1"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2A6BF"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3D384"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5479B1B9"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6815B"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D3AE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893C4"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35773FF7"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3F938"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CD294"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74D8E"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6718388D"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DB87A"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lastRenderedPageBreak/>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B00AD"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5DD5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1CF113B1"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E680B"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A3A46"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A65D3"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7ED4102F" w14:textId="77777777" w:rsidTr="001A5A74">
        <w:trPr>
          <w:trHeight w:val="371"/>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D1E14"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7C89F"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8500F"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 CUADRADO</w:t>
            </w:r>
          </w:p>
        </w:tc>
      </w:tr>
      <w:tr w:rsidR="001D7E18" w:rsidRPr="00A51637" w14:paraId="08335F8B" w14:textId="77777777" w:rsidTr="001A5A74">
        <w:trPr>
          <w:trHeight w:val="45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DD8E1"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608AD"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7C5FD"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METRO</w:t>
            </w:r>
          </w:p>
        </w:tc>
      </w:tr>
      <w:tr w:rsidR="001D7E18" w:rsidRPr="00A51637" w14:paraId="2BCEE496" w14:textId="77777777" w:rsidTr="001A5A74">
        <w:trPr>
          <w:trHeight w:val="41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508CD"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F67E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1008C"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GLOBAL</w:t>
            </w:r>
          </w:p>
        </w:tc>
      </w:tr>
      <w:tr w:rsidR="001D7E18" w:rsidRPr="00A51637" w14:paraId="50D65410" w14:textId="77777777" w:rsidTr="001A5A74">
        <w:trPr>
          <w:trHeight w:val="35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40D48"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E653C"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EA61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GLOBAL</w:t>
            </w:r>
          </w:p>
        </w:tc>
      </w:tr>
      <w:tr w:rsidR="001D7E18" w:rsidRPr="00A51637" w14:paraId="4ABEDE23"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3BAE2"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55E79"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610C9"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70220B4D"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CCCF1"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F066D"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66B5F"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2261BC55"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88979"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ED493"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E01A4"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375D73AF"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2D4DC"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CB67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FE192"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GLOBAL</w:t>
            </w:r>
          </w:p>
        </w:tc>
      </w:tr>
      <w:tr w:rsidR="001D7E18" w:rsidRPr="00A51637" w14:paraId="004F97BB"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BCBA8"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09FA9"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9CFA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37074772"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C898C"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58492"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BAC8C"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GLOBAL</w:t>
            </w:r>
          </w:p>
        </w:tc>
      </w:tr>
      <w:tr w:rsidR="001D7E18" w:rsidRPr="00A51637" w14:paraId="426727D0"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CB4A3"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A8AFB"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2C11B"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GLOBAL</w:t>
            </w:r>
          </w:p>
        </w:tc>
      </w:tr>
      <w:tr w:rsidR="001D7E18" w:rsidRPr="00A51637" w14:paraId="5B2BD972"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F2BE9"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438D9"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5C74E"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PUNTO</w:t>
            </w:r>
          </w:p>
        </w:tc>
      </w:tr>
      <w:tr w:rsidR="001D7E18" w:rsidRPr="00A51637" w14:paraId="1FD26779"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1C9A6"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1B9F9"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86909"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PUNTO</w:t>
            </w:r>
          </w:p>
        </w:tc>
      </w:tr>
      <w:tr w:rsidR="001D7E18" w:rsidRPr="00A51637" w14:paraId="3CCDF834"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84154"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F3272"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F0DB6"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PUNTO</w:t>
            </w:r>
          </w:p>
        </w:tc>
      </w:tr>
      <w:tr w:rsidR="001D7E18" w:rsidRPr="00A51637" w14:paraId="73CBD296"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7AABF"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E42A5"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F84F1"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PIEZA</w:t>
            </w:r>
          </w:p>
        </w:tc>
      </w:tr>
      <w:tr w:rsidR="001D7E18" w:rsidRPr="00A51637" w14:paraId="105789F7" w14:textId="77777777" w:rsidTr="001A5A74">
        <w:trPr>
          <w:trHeight w:val="3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AB7CE" w14:textId="77777777" w:rsidR="001D7E18" w:rsidRPr="00A51637" w:rsidRDefault="001D7E18" w:rsidP="001A5A74">
            <w:pPr>
              <w:jc w:val="right"/>
              <w:rPr>
                <w:rFonts w:ascii="Tahoma" w:hAnsi="Tahoma" w:cs="Tahoma"/>
                <w:color w:val="000000"/>
                <w:sz w:val="18"/>
                <w:szCs w:val="18"/>
              </w:rPr>
            </w:pPr>
            <w:r w:rsidRPr="00A51637">
              <w:rPr>
                <w:rFonts w:ascii="Tahoma" w:hAnsi="Tahoma" w:cs="Tahoma"/>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A48A8"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22162" w14:textId="77777777" w:rsidR="001D7E18" w:rsidRPr="00A51637" w:rsidRDefault="001D7E18" w:rsidP="001A5A74">
            <w:pPr>
              <w:rPr>
                <w:rFonts w:ascii="Tahoma" w:hAnsi="Tahoma" w:cs="Tahoma"/>
                <w:color w:val="000000"/>
                <w:sz w:val="18"/>
                <w:szCs w:val="18"/>
              </w:rPr>
            </w:pPr>
            <w:r w:rsidRPr="00A51637">
              <w:rPr>
                <w:rFonts w:ascii="Tahoma" w:hAnsi="Tahoma" w:cs="Tahoma"/>
                <w:color w:val="000000"/>
                <w:sz w:val="18"/>
                <w:szCs w:val="18"/>
              </w:rPr>
              <w:t>GLOBAL</w:t>
            </w:r>
          </w:p>
        </w:tc>
      </w:tr>
    </w:tbl>
    <w:p w14:paraId="095488A6" w14:textId="77777777" w:rsidR="001D7E18" w:rsidRPr="00F71767" w:rsidRDefault="001D7E18" w:rsidP="001D7E18">
      <w:pPr>
        <w:jc w:val="center"/>
        <w:rPr>
          <w:rFonts w:ascii="Verdana" w:hAnsi="Verdana" w:cs="Tahoma"/>
          <w:b/>
          <w:bCs/>
          <w:color w:val="FF0000"/>
          <w:lang w:val="es-ES_tradnl"/>
        </w:rPr>
      </w:pPr>
    </w:p>
    <w:bookmarkEnd w:id="143"/>
    <w:p w14:paraId="0B0AF976" w14:textId="77777777" w:rsidR="001D7E18" w:rsidRPr="00882269" w:rsidRDefault="001D7E18" w:rsidP="00F41B8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3F10DD56" w14:textId="77777777" w:rsidR="001D7E18" w:rsidRPr="00882269" w:rsidRDefault="001D7E18" w:rsidP="001D7E18">
      <w:pPr>
        <w:rPr>
          <w:lang w:val="es-ES_tradnl"/>
        </w:rPr>
      </w:pPr>
    </w:p>
    <w:p w14:paraId="0508124C" w14:textId="77777777" w:rsidR="001D7E18" w:rsidRPr="0058097C" w:rsidRDefault="001D7E18" w:rsidP="001D7E18">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21B2B039" w14:textId="77777777" w:rsidR="001D7E18" w:rsidRDefault="001D7E18" w:rsidP="001D7E1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F1F408A" w14:textId="77777777" w:rsidR="001D7E18" w:rsidRPr="00DA06D1" w:rsidRDefault="001D7E18" w:rsidP="001D7E18">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CFBD310" w14:textId="77777777" w:rsidR="001D7E18" w:rsidRPr="00DA06D1" w:rsidRDefault="001D7E18" w:rsidP="001D7E18">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p w14:paraId="73DCD9FC" w14:textId="77777777" w:rsidR="001D7E18" w:rsidRDefault="001D7E18" w:rsidP="001D7E18">
      <w:pPr>
        <w:tabs>
          <w:tab w:val="left" w:pos="8711"/>
        </w:tabs>
        <w:jc w:val="both"/>
        <w:rPr>
          <w:rFonts w:ascii="Tahoma" w:hAnsi="Tahoma" w:cs="Tahoma"/>
        </w:rPr>
      </w:pPr>
    </w:p>
    <w:bookmarkEnd w:id="145"/>
    <w:p w14:paraId="7AA39C31" w14:textId="77777777" w:rsidR="001D7E18" w:rsidRPr="00882269" w:rsidRDefault="001D7E18" w:rsidP="001D7E1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1AC098C" w14:textId="77777777" w:rsidR="001D7E18" w:rsidRPr="0058097C" w:rsidRDefault="001D7E18" w:rsidP="001D7E18">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 xml:space="preserve">“principios de complementariedad, reciprocidad, solidaridad, redistribución, igualdad, </w:t>
      </w:r>
      <w:r w:rsidRPr="0058097C">
        <w:rPr>
          <w:rFonts w:ascii="Tahoma" w:hAnsi="Tahoma" w:cs="Tahoma"/>
          <w:i/>
          <w:iCs/>
          <w:lang w:eastAsia="es-ES"/>
        </w:rPr>
        <w:lastRenderedPageBreak/>
        <w:t>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FF7228A" w14:textId="77777777" w:rsidR="001D7E18" w:rsidRPr="0058097C" w:rsidRDefault="001D7E18" w:rsidP="001D7E18">
      <w:pPr>
        <w:jc w:val="both"/>
        <w:rPr>
          <w:rFonts w:ascii="Tahoma" w:hAnsi="Tahoma" w:cs="Tahoma"/>
          <w:lang w:val="es-ES_tradnl"/>
        </w:rPr>
      </w:pPr>
    </w:p>
    <w:p w14:paraId="76F4EA83" w14:textId="77777777" w:rsidR="001D7E18" w:rsidRPr="0058097C" w:rsidRDefault="001D7E18" w:rsidP="001D7E1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CD59076" w14:textId="77777777" w:rsidR="001D7E18" w:rsidRPr="00882269" w:rsidRDefault="001D7E18" w:rsidP="001D7E1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813D5DD" w14:textId="77777777" w:rsidR="001D7E18" w:rsidRPr="00882269" w:rsidRDefault="001D7E18" w:rsidP="001D7E1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002E57" w14:textId="77777777" w:rsidR="001D7E18" w:rsidRDefault="001D7E18" w:rsidP="001D7E1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DFE9C24" w14:textId="77777777" w:rsidR="001D7E18" w:rsidRPr="00882269" w:rsidRDefault="001D7E18" w:rsidP="001D7E18">
      <w:pPr>
        <w:tabs>
          <w:tab w:val="left" w:pos="993"/>
        </w:tabs>
        <w:spacing w:line="260" w:lineRule="atLeast"/>
        <w:jc w:val="both"/>
        <w:rPr>
          <w:rFonts w:ascii="Tahoma" w:hAnsi="Tahoma" w:cs="Tahoma"/>
          <w:color w:val="FF0000"/>
          <w:lang w:val="es-ES_tradnl"/>
        </w:rPr>
      </w:pPr>
    </w:p>
    <w:p w14:paraId="6BB8F76E" w14:textId="77777777" w:rsidR="001D7E18" w:rsidRPr="00882269" w:rsidRDefault="001D7E18" w:rsidP="001D7E1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31F91572" w14:textId="77777777" w:rsidR="001D7E18" w:rsidRDefault="001D7E18" w:rsidP="001D7E1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BB89234" w14:textId="77777777" w:rsidR="001D7E18" w:rsidRPr="00882269" w:rsidRDefault="001D7E18" w:rsidP="001D7E18">
      <w:pPr>
        <w:tabs>
          <w:tab w:val="left" w:pos="993"/>
        </w:tabs>
        <w:spacing w:line="260" w:lineRule="atLeast"/>
        <w:jc w:val="both"/>
        <w:rPr>
          <w:rFonts w:ascii="Tahoma" w:hAnsi="Tahoma" w:cs="Tahoma"/>
          <w:lang w:val="es-ES_tradnl"/>
        </w:rPr>
      </w:pPr>
    </w:p>
    <w:p w14:paraId="32CD9BEC" w14:textId="77777777" w:rsidR="001D7E18" w:rsidRPr="00882269" w:rsidRDefault="001D7E18" w:rsidP="001D7E1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4E38E12" w14:textId="77777777" w:rsidR="001D7E18" w:rsidRPr="00882269" w:rsidRDefault="001D7E18" w:rsidP="001D7E1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CDFA23" w14:textId="77777777" w:rsidR="001D7E18" w:rsidRDefault="001D7E18" w:rsidP="001D7E1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1021A5C" w14:textId="77777777" w:rsidR="001D7E18" w:rsidRPr="00882269" w:rsidRDefault="001D7E18" w:rsidP="001D7E18">
      <w:pPr>
        <w:tabs>
          <w:tab w:val="left" w:pos="993"/>
        </w:tabs>
        <w:spacing w:line="260" w:lineRule="atLeast"/>
        <w:jc w:val="both"/>
        <w:rPr>
          <w:rFonts w:ascii="Tahoma" w:hAnsi="Tahoma" w:cs="Tahoma"/>
          <w:lang w:val="es-ES_tradnl"/>
        </w:rPr>
      </w:pPr>
    </w:p>
    <w:p w14:paraId="18BA08D3" w14:textId="77777777" w:rsidR="001D7E18" w:rsidRPr="00882269" w:rsidRDefault="001D7E18" w:rsidP="001D7E1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3F1527B" w14:textId="77777777" w:rsidR="001D7E18" w:rsidRPr="00882269" w:rsidRDefault="001D7E18" w:rsidP="001D7E1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F60BA1" w14:textId="77777777" w:rsidR="001D7E18" w:rsidRPr="004D3DDA" w:rsidRDefault="001D7E18" w:rsidP="00F41B81">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3928FC40" w14:textId="77777777" w:rsidR="001D7E18" w:rsidRPr="004D3DDA" w:rsidRDefault="001D7E18" w:rsidP="00F41B81">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461F824" w14:textId="77777777" w:rsidR="001D7E18" w:rsidRPr="004D3DDA" w:rsidRDefault="001D7E18" w:rsidP="00F41B81">
      <w:pPr>
        <w:numPr>
          <w:ilvl w:val="0"/>
          <w:numId w:val="71"/>
        </w:numPr>
        <w:ind w:left="709"/>
        <w:jc w:val="both"/>
        <w:rPr>
          <w:rFonts w:ascii="Tahoma" w:hAnsi="Tahoma" w:cs="Tahoma"/>
        </w:rPr>
      </w:pPr>
      <w:r w:rsidRPr="004D3DDA">
        <w:rPr>
          <w:rFonts w:ascii="Tahoma" w:hAnsi="Tahoma" w:cs="Tahoma"/>
        </w:rPr>
        <w:lastRenderedPageBreak/>
        <w:t>El beneficiario deberá preparar el terreno según instrucción del Inspector de Proyecto para trasplantar los plantines asignados a su responsabilidad.</w:t>
      </w:r>
    </w:p>
    <w:p w14:paraId="6D79758F" w14:textId="77777777" w:rsidR="001D7E18" w:rsidRPr="004D3DDA" w:rsidRDefault="001D7E18" w:rsidP="00F41B81">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79FF226" w14:textId="77777777" w:rsidR="001D7E18" w:rsidRPr="004D3DDA" w:rsidRDefault="001D7E18" w:rsidP="001D7E1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E1977BD" w14:textId="77777777" w:rsidR="001D7E18" w:rsidRDefault="001D7E18" w:rsidP="00F41B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321388FE"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7E18" w:rsidRPr="003C52D2" w14:paraId="1A40FC8C" w14:textId="77777777" w:rsidTr="001A5A74">
        <w:tc>
          <w:tcPr>
            <w:tcW w:w="1696" w:type="dxa"/>
            <w:shd w:val="pct5" w:color="auto" w:fill="auto"/>
          </w:tcPr>
          <w:p w14:paraId="327B5184" w14:textId="77777777" w:rsidR="001D7E18" w:rsidRPr="003C52D2" w:rsidRDefault="001D7E18" w:rsidP="001A5A74">
            <w:pPr>
              <w:rPr>
                <w:rFonts w:ascii="Tahoma" w:hAnsi="Tahoma" w:cs="Tahoma"/>
                <w:b/>
              </w:rPr>
            </w:pPr>
            <w:r w:rsidRPr="003C52D2">
              <w:rPr>
                <w:rFonts w:ascii="Tahoma" w:hAnsi="Tahoma" w:cs="Tahoma"/>
                <w:b/>
              </w:rPr>
              <w:t>MATERIAL</w:t>
            </w:r>
          </w:p>
        </w:tc>
        <w:tc>
          <w:tcPr>
            <w:tcW w:w="1276" w:type="dxa"/>
            <w:shd w:val="pct5" w:color="auto" w:fill="auto"/>
          </w:tcPr>
          <w:p w14:paraId="3FF2F53E" w14:textId="77777777" w:rsidR="001D7E18" w:rsidRPr="003C52D2" w:rsidRDefault="001D7E18" w:rsidP="001A5A74">
            <w:pPr>
              <w:rPr>
                <w:rFonts w:ascii="Tahoma" w:hAnsi="Tahoma" w:cs="Tahoma"/>
                <w:b/>
              </w:rPr>
            </w:pPr>
            <w:r w:rsidRPr="003C52D2">
              <w:rPr>
                <w:rFonts w:ascii="Tahoma" w:hAnsi="Tahoma" w:cs="Tahoma"/>
                <w:b/>
              </w:rPr>
              <w:t>UNIDAD</w:t>
            </w:r>
          </w:p>
        </w:tc>
        <w:tc>
          <w:tcPr>
            <w:tcW w:w="6521" w:type="dxa"/>
            <w:shd w:val="pct5" w:color="auto" w:fill="auto"/>
          </w:tcPr>
          <w:p w14:paraId="66B71F84"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14908C40" w14:textId="77777777" w:rsidTr="001A5A74">
        <w:trPr>
          <w:trHeight w:val="554"/>
        </w:trPr>
        <w:tc>
          <w:tcPr>
            <w:tcW w:w="1696" w:type="dxa"/>
            <w:shd w:val="clear" w:color="auto" w:fill="auto"/>
            <w:vAlign w:val="center"/>
          </w:tcPr>
          <w:p w14:paraId="4A25486C" w14:textId="77777777" w:rsidR="001D7E18" w:rsidRPr="003C52D2" w:rsidRDefault="001D7E18" w:rsidP="001A5A74">
            <w:pPr>
              <w:rPr>
                <w:rFonts w:ascii="Tahoma" w:hAnsi="Tahoma" w:cs="Tahoma"/>
                <w:b/>
              </w:rPr>
            </w:pPr>
            <w:r w:rsidRPr="003C52D2">
              <w:rPr>
                <w:rFonts w:ascii="Tahoma" w:hAnsi="Tahoma" w:cs="Tahoma"/>
                <w:b/>
                <w:bCs/>
                <w:color w:val="000000"/>
              </w:rPr>
              <w:t>ABRAZADERA DE 3”</w:t>
            </w:r>
          </w:p>
        </w:tc>
        <w:tc>
          <w:tcPr>
            <w:tcW w:w="1276" w:type="dxa"/>
            <w:shd w:val="clear" w:color="auto" w:fill="auto"/>
            <w:vAlign w:val="center"/>
          </w:tcPr>
          <w:p w14:paraId="13582E9B" w14:textId="77777777" w:rsidR="001D7E18" w:rsidRPr="003C52D2" w:rsidRDefault="001D7E18" w:rsidP="001A5A74">
            <w:pPr>
              <w:rPr>
                <w:rFonts w:ascii="Tahoma" w:hAnsi="Tahoma" w:cs="Tahoma"/>
                <w:b/>
              </w:rPr>
            </w:pPr>
            <w:r w:rsidRPr="003C52D2">
              <w:rPr>
                <w:rFonts w:ascii="Tahoma" w:hAnsi="Tahoma" w:cs="Tahoma"/>
                <w:b/>
                <w:bCs/>
                <w:color w:val="000000"/>
              </w:rPr>
              <w:t>PZA</w:t>
            </w:r>
          </w:p>
        </w:tc>
        <w:tc>
          <w:tcPr>
            <w:tcW w:w="6521" w:type="dxa"/>
            <w:shd w:val="clear" w:color="auto" w:fill="auto"/>
          </w:tcPr>
          <w:p w14:paraId="39009BD8" w14:textId="77777777" w:rsidR="001D7E18" w:rsidRPr="003C52D2" w:rsidRDefault="001D7E18" w:rsidP="001A5A74">
            <w:pPr>
              <w:spacing w:before="2"/>
              <w:ind w:right="-5"/>
              <w:jc w:val="both"/>
              <w:rPr>
                <w:rFonts w:ascii="Tahoma" w:hAnsi="Tahoma" w:cs="Tahoma"/>
                <w:b/>
                <w:bCs/>
                <w:color w:val="000000"/>
              </w:rPr>
            </w:pPr>
            <w:r w:rsidRPr="003C52D2">
              <w:rPr>
                <w:rFonts w:ascii="Tahoma" w:hAnsi="Tahoma" w:cs="Tahoma"/>
                <w:b/>
                <w:bCs/>
                <w:color w:val="000000"/>
              </w:rPr>
              <w:t>1. Requisitos sobre el producto:</w:t>
            </w:r>
          </w:p>
          <w:p w14:paraId="67677566" w14:textId="77777777" w:rsidR="001D7E18" w:rsidRPr="003C52D2" w:rsidRDefault="001D7E18" w:rsidP="001A5A74">
            <w:pPr>
              <w:spacing w:before="2"/>
              <w:ind w:right="-5"/>
              <w:jc w:val="both"/>
              <w:rPr>
                <w:rFonts w:ascii="Tahoma" w:eastAsia="Century Gothic" w:hAnsi="Tahoma" w:cs="Tahoma"/>
              </w:rPr>
            </w:pPr>
            <w:r w:rsidRPr="003C52D2">
              <w:rPr>
                <w:rFonts w:ascii="Tahoma" w:eastAsia="Century Gothic" w:hAnsi="Tahoma" w:cs="Tahoma"/>
              </w:rPr>
              <w:t>La Abrazadera de 3” deberá cumplir con los siguientes requisitos:</w:t>
            </w:r>
          </w:p>
          <w:p w14:paraId="070FB249" w14:textId="77777777" w:rsidR="001D7E18" w:rsidRPr="003C52D2" w:rsidRDefault="001D7E18" w:rsidP="00F41B81">
            <w:pPr>
              <w:widowControl w:val="0"/>
              <w:numPr>
                <w:ilvl w:val="0"/>
                <w:numId w:val="108"/>
              </w:numPr>
              <w:autoSpaceDE w:val="0"/>
              <w:autoSpaceDN w:val="0"/>
              <w:contextualSpacing/>
              <w:rPr>
                <w:rFonts w:ascii="Tahoma" w:hAnsi="Tahoma" w:cs="Tahoma"/>
                <w:color w:val="000000"/>
              </w:rPr>
            </w:pPr>
            <w:r w:rsidRPr="003C52D2">
              <w:rPr>
                <w:rFonts w:ascii="Tahoma" w:hAnsi="Tahoma" w:cs="Tahoma"/>
                <w:color w:val="000000"/>
              </w:rPr>
              <w:t>Abrazadera metálica ligera para bajantes, apto para tubo metálico o PVC.</w:t>
            </w:r>
          </w:p>
          <w:p w14:paraId="00374109" w14:textId="77777777" w:rsidR="001D7E18" w:rsidRPr="003C52D2" w:rsidRDefault="001D7E18" w:rsidP="00F41B81">
            <w:pPr>
              <w:widowControl w:val="0"/>
              <w:numPr>
                <w:ilvl w:val="0"/>
                <w:numId w:val="108"/>
              </w:numPr>
              <w:autoSpaceDE w:val="0"/>
              <w:autoSpaceDN w:val="0"/>
              <w:contextualSpacing/>
              <w:rPr>
                <w:rFonts w:ascii="Tahoma" w:hAnsi="Tahoma" w:cs="Tahoma"/>
                <w:color w:val="000000"/>
              </w:rPr>
            </w:pPr>
            <w:r w:rsidRPr="003C52D2">
              <w:rPr>
                <w:rFonts w:ascii="Tahoma" w:hAnsi="Tahoma" w:cs="Tahoma"/>
                <w:color w:val="000000"/>
              </w:rPr>
              <w:t>Acero 1 mm, acabado zincado &gt; 5 micras</w:t>
            </w:r>
          </w:p>
          <w:p w14:paraId="62C6B7AE" w14:textId="77777777" w:rsidR="001D7E18" w:rsidRPr="003C52D2" w:rsidRDefault="001D7E18" w:rsidP="00F41B81">
            <w:pPr>
              <w:widowControl w:val="0"/>
              <w:numPr>
                <w:ilvl w:val="0"/>
                <w:numId w:val="108"/>
              </w:numPr>
              <w:autoSpaceDE w:val="0"/>
              <w:autoSpaceDN w:val="0"/>
              <w:contextualSpacing/>
              <w:rPr>
                <w:rFonts w:ascii="Tahoma" w:hAnsi="Tahoma" w:cs="Tahoma"/>
                <w:color w:val="000000"/>
              </w:rPr>
            </w:pPr>
            <w:r w:rsidRPr="003C52D2">
              <w:rPr>
                <w:rFonts w:ascii="Tahoma" w:hAnsi="Tahoma" w:cs="Tahoma"/>
                <w:color w:val="000000"/>
              </w:rPr>
              <w:t>Carga recomendada 100 kg.</w:t>
            </w:r>
          </w:p>
          <w:p w14:paraId="7C817E01" w14:textId="77777777" w:rsidR="001D7E18" w:rsidRPr="003C52D2" w:rsidRDefault="001D7E18" w:rsidP="001A5A74">
            <w:pPr>
              <w:widowControl w:val="0"/>
              <w:autoSpaceDE w:val="0"/>
              <w:autoSpaceDN w:val="0"/>
              <w:ind w:left="720"/>
              <w:contextualSpacing/>
              <w:rPr>
                <w:rFonts w:ascii="Tahoma" w:hAnsi="Tahoma" w:cs="Tahoma"/>
                <w:color w:val="000000"/>
              </w:rPr>
            </w:pPr>
          </w:p>
          <w:p w14:paraId="0ECBD4E4" w14:textId="77777777" w:rsidR="001D7E18" w:rsidRPr="003C52D2" w:rsidRDefault="001D7E18" w:rsidP="001A5A74">
            <w:pPr>
              <w:rPr>
                <w:rFonts w:ascii="Tahoma" w:hAnsi="Tahoma" w:cs="Tahoma"/>
                <w:color w:val="000000"/>
              </w:rPr>
            </w:pPr>
            <w:r w:rsidRPr="003C52D2">
              <w:rPr>
                <w:rFonts w:ascii="Tahoma" w:hAnsi="Tahoma" w:cs="Tahoma"/>
                <w:b/>
                <w:color w:val="000000"/>
              </w:rPr>
              <w:t>2. Calidad:</w:t>
            </w:r>
            <w:r w:rsidRPr="003C52D2">
              <w:rPr>
                <w:rFonts w:ascii="Tahoma" w:hAnsi="Tahoma" w:cs="Tahoma"/>
              </w:rPr>
              <w:t xml:space="preserve"> La Entidad Ejecutora garantizará, la calidad de los materiales en función a los requisitos exigidos.</w:t>
            </w:r>
          </w:p>
          <w:p w14:paraId="3CB2F14A" w14:textId="77777777" w:rsidR="001D7E18" w:rsidRPr="003C52D2" w:rsidRDefault="001D7E18" w:rsidP="001A5A74">
            <w:pPr>
              <w:rPr>
                <w:rFonts w:ascii="Tahoma" w:hAnsi="Tahoma" w:cs="Tahoma"/>
                <w:color w:val="000000"/>
              </w:rPr>
            </w:pPr>
          </w:p>
          <w:p w14:paraId="37DF8225" w14:textId="77777777" w:rsidR="001D7E18" w:rsidRPr="003C52D2" w:rsidRDefault="001D7E18" w:rsidP="001A5A74">
            <w:pPr>
              <w:rPr>
                <w:rFonts w:ascii="Tahoma" w:hAnsi="Tahoma" w:cs="Tahoma"/>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08613FAE" w14:textId="77777777" w:rsidR="001D7E18" w:rsidRPr="003C52D2" w:rsidRDefault="001D7E18" w:rsidP="001D7E18">
      <w:pPr>
        <w:tabs>
          <w:tab w:val="left" w:pos="560"/>
        </w:tabs>
        <w:jc w:val="both"/>
        <w:rPr>
          <w:rFonts w:ascii="Tahoma" w:hAnsi="Tahoma" w:cs="Tahoma"/>
        </w:rPr>
      </w:pPr>
    </w:p>
    <w:p w14:paraId="15D4B42E"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7E18" w:rsidRPr="003C52D2" w14:paraId="312E6F0C" w14:textId="77777777" w:rsidTr="001A5A74">
        <w:tc>
          <w:tcPr>
            <w:tcW w:w="1696" w:type="dxa"/>
            <w:shd w:val="pct5" w:color="auto" w:fill="auto"/>
          </w:tcPr>
          <w:p w14:paraId="1C110482" w14:textId="77777777" w:rsidR="001D7E18" w:rsidRPr="003C52D2" w:rsidRDefault="001D7E18" w:rsidP="001A5A74">
            <w:pPr>
              <w:rPr>
                <w:rFonts w:ascii="Tahoma" w:hAnsi="Tahoma" w:cs="Tahoma"/>
                <w:b/>
              </w:rPr>
            </w:pPr>
            <w:r w:rsidRPr="003C52D2">
              <w:rPr>
                <w:rFonts w:ascii="Tahoma" w:hAnsi="Tahoma" w:cs="Tahoma"/>
                <w:b/>
              </w:rPr>
              <w:t>MATERIAL</w:t>
            </w:r>
          </w:p>
        </w:tc>
        <w:tc>
          <w:tcPr>
            <w:tcW w:w="1276" w:type="dxa"/>
            <w:shd w:val="pct5" w:color="auto" w:fill="auto"/>
          </w:tcPr>
          <w:p w14:paraId="53E6A0C1" w14:textId="77777777" w:rsidR="001D7E18" w:rsidRPr="003C52D2" w:rsidRDefault="001D7E18" w:rsidP="001A5A74">
            <w:pPr>
              <w:rPr>
                <w:rFonts w:ascii="Tahoma" w:hAnsi="Tahoma" w:cs="Tahoma"/>
                <w:b/>
              </w:rPr>
            </w:pPr>
            <w:r w:rsidRPr="003C52D2">
              <w:rPr>
                <w:rFonts w:ascii="Tahoma" w:hAnsi="Tahoma" w:cs="Tahoma"/>
                <w:b/>
              </w:rPr>
              <w:t>UNIDAD</w:t>
            </w:r>
          </w:p>
        </w:tc>
        <w:tc>
          <w:tcPr>
            <w:tcW w:w="6521" w:type="dxa"/>
            <w:shd w:val="pct5" w:color="auto" w:fill="auto"/>
          </w:tcPr>
          <w:p w14:paraId="51B1E86D"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41C0AE67" w14:textId="77777777" w:rsidTr="001A5A74">
        <w:trPr>
          <w:trHeight w:val="554"/>
        </w:trPr>
        <w:tc>
          <w:tcPr>
            <w:tcW w:w="1696" w:type="dxa"/>
            <w:shd w:val="clear" w:color="auto" w:fill="auto"/>
            <w:vAlign w:val="center"/>
          </w:tcPr>
          <w:p w14:paraId="5D66E3D8" w14:textId="77777777" w:rsidR="001D7E18" w:rsidRPr="003C52D2" w:rsidRDefault="001D7E18" w:rsidP="001A5A74">
            <w:pPr>
              <w:rPr>
                <w:rFonts w:ascii="Tahoma" w:hAnsi="Tahoma" w:cs="Tahoma"/>
                <w:b/>
              </w:rPr>
            </w:pPr>
            <w:r w:rsidRPr="003C52D2">
              <w:rPr>
                <w:rFonts w:ascii="Tahoma" w:hAnsi="Tahoma" w:cs="Tahoma"/>
                <w:b/>
              </w:rPr>
              <w:t>ALAMBRE DE AMARRE</w:t>
            </w:r>
          </w:p>
        </w:tc>
        <w:tc>
          <w:tcPr>
            <w:tcW w:w="1276" w:type="dxa"/>
            <w:shd w:val="clear" w:color="auto" w:fill="auto"/>
            <w:vAlign w:val="center"/>
          </w:tcPr>
          <w:p w14:paraId="4F3FB00E" w14:textId="77777777" w:rsidR="001D7E18" w:rsidRPr="003C52D2" w:rsidRDefault="001D7E18" w:rsidP="001A5A74">
            <w:pPr>
              <w:rPr>
                <w:rFonts w:ascii="Tahoma" w:hAnsi="Tahoma" w:cs="Tahoma"/>
                <w:b/>
              </w:rPr>
            </w:pPr>
            <w:r w:rsidRPr="003C52D2">
              <w:rPr>
                <w:rFonts w:ascii="Tahoma" w:hAnsi="Tahoma" w:cs="Tahoma"/>
                <w:b/>
              </w:rPr>
              <w:t>KG</w:t>
            </w:r>
          </w:p>
        </w:tc>
        <w:tc>
          <w:tcPr>
            <w:tcW w:w="6521" w:type="dxa"/>
            <w:shd w:val="clear" w:color="auto" w:fill="auto"/>
          </w:tcPr>
          <w:p w14:paraId="5951FA14"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38F3A7CF" w14:textId="77777777" w:rsidR="001D7E18" w:rsidRPr="003C52D2" w:rsidRDefault="001D7E18" w:rsidP="001A5A74">
            <w:pPr>
              <w:jc w:val="both"/>
              <w:rPr>
                <w:rFonts w:ascii="Tahoma" w:hAnsi="Tahoma" w:cs="Tahoma"/>
              </w:rPr>
            </w:pPr>
            <w:r w:rsidRPr="003C52D2">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679822B" w14:textId="77777777" w:rsidR="001D7E18" w:rsidRPr="003C52D2" w:rsidRDefault="001D7E18" w:rsidP="001A5A74">
            <w:pPr>
              <w:jc w:val="both"/>
              <w:rPr>
                <w:rFonts w:ascii="Tahoma" w:hAnsi="Tahoma" w:cs="Tahoma"/>
              </w:rPr>
            </w:pPr>
            <w:r w:rsidRPr="003C52D2">
              <w:rPr>
                <w:rFonts w:ascii="Tahoma" w:hAnsi="Tahoma" w:cs="Tahoma"/>
              </w:rPr>
              <w:t>El material deberá ser de buena calidad y de marca reconocida.</w:t>
            </w:r>
          </w:p>
          <w:p w14:paraId="2E83A0E3" w14:textId="77777777" w:rsidR="001D7E18" w:rsidRPr="003C52D2" w:rsidRDefault="001D7E18" w:rsidP="001A5A74">
            <w:pPr>
              <w:jc w:val="both"/>
              <w:rPr>
                <w:rFonts w:ascii="Tahoma" w:hAnsi="Tahoma" w:cs="Tahoma"/>
              </w:rPr>
            </w:pPr>
            <w:r w:rsidRPr="003C52D2">
              <w:rPr>
                <w:rFonts w:ascii="Tahoma" w:hAnsi="Tahoma" w:cs="Tahoma"/>
              </w:rPr>
              <w:t>La recepción de los materiales al momento de su ingreso a almacenes, estará a cargo del almacenero y la aprobación del Inspector del proyecto.</w:t>
            </w:r>
          </w:p>
          <w:p w14:paraId="0ABFE249" w14:textId="77777777" w:rsidR="001D7E18" w:rsidRPr="003C52D2" w:rsidRDefault="001D7E18" w:rsidP="001A5A74">
            <w:pPr>
              <w:jc w:val="both"/>
              <w:rPr>
                <w:rFonts w:ascii="Tahoma" w:hAnsi="Tahoma" w:cs="Tahoma"/>
              </w:rPr>
            </w:pPr>
            <w:r w:rsidRPr="003C52D2">
              <w:rPr>
                <w:rFonts w:ascii="Tahoma" w:hAnsi="Tahoma" w:cs="Tahoma"/>
              </w:rPr>
              <w:t>Cualquier alteración o daño del producto antes, durante y después del transporte, sin que exista la firma de recepción de conformidad, queda bajo la responsabilidad de la Entidad Ejecutora.</w:t>
            </w:r>
          </w:p>
          <w:p w14:paraId="7E58B85F" w14:textId="77777777" w:rsidR="001D7E18" w:rsidRPr="003C52D2" w:rsidRDefault="001D7E18" w:rsidP="001A5A74">
            <w:pPr>
              <w:jc w:val="both"/>
              <w:rPr>
                <w:rFonts w:ascii="Tahoma" w:hAnsi="Tahoma" w:cs="Tahoma"/>
              </w:rPr>
            </w:pPr>
            <w:r w:rsidRPr="003C52D2">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CA61B02" w14:textId="77777777" w:rsidR="001D7E18" w:rsidRPr="003C52D2" w:rsidRDefault="001D7E18" w:rsidP="001A5A74">
            <w:pPr>
              <w:jc w:val="both"/>
              <w:rPr>
                <w:rFonts w:ascii="Tahoma" w:hAnsi="Tahoma" w:cs="Tahoma"/>
              </w:rPr>
            </w:pPr>
            <w:r w:rsidRPr="003C52D2">
              <w:rPr>
                <w:rFonts w:ascii="Tahoma" w:hAnsi="Tahoma" w:cs="Tahoma"/>
              </w:rPr>
              <w:t>En caso de existir observaciones a los materiales, la Entidad Ejecutora tendrá un plazo máximo de 5 días calendarios para subsanar las mismas. Cualquier material dañado no será recepcionado.</w:t>
            </w:r>
          </w:p>
          <w:p w14:paraId="7B66F75C" w14:textId="77777777" w:rsidR="001D7E18" w:rsidRPr="003C52D2" w:rsidRDefault="001D7E18" w:rsidP="001A5A74">
            <w:pPr>
              <w:jc w:val="both"/>
              <w:rPr>
                <w:rFonts w:ascii="Tahoma" w:hAnsi="Tahoma" w:cs="Tahoma"/>
              </w:rPr>
            </w:pPr>
            <w:r w:rsidRPr="003C52D2">
              <w:rPr>
                <w:rFonts w:ascii="Tahoma" w:hAnsi="Tahoma" w:cs="Tahoma"/>
              </w:rPr>
              <w:t>El ALAMBRE DE AMARRE debe estar almacenado en un ambiente seco, protegido de humedad y precipitaciones pluviales, (El material al tener contacto con agua y sol sufre un proceso de oxidación)</w:t>
            </w:r>
          </w:p>
          <w:p w14:paraId="382C8A3F" w14:textId="77777777" w:rsidR="001D7E18" w:rsidRPr="003C52D2" w:rsidRDefault="001D7E18" w:rsidP="001A5A74">
            <w:pPr>
              <w:jc w:val="both"/>
              <w:rPr>
                <w:rFonts w:ascii="Tahoma" w:hAnsi="Tahoma" w:cs="Tahoma"/>
              </w:rPr>
            </w:pPr>
            <w:r w:rsidRPr="003C52D2">
              <w:rPr>
                <w:rFonts w:ascii="Tahoma" w:hAnsi="Tahoma" w:cs="Tahoma"/>
              </w:rPr>
              <w:t>El alambre de amarre no deberá presentar oxidación el cual debe ser verificado antes de su aplicación.</w:t>
            </w:r>
          </w:p>
          <w:p w14:paraId="1FC05640" w14:textId="77777777" w:rsidR="001D7E18" w:rsidRPr="003C52D2" w:rsidRDefault="001D7E18" w:rsidP="001A5A74">
            <w:pPr>
              <w:jc w:val="both"/>
              <w:rPr>
                <w:rFonts w:ascii="Tahoma" w:hAnsi="Tahoma" w:cs="Tahoma"/>
              </w:rPr>
            </w:pPr>
            <w:r w:rsidRPr="003C52D2">
              <w:rPr>
                <w:rFonts w:ascii="Tahoma" w:hAnsi="Tahoma" w:cs="Tahoma"/>
              </w:rPr>
              <w:lastRenderedPageBreak/>
              <w:t>La Entidad Ejecutora deberá presentar el Certificado de Calidad del material especificado a la Inspectoría.</w:t>
            </w:r>
          </w:p>
          <w:p w14:paraId="30B9940B" w14:textId="77777777" w:rsidR="001D7E18" w:rsidRPr="003C52D2" w:rsidRDefault="001D7E18" w:rsidP="001A5A74">
            <w:pPr>
              <w:rPr>
                <w:rFonts w:ascii="Tahoma" w:hAnsi="Tahoma" w:cs="Tahoma"/>
              </w:rPr>
            </w:pPr>
            <w:r w:rsidRPr="003C52D2">
              <w:rPr>
                <w:rFonts w:ascii="Tahoma" w:hAnsi="Tahoma" w:cs="Tahoma"/>
                <w:b/>
                <w:bCs/>
              </w:rPr>
              <w:t>2. Calidad:</w:t>
            </w:r>
            <w:r w:rsidRPr="003C52D2">
              <w:rPr>
                <w:rFonts w:ascii="Tahoma" w:hAnsi="Tahoma" w:cs="Tahoma"/>
              </w:rPr>
              <w:t xml:space="preserve"> La Entidad Ejecutora garantizará, la calidad de los materiales en función a los requisitos exigidos.</w:t>
            </w:r>
          </w:p>
          <w:p w14:paraId="5A7125B6" w14:textId="77777777" w:rsidR="001D7E18" w:rsidRPr="003C52D2" w:rsidRDefault="001D7E18" w:rsidP="001A5A74">
            <w:pPr>
              <w:jc w:val="both"/>
              <w:rPr>
                <w:rFonts w:ascii="Tahoma" w:hAnsi="Tahoma" w:cs="Tahoma"/>
              </w:rPr>
            </w:pPr>
            <w:r w:rsidRPr="003C52D2">
              <w:rPr>
                <w:rFonts w:ascii="Tahoma" w:hAnsi="Tahoma" w:cs="Tahoma"/>
                <w:b/>
                <w:bCs/>
              </w:rPr>
              <w:t>3. Almacenamiento:</w:t>
            </w:r>
            <w:r w:rsidRPr="003C52D2">
              <w:rPr>
                <w:rFonts w:ascii="Tahoma" w:hAnsi="Tahoma" w:cs="Tahoma"/>
              </w:rPr>
              <w:t xml:space="preserve"> Se debe almacenar en lugares techados y protegidos del medio ambiente.</w:t>
            </w:r>
          </w:p>
        </w:tc>
      </w:tr>
    </w:tbl>
    <w:p w14:paraId="17EF85DA" w14:textId="77777777" w:rsidR="001D7E18" w:rsidRPr="003C52D2" w:rsidRDefault="001D7E18" w:rsidP="001D7E18">
      <w:pPr>
        <w:tabs>
          <w:tab w:val="left" w:pos="560"/>
        </w:tabs>
        <w:jc w:val="both"/>
        <w:rPr>
          <w:rFonts w:ascii="Tahoma" w:hAnsi="Tahoma" w:cs="Tahoma"/>
        </w:rPr>
      </w:pPr>
    </w:p>
    <w:p w14:paraId="5AEECD44"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0B8C3CE0" w14:textId="77777777" w:rsidTr="001A5A74">
        <w:tc>
          <w:tcPr>
            <w:tcW w:w="2315" w:type="dxa"/>
            <w:shd w:val="pct5" w:color="auto" w:fill="auto"/>
          </w:tcPr>
          <w:p w14:paraId="16459813"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06E7D9BD"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0798CA0E"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4794CC96" w14:textId="77777777" w:rsidTr="001A5A74">
        <w:trPr>
          <w:trHeight w:val="558"/>
        </w:trPr>
        <w:tc>
          <w:tcPr>
            <w:tcW w:w="2315" w:type="dxa"/>
            <w:shd w:val="clear" w:color="auto" w:fill="auto"/>
            <w:vAlign w:val="center"/>
          </w:tcPr>
          <w:p w14:paraId="1E082349" w14:textId="77777777" w:rsidR="001D7E18" w:rsidRPr="003C52D2" w:rsidRDefault="001D7E18" w:rsidP="001A5A74">
            <w:pPr>
              <w:rPr>
                <w:rFonts w:ascii="Tahoma" w:hAnsi="Tahoma" w:cs="Tahoma"/>
                <w:b/>
              </w:rPr>
            </w:pPr>
            <w:r w:rsidRPr="003C52D2">
              <w:rPr>
                <w:rFonts w:ascii="Tahoma" w:hAnsi="Tahoma" w:cs="Tahoma"/>
                <w:b/>
              </w:rPr>
              <w:t>ALAMBRE DE COBRE Nº 10 AWG</w:t>
            </w:r>
          </w:p>
        </w:tc>
        <w:tc>
          <w:tcPr>
            <w:tcW w:w="1195" w:type="dxa"/>
            <w:shd w:val="clear" w:color="auto" w:fill="auto"/>
            <w:vAlign w:val="center"/>
          </w:tcPr>
          <w:p w14:paraId="393E6D0E" w14:textId="77777777" w:rsidR="001D7E18" w:rsidRPr="003C52D2" w:rsidRDefault="001D7E18" w:rsidP="001A5A74">
            <w:pPr>
              <w:rPr>
                <w:rFonts w:ascii="Tahoma" w:hAnsi="Tahoma" w:cs="Tahoma"/>
                <w:b/>
              </w:rPr>
            </w:pPr>
            <w:r w:rsidRPr="003C52D2">
              <w:rPr>
                <w:rFonts w:ascii="Tahoma" w:hAnsi="Tahoma" w:cs="Tahoma"/>
                <w:b/>
              </w:rPr>
              <w:t>M</w:t>
            </w:r>
          </w:p>
        </w:tc>
        <w:tc>
          <w:tcPr>
            <w:tcW w:w="5983" w:type="dxa"/>
            <w:shd w:val="clear" w:color="auto" w:fill="auto"/>
          </w:tcPr>
          <w:p w14:paraId="2AEA7B25" w14:textId="77777777" w:rsidR="001D7E18" w:rsidRPr="003C52D2" w:rsidRDefault="001D7E18" w:rsidP="001A5A74">
            <w:pPr>
              <w:jc w:val="both"/>
              <w:rPr>
                <w:rFonts w:ascii="Tahoma" w:hAnsi="Tahoma" w:cs="Tahoma"/>
                <w:b/>
                <w:bCs/>
              </w:rPr>
            </w:pPr>
            <w:r w:rsidRPr="003C52D2">
              <w:rPr>
                <w:rFonts w:ascii="Tahoma" w:hAnsi="Tahoma" w:cs="Tahoma"/>
                <w:b/>
                <w:bCs/>
              </w:rPr>
              <w:t>1. Requisitos sobre el producto:</w:t>
            </w:r>
          </w:p>
          <w:p w14:paraId="0082F1BE" w14:textId="77777777" w:rsidR="001D7E18" w:rsidRPr="003C52D2" w:rsidRDefault="001D7E18" w:rsidP="001A5A74">
            <w:pPr>
              <w:jc w:val="both"/>
              <w:rPr>
                <w:rFonts w:ascii="Tahoma" w:hAnsi="Tahoma" w:cs="Tahoma"/>
              </w:rPr>
            </w:pPr>
            <w:r w:rsidRPr="003C52D2">
              <w:rPr>
                <w:rFonts w:ascii="Tahoma" w:hAnsi="Tahoma" w:cs="Tahoma"/>
              </w:rPr>
              <w:br/>
              <w:t xml:space="preserve">Este un elemento que provee la trayectoria para el flujo de la corriente en las instalaciones eléctricas. </w:t>
            </w:r>
            <w:r w:rsidRPr="003C52D2">
              <w:rPr>
                <w:rFonts w:ascii="Tahoma" w:hAnsi="Tahoma" w:cs="Tahoma"/>
              </w:rPr>
              <w:br/>
              <w:t>El mismo debe tener las siguientes características:</w:t>
            </w:r>
            <w:r w:rsidRPr="003C52D2">
              <w:rPr>
                <w:rFonts w:ascii="Tahoma" w:hAnsi="Tahoma" w:cs="Tahoma"/>
              </w:rPr>
              <w:br/>
              <w:t>Alma conductora: El alma conductora Nº10 de cobre tiene la función de llevar toda la corriente de consumo.</w:t>
            </w:r>
          </w:p>
          <w:p w14:paraId="3A80BB73" w14:textId="77777777" w:rsidR="001D7E18" w:rsidRPr="003C52D2" w:rsidRDefault="001D7E18" w:rsidP="001A5A74">
            <w:pPr>
              <w:jc w:val="both"/>
              <w:rPr>
                <w:rFonts w:ascii="Tahoma" w:hAnsi="Tahoma" w:cs="Tahoma"/>
              </w:rPr>
            </w:pPr>
            <w:r w:rsidRPr="003C52D2">
              <w:rPr>
                <w:rFonts w:ascii="Tahoma" w:hAnsi="Tahoma" w:cs="Tahoma"/>
              </w:rPr>
              <w:t xml:space="preserve">Aislante: se encarga de separar o aislar el flujo de corriente del exterior, para evitar cortocircuitos y la electrocución. Este se fabrica de un material termoplástico o en hule. </w:t>
            </w:r>
            <w:r w:rsidRPr="003C52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C52D2">
              <w:rPr>
                <w:rFonts w:ascii="Tahoma" w:hAnsi="Tahoma" w:cs="Tahoma"/>
              </w:rPr>
              <w:br/>
              <w:t>Conductores y cables. Los conductores a emplearse serán de cobre (CU) N° 10, unifilares y aislados con materiales adecuados.</w:t>
            </w:r>
          </w:p>
          <w:p w14:paraId="77A3F1CF"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67807EFE" w14:textId="77777777" w:rsidR="001D7E18" w:rsidRPr="003C52D2" w:rsidRDefault="001D7E18" w:rsidP="001A5A74">
            <w:pPr>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2796910" w14:textId="77777777" w:rsidR="001D7E18" w:rsidRPr="003C52D2" w:rsidRDefault="001D7E18" w:rsidP="001D7E18">
      <w:pPr>
        <w:tabs>
          <w:tab w:val="left" w:pos="8711"/>
        </w:tabs>
        <w:rPr>
          <w:rFonts w:ascii="Tahoma" w:hAnsi="Tahoma" w:cs="Tahoma"/>
        </w:rPr>
      </w:pPr>
    </w:p>
    <w:p w14:paraId="76C06B18" w14:textId="77777777" w:rsidR="001D7E18" w:rsidRPr="003C52D2" w:rsidRDefault="001D7E18" w:rsidP="00F41B81">
      <w:pPr>
        <w:widowControl w:val="0"/>
        <w:numPr>
          <w:ilvl w:val="0"/>
          <w:numId w:val="104"/>
        </w:numPr>
        <w:tabs>
          <w:tab w:val="left" w:pos="8711"/>
        </w:tabs>
        <w:autoSpaceDE w:val="0"/>
        <w:autoSpaceDN w:val="0"/>
        <w:ind w:left="720"/>
        <w:rPr>
          <w:rFonts w:ascii="Tahoma" w:hAnsi="Tahoma" w:cs="Tahoma"/>
          <w:b/>
        </w:rPr>
      </w:pPr>
      <w:r w:rsidRPr="003C52D2">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464E05C5" w14:textId="77777777" w:rsidTr="001A5A74">
        <w:tc>
          <w:tcPr>
            <w:tcW w:w="2315" w:type="dxa"/>
            <w:shd w:val="pct5" w:color="auto" w:fill="auto"/>
          </w:tcPr>
          <w:p w14:paraId="4ED96138"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04737199"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5BD99C4C"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712CCD32" w14:textId="77777777" w:rsidTr="001A5A74">
        <w:trPr>
          <w:trHeight w:val="553"/>
        </w:trPr>
        <w:tc>
          <w:tcPr>
            <w:tcW w:w="2315" w:type="dxa"/>
            <w:shd w:val="clear" w:color="auto" w:fill="auto"/>
            <w:vAlign w:val="center"/>
          </w:tcPr>
          <w:p w14:paraId="3A404191" w14:textId="77777777" w:rsidR="001D7E18" w:rsidRPr="003C52D2" w:rsidRDefault="001D7E18" w:rsidP="001A5A74">
            <w:pPr>
              <w:rPr>
                <w:rFonts w:ascii="Tahoma" w:hAnsi="Tahoma" w:cs="Tahoma"/>
                <w:b/>
              </w:rPr>
            </w:pPr>
            <w:r w:rsidRPr="003C52D2">
              <w:rPr>
                <w:rFonts w:ascii="Tahoma" w:hAnsi="Tahoma" w:cs="Tahoma"/>
                <w:b/>
              </w:rPr>
              <w:t>ALAMBRE DE COBRE Nº 12 AWG</w:t>
            </w:r>
          </w:p>
        </w:tc>
        <w:tc>
          <w:tcPr>
            <w:tcW w:w="1195" w:type="dxa"/>
            <w:shd w:val="clear" w:color="auto" w:fill="auto"/>
            <w:vAlign w:val="center"/>
          </w:tcPr>
          <w:p w14:paraId="4E2019D6" w14:textId="77777777" w:rsidR="001D7E18" w:rsidRPr="003C52D2" w:rsidRDefault="001D7E18" w:rsidP="001A5A74">
            <w:pPr>
              <w:rPr>
                <w:rFonts w:ascii="Tahoma" w:hAnsi="Tahoma" w:cs="Tahoma"/>
                <w:b/>
              </w:rPr>
            </w:pPr>
            <w:r w:rsidRPr="003C52D2">
              <w:rPr>
                <w:rFonts w:ascii="Tahoma" w:hAnsi="Tahoma" w:cs="Tahoma"/>
                <w:b/>
              </w:rPr>
              <w:t>M</w:t>
            </w:r>
          </w:p>
        </w:tc>
        <w:tc>
          <w:tcPr>
            <w:tcW w:w="5983" w:type="dxa"/>
            <w:shd w:val="clear" w:color="auto" w:fill="auto"/>
          </w:tcPr>
          <w:p w14:paraId="408C0F7E" w14:textId="77777777" w:rsidR="001D7E18" w:rsidRPr="003C52D2" w:rsidRDefault="001D7E18" w:rsidP="001A5A74">
            <w:pPr>
              <w:jc w:val="both"/>
              <w:rPr>
                <w:rFonts w:ascii="Tahoma" w:hAnsi="Tahoma" w:cs="Tahoma"/>
                <w:b/>
                <w:bCs/>
              </w:rPr>
            </w:pPr>
            <w:r w:rsidRPr="003C52D2">
              <w:rPr>
                <w:rFonts w:ascii="Tahoma" w:hAnsi="Tahoma" w:cs="Tahoma"/>
                <w:b/>
                <w:bCs/>
              </w:rPr>
              <w:t>1. Requisitos sobre el producto:</w:t>
            </w:r>
          </w:p>
          <w:p w14:paraId="583B2C10" w14:textId="77777777" w:rsidR="001D7E18" w:rsidRPr="003C52D2" w:rsidRDefault="001D7E18" w:rsidP="001A5A74">
            <w:pPr>
              <w:jc w:val="both"/>
              <w:rPr>
                <w:rFonts w:ascii="Tahoma" w:hAnsi="Tahoma" w:cs="Tahoma"/>
              </w:rPr>
            </w:pPr>
            <w:r w:rsidRPr="003C52D2">
              <w:rPr>
                <w:rFonts w:ascii="Tahoma" w:hAnsi="Tahoma" w:cs="Tahoma"/>
              </w:rPr>
              <w:t xml:space="preserve">Este un elemento que provee la trayectoria para el flujo de la corriente en las instalaciones eléctricas. </w:t>
            </w:r>
            <w:r w:rsidRPr="003C52D2">
              <w:rPr>
                <w:rFonts w:ascii="Tahoma" w:hAnsi="Tahoma" w:cs="Tahoma"/>
              </w:rPr>
              <w:br/>
              <w:t>El mismo debe tener las siguientes características:</w:t>
            </w:r>
            <w:r w:rsidRPr="003C52D2">
              <w:rPr>
                <w:rFonts w:ascii="Tahoma" w:hAnsi="Tahoma" w:cs="Tahoma"/>
              </w:rPr>
              <w:br/>
              <w:t>Alma conductora: El alma conductora Nº12 de cobre tiene la función de llevar toda la corriente de consumo.</w:t>
            </w:r>
          </w:p>
          <w:p w14:paraId="7116531A" w14:textId="77777777" w:rsidR="001D7E18" w:rsidRPr="003C52D2" w:rsidRDefault="001D7E18" w:rsidP="001A5A74">
            <w:pPr>
              <w:jc w:val="both"/>
              <w:rPr>
                <w:rFonts w:ascii="Tahoma" w:hAnsi="Tahoma" w:cs="Tahoma"/>
              </w:rPr>
            </w:pPr>
            <w:r w:rsidRPr="003C52D2">
              <w:rPr>
                <w:rFonts w:ascii="Tahoma" w:hAnsi="Tahoma" w:cs="Tahoma"/>
              </w:rPr>
              <w:t xml:space="preserve">Aislante: se encarga de separar o aislar el flujo de corriente del exterior, para evitar cortocircuitos y la electrocución. Este se fabrica de un material termoplástico o en hule. </w:t>
            </w:r>
            <w:r w:rsidRPr="003C52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C52D2">
              <w:rPr>
                <w:rFonts w:ascii="Tahoma" w:hAnsi="Tahoma" w:cs="Tahoma"/>
              </w:rPr>
              <w:br/>
              <w:t>Conductores y cables. Los conductores a emplearse serán de cobre (CU) N° 12, unifilares y aislados con materiales adecuados</w:t>
            </w:r>
          </w:p>
          <w:p w14:paraId="007EFEDD"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230425D9"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EC8FAED" w14:textId="56E01E8B" w:rsidR="001D7E18" w:rsidRDefault="001D7E18" w:rsidP="001D7E18">
      <w:pPr>
        <w:tabs>
          <w:tab w:val="left" w:pos="8711"/>
        </w:tabs>
        <w:rPr>
          <w:rFonts w:ascii="Tahoma" w:hAnsi="Tahoma" w:cs="Tahoma"/>
        </w:rPr>
      </w:pPr>
    </w:p>
    <w:p w14:paraId="6F00A424" w14:textId="77777777" w:rsidR="00AC36E6" w:rsidRPr="003C52D2" w:rsidRDefault="00AC36E6" w:rsidP="001D7E18">
      <w:pPr>
        <w:tabs>
          <w:tab w:val="left" w:pos="8711"/>
        </w:tabs>
        <w:rPr>
          <w:rFonts w:ascii="Tahoma" w:hAnsi="Tahoma" w:cs="Tahoma"/>
        </w:rPr>
      </w:pPr>
    </w:p>
    <w:p w14:paraId="5F4F2CCA"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lastRenderedPageBreak/>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2BE38C16" w14:textId="77777777" w:rsidTr="001A5A74">
        <w:tc>
          <w:tcPr>
            <w:tcW w:w="2315" w:type="dxa"/>
            <w:shd w:val="pct5" w:color="auto" w:fill="auto"/>
          </w:tcPr>
          <w:p w14:paraId="7B76214A"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7DE800E6"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487782D9"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7BD41A8F" w14:textId="77777777" w:rsidTr="001A5A74">
        <w:trPr>
          <w:trHeight w:val="1124"/>
        </w:trPr>
        <w:tc>
          <w:tcPr>
            <w:tcW w:w="2315" w:type="dxa"/>
            <w:shd w:val="clear" w:color="auto" w:fill="auto"/>
            <w:vAlign w:val="center"/>
          </w:tcPr>
          <w:p w14:paraId="5381E5E2" w14:textId="77777777" w:rsidR="001D7E18" w:rsidRPr="003C52D2" w:rsidRDefault="001D7E18" w:rsidP="001A5A74">
            <w:pPr>
              <w:rPr>
                <w:rFonts w:ascii="Tahoma" w:hAnsi="Tahoma" w:cs="Tahoma"/>
                <w:b/>
              </w:rPr>
            </w:pPr>
            <w:r w:rsidRPr="003C52D2">
              <w:rPr>
                <w:rFonts w:ascii="Tahoma" w:hAnsi="Tahoma" w:cs="Tahoma"/>
                <w:b/>
              </w:rPr>
              <w:t>ALAMBRE DE COBRE Nº 14 AWG</w:t>
            </w:r>
          </w:p>
        </w:tc>
        <w:tc>
          <w:tcPr>
            <w:tcW w:w="1195" w:type="dxa"/>
            <w:shd w:val="clear" w:color="auto" w:fill="auto"/>
            <w:vAlign w:val="center"/>
          </w:tcPr>
          <w:p w14:paraId="395CEA4A" w14:textId="77777777" w:rsidR="001D7E18" w:rsidRPr="003C52D2" w:rsidRDefault="001D7E18" w:rsidP="001A5A74">
            <w:pPr>
              <w:rPr>
                <w:rFonts w:ascii="Tahoma" w:hAnsi="Tahoma" w:cs="Tahoma"/>
                <w:b/>
              </w:rPr>
            </w:pPr>
            <w:r w:rsidRPr="003C52D2">
              <w:rPr>
                <w:rFonts w:ascii="Tahoma" w:hAnsi="Tahoma" w:cs="Tahoma"/>
                <w:b/>
              </w:rPr>
              <w:t>M</w:t>
            </w:r>
          </w:p>
        </w:tc>
        <w:tc>
          <w:tcPr>
            <w:tcW w:w="5983" w:type="dxa"/>
            <w:shd w:val="clear" w:color="auto" w:fill="auto"/>
          </w:tcPr>
          <w:p w14:paraId="3C94F4E5" w14:textId="77777777" w:rsidR="001D7E18" w:rsidRPr="003C52D2" w:rsidRDefault="001D7E18" w:rsidP="001A5A74">
            <w:pPr>
              <w:jc w:val="both"/>
              <w:rPr>
                <w:rFonts w:ascii="Tahoma" w:hAnsi="Tahoma" w:cs="Tahoma"/>
              </w:rPr>
            </w:pPr>
            <w:r w:rsidRPr="003C52D2">
              <w:rPr>
                <w:rFonts w:ascii="Tahoma" w:hAnsi="Tahoma" w:cs="Tahoma"/>
                <w:b/>
                <w:bCs/>
              </w:rPr>
              <w:t>1. Requisitos sobre el producto:</w:t>
            </w:r>
          </w:p>
          <w:p w14:paraId="3983D121" w14:textId="77777777" w:rsidR="001D7E18" w:rsidRPr="003C52D2" w:rsidRDefault="001D7E18" w:rsidP="001A5A74">
            <w:pPr>
              <w:jc w:val="both"/>
              <w:rPr>
                <w:rFonts w:ascii="Tahoma" w:hAnsi="Tahoma" w:cs="Tahoma"/>
              </w:rPr>
            </w:pPr>
            <w:r w:rsidRPr="003C52D2">
              <w:rPr>
                <w:rFonts w:ascii="Tahoma" w:hAnsi="Tahoma" w:cs="Tahoma"/>
              </w:rPr>
              <w:t xml:space="preserve">Este un elemento que provee la trayectoria para el flujo de la corriente en las instalaciones eléctricas. </w:t>
            </w:r>
            <w:r w:rsidRPr="003C52D2">
              <w:rPr>
                <w:rFonts w:ascii="Tahoma" w:hAnsi="Tahoma" w:cs="Tahoma"/>
              </w:rPr>
              <w:br/>
              <w:t>El mismo debe tener las siguientes características:</w:t>
            </w:r>
            <w:r w:rsidRPr="003C52D2">
              <w:rPr>
                <w:rFonts w:ascii="Tahoma" w:hAnsi="Tahoma" w:cs="Tahoma"/>
              </w:rPr>
              <w:br/>
              <w:t>Alma conductora: El alma conductora Nº14 de cobre tiene la función de llevar toda la corriente de consumo.</w:t>
            </w:r>
          </w:p>
          <w:p w14:paraId="10FAB3F6" w14:textId="77777777" w:rsidR="001D7E18" w:rsidRPr="003C52D2" w:rsidRDefault="001D7E18" w:rsidP="001A5A74">
            <w:pPr>
              <w:jc w:val="both"/>
              <w:rPr>
                <w:rFonts w:ascii="Tahoma" w:hAnsi="Tahoma" w:cs="Tahoma"/>
              </w:rPr>
            </w:pPr>
            <w:r w:rsidRPr="003C52D2">
              <w:rPr>
                <w:rFonts w:ascii="Tahoma" w:hAnsi="Tahoma" w:cs="Tahoma"/>
              </w:rPr>
              <w:t xml:space="preserve">Aislante: se encarga de separar o aislar el flujo de corriente del exterior, para evitar cortocircuitos y la electrocución. Este se fabrica de un material termoplástico o en hule. </w:t>
            </w:r>
            <w:r w:rsidRPr="003C52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C52D2">
              <w:rPr>
                <w:rFonts w:ascii="Tahoma" w:hAnsi="Tahoma" w:cs="Tahoma"/>
              </w:rPr>
              <w:br/>
              <w:t>Conductores y cables. Los conductores a emplearse serán de cobre (CU) N° 14, unifilares y aislados con materiales adecuados.</w:t>
            </w:r>
          </w:p>
          <w:p w14:paraId="7CD69717"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4F6F4C6F"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30BD0CB" w14:textId="77777777" w:rsidR="001D7E18" w:rsidRPr="003C52D2" w:rsidRDefault="001D7E18" w:rsidP="001D7E18">
      <w:pPr>
        <w:tabs>
          <w:tab w:val="left" w:pos="560"/>
        </w:tabs>
        <w:jc w:val="both"/>
        <w:rPr>
          <w:rFonts w:ascii="Tahoma" w:hAnsi="Tahoma" w:cs="Tahoma"/>
          <w:b/>
        </w:rPr>
      </w:pPr>
    </w:p>
    <w:p w14:paraId="4755C480"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D7E18" w:rsidRPr="003C52D2" w14:paraId="0CD73808" w14:textId="77777777" w:rsidTr="001A5A74">
        <w:tc>
          <w:tcPr>
            <w:tcW w:w="1838" w:type="dxa"/>
            <w:shd w:val="pct5" w:color="auto" w:fill="auto"/>
          </w:tcPr>
          <w:p w14:paraId="40604AA7" w14:textId="77777777" w:rsidR="001D7E18" w:rsidRPr="003C52D2" w:rsidRDefault="001D7E18" w:rsidP="001A5A74">
            <w:pPr>
              <w:rPr>
                <w:rFonts w:ascii="Tahoma" w:hAnsi="Tahoma" w:cs="Tahoma"/>
                <w:b/>
              </w:rPr>
            </w:pPr>
            <w:r w:rsidRPr="003C52D2">
              <w:rPr>
                <w:rFonts w:ascii="Tahoma" w:hAnsi="Tahoma" w:cs="Tahoma"/>
                <w:b/>
              </w:rPr>
              <w:t>MATERIAL</w:t>
            </w:r>
          </w:p>
        </w:tc>
        <w:tc>
          <w:tcPr>
            <w:tcW w:w="1145" w:type="dxa"/>
            <w:shd w:val="pct5" w:color="auto" w:fill="auto"/>
          </w:tcPr>
          <w:p w14:paraId="491CAE93" w14:textId="77777777" w:rsidR="001D7E18" w:rsidRPr="003C52D2" w:rsidRDefault="001D7E18" w:rsidP="001A5A74">
            <w:pPr>
              <w:rPr>
                <w:rFonts w:ascii="Tahoma" w:hAnsi="Tahoma" w:cs="Tahoma"/>
                <w:b/>
              </w:rPr>
            </w:pPr>
            <w:r w:rsidRPr="003C52D2">
              <w:rPr>
                <w:rFonts w:ascii="Tahoma" w:hAnsi="Tahoma" w:cs="Tahoma"/>
                <w:b/>
              </w:rPr>
              <w:t>UNIDAD</w:t>
            </w:r>
          </w:p>
        </w:tc>
        <w:tc>
          <w:tcPr>
            <w:tcW w:w="6510" w:type="dxa"/>
            <w:shd w:val="pct5" w:color="auto" w:fill="auto"/>
          </w:tcPr>
          <w:p w14:paraId="6C62294C"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478ED2EA" w14:textId="77777777" w:rsidTr="001A5A74">
        <w:trPr>
          <w:trHeight w:val="699"/>
        </w:trPr>
        <w:tc>
          <w:tcPr>
            <w:tcW w:w="1838" w:type="dxa"/>
            <w:shd w:val="clear" w:color="auto" w:fill="auto"/>
            <w:vAlign w:val="center"/>
          </w:tcPr>
          <w:p w14:paraId="378D4247" w14:textId="77777777" w:rsidR="001D7E18" w:rsidRPr="003C52D2" w:rsidRDefault="001D7E18" w:rsidP="001A5A74">
            <w:pPr>
              <w:rPr>
                <w:rFonts w:ascii="Tahoma" w:hAnsi="Tahoma" w:cs="Tahoma"/>
                <w:b/>
              </w:rPr>
            </w:pPr>
            <w:r w:rsidRPr="003C52D2">
              <w:rPr>
                <w:rFonts w:ascii="Tahoma" w:hAnsi="Tahoma" w:cs="Tahoma"/>
                <w:b/>
              </w:rPr>
              <w:t>ALAMBRE TEJIDO (ROLLO 40M X 0,80M)</w:t>
            </w:r>
          </w:p>
        </w:tc>
        <w:tc>
          <w:tcPr>
            <w:tcW w:w="1145" w:type="dxa"/>
            <w:shd w:val="clear" w:color="auto" w:fill="auto"/>
            <w:vAlign w:val="center"/>
          </w:tcPr>
          <w:p w14:paraId="4134808C" w14:textId="77777777" w:rsidR="001D7E18" w:rsidRPr="003C52D2" w:rsidRDefault="001D7E18" w:rsidP="001A5A74">
            <w:pPr>
              <w:rPr>
                <w:rFonts w:ascii="Tahoma" w:hAnsi="Tahoma" w:cs="Tahoma"/>
                <w:b/>
              </w:rPr>
            </w:pPr>
            <w:r w:rsidRPr="003C52D2">
              <w:rPr>
                <w:rFonts w:ascii="Tahoma" w:hAnsi="Tahoma" w:cs="Tahoma"/>
                <w:b/>
              </w:rPr>
              <w:t>M2</w:t>
            </w:r>
          </w:p>
        </w:tc>
        <w:tc>
          <w:tcPr>
            <w:tcW w:w="6510" w:type="dxa"/>
            <w:shd w:val="clear" w:color="auto" w:fill="auto"/>
            <w:vAlign w:val="bottom"/>
          </w:tcPr>
          <w:p w14:paraId="16346423"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72F24E0E" w14:textId="77777777" w:rsidR="001D7E18" w:rsidRPr="003C52D2" w:rsidRDefault="001D7E18" w:rsidP="001A5A74">
            <w:pPr>
              <w:jc w:val="both"/>
              <w:rPr>
                <w:rFonts w:ascii="Tahoma" w:hAnsi="Tahoma" w:cs="Tahoma"/>
              </w:rPr>
            </w:pPr>
            <w:r w:rsidRPr="003C52D2">
              <w:rPr>
                <w:rFonts w:ascii="Tahoma" w:hAnsi="Tahoma" w:cs="Tahoma"/>
              </w:rPr>
              <w:t xml:space="preserve">La malla de alambre tejido hexagonal requerido, será de acero galvanizado pesado en caliente, de primera calidad y con celdas de 3/4 pulgadas.  </w:t>
            </w:r>
          </w:p>
          <w:p w14:paraId="54A969E4" w14:textId="77777777" w:rsidR="001D7E18" w:rsidRPr="003C52D2" w:rsidRDefault="001D7E18" w:rsidP="001A5A74">
            <w:pPr>
              <w:jc w:val="both"/>
              <w:rPr>
                <w:rFonts w:ascii="Tahoma" w:hAnsi="Tahoma" w:cs="Tahoma"/>
              </w:rPr>
            </w:pPr>
            <w:r w:rsidRPr="003C52D2">
              <w:rPr>
                <w:rFonts w:ascii="Tahoma" w:hAnsi="Tahoma" w:cs="Tahoma"/>
              </w:rPr>
              <w:t>El tejido de hexágono debe ser de triple torsión brindando resistencia, flexibilidad y mayor seguridad.</w:t>
            </w:r>
          </w:p>
          <w:p w14:paraId="025044F2" w14:textId="77777777" w:rsidR="001D7E18" w:rsidRPr="003C52D2" w:rsidRDefault="001D7E18" w:rsidP="001A5A74">
            <w:pPr>
              <w:jc w:val="both"/>
              <w:rPr>
                <w:rFonts w:ascii="Tahoma" w:hAnsi="Tahoma" w:cs="Tahoma"/>
              </w:rPr>
            </w:pPr>
            <w:r w:rsidRPr="003C52D2">
              <w:rPr>
                <w:rFonts w:ascii="Tahoma" w:hAnsi="Tahoma" w:cs="Tahoma"/>
              </w:rPr>
              <w:t>Debe contar con una estructura firme y superficie suave que indica una buena prevención contra la corrosión y oxidación.</w:t>
            </w:r>
          </w:p>
          <w:p w14:paraId="5C71A7B8" w14:textId="77777777" w:rsidR="001D7E18" w:rsidRPr="003C52D2" w:rsidRDefault="001D7E18" w:rsidP="001A5A74">
            <w:pPr>
              <w:jc w:val="both"/>
              <w:rPr>
                <w:rFonts w:ascii="Tahoma" w:hAnsi="Tahoma" w:cs="Tahoma"/>
              </w:rPr>
            </w:pPr>
            <w:r w:rsidRPr="003C52D2">
              <w:rPr>
                <w:rFonts w:ascii="Tahoma" w:hAnsi="Tahoma" w:cs="Tahoma"/>
              </w:rPr>
              <w:t>Se establece una tolerancia de (+/-) 2 cm. en las dimensiones requeridas.</w:t>
            </w:r>
          </w:p>
          <w:p w14:paraId="0F3C1358"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0EBEC4C1"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D3E3AB1" w14:textId="77777777" w:rsidR="001D7E18" w:rsidRPr="003C52D2" w:rsidRDefault="001D7E18" w:rsidP="001D7E18">
      <w:pPr>
        <w:widowControl w:val="0"/>
        <w:tabs>
          <w:tab w:val="left" w:pos="560"/>
        </w:tabs>
        <w:autoSpaceDE w:val="0"/>
        <w:autoSpaceDN w:val="0"/>
        <w:jc w:val="both"/>
        <w:rPr>
          <w:rFonts w:ascii="Tahoma" w:hAnsi="Tahoma" w:cs="Tahoma"/>
          <w:b/>
        </w:rPr>
      </w:pPr>
    </w:p>
    <w:p w14:paraId="675E706A"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D7E18" w:rsidRPr="003C52D2" w14:paraId="2268A09B" w14:textId="77777777" w:rsidTr="001A5A74">
        <w:tc>
          <w:tcPr>
            <w:tcW w:w="1838" w:type="dxa"/>
            <w:shd w:val="pct5" w:color="auto" w:fill="auto"/>
          </w:tcPr>
          <w:p w14:paraId="2D0B83BA" w14:textId="77777777" w:rsidR="001D7E18" w:rsidRPr="003C52D2" w:rsidRDefault="001D7E18" w:rsidP="001A5A74">
            <w:pPr>
              <w:rPr>
                <w:rFonts w:ascii="Tahoma" w:hAnsi="Tahoma" w:cs="Tahoma"/>
                <w:b/>
              </w:rPr>
            </w:pPr>
            <w:r w:rsidRPr="003C52D2">
              <w:rPr>
                <w:rFonts w:ascii="Tahoma" w:hAnsi="Tahoma" w:cs="Tahoma"/>
                <w:b/>
              </w:rPr>
              <w:t>MATERIAL</w:t>
            </w:r>
          </w:p>
        </w:tc>
        <w:tc>
          <w:tcPr>
            <w:tcW w:w="1145" w:type="dxa"/>
            <w:shd w:val="pct5" w:color="auto" w:fill="auto"/>
          </w:tcPr>
          <w:p w14:paraId="2DC93BA8" w14:textId="77777777" w:rsidR="001D7E18" w:rsidRPr="003C52D2" w:rsidRDefault="001D7E18" w:rsidP="001A5A74">
            <w:pPr>
              <w:rPr>
                <w:rFonts w:ascii="Tahoma" w:hAnsi="Tahoma" w:cs="Tahoma"/>
                <w:b/>
              </w:rPr>
            </w:pPr>
            <w:r w:rsidRPr="003C52D2">
              <w:rPr>
                <w:rFonts w:ascii="Tahoma" w:hAnsi="Tahoma" w:cs="Tahoma"/>
                <w:b/>
              </w:rPr>
              <w:t>UNIDAD</w:t>
            </w:r>
          </w:p>
        </w:tc>
        <w:tc>
          <w:tcPr>
            <w:tcW w:w="6510" w:type="dxa"/>
            <w:shd w:val="pct5" w:color="auto" w:fill="auto"/>
          </w:tcPr>
          <w:p w14:paraId="1C0261A4"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24F27993" w14:textId="77777777" w:rsidTr="001A5A74">
        <w:trPr>
          <w:trHeight w:val="1581"/>
        </w:trPr>
        <w:tc>
          <w:tcPr>
            <w:tcW w:w="1838" w:type="dxa"/>
            <w:shd w:val="clear" w:color="auto" w:fill="auto"/>
            <w:vAlign w:val="center"/>
          </w:tcPr>
          <w:p w14:paraId="22E60D7D" w14:textId="77777777" w:rsidR="001D7E18" w:rsidRPr="003C52D2" w:rsidRDefault="001D7E18" w:rsidP="001A5A74">
            <w:pPr>
              <w:rPr>
                <w:rFonts w:ascii="Tahoma" w:hAnsi="Tahoma" w:cs="Tahoma"/>
                <w:b/>
              </w:rPr>
            </w:pPr>
            <w:r w:rsidRPr="003C52D2">
              <w:rPr>
                <w:rFonts w:ascii="Tahoma" w:hAnsi="Tahoma" w:cs="Tahoma"/>
                <w:b/>
              </w:rPr>
              <w:t>ALQUITRÁN</w:t>
            </w:r>
          </w:p>
        </w:tc>
        <w:tc>
          <w:tcPr>
            <w:tcW w:w="1145" w:type="dxa"/>
            <w:shd w:val="clear" w:color="auto" w:fill="auto"/>
            <w:vAlign w:val="center"/>
          </w:tcPr>
          <w:p w14:paraId="6EA02A35" w14:textId="77777777" w:rsidR="001D7E18" w:rsidRPr="003C52D2" w:rsidRDefault="001D7E18" w:rsidP="001A5A74">
            <w:pPr>
              <w:rPr>
                <w:rFonts w:ascii="Tahoma" w:hAnsi="Tahoma" w:cs="Tahoma"/>
                <w:b/>
              </w:rPr>
            </w:pPr>
            <w:r w:rsidRPr="003C52D2">
              <w:rPr>
                <w:rFonts w:ascii="Tahoma" w:hAnsi="Tahoma" w:cs="Tahoma"/>
                <w:b/>
              </w:rPr>
              <w:t>KG</w:t>
            </w:r>
          </w:p>
        </w:tc>
        <w:tc>
          <w:tcPr>
            <w:tcW w:w="6510" w:type="dxa"/>
            <w:shd w:val="clear" w:color="auto" w:fill="auto"/>
            <w:vAlign w:val="bottom"/>
          </w:tcPr>
          <w:p w14:paraId="11801D21"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7AEA47C9" w14:textId="77777777" w:rsidR="001D7E18" w:rsidRPr="003C52D2" w:rsidRDefault="001D7E18" w:rsidP="001A5A74">
            <w:pPr>
              <w:jc w:val="both"/>
              <w:rPr>
                <w:rFonts w:ascii="Tahoma" w:hAnsi="Tahoma" w:cs="Tahoma"/>
              </w:rPr>
            </w:pPr>
            <w:r w:rsidRPr="003C52D2">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8D0F132" w14:textId="77777777" w:rsidR="001D7E18" w:rsidRPr="003C52D2" w:rsidRDefault="001D7E18" w:rsidP="001A5A74">
            <w:pPr>
              <w:jc w:val="both"/>
              <w:rPr>
                <w:rFonts w:ascii="Tahoma" w:hAnsi="Tahoma" w:cs="Tahoma"/>
              </w:rPr>
            </w:pPr>
            <w:r w:rsidRPr="003C52D2">
              <w:rPr>
                <w:rFonts w:ascii="Tahoma" w:hAnsi="Tahoma" w:cs="Tahoma"/>
              </w:rPr>
              <w:t>Es de aspecto viscoso, color negro, con una densidad de 0.93+/-0.02 kg/l</w:t>
            </w:r>
          </w:p>
          <w:p w14:paraId="52C1B25A"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1DA8985B" w14:textId="77777777" w:rsidR="001D7E18"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096F2885" w14:textId="77777777" w:rsidR="00AC36E6" w:rsidRDefault="00AC36E6" w:rsidP="001A5A74">
            <w:pPr>
              <w:rPr>
                <w:rFonts w:ascii="Tahoma" w:hAnsi="Tahoma" w:cs="Tahoma"/>
              </w:rPr>
            </w:pPr>
          </w:p>
          <w:p w14:paraId="6BE40075" w14:textId="67E9A516" w:rsidR="00AC36E6" w:rsidRPr="003C52D2" w:rsidRDefault="00AC36E6" w:rsidP="001A5A74">
            <w:pPr>
              <w:rPr>
                <w:rFonts w:ascii="Tahoma" w:hAnsi="Tahoma" w:cs="Tahoma"/>
              </w:rPr>
            </w:pPr>
          </w:p>
        </w:tc>
      </w:tr>
    </w:tbl>
    <w:p w14:paraId="052EB3A1" w14:textId="77777777" w:rsidR="001D7E18" w:rsidRPr="003C52D2" w:rsidRDefault="001D7E18" w:rsidP="00F41B81">
      <w:pPr>
        <w:numPr>
          <w:ilvl w:val="0"/>
          <w:numId w:val="104"/>
        </w:numPr>
        <w:spacing w:after="160" w:line="259" w:lineRule="auto"/>
        <w:ind w:left="720"/>
        <w:contextualSpacing/>
        <w:rPr>
          <w:rFonts w:ascii="Tahoma" w:eastAsia="Arial" w:hAnsi="Tahoma" w:cs="Tahoma"/>
          <w:b/>
        </w:rPr>
      </w:pPr>
      <w:r w:rsidRPr="003C52D2">
        <w:rPr>
          <w:rFonts w:ascii="Tahoma" w:eastAsia="Arial" w:hAnsi="Tahoma" w:cs="Tahoma"/>
          <w:b/>
        </w:rPr>
        <w:lastRenderedPageBreak/>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1D7E18" w:rsidRPr="003C52D2" w14:paraId="74425CB5" w14:textId="77777777" w:rsidTr="001A5A74">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ADD5F1" w14:textId="77777777" w:rsidR="001D7E18" w:rsidRPr="003C52D2" w:rsidRDefault="001D7E18" w:rsidP="001A5A74">
            <w:pPr>
              <w:widowControl w:val="0"/>
              <w:autoSpaceDE w:val="0"/>
              <w:autoSpaceDN w:val="0"/>
              <w:adjustRightInd w:val="0"/>
              <w:jc w:val="both"/>
              <w:rPr>
                <w:rFonts w:ascii="Tahoma" w:eastAsia="Arial" w:hAnsi="Tahoma" w:cs="Tahoma"/>
                <w:b/>
                <w:bCs/>
                <w:color w:val="000000"/>
              </w:rPr>
            </w:pPr>
            <w:r w:rsidRPr="003C52D2">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F57012" w14:textId="77777777" w:rsidR="001D7E18" w:rsidRPr="003C52D2" w:rsidRDefault="001D7E18" w:rsidP="001A5A74">
            <w:pPr>
              <w:widowControl w:val="0"/>
              <w:autoSpaceDE w:val="0"/>
              <w:autoSpaceDN w:val="0"/>
              <w:adjustRightInd w:val="0"/>
              <w:jc w:val="both"/>
              <w:rPr>
                <w:rFonts w:ascii="Tahoma" w:eastAsia="Arial" w:hAnsi="Tahoma" w:cs="Tahoma"/>
                <w:b/>
                <w:bCs/>
                <w:color w:val="000000"/>
              </w:rPr>
            </w:pPr>
            <w:r w:rsidRPr="003C52D2">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D91D36" w14:textId="77777777" w:rsidR="001D7E18" w:rsidRPr="003C52D2" w:rsidRDefault="001D7E18" w:rsidP="001A5A74">
            <w:pPr>
              <w:widowControl w:val="0"/>
              <w:autoSpaceDE w:val="0"/>
              <w:autoSpaceDN w:val="0"/>
              <w:adjustRightInd w:val="0"/>
              <w:jc w:val="both"/>
              <w:rPr>
                <w:rFonts w:ascii="Tahoma" w:eastAsia="Arial" w:hAnsi="Tahoma" w:cs="Tahoma"/>
                <w:b/>
                <w:bCs/>
                <w:color w:val="000000"/>
              </w:rPr>
            </w:pPr>
            <w:r w:rsidRPr="003C52D2">
              <w:rPr>
                <w:rFonts w:ascii="Tahoma" w:eastAsia="Arial" w:hAnsi="Tahoma" w:cs="Tahoma"/>
                <w:b/>
                <w:bCs/>
                <w:color w:val="000000"/>
              </w:rPr>
              <w:t>DESCRIPCIÓN</w:t>
            </w:r>
          </w:p>
        </w:tc>
      </w:tr>
      <w:tr w:rsidR="001D7E18" w:rsidRPr="003C52D2" w14:paraId="3FCB2C41" w14:textId="77777777" w:rsidTr="001A5A74">
        <w:tblPrEx>
          <w:tblLook w:val="0000" w:firstRow="0" w:lastRow="0" w:firstColumn="0" w:lastColumn="0" w:noHBand="0" w:noVBand="0"/>
        </w:tblPrEx>
        <w:trPr>
          <w:trHeight w:val="1260"/>
        </w:trPr>
        <w:tc>
          <w:tcPr>
            <w:tcW w:w="2405" w:type="dxa"/>
          </w:tcPr>
          <w:p w14:paraId="30EB7F85" w14:textId="77777777" w:rsidR="001D7E18" w:rsidRPr="003C52D2" w:rsidRDefault="001D7E18" w:rsidP="001A5A74">
            <w:pPr>
              <w:jc w:val="both"/>
              <w:rPr>
                <w:rFonts w:ascii="Tahoma" w:hAnsi="Tahoma" w:cs="Tahoma"/>
                <w:b/>
              </w:rPr>
            </w:pPr>
            <w:r w:rsidRPr="003C52D2">
              <w:rPr>
                <w:rFonts w:ascii="Tahoma" w:hAnsi="Tahoma" w:cs="Tahoma"/>
                <w:b/>
              </w:rPr>
              <w:t>ARENA</w:t>
            </w:r>
          </w:p>
        </w:tc>
        <w:tc>
          <w:tcPr>
            <w:tcW w:w="1134" w:type="dxa"/>
          </w:tcPr>
          <w:p w14:paraId="5587DD38" w14:textId="77777777" w:rsidR="001D7E18" w:rsidRPr="003C52D2" w:rsidRDefault="001D7E18" w:rsidP="001A5A74">
            <w:pPr>
              <w:jc w:val="both"/>
              <w:rPr>
                <w:rFonts w:ascii="Tahoma" w:hAnsi="Tahoma" w:cs="Tahoma"/>
                <w:b/>
              </w:rPr>
            </w:pPr>
            <w:r w:rsidRPr="003C52D2">
              <w:rPr>
                <w:rFonts w:ascii="Tahoma" w:hAnsi="Tahoma" w:cs="Tahoma"/>
                <w:b/>
              </w:rPr>
              <w:t>M3</w:t>
            </w:r>
          </w:p>
        </w:tc>
        <w:tc>
          <w:tcPr>
            <w:tcW w:w="5812" w:type="dxa"/>
          </w:tcPr>
          <w:p w14:paraId="583E8742" w14:textId="77777777" w:rsidR="001D7E18" w:rsidRPr="003C52D2" w:rsidRDefault="001D7E18" w:rsidP="001A5A74">
            <w:pPr>
              <w:widowControl w:val="0"/>
              <w:autoSpaceDE w:val="0"/>
              <w:autoSpaceDN w:val="0"/>
              <w:adjustRightInd w:val="0"/>
              <w:jc w:val="both"/>
              <w:rPr>
                <w:rFonts w:ascii="Tahoma" w:hAnsi="Tahoma" w:cs="Tahoma"/>
              </w:rPr>
            </w:pPr>
            <w:r w:rsidRPr="003C52D2">
              <w:rPr>
                <w:rFonts w:ascii="Tahoma" w:hAnsi="Tahoma" w:cs="Tahoma"/>
                <w:b/>
              </w:rPr>
              <w:t>1</w:t>
            </w:r>
            <w:r w:rsidRPr="003C52D2">
              <w:rPr>
                <w:rFonts w:ascii="Tahoma" w:hAnsi="Tahoma" w:cs="Tahoma"/>
              </w:rPr>
              <w:t xml:space="preserve">. </w:t>
            </w:r>
            <w:r w:rsidRPr="003C52D2">
              <w:rPr>
                <w:rFonts w:ascii="Tahoma" w:hAnsi="Tahoma" w:cs="Tahoma"/>
                <w:b/>
              </w:rPr>
              <w:t>Requisitos sobre el Producto:</w:t>
            </w:r>
          </w:p>
          <w:p w14:paraId="71D7C79D" w14:textId="77777777" w:rsidR="001D7E18" w:rsidRPr="003C52D2" w:rsidRDefault="001D7E18" w:rsidP="001A5A74">
            <w:pPr>
              <w:widowControl w:val="0"/>
              <w:autoSpaceDE w:val="0"/>
              <w:autoSpaceDN w:val="0"/>
              <w:adjustRightInd w:val="0"/>
              <w:jc w:val="both"/>
              <w:rPr>
                <w:rFonts w:ascii="Tahoma" w:hAnsi="Tahoma" w:cs="Tahoma"/>
              </w:rPr>
            </w:pPr>
            <w:r w:rsidRPr="003C52D2">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E11CDAA"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0C0BE7E0" w14:textId="77777777" w:rsidR="001D7E18" w:rsidRPr="003C52D2" w:rsidRDefault="001D7E18" w:rsidP="001A5A74">
            <w:pPr>
              <w:widowControl w:val="0"/>
              <w:autoSpaceDE w:val="0"/>
              <w:autoSpaceDN w:val="0"/>
              <w:adjustRightInd w:val="0"/>
              <w:jc w:val="both"/>
              <w:rPr>
                <w:rFonts w:ascii="Tahoma" w:eastAsia="Arial"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adecuados, protegidos del medio ambiente y cercanos al proyecto.</w:t>
            </w:r>
            <w:r w:rsidRPr="003C52D2">
              <w:rPr>
                <w:rFonts w:ascii="Tahoma" w:eastAsia="Arial" w:hAnsi="Tahoma" w:cs="Tahoma"/>
                <w:color w:val="000000"/>
              </w:rPr>
              <w:t xml:space="preserve"> </w:t>
            </w:r>
          </w:p>
        </w:tc>
      </w:tr>
    </w:tbl>
    <w:p w14:paraId="706D9612" w14:textId="77777777" w:rsidR="001D7E18" w:rsidRPr="003C52D2" w:rsidRDefault="001D7E18" w:rsidP="001D7E18">
      <w:pPr>
        <w:widowControl w:val="0"/>
        <w:tabs>
          <w:tab w:val="left" w:pos="560"/>
        </w:tabs>
        <w:autoSpaceDE w:val="0"/>
        <w:autoSpaceDN w:val="0"/>
        <w:jc w:val="both"/>
        <w:rPr>
          <w:rFonts w:ascii="Tahoma" w:hAnsi="Tahoma" w:cs="Tahoma"/>
          <w:b/>
        </w:rPr>
      </w:pPr>
    </w:p>
    <w:p w14:paraId="37233649"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01361D54" w14:textId="77777777" w:rsidTr="001A5A74">
        <w:tc>
          <w:tcPr>
            <w:tcW w:w="2315" w:type="dxa"/>
            <w:shd w:val="pct5" w:color="auto" w:fill="auto"/>
          </w:tcPr>
          <w:p w14:paraId="5CE67133"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0F9193D6"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5EE13834"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3E738FF3" w14:textId="77777777" w:rsidTr="001A5A74">
        <w:trPr>
          <w:trHeight w:val="552"/>
        </w:trPr>
        <w:tc>
          <w:tcPr>
            <w:tcW w:w="2315" w:type="dxa"/>
            <w:shd w:val="clear" w:color="auto" w:fill="auto"/>
            <w:vAlign w:val="center"/>
          </w:tcPr>
          <w:p w14:paraId="140FCB5A"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BARNIZ</w:t>
            </w:r>
          </w:p>
        </w:tc>
        <w:tc>
          <w:tcPr>
            <w:tcW w:w="1195" w:type="dxa"/>
            <w:shd w:val="clear" w:color="auto" w:fill="auto"/>
            <w:vAlign w:val="center"/>
          </w:tcPr>
          <w:p w14:paraId="3CF8F923"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LT</w:t>
            </w:r>
          </w:p>
        </w:tc>
        <w:tc>
          <w:tcPr>
            <w:tcW w:w="5983" w:type="dxa"/>
            <w:shd w:val="clear" w:color="auto" w:fill="auto"/>
          </w:tcPr>
          <w:p w14:paraId="367A96F5" w14:textId="77777777" w:rsidR="001D7E18" w:rsidRPr="003C52D2" w:rsidRDefault="001D7E18" w:rsidP="001A5A74">
            <w:pPr>
              <w:rPr>
                <w:rFonts w:ascii="Tahoma" w:hAnsi="Tahoma" w:cs="Tahoma"/>
                <w:b/>
                <w:color w:val="000000"/>
              </w:rPr>
            </w:pPr>
            <w:r w:rsidRPr="003C52D2">
              <w:rPr>
                <w:rFonts w:ascii="Tahoma" w:hAnsi="Tahoma" w:cs="Tahoma"/>
                <w:b/>
                <w:color w:val="000000"/>
              </w:rPr>
              <w:t>1. Requisitos sobre el producto:</w:t>
            </w:r>
          </w:p>
          <w:p w14:paraId="17FE1211" w14:textId="77777777" w:rsidR="001D7E18" w:rsidRPr="003C52D2" w:rsidRDefault="001D7E18" w:rsidP="001A5A74">
            <w:pPr>
              <w:rPr>
                <w:rFonts w:ascii="Tahoma" w:hAnsi="Tahoma" w:cs="Tahoma"/>
                <w:lang w:val="es-ES_tradnl"/>
              </w:rPr>
            </w:pPr>
            <w:r w:rsidRPr="003C52D2">
              <w:rPr>
                <w:rFonts w:ascii="Tahoma" w:hAnsi="Tahoma" w:cs="Tahoma"/>
              </w:rPr>
              <w:t xml:space="preserve">De buena calidad y marca reconocida en el medio, con el objeto de barnizar los marcos y la puerta, </w:t>
            </w:r>
            <w:r w:rsidRPr="003C52D2">
              <w:rPr>
                <w:rFonts w:ascii="Tahoma" w:hAnsi="Tahoma" w:cs="Tahoma"/>
                <w:lang w:val="es-ES_tradnl"/>
              </w:rPr>
              <w:t>suministrado en envase original de fábrica.</w:t>
            </w:r>
          </w:p>
          <w:p w14:paraId="0907E095" w14:textId="77777777" w:rsidR="001D7E18" w:rsidRPr="003C52D2" w:rsidRDefault="001D7E18" w:rsidP="001A5A74">
            <w:pPr>
              <w:rPr>
                <w:rFonts w:ascii="Tahoma" w:hAnsi="Tahoma" w:cs="Tahoma"/>
              </w:rPr>
            </w:pPr>
            <w:r w:rsidRPr="003C52D2">
              <w:rPr>
                <w:rFonts w:ascii="Tahoma" w:hAnsi="Tahoma" w:cs="Tahoma"/>
              </w:rPr>
              <w:t>• Acabado de alto brillo, semi-mate y/o mate.</w:t>
            </w:r>
          </w:p>
          <w:p w14:paraId="0E3F75C5" w14:textId="77777777" w:rsidR="001D7E18" w:rsidRPr="003C52D2" w:rsidRDefault="001D7E18" w:rsidP="001A5A74">
            <w:pPr>
              <w:rPr>
                <w:rFonts w:ascii="Tahoma" w:hAnsi="Tahoma" w:cs="Tahoma"/>
                <w:bCs/>
                <w:lang w:val="es-ES_tradnl"/>
              </w:rPr>
            </w:pPr>
            <w:r w:rsidRPr="003C52D2">
              <w:rPr>
                <w:rFonts w:ascii="Tahoma" w:hAnsi="Tahoma" w:cs="Tahoma"/>
              </w:rPr>
              <w:t>• Excelente flexibilidad, durabilidad y resistencia a contracciones y/o expansiones de la madera debido a cambios de temperatura y condiciones climáticas del ambiente.</w:t>
            </w:r>
          </w:p>
          <w:p w14:paraId="3395BE8A"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12BB81E9" w14:textId="77777777" w:rsidR="001D7E18" w:rsidRPr="003C52D2" w:rsidRDefault="001D7E18" w:rsidP="001A5A74">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26641FA" w14:textId="77777777" w:rsidR="001D7E18" w:rsidRPr="003C52D2" w:rsidRDefault="001D7E18" w:rsidP="001D7E18">
      <w:pPr>
        <w:tabs>
          <w:tab w:val="left" w:pos="560"/>
        </w:tabs>
        <w:jc w:val="both"/>
        <w:rPr>
          <w:rFonts w:ascii="Tahoma" w:hAnsi="Tahoma" w:cs="Tahoma"/>
        </w:rPr>
      </w:pPr>
    </w:p>
    <w:p w14:paraId="57FE18D1"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BISAGRA DE 4</w:t>
      </w:r>
      <w:r w:rsidRPr="003C52D2">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7013396A" w14:textId="77777777" w:rsidTr="001A5A74">
        <w:tc>
          <w:tcPr>
            <w:tcW w:w="2315" w:type="dxa"/>
            <w:shd w:val="pct5" w:color="auto" w:fill="auto"/>
          </w:tcPr>
          <w:p w14:paraId="4A0AF3A6"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21320C76"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1814C696"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39D3D0D5" w14:textId="77777777" w:rsidTr="001A5A74">
        <w:trPr>
          <w:trHeight w:val="2210"/>
        </w:trPr>
        <w:tc>
          <w:tcPr>
            <w:tcW w:w="2315" w:type="dxa"/>
            <w:shd w:val="clear" w:color="auto" w:fill="auto"/>
            <w:vAlign w:val="center"/>
          </w:tcPr>
          <w:p w14:paraId="2C8E77F1" w14:textId="77777777" w:rsidR="001D7E18" w:rsidRPr="003C52D2" w:rsidRDefault="001D7E18" w:rsidP="001A5A74">
            <w:pPr>
              <w:rPr>
                <w:rFonts w:ascii="Tahoma" w:hAnsi="Tahoma" w:cs="Tahoma"/>
                <w:b/>
                <w:bCs/>
              </w:rPr>
            </w:pPr>
            <w:r w:rsidRPr="003C52D2">
              <w:rPr>
                <w:rFonts w:ascii="Tahoma" w:hAnsi="Tahoma" w:cs="Tahoma"/>
                <w:b/>
                <w:bCs/>
              </w:rPr>
              <w:t>BISAGRA DE 4</w:t>
            </w:r>
            <w:r w:rsidRPr="003C52D2">
              <w:rPr>
                <w:rFonts w:ascii="Tahoma" w:eastAsia="Arial" w:hAnsi="Tahoma" w:cs="Tahoma"/>
                <w:b/>
              </w:rPr>
              <w:t>"</w:t>
            </w:r>
          </w:p>
        </w:tc>
        <w:tc>
          <w:tcPr>
            <w:tcW w:w="1195" w:type="dxa"/>
            <w:shd w:val="clear" w:color="auto" w:fill="auto"/>
            <w:vAlign w:val="center"/>
          </w:tcPr>
          <w:p w14:paraId="709C29B2"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PZA</w:t>
            </w:r>
          </w:p>
        </w:tc>
        <w:tc>
          <w:tcPr>
            <w:tcW w:w="5983" w:type="dxa"/>
            <w:shd w:val="clear" w:color="auto" w:fill="auto"/>
            <w:vAlign w:val="bottom"/>
          </w:tcPr>
          <w:p w14:paraId="31F88701" w14:textId="77777777" w:rsidR="001D7E18" w:rsidRPr="003C52D2" w:rsidRDefault="001D7E18" w:rsidP="001A5A74">
            <w:pPr>
              <w:contextualSpacing/>
              <w:rPr>
                <w:rFonts w:ascii="Tahoma" w:hAnsi="Tahoma" w:cs="Tahoma"/>
                <w:b/>
                <w:bCs/>
                <w:color w:val="000000"/>
              </w:rPr>
            </w:pPr>
            <w:r w:rsidRPr="003C52D2">
              <w:rPr>
                <w:rFonts w:ascii="Tahoma" w:hAnsi="Tahoma" w:cs="Tahoma"/>
                <w:b/>
                <w:color w:val="000000"/>
              </w:rPr>
              <w:t xml:space="preserve">1. </w:t>
            </w:r>
            <w:r w:rsidRPr="003C52D2">
              <w:rPr>
                <w:rFonts w:ascii="Tahoma" w:hAnsi="Tahoma" w:cs="Tahoma"/>
                <w:b/>
                <w:bCs/>
                <w:color w:val="000000"/>
              </w:rPr>
              <w:t>Requisitos sobre el Producto:</w:t>
            </w:r>
          </w:p>
          <w:p w14:paraId="265FF639" w14:textId="77777777" w:rsidR="001D7E18" w:rsidRPr="003C52D2" w:rsidRDefault="001D7E18" w:rsidP="001A5A74">
            <w:pPr>
              <w:contextualSpacing/>
              <w:rPr>
                <w:rFonts w:ascii="Tahoma" w:hAnsi="Tahoma" w:cs="Tahoma"/>
                <w:color w:val="000000"/>
              </w:rPr>
            </w:pPr>
          </w:p>
          <w:p w14:paraId="4A75BFC6" w14:textId="77777777" w:rsidR="001D7E18" w:rsidRPr="003C52D2" w:rsidRDefault="001D7E18" w:rsidP="001A5A74">
            <w:pPr>
              <w:jc w:val="both"/>
              <w:rPr>
                <w:rFonts w:ascii="Tahoma" w:hAnsi="Tahoma" w:cs="Tahoma"/>
              </w:rPr>
            </w:pPr>
            <w:r w:rsidRPr="003C52D2">
              <w:rPr>
                <w:rFonts w:ascii="Tahoma" w:hAnsi="Tahoma" w:cs="Tahoma"/>
              </w:rPr>
              <w:t>Bisagras dobles de 4" con sus correspondientes tornillos. De buena calidad y marca reconocida en el medio.</w:t>
            </w:r>
          </w:p>
          <w:p w14:paraId="224AEB52"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2F325AD8" w14:textId="77777777" w:rsidR="001D7E18" w:rsidRPr="003C52D2" w:rsidRDefault="001D7E18" w:rsidP="001A5A74">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DFF5658" w14:textId="77777777" w:rsidR="001D7E18" w:rsidRPr="003C52D2" w:rsidRDefault="001D7E18" w:rsidP="001D7E18">
      <w:pPr>
        <w:widowControl w:val="0"/>
        <w:tabs>
          <w:tab w:val="left" w:pos="560"/>
        </w:tabs>
        <w:autoSpaceDE w:val="0"/>
        <w:autoSpaceDN w:val="0"/>
        <w:jc w:val="both"/>
        <w:rPr>
          <w:rFonts w:ascii="Tahoma" w:hAnsi="Tahoma" w:cs="Tahoma"/>
          <w:b/>
          <w:bCs/>
        </w:rPr>
      </w:pPr>
    </w:p>
    <w:p w14:paraId="17A03514" w14:textId="77777777" w:rsidR="001D7E18" w:rsidRPr="003C52D2" w:rsidRDefault="001D7E18" w:rsidP="001D7E18">
      <w:pPr>
        <w:widowControl w:val="0"/>
        <w:tabs>
          <w:tab w:val="left" w:pos="560"/>
        </w:tabs>
        <w:autoSpaceDE w:val="0"/>
        <w:autoSpaceDN w:val="0"/>
        <w:jc w:val="both"/>
        <w:rPr>
          <w:rFonts w:ascii="Tahoma" w:hAnsi="Tahoma" w:cs="Tahoma"/>
          <w:b/>
          <w:bCs/>
        </w:rPr>
      </w:pPr>
    </w:p>
    <w:p w14:paraId="78210233"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099586ED" w14:textId="77777777" w:rsidTr="001A5A74">
        <w:tc>
          <w:tcPr>
            <w:tcW w:w="2315" w:type="dxa"/>
            <w:shd w:val="pct5" w:color="auto" w:fill="auto"/>
          </w:tcPr>
          <w:p w14:paraId="255E58BD"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2F7F0807"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3763C551"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53BD1E20" w14:textId="77777777" w:rsidTr="001A5A74">
        <w:trPr>
          <w:trHeight w:val="695"/>
        </w:trPr>
        <w:tc>
          <w:tcPr>
            <w:tcW w:w="2315" w:type="dxa"/>
            <w:shd w:val="clear" w:color="auto" w:fill="auto"/>
            <w:vAlign w:val="center"/>
          </w:tcPr>
          <w:p w14:paraId="4865E50C" w14:textId="77777777" w:rsidR="001D7E18" w:rsidRPr="003C52D2" w:rsidRDefault="001D7E18" w:rsidP="001A5A74">
            <w:pPr>
              <w:widowControl w:val="0"/>
              <w:autoSpaceDE w:val="0"/>
              <w:autoSpaceDN w:val="0"/>
              <w:rPr>
                <w:rFonts w:ascii="Tahoma" w:eastAsia="Arial" w:hAnsi="Tahoma" w:cs="Tahoma"/>
                <w:b/>
                <w:bCs/>
                <w:color w:val="000000"/>
              </w:rPr>
            </w:pPr>
          </w:p>
          <w:p w14:paraId="0810EAFC" w14:textId="77777777" w:rsidR="001D7E18" w:rsidRPr="003C52D2" w:rsidRDefault="001D7E18" w:rsidP="001A5A74">
            <w:pPr>
              <w:spacing w:line="300" w:lineRule="auto"/>
              <w:rPr>
                <w:rFonts w:ascii="Tahoma" w:hAnsi="Tahoma" w:cs="Tahoma"/>
                <w:b/>
                <w:bCs/>
              </w:rPr>
            </w:pPr>
            <w:r w:rsidRPr="003C52D2">
              <w:rPr>
                <w:rFonts w:ascii="Tahoma" w:hAnsi="Tahoma" w:cs="Tahoma"/>
                <w:b/>
                <w:bCs/>
              </w:rPr>
              <w:lastRenderedPageBreak/>
              <w:t>CAJA DE REGISTRO DE PVC</w:t>
            </w:r>
          </w:p>
          <w:p w14:paraId="0C136F10" w14:textId="77777777" w:rsidR="001D7E18" w:rsidRPr="003C52D2" w:rsidRDefault="001D7E18" w:rsidP="001A5A74">
            <w:pPr>
              <w:rPr>
                <w:rFonts w:ascii="Tahoma" w:hAnsi="Tahoma" w:cs="Tahoma"/>
                <w:b/>
                <w:bCs/>
                <w:color w:val="000000"/>
              </w:rPr>
            </w:pPr>
          </w:p>
        </w:tc>
        <w:tc>
          <w:tcPr>
            <w:tcW w:w="1195" w:type="dxa"/>
            <w:shd w:val="clear" w:color="auto" w:fill="auto"/>
            <w:vAlign w:val="center"/>
          </w:tcPr>
          <w:p w14:paraId="60985E0D" w14:textId="77777777" w:rsidR="001D7E18" w:rsidRPr="003C52D2" w:rsidRDefault="001D7E18" w:rsidP="001A5A74">
            <w:pPr>
              <w:rPr>
                <w:rFonts w:ascii="Tahoma" w:hAnsi="Tahoma" w:cs="Tahoma"/>
                <w:b/>
                <w:bCs/>
                <w:color w:val="000000"/>
              </w:rPr>
            </w:pPr>
            <w:r w:rsidRPr="003C52D2">
              <w:rPr>
                <w:rFonts w:ascii="Tahoma" w:hAnsi="Tahoma" w:cs="Tahoma"/>
                <w:b/>
                <w:bCs/>
                <w:color w:val="000000"/>
              </w:rPr>
              <w:lastRenderedPageBreak/>
              <w:t>PZA</w:t>
            </w:r>
          </w:p>
        </w:tc>
        <w:tc>
          <w:tcPr>
            <w:tcW w:w="5983" w:type="dxa"/>
            <w:shd w:val="clear" w:color="auto" w:fill="auto"/>
          </w:tcPr>
          <w:p w14:paraId="505CFD20" w14:textId="77777777" w:rsidR="001D7E18" w:rsidRPr="003C52D2" w:rsidRDefault="001D7E18" w:rsidP="001A5A74">
            <w:pPr>
              <w:spacing w:before="2"/>
              <w:ind w:right="-5"/>
              <w:jc w:val="both"/>
              <w:rPr>
                <w:rFonts w:ascii="Tahoma" w:eastAsia="Century Gothic" w:hAnsi="Tahoma" w:cs="Tahoma"/>
              </w:rPr>
            </w:pPr>
            <w:r w:rsidRPr="003C52D2">
              <w:rPr>
                <w:rFonts w:ascii="Tahoma" w:hAnsi="Tahoma" w:cs="Tahoma"/>
                <w:b/>
                <w:bCs/>
                <w:color w:val="000000"/>
              </w:rPr>
              <w:t>1. Requisitos sobre el producto:</w:t>
            </w:r>
          </w:p>
          <w:p w14:paraId="1A679DC1" w14:textId="77777777" w:rsidR="001D7E18" w:rsidRPr="003C52D2" w:rsidRDefault="001D7E18" w:rsidP="001A5A74">
            <w:pPr>
              <w:spacing w:before="11"/>
              <w:ind w:right="288"/>
              <w:jc w:val="both"/>
              <w:rPr>
                <w:rFonts w:ascii="Tahoma" w:hAnsi="Tahoma" w:cs="Tahoma"/>
                <w:color w:val="000000"/>
              </w:rPr>
            </w:pPr>
            <w:r w:rsidRPr="003C52D2">
              <w:rPr>
                <w:rFonts w:ascii="Tahoma" w:hAnsi="Tahoma" w:cs="Tahoma"/>
                <w:color w:val="000000"/>
              </w:rPr>
              <w:t>Cajas de registro serán de plástico rígido de forma y dimensiones estándar.</w:t>
            </w:r>
          </w:p>
          <w:p w14:paraId="141BA286" w14:textId="77777777" w:rsidR="001D7E18" w:rsidRPr="003C52D2" w:rsidRDefault="001D7E18" w:rsidP="001A5A74">
            <w:pPr>
              <w:spacing w:before="11"/>
              <w:ind w:right="288"/>
              <w:jc w:val="both"/>
              <w:rPr>
                <w:rFonts w:ascii="Tahoma" w:hAnsi="Tahoma" w:cs="Tahoma"/>
                <w:color w:val="000000"/>
              </w:rPr>
            </w:pPr>
            <w:r w:rsidRPr="003C52D2">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336A502"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6264E549" w14:textId="77777777" w:rsidR="001D7E18" w:rsidRPr="003C52D2" w:rsidRDefault="001D7E18" w:rsidP="001A5A74">
            <w:pPr>
              <w:widowControl w:val="0"/>
              <w:autoSpaceDE w:val="0"/>
              <w:autoSpaceDN w:val="0"/>
              <w:rPr>
                <w:rFonts w:ascii="Tahoma" w:hAnsi="Tahoma" w:cs="Tahoma"/>
                <w:b/>
                <w:bCs/>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939A518" w14:textId="77777777" w:rsidR="001D7E18" w:rsidRPr="003C52D2" w:rsidRDefault="001D7E18" w:rsidP="001D7E18">
      <w:pPr>
        <w:tabs>
          <w:tab w:val="left" w:pos="560"/>
        </w:tabs>
        <w:jc w:val="both"/>
        <w:rPr>
          <w:rFonts w:ascii="Tahoma" w:hAnsi="Tahoma" w:cs="Tahoma"/>
        </w:rPr>
      </w:pPr>
    </w:p>
    <w:p w14:paraId="537F39AC"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t xml:space="preserve"> </w:t>
      </w:r>
      <w:r w:rsidRPr="003C52D2">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1D7E18" w:rsidRPr="003C52D2" w14:paraId="348CD82D" w14:textId="77777777" w:rsidTr="001A5A74">
        <w:tc>
          <w:tcPr>
            <w:tcW w:w="2315" w:type="dxa"/>
            <w:shd w:val="pct5" w:color="auto" w:fill="auto"/>
          </w:tcPr>
          <w:p w14:paraId="52D45EEA"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384A1245" w14:textId="77777777" w:rsidR="001D7E18" w:rsidRPr="003C52D2" w:rsidRDefault="001D7E18" w:rsidP="001A5A74">
            <w:pPr>
              <w:rPr>
                <w:rFonts w:ascii="Tahoma" w:hAnsi="Tahoma" w:cs="Tahoma"/>
                <w:b/>
              </w:rPr>
            </w:pPr>
            <w:r w:rsidRPr="003C52D2">
              <w:rPr>
                <w:rFonts w:ascii="Tahoma" w:hAnsi="Tahoma" w:cs="Tahoma"/>
                <w:b/>
              </w:rPr>
              <w:t>UNIDAD</w:t>
            </w:r>
          </w:p>
        </w:tc>
        <w:tc>
          <w:tcPr>
            <w:tcW w:w="6096" w:type="dxa"/>
            <w:shd w:val="pct5" w:color="auto" w:fill="auto"/>
          </w:tcPr>
          <w:p w14:paraId="0CABC40D"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7C7CA227" w14:textId="77777777" w:rsidTr="001A5A74">
        <w:trPr>
          <w:trHeight w:val="685"/>
        </w:trPr>
        <w:tc>
          <w:tcPr>
            <w:tcW w:w="2315" w:type="dxa"/>
            <w:shd w:val="clear" w:color="auto" w:fill="auto"/>
            <w:vAlign w:val="center"/>
          </w:tcPr>
          <w:p w14:paraId="1A4E0BB2"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CAJA PARA 1 TÉRMICO</w:t>
            </w:r>
          </w:p>
        </w:tc>
        <w:tc>
          <w:tcPr>
            <w:tcW w:w="1195" w:type="dxa"/>
            <w:shd w:val="clear" w:color="auto" w:fill="auto"/>
            <w:vAlign w:val="center"/>
          </w:tcPr>
          <w:p w14:paraId="3F235ADF"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6096" w:type="dxa"/>
            <w:shd w:val="clear" w:color="auto" w:fill="auto"/>
          </w:tcPr>
          <w:p w14:paraId="4A61E11F" w14:textId="77777777" w:rsidR="001D7E18" w:rsidRPr="003C52D2" w:rsidRDefault="001D7E18" w:rsidP="001A5A74">
            <w:pPr>
              <w:rPr>
                <w:rFonts w:ascii="Tahoma" w:hAnsi="Tahoma" w:cs="Tahoma"/>
                <w:b/>
              </w:rPr>
            </w:pPr>
            <w:r w:rsidRPr="003C52D2">
              <w:rPr>
                <w:rFonts w:ascii="Tahoma" w:hAnsi="Tahoma" w:cs="Tahoma"/>
                <w:b/>
              </w:rPr>
              <w:t xml:space="preserve">1. Requisitos sobre el producto:                                                                           </w:t>
            </w:r>
          </w:p>
          <w:p w14:paraId="28064060" w14:textId="77777777" w:rsidR="001D7E18" w:rsidRPr="003C52D2" w:rsidRDefault="001D7E18" w:rsidP="001A5A74">
            <w:pPr>
              <w:jc w:val="both"/>
              <w:rPr>
                <w:rFonts w:ascii="Tahoma" w:hAnsi="Tahoma" w:cs="Tahoma"/>
              </w:rPr>
            </w:pPr>
            <w:r w:rsidRPr="003C52D2">
              <w:rPr>
                <w:rFonts w:ascii="Tahoma" w:hAnsi="Tahoma" w:cs="Tahoma"/>
              </w:rPr>
              <w:t>Cajas serán de plástico rígido de forma y dimensiones estándar. Las cajas para térmico destinada para la colocación de térmicos y disyuntores.</w:t>
            </w:r>
          </w:p>
          <w:p w14:paraId="12E05BC0" w14:textId="77777777" w:rsidR="001D7E18" w:rsidRPr="003C52D2" w:rsidRDefault="001D7E18" w:rsidP="001A5A74">
            <w:pPr>
              <w:jc w:val="both"/>
              <w:rPr>
                <w:rFonts w:ascii="Tahoma" w:hAnsi="Tahoma" w:cs="Tahoma"/>
              </w:rPr>
            </w:pPr>
            <w:r w:rsidRPr="003C52D2">
              <w:rPr>
                <w:rFonts w:ascii="Tahoma" w:hAnsi="Tahoma" w:cs="Tahoma"/>
              </w:rPr>
              <w:t>Apta para embutir en paredes, se presenta en color gris o blanco, es ignifuga, no inflamable, no propaga la llama, debe poseer excelentes propiedades dieléctricas.</w:t>
            </w:r>
          </w:p>
          <w:p w14:paraId="442C830E" w14:textId="77777777" w:rsidR="001D7E18" w:rsidRPr="003C52D2" w:rsidRDefault="001D7E18" w:rsidP="001A5A74">
            <w:pPr>
              <w:jc w:val="both"/>
              <w:rPr>
                <w:rFonts w:ascii="Tahoma" w:hAnsi="Tahoma" w:cs="Tahoma"/>
              </w:rPr>
            </w:pPr>
            <w:r w:rsidRPr="003C52D2">
              <w:rPr>
                <w:rFonts w:ascii="Tahoma" w:hAnsi="Tahoma" w:cs="Tahoma"/>
              </w:rPr>
              <w:t>El material deberá ser de buena calidad y de marca reconocida.</w:t>
            </w:r>
          </w:p>
          <w:p w14:paraId="7AAC93AA" w14:textId="77777777" w:rsidR="001D7E18" w:rsidRPr="003C52D2" w:rsidRDefault="001D7E18" w:rsidP="001A5A74">
            <w:pPr>
              <w:jc w:val="both"/>
              <w:rPr>
                <w:rFonts w:ascii="Tahoma" w:hAnsi="Tahoma" w:cs="Tahoma"/>
              </w:rPr>
            </w:pPr>
            <w:r w:rsidRPr="003C52D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9A9C9F5" w14:textId="77777777" w:rsidR="001D7E18" w:rsidRPr="003C52D2" w:rsidRDefault="001D7E18" w:rsidP="001A5A74">
            <w:pPr>
              <w:jc w:val="both"/>
              <w:rPr>
                <w:rFonts w:ascii="Tahoma" w:hAnsi="Tahoma" w:cs="Tahoma"/>
              </w:rPr>
            </w:pPr>
            <w:r w:rsidRPr="003C52D2">
              <w:rPr>
                <w:rFonts w:ascii="Tahoma" w:hAnsi="Tahoma" w:cs="Tahoma"/>
              </w:rPr>
              <w:t>Deben proveerse tarugos de plástico y tornillos en la cantidad y tamaño adecuados para adosar la caja a la pared ó muros.</w:t>
            </w:r>
          </w:p>
          <w:p w14:paraId="11B596BF"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7E64CF96" w14:textId="77777777" w:rsidR="001D7E18" w:rsidRPr="003C52D2" w:rsidRDefault="001D7E18" w:rsidP="001A5A74">
            <w:pPr>
              <w:contextualSpacing/>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465AB53" w14:textId="77777777" w:rsidR="001D7E18" w:rsidRPr="003C52D2" w:rsidRDefault="001D7E18" w:rsidP="001D7E18">
      <w:pPr>
        <w:widowControl w:val="0"/>
        <w:tabs>
          <w:tab w:val="left" w:pos="560"/>
        </w:tabs>
        <w:autoSpaceDE w:val="0"/>
        <w:autoSpaceDN w:val="0"/>
        <w:ind w:left="720"/>
        <w:jc w:val="both"/>
        <w:rPr>
          <w:rFonts w:ascii="Tahoma" w:hAnsi="Tahoma" w:cs="Tahoma"/>
          <w:b/>
        </w:rPr>
      </w:pPr>
      <w:r w:rsidRPr="003C52D2">
        <w:rPr>
          <w:rFonts w:ascii="Tahoma" w:hAnsi="Tahoma" w:cs="Tahoma"/>
        </w:rPr>
        <w:t xml:space="preserve"> </w:t>
      </w:r>
    </w:p>
    <w:p w14:paraId="5B6A846A"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7B26211D" w14:textId="77777777" w:rsidTr="001A5A74">
        <w:tc>
          <w:tcPr>
            <w:tcW w:w="2315" w:type="dxa"/>
            <w:shd w:val="pct5" w:color="auto" w:fill="auto"/>
          </w:tcPr>
          <w:p w14:paraId="2066BA9D"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2011E64A"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69BC62C5"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0258F7B2" w14:textId="77777777" w:rsidTr="001A5A74">
        <w:trPr>
          <w:trHeight w:val="685"/>
        </w:trPr>
        <w:tc>
          <w:tcPr>
            <w:tcW w:w="2315" w:type="dxa"/>
            <w:shd w:val="clear" w:color="auto" w:fill="auto"/>
            <w:vAlign w:val="center"/>
          </w:tcPr>
          <w:p w14:paraId="00D157EA"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CAJA PARA 3 TÉRMICOS</w:t>
            </w:r>
          </w:p>
        </w:tc>
        <w:tc>
          <w:tcPr>
            <w:tcW w:w="1195" w:type="dxa"/>
            <w:shd w:val="clear" w:color="auto" w:fill="auto"/>
            <w:vAlign w:val="center"/>
          </w:tcPr>
          <w:p w14:paraId="7A266194"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2D7A661A" w14:textId="77777777" w:rsidR="001D7E18" w:rsidRPr="003C52D2" w:rsidRDefault="001D7E18" w:rsidP="001A5A74">
            <w:pPr>
              <w:rPr>
                <w:rFonts w:ascii="Tahoma" w:hAnsi="Tahoma" w:cs="Tahoma"/>
                <w:b/>
              </w:rPr>
            </w:pPr>
            <w:r w:rsidRPr="003C52D2">
              <w:rPr>
                <w:rFonts w:ascii="Tahoma" w:hAnsi="Tahoma" w:cs="Tahoma"/>
                <w:b/>
              </w:rPr>
              <w:t xml:space="preserve">1. Requisitos sobre el producto:                                                                           </w:t>
            </w:r>
          </w:p>
          <w:p w14:paraId="4BABB1B6" w14:textId="77777777" w:rsidR="001D7E18" w:rsidRPr="003C52D2" w:rsidRDefault="001D7E18" w:rsidP="001A5A74">
            <w:pPr>
              <w:jc w:val="both"/>
              <w:rPr>
                <w:rFonts w:ascii="Tahoma" w:hAnsi="Tahoma" w:cs="Tahoma"/>
              </w:rPr>
            </w:pPr>
            <w:r w:rsidRPr="003C52D2">
              <w:rPr>
                <w:rFonts w:ascii="Tahoma" w:hAnsi="Tahoma" w:cs="Tahoma"/>
              </w:rPr>
              <w:t>Cajas serán de plástico rígido de forma y dimensiones estándar. Las cajas para térmico destinada para la colocación de térmicos y disyuntores.</w:t>
            </w:r>
          </w:p>
          <w:p w14:paraId="14CD6AC9" w14:textId="77777777" w:rsidR="001D7E18" w:rsidRPr="003C52D2" w:rsidRDefault="001D7E18" w:rsidP="001A5A74">
            <w:pPr>
              <w:jc w:val="both"/>
              <w:rPr>
                <w:rFonts w:ascii="Tahoma" w:hAnsi="Tahoma" w:cs="Tahoma"/>
              </w:rPr>
            </w:pPr>
            <w:r w:rsidRPr="003C52D2">
              <w:rPr>
                <w:rFonts w:ascii="Tahoma" w:hAnsi="Tahoma" w:cs="Tahoma"/>
              </w:rPr>
              <w:t>Apta para embutir en paredes, se presenta en color gris o blanco, es ignifuga, no inflamable, no propaga la llama, debe poseer excelentes propiedades dieléctricas.</w:t>
            </w:r>
          </w:p>
          <w:p w14:paraId="2786686E" w14:textId="77777777" w:rsidR="001D7E18" w:rsidRPr="003C52D2" w:rsidRDefault="001D7E18" w:rsidP="001A5A74">
            <w:pPr>
              <w:jc w:val="both"/>
              <w:rPr>
                <w:rFonts w:ascii="Tahoma" w:hAnsi="Tahoma" w:cs="Tahoma"/>
              </w:rPr>
            </w:pPr>
            <w:r w:rsidRPr="003C52D2">
              <w:rPr>
                <w:rFonts w:ascii="Tahoma" w:hAnsi="Tahoma" w:cs="Tahoma"/>
              </w:rPr>
              <w:t>El material deberá ser de buena calidad y de marca reconocida.</w:t>
            </w:r>
          </w:p>
          <w:p w14:paraId="6A60FB68" w14:textId="77777777" w:rsidR="001D7E18" w:rsidRPr="003C52D2" w:rsidRDefault="001D7E18" w:rsidP="001A5A74">
            <w:pPr>
              <w:jc w:val="both"/>
              <w:rPr>
                <w:rFonts w:ascii="Tahoma" w:hAnsi="Tahoma" w:cs="Tahoma"/>
              </w:rPr>
            </w:pPr>
            <w:r w:rsidRPr="003C52D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599AE82" w14:textId="77777777" w:rsidR="001D7E18" w:rsidRPr="003C52D2" w:rsidRDefault="001D7E18" w:rsidP="001A5A74">
            <w:pPr>
              <w:jc w:val="both"/>
              <w:rPr>
                <w:rFonts w:ascii="Tahoma" w:hAnsi="Tahoma" w:cs="Tahoma"/>
              </w:rPr>
            </w:pPr>
            <w:r w:rsidRPr="003C52D2">
              <w:rPr>
                <w:rFonts w:ascii="Tahoma" w:hAnsi="Tahoma" w:cs="Tahoma"/>
              </w:rPr>
              <w:t>Deben proveerse tarugos de plástico y tornillos en la cantidad y tamaño adecuados para adosar la caja a la pared ó muros.</w:t>
            </w:r>
          </w:p>
          <w:p w14:paraId="13C87005"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0B7E2B8A" w14:textId="77777777" w:rsidR="001D7E18" w:rsidRPr="003C52D2" w:rsidRDefault="001D7E18" w:rsidP="001A5A74">
            <w:pPr>
              <w:contextualSpacing/>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A2321BC" w14:textId="08721C89" w:rsidR="001D7E18" w:rsidRDefault="001D7E18" w:rsidP="001D7E18">
      <w:pPr>
        <w:tabs>
          <w:tab w:val="left" w:pos="560"/>
        </w:tabs>
        <w:jc w:val="both"/>
        <w:rPr>
          <w:rFonts w:ascii="Tahoma" w:hAnsi="Tahoma" w:cs="Tahoma"/>
        </w:rPr>
      </w:pPr>
    </w:p>
    <w:p w14:paraId="1CBD5950" w14:textId="77777777" w:rsidR="00AC36E6" w:rsidRPr="003C52D2" w:rsidRDefault="00AC36E6" w:rsidP="001D7E18">
      <w:pPr>
        <w:tabs>
          <w:tab w:val="left" w:pos="560"/>
        </w:tabs>
        <w:jc w:val="both"/>
        <w:rPr>
          <w:rFonts w:ascii="Tahoma" w:hAnsi="Tahoma" w:cs="Tahoma"/>
        </w:rPr>
      </w:pPr>
    </w:p>
    <w:p w14:paraId="20D1FA60"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lastRenderedPageBreak/>
        <w:t xml:space="preserve"> </w:t>
      </w:r>
      <w:r w:rsidRPr="003C52D2">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15EDB35A" w14:textId="77777777" w:rsidTr="001A5A74">
        <w:tc>
          <w:tcPr>
            <w:tcW w:w="2315" w:type="dxa"/>
            <w:shd w:val="pct5" w:color="auto" w:fill="auto"/>
          </w:tcPr>
          <w:p w14:paraId="327EED86"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4A6AED71"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0323F7FF"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54BFD069" w14:textId="77777777" w:rsidTr="001A5A74">
        <w:trPr>
          <w:trHeight w:val="3313"/>
        </w:trPr>
        <w:tc>
          <w:tcPr>
            <w:tcW w:w="2315" w:type="dxa"/>
            <w:shd w:val="clear" w:color="auto" w:fill="auto"/>
            <w:vAlign w:val="center"/>
          </w:tcPr>
          <w:p w14:paraId="5B0642A3"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 xml:space="preserve">CAJA PLÁSTICA CIRCULAR </w:t>
            </w:r>
          </w:p>
        </w:tc>
        <w:tc>
          <w:tcPr>
            <w:tcW w:w="1195" w:type="dxa"/>
            <w:shd w:val="clear" w:color="auto" w:fill="auto"/>
            <w:vAlign w:val="center"/>
          </w:tcPr>
          <w:p w14:paraId="1A3747E0"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55CD1BFD" w14:textId="77777777" w:rsidR="001D7E18" w:rsidRPr="003C52D2" w:rsidRDefault="001D7E18" w:rsidP="001A5A74">
            <w:pPr>
              <w:rPr>
                <w:rFonts w:ascii="Tahoma" w:hAnsi="Tahoma" w:cs="Tahoma"/>
                <w:b/>
              </w:rPr>
            </w:pPr>
            <w:r w:rsidRPr="003C52D2">
              <w:rPr>
                <w:rFonts w:ascii="Tahoma" w:hAnsi="Tahoma" w:cs="Tahoma"/>
                <w:b/>
              </w:rPr>
              <w:t xml:space="preserve">1. Requisitos sobre el producto:  </w:t>
            </w:r>
          </w:p>
          <w:p w14:paraId="38B79AEB" w14:textId="77777777" w:rsidR="001D7E18" w:rsidRPr="003C52D2" w:rsidRDefault="001D7E18" w:rsidP="001A5A74">
            <w:pPr>
              <w:jc w:val="both"/>
              <w:rPr>
                <w:rFonts w:ascii="Tahoma" w:hAnsi="Tahoma" w:cs="Tahoma"/>
              </w:rPr>
            </w:pPr>
            <w:r w:rsidRPr="003C52D2">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6BEF353" w14:textId="77777777" w:rsidR="001D7E18" w:rsidRPr="003C52D2" w:rsidRDefault="001D7E18" w:rsidP="001A5A74">
            <w:pPr>
              <w:jc w:val="both"/>
              <w:rPr>
                <w:rFonts w:ascii="Tahoma" w:hAnsi="Tahoma" w:cs="Tahoma"/>
              </w:rPr>
            </w:pPr>
            <w:r w:rsidRPr="003C52D2">
              <w:rPr>
                <w:rFonts w:ascii="Tahoma" w:hAnsi="Tahoma" w:cs="Tahoma"/>
              </w:rPr>
              <w:t>Se presenta en color gris o blanco, es ignifuga, no inflamable, no propaga la llama, debe poseer excelentes propiedades dieléctricas y una mayor resistencia al aplastamiento al impacto.</w:t>
            </w:r>
          </w:p>
          <w:p w14:paraId="16899BB5"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38273F9A" w14:textId="77777777" w:rsidR="001D7E18" w:rsidRPr="003C52D2" w:rsidRDefault="001D7E18" w:rsidP="001A5A74">
            <w:pPr>
              <w:contextualSpacing/>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DAB2156" w14:textId="77777777" w:rsidR="001D7E18" w:rsidRPr="003C52D2" w:rsidRDefault="001D7E18" w:rsidP="001D7E18">
      <w:pPr>
        <w:tabs>
          <w:tab w:val="left" w:pos="560"/>
        </w:tabs>
        <w:jc w:val="both"/>
        <w:rPr>
          <w:rFonts w:ascii="Tahoma" w:hAnsi="Tahoma" w:cs="Tahoma"/>
        </w:rPr>
      </w:pPr>
    </w:p>
    <w:p w14:paraId="092ACE3E"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t xml:space="preserve"> </w:t>
      </w:r>
      <w:r w:rsidRPr="003C52D2">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0936FB1B" w14:textId="77777777" w:rsidTr="001A5A74">
        <w:tc>
          <w:tcPr>
            <w:tcW w:w="2315" w:type="dxa"/>
            <w:shd w:val="pct5" w:color="auto" w:fill="auto"/>
          </w:tcPr>
          <w:p w14:paraId="4A36C683"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326A6CF4"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37E28C8E"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7A1F09FB" w14:textId="77777777" w:rsidTr="001A5A74">
        <w:trPr>
          <w:trHeight w:val="685"/>
        </w:trPr>
        <w:tc>
          <w:tcPr>
            <w:tcW w:w="2315" w:type="dxa"/>
            <w:shd w:val="clear" w:color="auto" w:fill="auto"/>
            <w:vAlign w:val="center"/>
          </w:tcPr>
          <w:p w14:paraId="1D4BF448"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CAJA PLÁSTICA RECTANGULAR</w:t>
            </w:r>
          </w:p>
        </w:tc>
        <w:tc>
          <w:tcPr>
            <w:tcW w:w="1195" w:type="dxa"/>
            <w:shd w:val="clear" w:color="auto" w:fill="auto"/>
            <w:vAlign w:val="center"/>
          </w:tcPr>
          <w:p w14:paraId="05E72DD9"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10D6A072" w14:textId="77777777" w:rsidR="001D7E18" w:rsidRPr="003C52D2" w:rsidRDefault="001D7E18" w:rsidP="001A5A74">
            <w:pPr>
              <w:rPr>
                <w:rFonts w:ascii="Tahoma" w:hAnsi="Tahoma" w:cs="Tahoma"/>
              </w:rPr>
            </w:pPr>
            <w:r w:rsidRPr="003C52D2">
              <w:rPr>
                <w:rFonts w:ascii="Tahoma" w:hAnsi="Tahoma" w:cs="Tahoma"/>
              </w:rPr>
              <w:t> </w:t>
            </w:r>
            <w:r w:rsidRPr="003C52D2">
              <w:rPr>
                <w:rFonts w:ascii="Tahoma" w:hAnsi="Tahoma" w:cs="Tahoma"/>
                <w:b/>
              </w:rPr>
              <w:t>1. Requisitos sobre el producto</w:t>
            </w:r>
            <w:r w:rsidRPr="003C52D2">
              <w:rPr>
                <w:rFonts w:ascii="Tahoma" w:hAnsi="Tahoma" w:cs="Tahoma"/>
              </w:rPr>
              <w:t xml:space="preserve">:                                                            </w:t>
            </w:r>
          </w:p>
          <w:p w14:paraId="14D5FB40" w14:textId="77777777" w:rsidR="001D7E18" w:rsidRPr="003C52D2" w:rsidRDefault="001D7E18" w:rsidP="001A5A74">
            <w:pPr>
              <w:jc w:val="both"/>
              <w:rPr>
                <w:rFonts w:ascii="Tahoma" w:hAnsi="Tahoma" w:cs="Tahoma"/>
              </w:rPr>
            </w:pPr>
            <w:r w:rsidRPr="003C52D2">
              <w:rPr>
                <w:rFonts w:ascii="Tahoma" w:hAnsi="Tahoma" w:cs="Tahoma"/>
              </w:rPr>
              <w:t>Las cajas de salida para interruptores tendrán una dimensión mínima de 10x6x4cm con orificios laterales de ½ y ¾ de pulgadas.</w:t>
            </w:r>
          </w:p>
          <w:p w14:paraId="701484D0" w14:textId="77777777" w:rsidR="001D7E18" w:rsidRPr="003C52D2" w:rsidRDefault="001D7E18" w:rsidP="001A5A74">
            <w:pPr>
              <w:jc w:val="both"/>
              <w:rPr>
                <w:rFonts w:ascii="Tahoma" w:hAnsi="Tahoma" w:cs="Tahoma"/>
              </w:rPr>
            </w:pPr>
            <w:r w:rsidRPr="003C52D2">
              <w:rPr>
                <w:rFonts w:ascii="Tahoma" w:hAnsi="Tahoma" w:cs="Tahoma"/>
              </w:rPr>
              <w:t>El material deberá ser de buena calidad y de marca reconocida.</w:t>
            </w:r>
          </w:p>
          <w:p w14:paraId="5E38131A"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2841A9E2" w14:textId="77777777" w:rsidR="001D7E18" w:rsidRPr="003C52D2" w:rsidRDefault="001D7E18" w:rsidP="001A5A74">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3CEDBF2" w14:textId="77777777" w:rsidR="001D7E18" w:rsidRPr="003C52D2" w:rsidRDefault="001D7E18" w:rsidP="001D7E18">
      <w:pPr>
        <w:tabs>
          <w:tab w:val="left" w:pos="560"/>
        </w:tabs>
        <w:jc w:val="both"/>
        <w:rPr>
          <w:rFonts w:ascii="Tahoma" w:hAnsi="Tahoma" w:cs="Tahoma"/>
          <w:b/>
        </w:rPr>
      </w:pPr>
    </w:p>
    <w:p w14:paraId="01D88CD6" w14:textId="77777777" w:rsidR="001D7E18" w:rsidRPr="003C52D2" w:rsidRDefault="001D7E18" w:rsidP="001D7E18">
      <w:pPr>
        <w:tabs>
          <w:tab w:val="left" w:pos="560"/>
        </w:tabs>
        <w:jc w:val="both"/>
        <w:rPr>
          <w:rFonts w:ascii="Tahoma" w:hAnsi="Tahoma" w:cs="Tahoma"/>
          <w:b/>
        </w:rPr>
      </w:pPr>
    </w:p>
    <w:p w14:paraId="6B9FB0E0"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 xml:space="preserve"> </w:t>
      </w:r>
      <w:r w:rsidRPr="003C52D2">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624545F8" w14:textId="77777777" w:rsidTr="001A5A74">
        <w:tc>
          <w:tcPr>
            <w:tcW w:w="2315" w:type="dxa"/>
            <w:shd w:val="pct5" w:color="auto" w:fill="auto"/>
          </w:tcPr>
          <w:p w14:paraId="685177FD"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187503FF"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5C27145E"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5FABEE0D" w14:textId="77777777" w:rsidTr="001A5A74">
        <w:trPr>
          <w:trHeight w:val="1390"/>
        </w:trPr>
        <w:tc>
          <w:tcPr>
            <w:tcW w:w="2315" w:type="dxa"/>
            <w:shd w:val="clear" w:color="auto" w:fill="auto"/>
            <w:vAlign w:val="center"/>
          </w:tcPr>
          <w:p w14:paraId="169A238C" w14:textId="77777777" w:rsidR="001D7E18" w:rsidRPr="003C52D2" w:rsidRDefault="001D7E18" w:rsidP="001A5A74">
            <w:pPr>
              <w:widowControl w:val="0"/>
              <w:autoSpaceDE w:val="0"/>
              <w:autoSpaceDN w:val="0"/>
              <w:rPr>
                <w:rFonts w:ascii="Tahoma" w:eastAsia="Arial" w:hAnsi="Tahoma" w:cs="Tahoma"/>
                <w:b/>
                <w:bCs/>
                <w:color w:val="000000"/>
              </w:rPr>
            </w:pPr>
          </w:p>
          <w:p w14:paraId="32526D47" w14:textId="77777777" w:rsidR="001D7E18" w:rsidRPr="003C52D2" w:rsidRDefault="001D7E18" w:rsidP="001A5A74">
            <w:pPr>
              <w:rPr>
                <w:rFonts w:ascii="Tahoma" w:hAnsi="Tahoma" w:cs="Tahoma"/>
                <w:b/>
                <w:bCs/>
                <w:color w:val="000000"/>
              </w:rPr>
            </w:pPr>
            <w:r w:rsidRPr="003C52D2">
              <w:rPr>
                <w:rFonts w:ascii="Tahoma" w:hAnsi="Tahoma" w:cs="Tahoma"/>
                <w:b/>
                <w:bCs/>
              </w:rPr>
              <w:t>CAJA SIFONADA PVC INC/REJILLA DE PISO</w:t>
            </w:r>
          </w:p>
        </w:tc>
        <w:tc>
          <w:tcPr>
            <w:tcW w:w="1195" w:type="dxa"/>
            <w:shd w:val="clear" w:color="auto" w:fill="auto"/>
            <w:vAlign w:val="center"/>
          </w:tcPr>
          <w:p w14:paraId="1F371835"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1FA873CF" w14:textId="77777777" w:rsidR="001D7E18" w:rsidRPr="003C52D2" w:rsidRDefault="001D7E18" w:rsidP="001A5A74">
            <w:pPr>
              <w:jc w:val="both"/>
              <w:rPr>
                <w:rFonts w:ascii="Tahoma" w:hAnsi="Tahoma" w:cs="Tahoma"/>
              </w:rPr>
            </w:pPr>
            <w:r w:rsidRPr="003C52D2">
              <w:rPr>
                <w:rFonts w:ascii="Tahoma" w:hAnsi="Tahoma" w:cs="Tahoma"/>
                <w:b/>
                <w:bCs/>
              </w:rPr>
              <w:t>1. Requisitos sobre el producto:</w:t>
            </w:r>
          </w:p>
          <w:p w14:paraId="1C6F9BC7" w14:textId="77777777" w:rsidR="001D7E18" w:rsidRPr="003C52D2" w:rsidRDefault="001D7E18" w:rsidP="001A5A74">
            <w:pPr>
              <w:spacing w:line="276" w:lineRule="auto"/>
              <w:jc w:val="both"/>
              <w:rPr>
                <w:rFonts w:ascii="Tahoma" w:hAnsi="Tahoma" w:cs="Tahoma"/>
              </w:rPr>
            </w:pPr>
            <w:r w:rsidRPr="003C52D2">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0B7D107" w14:textId="77777777" w:rsidR="001D7E18" w:rsidRPr="003C52D2" w:rsidRDefault="001D7E18" w:rsidP="001A5A74">
            <w:pPr>
              <w:spacing w:line="276" w:lineRule="auto"/>
              <w:jc w:val="both"/>
              <w:rPr>
                <w:rFonts w:ascii="Tahoma" w:hAnsi="Tahoma" w:cs="Tahoma"/>
              </w:rPr>
            </w:pPr>
          </w:p>
          <w:p w14:paraId="26DAA1B5" w14:textId="77777777" w:rsidR="001D7E18" w:rsidRPr="003C52D2" w:rsidRDefault="001D7E18" w:rsidP="001A5A74">
            <w:pPr>
              <w:spacing w:line="276" w:lineRule="auto"/>
              <w:jc w:val="both"/>
              <w:rPr>
                <w:rFonts w:ascii="Tahoma" w:hAnsi="Tahoma" w:cs="Tahoma"/>
              </w:rPr>
            </w:pPr>
            <w:r w:rsidRPr="003C52D2">
              <w:rPr>
                <w:rFonts w:ascii="Tahoma" w:hAnsi="Tahoma" w:cs="Tahoma"/>
              </w:rPr>
              <w:t xml:space="preserve">Los accesorios deben tener las siguientes características: </w:t>
            </w:r>
          </w:p>
          <w:p w14:paraId="2C7A5E05" w14:textId="77777777" w:rsidR="001D7E18" w:rsidRPr="003C52D2" w:rsidRDefault="001D7E18" w:rsidP="00F41B81">
            <w:pPr>
              <w:numPr>
                <w:ilvl w:val="1"/>
                <w:numId w:val="89"/>
              </w:numPr>
              <w:spacing w:line="276" w:lineRule="auto"/>
              <w:ind w:left="493"/>
              <w:jc w:val="both"/>
              <w:rPr>
                <w:rFonts w:ascii="Tahoma" w:hAnsi="Tahoma" w:cs="Tahoma"/>
              </w:rPr>
            </w:pPr>
            <w:r w:rsidRPr="003C52D2">
              <w:rPr>
                <w:rFonts w:ascii="Tahoma" w:hAnsi="Tahoma" w:cs="Tahoma"/>
              </w:rPr>
              <w:t xml:space="preserve">Dimensiones de 4" x2" con sello hidráulico </w:t>
            </w:r>
          </w:p>
          <w:p w14:paraId="6D75ACCF" w14:textId="77777777" w:rsidR="001D7E18" w:rsidRPr="003C52D2" w:rsidRDefault="001D7E18" w:rsidP="00F41B81">
            <w:pPr>
              <w:numPr>
                <w:ilvl w:val="1"/>
                <w:numId w:val="89"/>
              </w:numPr>
              <w:spacing w:line="276" w:lineRule="auto"/>
              <w:ind w:left="493"/>
              <w:jc w:val="both"/>
              <w:rPr>
                <w:rFonts w:ascii="Tahoma" w:hAnsi="Tahoma" w:cs="Tahoma"/>
              </w:rPr>
            </w:pPr>
            <w:r w:rsidRPr="003C52D2">
              <w:rPr>
                <w:rFonts w:ascii="Tahoma" w:hAnsi="Tahoma" w:cs="Tahoma"/>
              </w:rPr>
              <w:t>Caja sifonada con sifón interno extraíble</w:t>
            </w:r>
          </w:p>
          <w:p w14:paraId="5673723A" w14:textId="77777777" w:rsidR="001D7E18" w:rsidRPr="003C52D2" w:rsidRDefault="001D7E18" w:rsidP="00F41B81">
            <w:pPr>
              <w:numPr>
                <w:ilvl w:val="1"/>
                <w:numId w:val="89"/>
              </w:numPr>
              <w:spacing w:line="276" w:lineRule="auto"/>
              <w:ind w:left="493"/>
              <w:jc w:val="both"/>
              <w:rPr>
                <w:rFonts w:ascii="Tahoma" w:hAnsi="Tahoma" w:cs="Tahoma"/>
              </w:rPr>
            </w:pPr>
            <w:r w:rsidRPr="003C52D2">
              <w:rPr>
                <w:rFonts w:ascii="Tahoma" w:hAnsi="Tahoma" w:cs="Tahoma"/>
              </w:rPr>
              <w:t>La caja debe tener su tapa de rejilla metálica de diámetro de 9,7 cm o 4".</w:t>
            </w:r>
          </w:p>
          <w:p w14:paraId="25F20865" w14:textId="77777777" w:rsidR="001D7E18" w:rsidRPr="003C52D2" w:rsidRDefault="001D7E18" w:rsidP="00F41B81">
            <w:pPr>
              <w:numPr>
                <w:ilvl w:val="1"/>
                <w:numId w:val="89"/>
              </w:numPr>
              <w:spacing w:line="276" w:lineRule="auto"/>
              <w:ind w:left="493"/>
              <w:jc w:val="both"/>
              <w:rPr>
                <w:rFonts w:ascii="Tahoma" w:hAnsi="Tahoma" w:cs="Tahoma"/>
              </w:rPr>
            </w:pPr>
            <w:r w:rsidRPr="003C52D2">
              <w:rPr>
                <w:rFonts w:ascii="Tahoma" w:hAnsi="Tahoma" w:cs="Tahoma"/>
              </w:rPr>
              <w:t xml:space="preserve">La procedencia del material será de fabrica por inyección de molde </w:t>
            </w:r>
          </w:p>
          <w:p w14:paraId="5138BEB1" w14:textId="77777777" w:rsidR="001D7E18" w:rsidRPr="003C52D2" w:rsidRDefault="001D7E18" w:rsidP="00F41B81">
            <w:pPr>
              <w:numPr>
                <w:ilvl w:val="1"/>
                <w:numId w:val="89"/>
              </w:numPr>
              <w:spacing w:line="276" w:lineRule="auto"/>
              <w:ind w:left="493"/>
              <w:jc w:val="both"/>
              <w:rPr>
                <w:rFonts w:ascii="Tahoma" w:hAnsi="Tahoma" w:cs="Tahoma"/>
              </w:rPr>
            </w:pPr>
            <w:r w:rsidRPr="003C52D2">
              <w:rPr>
                <w:rFonts w:ascii="Tahoma" w:hAnsi="Tahoma" w:cs="Tahoma"/>
              </w:rPr>
              <w:t xml:space="preserve">Superficie externa e interna lisas y estar libres de grietas, fisuras, ondulaciones y otros defectos que alteren su calidad. </w:t>
            </w:r>
          </w:p>
          <w:p w14:paraId="08F86864" w14:textId="77777777" w:rsidR="001D7E18" w:rsidRPr="003C52D2" w:rsidRDefault="001D7E18" w:rsidP="00F41B81">
            <w:pPr>
              <w:numPr>
                <w:ilvl w:val="1"/>
                <w:numId w:val="89"/>
              </w:numPr>
              <w:spacing w:line="276" w:lineRule="auto"/>
              <w:ind w:left="493"/>
              <w:jc w:val="both"/>
              <w:rPr>
                <w:rFonts w:ascii="Tahoma" w:hAnsi="Tahoma" w:cs="Tahoma"/>
              </w:rPr>
            </w:pPr>
            <w:r w:rsidRPr="003C52D2">
              <w:rPr>
                <w:rFonts w:ascii="Tahoma" w:hAnsi="Tahoma" w:cs="Tahoma"/>
              </w:rPr>
              <w:lastRenderedPageBreak/>
              <w:t xml:space="preserve">Los accesorios deberán ser de color uniforme. </w:t>
            </w:r>
          </w:p>
          <w:p w14:paraId="3CC980DF" w14:textId="77777777" w:rsidR="001D7E18" w:rsidRPr="003C52D2" w:rsidRDefault="001D7E18" w:rsidP="00F41B81">
            <w:pPr>
              <w:numPr>
                <w:ilvl w:val="1"/>
                <w:numId w:val="89"/>
              </w:numPr>
              <w:spacing w:line="276" w:lineRule="auto"/>
              <w:ind w:left="493"/>
              <w:jc w:val="both"/>
              <w:rPr>
                <w:rFonts w:ascii="Tahoma" w:hAnsi="Tahoma" w:cs="Tahoma"/>
              </w:rPr>
            </w:pPr>
            <w:r w:rsidRPr="003C52D2">
              <w:rPr>
                <w:rFonts w:ascii="Tahoma" w:hAnsi="Tahoma" w:cs="Tahoma"/>
              </w:rPr>
              <w:t xml:space="preserve">Los accesorios procederán de fábrica por inyección de molde, no aceptándose el uso de piezas especiales obtenidas mediante cortes o cortadas en seco. </w:t>
            </w:r>
          </w:p>
          <w:p w14:paraId="1961BBDD" w14:textId="77777777" w:rsidR="001D7E18" w:rsidRPr="003C52D2" w:rsidRDefault="001D7E18" w:rsidP="001A5A74">
            <w:pPr>
              <w:spacing w:line="276" w:lineRule="auto"/>
              <w:jc w:val="both"/>
              <w:rPr>
                <w:rFonts w:ascii="Tahoma" w:hAnsi="Tahoma" w:cs="Tahoma"/>
              </w:rPr>
            </w:pPr>
          </w:p>
          <w:p w14:paraId="5570C063" w14:textId="77777777" w:rsidR="001D7E18" w:rsidRPr="003C52D2" w:rsidRDefault="001D7E18" w:rsidP="001A5A74">
            <w:pPr>
              <w:spacing w:line="276" w:lineRule="auto"/>
              <w:jc w:val="both"/>
              <w:rPr>
                <w:rFonts w:ascii="Tahoma" w:hAnsi="Tahoma" w:cs="Tahoma"/>
              </w:rPr>
            </w:pPr>
            <w:r w:rsidRPr="003C52D2">
              <w:rPr>
                <w:rFonts w:ascii="Tahoma" w:hAnsi="Tahoma" w:cs="Tahoma"/>
              </w:rPr>
              <w:t>Los productos de PVC de desagüe deben cumplir las exigencias de la norma NBR 5688 “Sistemas domiciliarios de agua pluvial de desagüe sanitario y ventilación” y la NB 1070:2012.</w:t>
            </w:r>
          </w:p>
          <w:p w14:paraId="61916B28" w14:textId="77777777" w:rsidR="001D7E18" w:rsidRPr="003C52D2" w:rsidRDefault="001D7E18" w:rsidP="001A5A74">
            <w:pPr>
              <w:spacing w:line="276" w:lineRule="auto"/>
              <w:jc w:val="both"/>
              <w:rPr>
                <w:rFonts w:ascii="Tahoma" w:hAnsi="Tahoma" w:cs="Tahoma"/>
              </w:rPr>
            </w:pPr>
            <w:r w:rsidRPr="003C52D2">
              <w:rPr>
                <w:rFonts w:ascii="Tahoma" w:hAnsi="Tahoma" w:cs="Tahoma"/>
              </w:rPr>
              <w:t xml:space="preserve"> </w:t>
            </w:r>
          </w:p>
          <w:p w14:paraId="22C8CB87"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0C34C666" w14:textId="77777777" w:rsidR="001D7E18" w:rsidRPr="003C52D2" w:rsidRDefault="001D7E18" w:rsidP="001A5A74">
            <w:pPr>
              <w:jc w:val="both"/>
              <w:rPr>
                <w:rFonts w:ascii="Tahoma" w:hAnsi="Tahoma" w:cs="Tahoma"/>
                <w:b/>
                <w:bCs/>
                <w:color w:val="000000"/>
              </w:rPr>
            </w:pPr>
            <w:r w:rsidRPr="003C52D2">
              <w:rPr>
                <w:rFonts w:ascii="Tahoma" w:hAnsi="Tahoma" w:cs="Tahoma"/>
                <w:b/>
              </w:rPr>
              <w:t>3.Almacenamiento:</w:t>
            </w:r>
            <w:r w:rsidRPr="003C52D2">
              <w:rPr>
                <w:rFonts w:ascii="Tahoma" w:hAnsi="Tahoma" w:cs="Tahoma"/>
              </w:rPr>
              <w:t xml:space="preserve"> Se debe almacenar en lugares techados y protegidos del medio ambiente.</w:t>
            </w:r>
          </w:p>
        </w:tc>
      </w:tr>
    </w:tbl>
    <w:p w14:paraId="61D84EFF" w14:textId="77777777" w:rsidR="001D7E18" w:rsidRPr="003C52D2" w:rsidRDefault="001D7E18" w:rsidP="001D7E18">
      <w:pPr>
        <w:widowControl w:val="0"/>
        <w:tabs>
          <w:tab w:val="left" w:pos="560"/>
        </w:tabs>
        <w:autoSpaceDE w:val="0"/>
        <w:autoSpaceDN w:val="0"/>
        <w:jc w:val="both"/>
        <w:rPr>
          <w:rFonts w:ascii="Tahoma" w:hAnsi="Tahoma" w:cs="Tahoma"/>
          <w:b/>
          <w:bCs/>
        </w:rPr>
      </w:pPr>
    </w:p>
    <w:p w14:paraId="425B8A84"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bCs/>
        </w:rPr>
      </w:pPr>
      <w:r w:rsidRPr="003C52D2">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03A2B6DE" w14:textId="77777777" w:rsidTr="001A5A74">
        <w:tc>
          <w:tcPr>
            <w:tcW w:w="2315" w:type="dxa"/>
            <w:shd w:val="pct5" w:color="auto" w:fill="auto"/>
          </w:tcPr>
          <w:p w14:paraId="4CDDC9C9"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73930A12"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6AF63D83"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3B74278B" w14:textId="77777777" w:rsidTr="001A5A74">
        <w:trPr>
          <w:trHeight w:val="2125"/>
        </w:trPr>
        <w:tc>
          <w:tcPr>
            <w:tcW w:w="2315" w:type="dxa"/>
            <w:shd w:val="clear" w:color="auto" w:fill="auto"/>
          </w:tcPr>
          <w:p w14:paraId="144E01E6" w14:textId="77777777" w:rsidR="001D7E18" w:rsidRPr="003C52D2" w:rsidRDefault="001D7E18" w:rsidP="001A5A74">
            <w:pPr>
              <w:rPr>
                <w:rFonts w:ascii="Tahoma" w:hAnsi="Tahoma" w:cs="Tahoma"/>
                <w:b/>
              </w:rPr>
            </w:pPr>
          </w:p>
          <w:p w14:paraId="0FAB7E38" w14:textId="77777777" w:rsidR="001D7E18" w:rsidRPr="003C52D2" w:rsidRDefault="001D7E18" w:rsidP="001A5A74">
            <w:pPr>
              <w:rPr>
                <w:rFonts w:ascii="Tahoma" w:hAnsi="Tahoma" w:cs="Tahoma"/>
                <w:b/>
              </w:rPr>
            </w:pPr>
          </w:p>
          <w:p w14:paraId="4115DD85" w14:textId="77777777" w:rsidR="001D7E18" w:rsidRPr="003C52D2" w:rsidRDefault="001D7E18" w:rsidP="001A5A74">
            <w:pPr>
              <w:rPr>
                <w:rFonts w:ascii="Tahoma" w:hAnsi="Tahoma" w:cs="Tahoma"/>
                <w:b/>
              </w:rPr>
            </w:pPr>
          </w:p>
          <w:p w14:paraId="7EE0137A" w14:textId="77777777" w:rsidR="001D7E18" w:rsidRPr="003C52D2" w:rsidRDefault="001D7E18" w:rsidP="001A5A74">
            <w:pPr>
              <w:rPr>
                <w:rFonts w:ascii="Tahoma" w:hAnsi="Tahoma" w:cs="Tahoma"/>
                <w:b/>
              </w:rPr>
            </w:pPr>
          </w:p>
          <w:p w14:paraId="75581931" w14:textId="77777777" w:rsidR="001D7E18" w:rsidRPr="003C52D2" w:rsidRDefault="001D7E18" w:rsidP="001A5A74">
            <w:pPr>
              <w:rPr>
                <w:rFonts w:ascii="Tahoma" w:hAnsi="Tahoma" w:cs="Tahoma"/>
                <w:b/>
              </w:rPr>
            </w:pPr>
          </w:p>
          <w:p w14:paraId="4FCB5FF7" w14:textId="77777777" w:rsidR="001D7E18" w:rsidRPr="003C52D2" w:rsidRDefault="001D7E18" w:rsidP="001A5A74">
            <w:pPr>
              <w:rPr>
                <w:rFonts w:ascii="Tahoma" w:hAnsi="Tahoma" w:cs="Tahoma"/>
                <w:b/>
              </w:rPr>
            </w:pPr>
          </w:p>
          <w:p w14:paraId="482D679D" w14:textId="77777777" w:rsidR="001D7E18" w:rsidRPr="003C52D2" w:rsidRDefault="001D7E18" w:rsidP="001A5A74">
            <w:pPr>
              <w:rPr>
                <w:rFonts w:ascii="Tahoma" w:hAnsi="Tahoma" w:cs="Tahoma"/>
                <w:b/>
              </w:rPr>
            </w:pPr>
          </w:p>
          <w:p w14:paraId="10ECC68F" w14:textId="77777777" w:rsidR="001D7E18" w:rsidRPr="003C52D2" w:rsidRDefault="001D7E18" w:rsidP="001A5A74">
            <w:pPr>
              <w:rPr>
                <w:rFonts w:ascii="Tahoma" w:hAnsi="Tahoma" w:cs="Tahoma"/>
                <w:b/>
              </w:rPr>
            </w:pPr>
          </w:p>
          <w:p w14:paraId="668A0B3A" w14:textId="77777777" w:rsidR="001D7E18" w:rsidRPr="003C52D2" w:rsidRDefault="001D7E18" w:rsidP="001A5A74">
            <w:pPr>
              <w:rPr>
                <w:rFonts w:ascii="Tahoma" w:hAnsi="Tahoma" w:cs="Tahoma"/>
                <w:b/>
              </w:rPr>
            </w:pPr>
          </w:p>
          <w:p w14:paraId="58DDA183" w14:textId="77777777" w:rsidR="001D7E18" w:rsidRPr="003C52D2" w:rsidRDefault="001D7E18" w:rsidP="001A5A74">
            <w:pPr>
              <w:rPr>
                <w:rFonts w:ascii="Tahoma" w:hAnsi="Tahoma" w:cs="Tahoma"/>
                <w:b/>
              </w:rPr>
            </w:pPr>
          </w:p>
          <w:p w14:paraId="4989F894" w14:textId="77777777" w:rsidR="001D7E18" w:rsidRPr="003C52D2" w:rsidRDefault="001D7E18" w:rsidP="001A5A74">
            <w:pPr>
              <w:rPr>
                <w:rFonts w:ascii="Tahoma" w:hAnsi="Tahoma" w:cs="Tahoma"/>
                <w:b/>
              </w:rPr>
            </w:pPr>
            <w:r w:rsidRPr="003C52D2">
              <w:rPr>
                <w:rFonts w:ascii="Tahoma" w:hAnsi="Tahoma" w:cs="Tahoma"/>
                <w:b/>
              </w:rPr>
              <w:t>CAJONERÍA BAJA PARA COCINA</w:t>
            </w:r>
          </w:p>
          <w:p w14:paraId="4D122560" w14:textId="77777777" w:rsidR="001D7E18" w:rsidRPr="003C52D2" w:rsidRDefault="001D7E18" w:rsidP="001A5A74">
            <w:pPr>
              <w:rPr>
                <w:rFonts w:ascii="Tahoma" w:hAnsi="Tahoma" w:cs="Tahoma"/>
                <w:b/>
              </w:rPr>
            </w:pPr>
          </w:p>
          <w:p w14:paraId="4C30A506" w14:textId="77777777" w:rsidR="001D7E18" w:rsidRPr="003C52D2" w:rsidRDefault="001D7E18" w:rsidP="001A5A74">
            <w:pPr>
              <w:rPr>
                <w:rFonts w:ascii="Tahoma" w:hAnsi="Tahoma" w:cs="Tahoma"/>
                <w:b/>
              </w:rPr>
            </w:pPr>
          </w:p>
          <w:p w14:paraId="0137A629" w14:textId="77777777" w:rsidR="001D7E18" w:rsidRPr="003C52D2" w:rsidRDefault="001D7E18" w:rsidP="001A5A74">
            <w:pPr>
              <w:rPr>
                <w:rFonts w:ascii="Tahoma" w:hAnsi="Tahoma" w:cs="Tahoma"/>
                <w:b/>
              </w:rPr>
            </w:pPr>
          </w:p>
        </w:tc>
        <w:tc>
          <w:tcPr>
            <w:tcW w:w="1195" w:type="dxa"/>
            <w:shd w:val="clear" w:color="auto" w:fill="auto"/>
          </w:tcPr>
          <w:p w14:paraId="4EEE113D" w14:textId="77777777" w:rsidR="001D7E18" w:rsidRPr="003C52D2" w:rsidRDefault="001D7E18" w:rsidP="001A5A74">
            <w:pPr>
              <w:rPr>
                <w:rFonts w:ascii="Tahoma" w:hAnsi="Tahoma" w:cs="Tahoma"/>
                <w:b/>
              </w:rPr>
            </w:pPr>
          </w:p>
          <w:p w14:paraId="1E1840A8" w14:textId="77777777" w:rsidR="001D7E18" w:rsidRPr="003C52D2" w:rsidRDefault="001D7E18" w:rsidP="001A5A74">
            <w:pPr>
              <w:rPr>
                <w:rFonts w:ascii="Tahoma" w:hAnsi="Tahoma" w:cs="Tahoma"/>
                <w:b/>
              </w:rPr>
            </w:pPr>
          </w:p>
          <w:p w14:paraId="237536C3" w14:textId="77777777" w:rsidR="001D7E18" w:rsidRPr="003C52D2" w:rsidRDefault="001D7E18" w:rsidP="001A5A74">
            <w:pPr>
              <w:rPr>
                <w:rFonts w:ascii="Tahoma" w:hAnsi="Tahoma" w:cs="Tahoma"/>
                <w:b/>
              </w:rPr>
            </w:pPr>
          </w:p>
          <w:p w14:paraId="62C2A67D" w14:textId="77777777" w:rsidR="001D7E18" w:rsidRPr="003C52D2" w:rsidRDefault="001D7E18" w:rsidP="001A5A74">
            <w:pPr>
              <w:rPr>
                <w:rFonts w:ascii="Tahoma" w:hAnsi="Tahoma" w:cs="Tahoma"/>
                <w:b/>
              </w:rPr>
            </w:pPr>
          </w:p>
          <w:p w14:paraId="6079E678" w14:textId="77777777" w:rsidR="001D7E18" w:rsidRPr="003C52D2" w:rsidRDefault="001D7E18" w:rsidP="001A5A74">
            <w:pPr>
              <w:rPr>
                <w:rFonts w:ascii="Tahoma" w:hAnsi="Tahoma" w:cs="Tahoma"/>
                <w:b/>
              </w:rPr>
            </w:pPr>
          </w:p>
          <w:p w14:paraId="3F8B7A5C" w14:textId="77777777" w:rsidR="001D7E18" w:rsidRPr="003C52D2" w:rsidRDefault="001D7E18" w:rsidP="001A5A74">
            <w:pPr>
              <w:rPr>
                <w:rFonts w:ascii="Tahoma" w:hAnsi="Tahoma" w:cs="Tahoma"/>
                <w:b/>
              </w:rPr>
            </w:pPr>
          </w:p>
          <w:p w14:paraId="64E2036C" w14:textId="77777777" w:rsidR="001D7E18" w:rsidRPr="003C52D2" w:rsidRDefault="001D7E18" w:rsidP="001A5A74">
            <w:pPr>
              <w:rPr>
                <w:rFonts w:ascii="Tahoma" w:hAnsi="Tahoma" w:cs="Tahoma"/>
                <w:b/>
              </w:rPr>
            </w:pPr>
          </w:p>
          <w:p w14:paraId="4DAA2492" w14:textId="77777777" w:rsidR="001D7E18" w:rsidRPr="003C52D2" w:rsidRDefault="001D7E18" w:rsidP="001A5A74">
            <w:pPr>
              <w:rPr>
                <w:rFonts w:ascii="Tahoma" w:hAnsi="Tahoma" w:cs="Tahoma"/>
                <w:b/>
              </w:rPr>
            </w:pPr>
          </w:p>
          <w:p w14:paraId="1349C2D1" w14:textId="77777777" w:rsidR="001D7E18" w:rsidRPr="003C52D2" w:rsidRDefault="001D7E18" w:rsidP="001A5A74">
            <w:pPr>
              <w:rPr>
                <w:rFonts w:ascii="Tahoma" w:hAnsi="Tahoma" w:cs="Tahoma"/>
                <w:b/>
              </w:rPr>
            </w:pPr>
          </w:p>
          <w:p w14:paraId="0FC3943C" w14:textId="77777777" w:rsidR="001D7E18" w:rsidRPr="003C52D2" w:rsidRDefault="001D7E18" w:rsidP="001A5A74">
            <w:pPr>
              <w:rPr>
                <w:rFonts w:ascii="Tahoma" w:hAnsi="Tahoma" w:cs="Tahoma"/>
                <w:b/>
              </w:rPr>
            </w:pPr>
          </w:p>
          <w:p w14:paraId="5D1A8023" w14:textId="77777777" w:rsidR="001D7E18" w:rsidRPr="003C52D2" w:rsidRDefault="001D7E18" w:rsidP="001A5A74">
            <w:pPr>
              <w:rPr>
                <w:rFonts w:ascii="Tahoma" w:hAnsi="Tahoma" w:cs="Tahoma"/>
                <w:b/>
              </w:rPr>
            </w:pPr>
            <w:r w:rsidRPr="003C52D2">
              <w:rPr>
                <w:rFonts w:ascii="Tahoma" w:hAnsi="Tahoma" w:cs="Tahoma"/>
                <w:b/>
              </w:rPr>
              <w:t>M</w:t>
            </w:r>
          </w:p>
        </w:tc>
        <w:tc>
          <w:tcPr>
            <w:tcW w:w="5983" w:type="dxa"/>
            <w:shd w:val="clear" w:color="auto" w:fill="auto"/>
          </w:tcPr>
          <w:p w14:paraId="5CB29D59" w14:textId="77777777" w:rsidR="001D7E18" w:rsidRPr="003C52D2" w:rsidRDefault="001D7E18" w:rsidP="001A5A74">
            <w:pPr>
              <w:jc w:val="both"/>
              <w:rPr>
                <w:rFonts w:ascii="Tahoma" w:hAnsi="Tahoma" w:cs="Tahoma"/>
                <w:b/>
              </w:rPr>
            </w:pPr>
            <w:r w:rsidRPr="003C52D2">
              <w:rPr>
                <w:rFonts w:ascii="Tahoma" w:hAnsi="Tahoma" w:cs="Tahoma"/>
                <w:b/>
              </w:rPr>
              <w:t>1. Requisitos sobre el producto</w:t>
            </w:r>
            <w:r w:rsidRPr="003C52D2">
              <w:rPr>
                <w:rFonts w:ascii="Tahoma" w:hAnsi="Tahoma" w:cs="Tahoma"/>
                <w:b/>
              </w:rPr>
              <w:br w:type="page"/>
              <w:t>:</w:t>
            </w:r>
          </w:p>
          <w:p w14:paraId="4B4B48FB"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23BA35F" w14:textId="77777777" w:rsidR="001D7E18" w:rsidRPr="003C52D2" w:rsidRDefault="001D7E18" w:rsidP="00F41B81">
            <w:pPr>
              <w:numPr>
                <w:ilvl w:val="0"/>
                <w:numId w:val="110"/>
              </w:numPr>
              <w:tabs>
                <w:tab w:val="left" w:pos="360"/>
              </w:tabs>
              <w:adjustRightInd w:val="0"/>
              <w:jc w:val="both"/>
              <w:rPr>
                <w:rFonts w:ascii="Tahoma" w:hAnsi="Tahoma" w:cs="Tahoma"/>
              </w:rPr>
            </w:pPr>
            <w:r w:rsidRPr="003C52D2">
              <w:rPr>
                <w:rFonts w:ascii="Tahoma" w:hAnsi="Tahoma" w:cs="Tahoma"/>
              </w:rPr>
              <w:t>La cajonería será de material melamina de 15mm de espesor.</w:t>
            </w:r>
          </w:p>
          <w:p w14:paraId="64F73359" w14:textId="77777777" w:rsidR="001D7E18" w:rsidRPr="003C52D2" w:rsidRDefault="001D7E18" w:rsidP="00F41B81">
            <w:pPr>
              <w:numPr>
                <w:ilvl w:val="0"/>
                <w:numId w:val="110"/>
              </w:numPr>
              <w:tabs>
                <w:tab w:val="left" w:pos="360"/>
              </w:tabs>
              <w:adjustRightInd w:val="0"/>
              <w:jc w:val="both"/>
              <w:rPr>
                <w:rFonts w:ascii="Tahoma" w:hAnsi="Tahoma" w:cs="Tahoma"/>
              </w:rPr>
            </w:pPr>
            <w:r w:rsidRPr="003C52D2">
              <w:rPr>
                <w:rFonts w:ascii="Tahoma" w:hAnsi="Tahoma" w:cs="Tahoma"/>
              </w:rPr>
              <w:t xml:space="preserve">Se usará tornillos y ramplús </w:t>
            </w:r>
          </w:p>
          <w:p w14:paraId="7A79D43D" w14:textId="77777777" w:rsidR="001D7E18" w:rsidRPr="003C52D2" w:rsidRDefault="001D7E18" w:rsidP="00F41B81">
            <w:pPr>
              <w:numPr>
                <w:ilvl w:val="0"/>
                <w:numId w:val="110"/>
              </w:numPr>
              <w:tabs>
                <w:tab w:val="left" w:pos="360"/>
              </w:tabs>
              <w:adjustRightInd w:val="0"/>
              <w:jc w:val="both"/>
              <w:rPr>
                <w:rFonts w:ascii="Tahoma" w:hAnsi="Tahoma" w:cs="Tahoma"/>
              </w:rPr>
            </w:pPr>
            <w:r w:rsidRPr="003C52D2">
              <w:rPr>
                <w:rFonts w:ascii="Tahoma" w:hAnsi="Tahoma" w:cs="Tahoma"/>
              </w:rPr>
              <w:t>Se usarán bisagras Pispote de buena calidad.</w:t>
            </w:r>
          </w:p>
          <w:p w14:paraId="2ED0327B" w14:textId="77777777" w:rsidR="001D7E18" w:rsidRPr="003C52D2" w:rsidRDefault="001D7E18" w:rsidP="00F41B81">
            <w:pPr>
              <w:numPr>
                <w:ilvl w:val="0"/>
                <w:numId w:val="110"/>
              </w:numPr>
              <w:tabs>
                <w:tab w:val="left" w:pos="360"/>
              </w:tabs>
              <w:adjustRightInd w:val="0"/>
              <w:jc w:val="both"/>
              <w:rPr>
                <w:rFonts w:ascii="Tahoma" w:hAnsi="Tahoma" w:cs="Tahoma"/>
              </w:rPr>
            </w:pPr>
            <w:r w:rsidRPr="003C52D2">
              <w:rPr>
                <w:rFonts w:ascii="Tahoma" w:hAnsi="Tahoma" w:cs="Tahoma"/>
              </w:rPr>
              <w:t>Jaladores para material melaminico.</w:t>
            </w:r>
          </w:p>
          <w:p w14:paraId="042D5827" w14:textId="77777777" w:rsidR="001D7E18" w:rsidRPr="003C52D2" w:rsidRDefault="001D7E18" w:rsidP="00F41B81">
            <w:pPr>
              <w:numPr>
                <w:ilvl w:val="0"/>
                <w:numId w:val="110"/>
              </w:numPr>
              <w:tabs>
                <w:tab w:val="left" w:pos="360"/>
              </w:tabs>
              <w:adjustRightInd w:val="0"/>
              <w:jc w:val="both"/>
              <w:rPr>
                <w:rFonts w:ascii="Tahoma" w:hAnsi="Tahoma" w:cs="Tahoma"/>
              </w:rPr>
            </w:pPr>
            <w:r w:rsidRPr="003C52D2">
              <w:rPr>
                <w:rFonts w:ascii="Tahoma" w:hAnsi="Tahoma" w:cs="Tahoma"/>
              </w:rPr>
              <w:t>Accesorios menores</w:t>
            </w:r>
          </w:p>
          <w:p w14:paraId="5A9B7DDF"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rPr>
              <w:t>Todas las partes visibles del inmueble tendrán acabado melánico y llevarán tapacantos.</w:t>
            </w:r>
          </w:p>
          <w:p w14:paraId="1A38CC93"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00CE0D9" w14:textId="77777777" w:rsidR="001D7E18" w:rsidRPr="003C52D2" w:rsidRDefault="001D7E18" w:rsidP="001A5A74">
            <w:pPr>
              <w:tabs>
                <w:tab w:val="left" w:pos="360"/>
              </w:tabs>
              <w:adjustRightInd w:val="0"/>
              <w:jc w:val="both"/>
              <w:rPr>
                <w:rFonts w:ascii="Tahoma" w:hAnsi="Tahoma" w:cs="Tahoma"/>
              </w:rPr>
            </w:pPr>
          </w:p>
          <w:p w14:paraId="591A9635"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C0163FD" w14:textId="77777777" w:rsidR="001D7E18" w:rsidRPr="003C52D2" w:rsidRDefault="001D7E18" w:rsidP="001A5A74">
            <w:pPr>
              <w:jc w:val="both"/>
              <w:rPr>
                <w:rFonts w:ascii="Tahoma" w:hAnsi="Tahoma" w:cs="Tahoma"/>
              </w:rPr>
            </w:pPr>
          </w:p>
          <w:p w14:paraId="0C65E0F7" w14:textId="77777777" w:rsidR="001D7E18" w:rsidRPr="003C52D2" w:rsidRDefault="001D7E18" w:rsidP="001A5A74">
            <w:pPr>
              <w:widowControl w:val="0"/>
              <w:tabs>
                <w:tab w:val="left" w:pos="360"/>
              </w:tabs>
              <w:autoSpaceDE w:val="0"/>
              <w:autoSpaceDN w:val="0"/>
              <w:adjustRightInd w:val="0"/>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  </w:t>
            </w:r>
            <w:r w:rsidRPr="003C52D2">
              <w:rPr>
                <w:rFonts w:ascii="Tahoma" w:hAnsi="Tahoma" w:cs="Tahoma"/>
              </w:rPr>
              <w:br w:type="page"/>
              <w:t xml:space="preserve">  </w:t>
            </w:r>
            <w:r w:rsidRPr="003C52D2">
              <w:rPr>
                <w:rFonts w:ascii="Tahoma" w:hAnsi="Tahoma" w:cs="Tahoma"/>
              </w:rPr>
              <w:br w:type="page"/>
            </w:r>
          </w:p>
        </w:tc>
      </w:tr>
    </w:tbl>
    <w:p w14:paraId="721DC1BB" w14:textId="77777777" w:rsidR="001D7E18" w:rsidRPr="003C52D2" w:rsidRDefault="001D7E18" w:rsidP="001D7E18">
      <w:pPr>
        <w:spacing w:line="300" w:lineRule="auto"/>
        <w:rPr>
          <w:rFonts w:ascii="Tahoma" w:hAnsi="Tahoma" w:cs="Tahoma"/>
          <w:b/>
          <w:bCs/>
        </w:rPr>
      </w:pPr>
    </w:p>
    <w:p w14:paraId="7A9E12A6" w14:textId="77777777" w:rsidR="001D7E18" w:rsidRPr="003C52D2" w:rsidRDefault="001D7E18" w:rsidP="00F41B81">
      <w:pPr>
        <w:widowControl w:val="0"/>
        <w:numPr>
          <w:ilvl w:val="0"/>
          <w:numId w:val="104"/>
        </w:numPr>
        <w:autoSpaceDE w:val="0"/>
        <w:autoSpaceDN w:val="0"/>
        <w:spacing w:line="300" w:lineRule="auto"/>
        <w:ind w:left="720"/>
        <w:rPr>
          <w:rFonts w:ascii="Tahoma" w:hAnsi="Tahoma" w:cs="Tahoma"/>
          <w:b/>
          <w:bCs/>
        </w:rPr>
      </w:pPr>
      <w:r w:rsidRPr="003C52D2">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D7E18" w:rsidRPr="003C52D2" w14:paraId="58CBB856" w14:textId="77777777" w:rsidTr="001A5A7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D3E63EA"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8BDA5A"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7944A06F"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467002B2" w14:textId="77777777" w:rsidTr="001A5A7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A6B9861" w14:textId="77777777" w:rsidR="001D7E18" w:rsidRPr="003C52D2" w:rsidRDefault="001D7E18" w:rsidP="001A5A74">
            <w:pPr>
              <w:spacing w:line="300" w:lineRule="auto"/>
              <w:rPr>
                <w:rFonts w:ascii="Tahoma" w:hAnsi="Tahoma" w:cs="Tahoma"/>
                <w:b/>
              </w:rPr>
            </w:pPr>
            <w:r w:rsidRPr="003C52D2">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C1929D"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19224E8E" w14:textId="77777777" w:rsidR="001D7E18" w:rsidRPr="003C52D2" w:rsidRDefault="001D7E18" w:rsidP="001A5A74">
            <w:pPr>
              <w:jc w:val="both"/>
              <w:rPr>
                <w:rFonts w:ascii="Tahoma" w:hAnsi="Tahoma" w:cs="Tahoma"/>
                <w:b/>
              </w:rPr>
            </w:pPr>
            <w:r w:rsidRPr="003C52D2">
              <w:rPr>
                <w:rFonts w:ascii="Tahoma" w:hAnsi="Tahoma" w:cs="Tahoma"/>
                <w:b/>
              </w:rPr>
              <w:t>1. Requisitos sobre el producto:</w:t>
            </w:r>
          </w:p>
          <w:p w14:paraId="542C55EE" w14:textId="77777777" w:rsidR="001D7E18" w:rsidRPr="003C52D2" w:rsidRDefault="001D7E18" w:rsidP="001A5A74">
            <w:pPr>
              <w:jc w:val="both"/>
              <w:rPr>
                <w:rFonts w:ascii="Tahoma" w:hAnsi="Tahoma" w:cs="Tahoma"/>
              </w:rPr>
            </w:pPr>
            <w:r w:rsidRPr="003C52D2">
              <w:rPr>
                <w:rFonts w:ascii="Tahoma" w:hAnsi="Tahoma" w:cs="Tahoma"/>
              </w:rPr>
              <w:t>Este ítem se refiere a la provisión e instalación de una cámara séptica de PVC de 900lt para la recepción y desagüe de aguas residuales.</w:t>
            </w:r>
          </w:p>
          <w:p w14:paraId="43E97C14" w14:textId="77777777" w:rsidR="001D7E18" w:rsidRPr="003C52D2" w:rsidRDefault="001D7E18" w:rsidP="00F41B81">
            <w:pPr>
              <w:widowControl w:val="0"/>
              <w:numPr>
                <w:ilvl w:val="0"/>
                <w:numId w:val="106"/>
              </w:numPr>
              <w:autoSpaceDE w:val="0"/>
              <w:autoSpaceDN w:val="0"/>
              <w:spacing w:line="256" w:lineRule="auto"/>
              <w:jc w:val="both"/>
              <w:rPr>
                <w:rFonts w:ascii="Tahoma" w:eastAsia="Arial" w:hAnsi="Tahoma" w:cs="Tahoma"/>
              </w:rPr>
            </w:pPr>
            <w:r w:rsidRPr="003C52D2">
              <w:rPr>
                <w:rFonts w:ascii="Tahoma" w:eastAsia="Arial" w:hAnsi="Tahoma" w:cs="Tahoma"/>
              </w:rPr>
              <w:t xml:space="preserve">Ser de marca reconocida  </w:t>
            </w:r>
          </w:p>
          <w:p w14:paraId="6F49E554" w14:textId="77777777" w:rsidR="001D7E18" w:rsidRPr="003C52D2" w:rsidRDefault="001D7E18" w:rsidP="00F41B81">
            <w:pPr>
              <w:numPr>
                <w:ilvl w:val="0"/>
                <w:numId w:val="105"/>
              </w:numPr>
              <w:jc w:val="both"/>
              <w:rPr>
                <w:rFonts w:ascii="Tahoma" w:hAnsi="Tahoma" w:cs="Tahoma"/>
              </w:rPr>
            </w:pPr>
            <w:r w:rsidRPr="003C52D2">
              <w:rPr>
                <w:rFonts w:ascii="Tahoma" w:hAnsi="Tahoma" w:cs="Tahoma"/>
              </w:rPr>
              <w:t xml:space="preserve">Tanques Bicapa. </w:t>
            </w:r>
          </w:p>
          <w:p w14:paraId="00EFAE19" w14:textId="77777777" w:rsidR="001D7E18" w:rsidRPr="003C52D2" w:rsidRDefault="001D7E18" w:rsidP="00F41B81">
            <w:pPr>
              <w:numPr>
                <w:ilvl w:val="0"/>
                <w:numId w:val="105"/>
              </w:numPr>
              <w:jc w:val="both"/>
              <w:rPr>
                <w:rFonts w:ascii="Tahoma" w:hAnsi="Tahoma" w:cs="Tahoma"/>
              </w:rPr>
            </w:pPr>
            <w:r w:rsidRPr="003C52D2">
              <w:rPr>
                <w:rFonts w:ascii="Tahoma" w:hAnsi="Tahoma" w:cs="Tahoma"/>
              </w:rPr>
              <w:lastRenderedPageBreak/>
              <w:t>Capa externa negra.</w:t>
            </w:r>
          </w:p>
          <w:p w14:paraId="05F69BD3" w14:textId="77777777" w:rsidR="001D7E18" w:rsidRPr="003C52D2" w:rsidRDefault="001D7E18" w:rsidP="00F41B81">
            <w:pPr>
              <w:numPr>
                <w:ilvl w:val="0"/>
                <w:numId w:val="105"/>
              </w:numPr>
              <w:jc w:val="both"/>
              <w:rPr>
                <w:rFonts w:ascii="Tahoma" w:hAnsi="Tahoma" w:cs="Tahoma"/>
              </w:rPr>
            </w:pPr>
            <w:r w:rsidRPr="003C52D2">
              <w:rPr>
                <w:rFonts w:ascii="Tahoma" w:hAnsi="Tahoma" w:cs="Tahoma"/>
              </w:rPr>
              <w:t>Elaborada con aditivos U.V.</w:t>
            </w:r>
          </w:p>
          <w:p w14:paraId="60C49D9B" w14:textId="77777777" w:rsidR="001D7E18" w:rsidRPr="003C52D2" w:rsidRDefault="001D7E18" w:rsidP="00F41B81">
            <w:pPr>
              <w:numPr>
                <w:ilvl w:val="0"/>
                <w:numId w:val="105"/>
              </w:numPr>
              <w:jc w:val="both"/>
              <w:rPr>
                <w:rFonts w:ascii="Tahoma" w:hAnsi="Tahoma" w:cs="Tahoma"/>
              </w:rPr>
            </w:pPr>
            <w:r w:rsidRPr="003C52D2">
              <w:rPr>
                <w:rFonts w:ascii="Tahoma" w:hAnsi="Tahoma" w:cs="Tahoma"/>
              </w:rPr>
              <w:t>Capa interna blanca.</w:t>
            </w:r>
          </w:p>
          <w:p w14:paraId="71DF323C" w14:textId="77777777" w:rsidR="001D7E18" w:rsidRPr="003C52D2" w:rsidRDefault="001D7E18" w:rsidP="00F41B81">
            <w:pPr>
              <w:numPr>
                <w:ilvl w:val="0"/>
                <w:numId w:val="105"/>
              </w:numPr>
              <w:jc w:val="both"/>
              <w:rPr>
                <w:rFonts w:ascii="Tahoma" w:hAnsi="Tahoma" w:cs="Tahoma"/>
              </w:rPr>
            </w:pPr>
            <w:r w:rsidRPr="003C52D2">
              <w:rPr>
                <w:rFonts w:ascii="Tahoma" w:hAnsi="Tahoma" w:cs="Tahoma"/>
              </w:rPr>
              <w:t>Ingreso mediante orificio pre-establecido, y salida en rosca incorporada con accesorios de PVC normalizados.</w:t>
            </w:r>
          </w:p>
          <w:p w14:paraId="1A970A1B" w14:textId="77777777" w:rsidR="001D7E18" w:rsidRPr="003C52D2" w:rsidRDefault="001D7E18" w:rsidP="001A5A74">
            <w:pPr>
              <w:ind w:left="360"/>
              <w:jc w:val="both"/>
              <w:rPr>
                <w:rFonts w:ascii="Tahoma" w:hAnsi="Tahoma" w:cs="Tahoma"/>
              </w:rPr>
            </w:pPr>
          </w:p>
          <w:p w14:paraId="2F6B6D46"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74BEA80"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2244A78" w14:textId="77777777" w:rsidR="001D7E18" w:rsidRPr="003C52D2" w:rsidRDefault="001D7E18" w:rsidP="001D7E18">
      <w:pPr>
        <w:tabs>
          <w:tab w:val="left" w:pos="560"/>
        </w:tabs>
        <w:jc w:val="both"/>
        <w:rPr>
          <w:rFonts w:ascii="Tahoma" w:hAnsi="Tahoma" w:cs="Tahoma"/>
          <w:sz w:val="16"/>
          <w:szCs w:val="16"/>
        </w:rPr>
      </w:pPr>
    </w:p>
    <w:p w14:paraId="5549B555"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t xml:space="preserve"> </w:t>
      </w:r>
      <w:r w:rsidRPr="003C52D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3E192AFD" w14:textId="77777777" w:rsidTr="001A5A74">
        <w:tc>
          <w:tcPr>
            <w:tcW w:w="2315" w:type="dxa"/>
            <w:shd w:val="pct5" w:color="auto" w:fill="auto"/>
          </w:tcPr>
          <w:p w14:paraId="07BE729F" w14:textId="77777777" w:rsidR="001D7E18" w:rsidRPr="003C52D2" w:rsidRDefault="001D7E18" w:rsidP="001A5A74">
            <w:pPr>
              <w:jc w:val="both"/>
              <w:rPr>
                <w:rFonts w:ascii="Tahoma" w:hAnsi="Tahoma" w:cs="Tahoma"/>
                <w:b/>
              </w:rPr>
            </w:pPr>
            <w:r w:rsidRPr="003C52D2">
              <w:rPr>
                <w:rFonts w:ascii="Tahoma" w:hAnsi="Tahoma" w:cs="Tahoma"/>
                <w:b/>
              </w:rPr>
              <w:t>MATERIAL</w:t>
            </w:r>
          </w:p>
        </w:tc>
        <w:tc>
          <w:tcPr>
            <w:tcW w:w="1195" w:type="dxa"/>
            <w:shd w:val="pct5" w:color="auto" w:fill="auto"/>
          </w:tcPr>
          <w:p w14:paraId="303FF117" w14:textId="77777777" w:rsidR="001D7E18" w:rsidRPr="003C52D2" w:rsidRDefault="001D7E18" w:rsidP="001A5A74">
            <w:pPr>
              <w:jc w:val="both"/>
              <w:rPr>
                <w:rFonts w:ascii="Tahoma" w:hAnsi="Tahoma" w:cs="Tahoma"/>
                <w:b/>
              </w:rPr>
            </w:pPr>
            <w:r w:rsidRPr="003C52D2">
              <w:rPr>
                <w:rFonts w:ascii="Tahoma" w:hAnsi="Tahoma" w:cs="Tahoma"/>
                <w:b/>
              </w:rPr>
              <w:t>UNIDAD</w:t>
            </w:r>
          </w:p>
        </w:tc>
        <w:tc>
          <w:tcPr>
            <w:tcW w:w="5983" w:type="dxa"/>
            <w:shd w:val="pct5" w:color="auto" w:fill="auto"/>
          </w:tcPr>
          <w:p w14:paraId="2010C318" w14:textId="77777777" w:rsidR="001D7E18" w:rsidRPr="003C52D2" w:rsidRDefault="001D7E18" w:rsidP="001A5A74">
            <w:pPr>
              <w:jc w:val="both"/>
              <w:rPr>
                <w:rFonts w:ascii="Tahoma" w:hAnsi="Tahoma" w:cs="Tahoma"/>
                <w:b/>
              </w:rPr>
            </w:pPr>
            <w:r w:rsidRPr="003C52D2">
              <w:rPr>
                <w:rFonts w:ascii="Tahoma" w:hAnsi="Tahoma" w:cs="Tahoma"/>
                <w:b/>
              </w:rPr>
              <w:t>DESCRIPCIÓN</w:t>
            </w:r>
          </w:p>
        </w:tc>
      </w:tr>
      <w:tr w:rsidR="001D7E18" w:rsidRPr="003C52D2" w14:paraId="4D3ABE82" w14:textId="77777777" w:rsidTr="001A5A74">
        <w:trPr>
          <w:trHeight w:val="416"/>
        </w:trPr>
        <w:tc>
          <w:tcPr>
            <w:tcW w:w="2315" w:type="dxa"/>
            <w:shd w:val="clear" w:color="auto" w:fill="auto"/>
            <w:vAlign w:val="center"/>
          </w:tcPr>
          <w:p w14:paraId="6692F962" w14:textId="77777777" w:rsidR="001D7E18" w:rsidRPr="003C52D2" w:rsidRDefault="001D7E18" w:rsidP="001A5A74">
            <w:pPr>
              <w:rPr>
                <w:rFonts w:ascii="Tahoma" w:hAnsi="Tahoma" w:cs="Tahoma"/>
                <w:b/>
                <w:bCs/>
              </w:rPr>
            </w:pPr>
            <w:r w:rsidRPr="003C52D2">
              <w:rPr>
                <w:rFonts w:ascii="Tahoma" w:hAnsi="Tahoma" w:cs="Tahoma"/>
                <w:b/>
                <w:bCs/>
              </w:rPr>
              <w:t>CANALETA DE CALAMINA GALVANIZADA NRO 28 CORTE 33</w:t>
            </w:r>
          </w:p>
        </w:tc>
        <w:tc>
          <w:tcPr>
            <w:tcW w:w="1195" w:type="dxa"/>
            <w:shd w:val="clear" w:color="auto" w:fill="auto"/>
            <w:vAlign w:val="center"/>
          </w:tcPr>
          <w:p w14:paraId="2F761DC3" w14:textId="77777777" w:rsidR="001D7E18" w:rsidRPr="003C52D2" w:rsidRDefault="001D7E18" w:rsidP="001A5A74">
            <w:pPr>
              <w:jc w:val="center"/>
              <w:rPr>
                <w:rFonts w:ascii="Tahoma" w:hAnsi="Tahoma" w:cs="Tahoma"/>
                <w:b/>
                <w:bCs/>
              </w:rPr>
            </w:pPr>
            <w:r w:rsidRPr="003C52D2">
              <w:rPr>
                <w:rFonts w:ascii="Tahoma" w:hAnsi="Tahoma" w:cs="Tahoma"/>
                <w:b/>
              </w:rPr>
              <w:t>M</w:t>
            </w:r>
          </w:p>
        </w:tc>
        <w:tc>
          <w:tcPr>
            <w:tcW w:w="5983" w:type="dxa"/>
            <w:shd w:val="clear" w:color="auto" w:fill="auto"/>
          </w:tcPr>
          <w:p w14:paraId="616090AA" w14:textId="77777777" w:rsidR="001D7E18" w:rsidRPr="003C52D2" w:rsidRDefault="001D7E18" w:rsidP="001A5A74">
            <w:pPr>
              <w:jc w:val="both"/>
              <w:rPr>
                <w:rFonts w:ascii="Tahoma" w:hAnsi="Tahoma" w:cs="Tahoma"/>
                <w:b/>
              </w:rPr>
            </w:pPr>
            <w:r w:rsidRPr="003C52D2">
              <w:rPr>
                <w:rFonts w:ascii="Tahoma" w:hAnsi="Tahoma" w:cs="Tahoma"/>
                <w:b/>
              </w:rPr>
              <w:t>1. Requisitos sobre el producto:</w:t>
            </w:r>
          </w:p>
          <w:p w14:paraId="509AA6E5" w14:textId="77777777" w:rsidR="001D7E18" w:rsidRPr="003C52D2" w:rsidRDefault="001D7E18" w:rsidP="001A5A74">
            <w:pPr>
              <w:jc w:val="both"/>
              <w:rPr>
                <w:rFonts w:ascii="Tahoma" w:hAnsi="Tahoma" w:cs="Tahoma"/>
              </w:rPr>
            </w:pPr>
            <w:r w:rsidRPr="003C52D2">
              <w:rPr>
                <w:rFonts w:ascii="Tahoma" w:hAnsi="Tahoma" w:cs="Tahoma"/>
              </w:rPr>
              <w:t xml:space="preserve">Las canaletas deberán ser elaboradas de planchas de zinc Nro. 28, que serán </w:t>
            </w:r>
            <w:r w:rsidRPr="003C52D2">
              <w:rPr>
                <w:rFonts w:ascii="Tahoma" w:hAnsi="Tahoma" w:cs="Tahoma"/>
                <w:highlight w:val="yellow"/>
              </w:rPr>
              <w:t>dobladas según las dimensiones especificadas, mediante el empleo de herramientas que eliminen cualquier posibilidad de filtración por este punto. Los empalmes serán de sistema de grampa doblada y refuerzo de soldadura en toda la extensión del empalme, de</w:t>
            </w:r>
            <w:r w:rsidRPr="003C52D2">
              <w:rPr>
                <w:rFonts w:ascii="Tahoma" w:hAnsi="Tahoma" w:cs="Tahoma"/>
              </w:rPr>
              <w:t xml:space="preserve"> tal manera que se elimine cualquier posibilidad de filtración de este punto. </w:t>
            </w:r>
          </w:p>
          <w:p w14:paraId="58017090"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A482831" w14:textId="77777777" w:rsidR="001D7E18" w:rsidRPr="003C52D2" w:rsidRDefault="001D7E18" w:rsidP="001A5A74">
            <w:pPr>
              <w:tabs>
                <w:tab w:val="left" w:pos="571"/>
              </w:tabs>
              <w:adjustRightInd w:val="0"/>
              <w:spacing w:line="200" w:lineRule="exact"/>
              <w:contextualSpacing/>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1AB71D8" w14:textId="77777777" w:rsidR="001D7E18" w:rsidRPr="003C52D2" w:rsidRDefault="001D7E18" w:rsidP="001D7E18">
      <w:pPr>
        <w:widowControl w:val="0"/>
        <w:tabs>
          <w:tab w:val="left" w:pos="560"/>
        </w:tabs>
        <w:autoSpaceDE w:val="0"/>
        <w:autoSpaceDN w:val="0"/>
        <w:jc w:val="both"/>
        <w:rPr>
          <w:rFonts w:ascii="Tahoma" w:hAnsi="Tahoma" w:cs="Tahoma"/>
          <w:b/>
        </w:rPr>
      </w:pPr>
    </w:p>
    <w:p w14:paraId="093B4589" w14:textId="77777777" w:rsidR="001D7E18" w:rsidRPr="003C52D2" w:rsidRDefault="001D7E18" w:rsidP="00F41B81">
      <w:pPr>
        <w:widowControl w:val="0"/>
        <w:numPr>
          <w:ilvl w:val="0"/>
          <w:numId w:val="104"/>
        </w:numPr>
        <w:autoSpaceDE w:val="0"/>
        <w:autoSpaceDN w:val="0"/>
        <w:ind w:left="720"/>
        <w:rPr>
          <w:rFonts w:ascii="Tahoma" w:hAnsi="Tahoma" w:cs="Tahoma"/>
          <w:b/>
        </w:rPr>
      </w:pPr>
      <w:r w:rsidRPr="003C52D2">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4FDD334D" w14:textId="77777777" w:rsidTr="001A5A74">
        <w:tc>
          <w:tcPr>
            <w:tcW w:w="2315" w:type="dxa"/>
            <w:shd w:val="pct5" w:color="auto" w:fill="auto"/>
          </w:tcPr>
          <w:p w14:paraId="41E758FC"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634D8892"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307D3EC1"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0B4A6248" w14:textId="77777777" w:rsidTr="001A5A74">
        <w:trPr>
          <w:trHeight w:val="685"/>
        </w:trPr>
        <w:tc>
          <w:tcPr>
            <w:tcW w:w="2315" w:type="dxa"/>
            <w:shd w:val="clear" w:color="auto" w:fill="auto"/>
            <w:vAlign w:val="center"/>
          </w:tcPr>
          <w:p w14:paraId="7405EBDC" w14:textId="77777777" w:rsidR="001D7E18" w:rsidRPr="003C52D2" w:rsidRDefault="001D7E18" w:rsidP="001A5A74">
            <w:pPr>
              <w:rPr>
                <w:rFonts w:ascii="Tahoma" w:hAnsi="Tahoma" w:cs="Tahoma"/>
                <w:b/>
              </w:rPr>
            </w:pPr>
          </w:p>
          <w:p w14:paraId="22363D6D" w14:textId="77777777" w:rsidR="001D7E18" w:rsidRPr="003C52D2" w:rsidRDefault="001D7E18" w:rsidP="001A5A74">
            <w:pPr>
              <w:rPr>
                <w:rFonts w:ascii="Tahoma" w:hAnsi="Tahoma" w:cs="Tahoma"/>
                <w:b/>
              </w:rPr>
            </w:pPr>
            <w:r w:rsidRPr="003C52D2">
              <w:rPr>
                <w:rFonts w:ascii="Tahoma" w:hAnsi="Tahoma" w:cs="Tahoma"/>
                <w:b/>
              </w:rPr>
              <w:t>CAÑERÍA DE ALUMINIO 1/2” (BRAZO DE DUCHA)</w:t>
            </w:r>
          </w:p>
          <w:p w14:paraId="15DF44A9" w14:textId="77777777" w:rsidR="001D7E18" w:rsidRPr="003C52D2" w:rsidRDefault="001D7E18" w:rsidP="001A5A74">
            <w:pPr>
              <w:rPr>
                <w:rFonts w:ascii="Tahoma" w:hAnsi="Tahoma" w:cs="Tahoma"/>
                <w:b/>
              </w:rPr>
            </w:pPr>
          </w:p>
        </w:tc>
        <w:tc>
          <w:tcPr>
            <w:tcW w:w="1195" w:type="dxa"/>
            <w:shd w:val="clear" w:color="auto" w:fill="auto"/>
            <w:vAlign w:val="center"/>
          </w:tcPr>
          <w:p w14:paraId="3159B481" w14:textId="77777777" w:rsidR="001D7E18" w:rsidRPr="003C52D2" w:rsidRDefault="001D7E18" w:rsidP="001A5A74">
            <w:pPr>
              <w:rPr>
                <w:rFonts w:ascii="Tahoma" w:hAnsi="Tahoma" w:cs="Tahoma"/>
                <w:b/>
              </w:rPr>
            </w:pPr>
            <w:r w:rsidRPr="003C52D2">
              <w:rPr>
                <w:rFonts w:ascii="Tahoma" w:hAnsi="Tahoma" w:cs="Tahoma"/>
                <w:b/>
              </w:rPr>
              <w:t>PZA</w:t>
            </w:r>
          </w:p>
        </w:tc>
        <w:tc>
          <w:tcPr>
            <w:tcW w:w="5983" w:type="dxa"/>
            <w:shd w:val="clear" w:color="auto" w:fill="auto"/>
          </w:tcPr>
          <w:p w14:paraId="596E79AD" w14:textId="77777777" w:rsidR="001D7E18" w:rsidRPr="003C52D2" w:rsidRDefault="001D7E18" w:rsidP="001A5A74">
            <w:pPr>
              <w:jc w:val="both"/>
              <w:rPr>
                <w:rFonts w:ascii="Tahoma" w:hAnsi="Tahoma" w:cs="Tahoma"/>
                <w:b/>
              </w:rPr>
            </w:pPr>
            <w:r w:rsidRPr="003C52D2">
              <w:rPr>
                <w:rFonts w:ascii="Tahoma" w:hAnsi="Tahoma" w:cs="Tahoma"/>
                <w:b/>
              </w:rPr>
              <w:t>1. Requisitos sobre el producto:</w:t>
            </w:r>
          </w:p>
          <w:p w14:paraId="7E3EC041" w14:textId="77777777" w:rsidR="001D7E18" w:rsidRPr="003C52D2" w:rsidRDefault="001D7E18" w:rsidP="001A5A74">
            <w:pPr>
              <w:jc w:val="both"/>
              <w:rPr>
                <w:rFonts w:ascii="Tahoma" w:hAnsi="Tahoma" w:cs="Tahoma"/>
              </w:rPr>
            </w:pPr>
            <w:r w:rsidRPr="003C52D2">
              <w:rPr>
                <w:rFonts w:ascii="Tahoma" w:hAnsi="Tahoma" w:cs="Tahoma"/>
              </w:rPr>
              <w:t>Las cañerías son manufacturadas con </w:t>
            </w:r>
            <w:r w:rsidRPr="003C52D2">
              <w:rPr>
                <w:rFonts w:ascii="Tahoma" w:hAnsi="Tahoma" w:cs="Tahoma"/>
                <w:b/>
                <w:bCs/>
              </w:rPr>
              <w:t>aluminio</w:t>
            </w:r>
            <w:r w:rsidRPr="003C52D2">
              <w:rPr>
                <w:rFonts w:ascii="Tahoma" w:hAnsi="Tahoma" w:cs="Tahoma"/>
              </w:rPr>
              <w:t> de alta calidad, presentan excelente resistencia a corrosión, alta capacidad de intercambio térmico y alta capacidad de conformación.</w:t>
            </w:r>
          </w:p>
          <w:p w14:paraId="486278B8"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4BE1578" w14:textId="77777777" w:rsidR="001D7E18" w:rsidRPr="003C52D2" w:rsidRDefault="001D7E18" w:rsidP="001A5A74">
            <w:pPr>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FA914C9" w14:textId="77777777" w:rsidR="001D7E18" w:rsidRPr="003C52D2" w:rsidRDefault="001D7E18" w:rsidP="001D7E18">
      <w:pPr>
        <w:tabs>
          <w:tab w:val="left" w:pos="560"/>
        </w:tabs>
        <w:jc w:val="both"/>
        <w:rPr>
          <w:rFonts w:ascii="Tahoma" w:hAnsi="Tahoma" w:cs="Tahoma"/>
        </w:rPr>
      </w:pPr>
    </w:p>
    <w:p w14:paraId="548F3870"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6D2FDF89" w14:textId="77777777" w:rsidTr="001A5A74">
        <w:tc>
          <w:tcPr>
            <w:tcW w:w="2315" w:type="dxa"/>
            <w:shd w:val="pct5" w:color="auto" w:fill="auto"/>
          </w:tcPr>
          <w:p w14:paraId="1574FD3A"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44235A0F"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1B42CFF0"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6AED9860" w14:textId="77777777" w:rsidTr="001A5A74">
        <w:trPr>
          <w:trHeight w:val="685"/>
        </w:trPr>
        <w:tc>
          <w:tcPr>
            <w:tcW w:w="2315" w:type="dxa"/>
            <w:shd w:val="clear" w:color="auto" w:fill="auto"/>
            <w:vAlign w:val="center"/>
          </w:tcPr>
          <w:p w14:paraId="609F7132"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CEMENTO BLANCO</w:t>
            </w:r>
          </w:p>
        </w:tc>
        <w:tc>
          <w:tcPr>
            <w:tcW w:w="1195" w:type="dxa"/>
            <w:shd w:val="clear" w:color="auto" w:fill="auto"/>
            <w:vAlign w:val="center"/>
          </w:tcPr>
          <w:p w14:paraId="5FC670B1" w14:textId="77777777" w:rsidR="001D7E18" w:rsidRPr="003C52D2" w:rsidRDefault="001D7E18" w:rsidP="001A5A74">
            <w:pPr>
              <w:rPr>
                <w:rFonts w:ascii="Tahoma" w:hAnsi="Tahoma" w:cs="Tahoma"/>
                <w:b/>
                <w:bCs/>
                <w:color w:val="000000"/>
              </w:rPr>
            </w:pPr>
            <w:r w:rsidRPr="003C52D2">
              <w:rPr>
                <w:rFonts w:ascii="Tahoma" w:hAnsi="Tahoma" w:cs="Tahoma"/>
                <w:b/>
                <w:bCs/>
              </w:rPr>
              <w:t>KG</w:t>
            </w:r>
          </w:p>
        </w:tc>
        <w:tc>
          <w:tcPr>
            <w:tcW w:w="5983" w:type="dxa"/>
            <w:shd w:val="clear" w:color="auto" w:fill="auto"/>
          </w:tcPr>
          <w:p w14:paraId="5ADE14DC"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14D31E9B" w14:textId="77777777" w:rsidR="001D7E18" w:rsidRPr="003C52D2" w:rsidRDefault="001D7E18" w:rsidP="001A5A74">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0249DC41" w14:textId="77777777" w:rsidR="001D7E18" w:rsidRPr="003C52D2" w:rsidRDefault="001D7E18" w:rsidP="001A5A74">
            <w:pPr>
              <w:jc w:val="both"/>
              <w:rPr>
                <w:rFonts w:ascii="Tahoma" w:hAnsi="Tahoma" w:cs="Tahoma"/>
              </w:rPr>
            </w:pPr>
            <w:r w:rsidRPr="003C52D2">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6936913" w14:textId="77777777" w:rsidR="001D7E18" w:rsidRPr="003C52D2" w:rsidRDefault="001D7E18" w:rsidP="001A5A74">
            <w:pPr>
              <w:jc w:val="both"/>
              <w:rPr>
                <w:rFonts w:ascii="Tahoma" w:hAnsi="Tahoma" w:cs="Tahoma"/>
              </w:rPr>
            </w:pPr>
            <w:r w:rsidRPr="003C52D2">
              <w:rPr>
                <w:rFonts w:ascii="Tahoma" w:hAnsi="Tahoma" w:cs="Tahoma"/>
              </w:rPr>
              <w:t>Regulado bajo la Norma ASTM C-150</w:t>
            </w:r>
          </w:p>
          <w:p w14:paraId="4032F856" w14:textId="77777777" w:rsidR="001D7E18" w:rsidRPr="003C52D2" w:rsidRDefault="001D7E18" w:rsidP="001A5A74">
            <w:pPr>
              <w:jc w:val="both"/>
              <w:rPr>
                <w:rFonts w:ascii="Tahoma" w:hAnsi="Tahoma" w:cs="Tahoma"/>
              </w:rPr>
            </w:pPr>
            <w:r w:rsidRPr="003C52D2">
              <w:rPr>
                <w:rFonts w:ascii="Tahoma" w:hAnsi="Tahoma" w:cs="Tahoma"/>
              </w:rPr>
              <w:t>Por su alta resistencia mecánica a la compresión, tiene los mismos usos estructurales que el Cemento Portland Gris.</w:t>
            </w:r>
          </w:p>
          <w:p w14:paraId="7E6DE470" w14:textId="77777777" w:rsidR="001D7E18" w:rsidRPr="003C52D2" w:rsidRDefault="001D7E18" w:rsidP="001A5A74">
            <w:pPr>
              <w:jc w:val="both"/>
              <w:rPr>
                <w:rFonts w:ascii="Tahoma" w:hAnsi="Tahoma" w:cs="Tahoma"/>
              </w:rPr>
            </w:pPr>
            <w:r w:rsidRPr="003C52D2">
              <w:rPr>
                <w:rFonts w:ascii="Tahoma" w:hAnsi="Tahoma" w:cs="Tahoma"/>
              </w:rPr>
              <w:t xml:space="preserve">Mayor belleza: el Cemento Blanco tiene una gran finura y una excelente blancura, con lo cual se obtiene toda una gama de </w:t>
            </w:r>
            <w:r w:rsidRPr="003C52D2">
              <w:rPr>
                <w:rFonts w:ascii="Tahoma" w:hAnsi="Tahoma" w:cs="Tahoma"/>
              </w:rPr>
              <w:lastRenderedPageBreak/>
              <w:t>colores con tonalidades muy atractivas y utilizando menor cantidad de pigmentos.</w:t>
            </w:r>
          </w:p>
          <w:p w14:paraId="58E19DCA" w14:textId="77777777" w:rsidR="001D7E18" w:rsidRPr="003C52D2" w:rsidRDefault="001D7E18" w:rsidP="001A5A74">
            <w:pPr>
              <w:jc w:val="both"/>
              <w:rPr>
                <w:rFonts w:ascii="Tahoma" w:hAnsi="Tahoma" w:cs="Tahoma"/>
              </w:rPr>
            </w:pPr>
            <w:r w:rsidRPr="003C52D2">
              <w:rPr>
                <w:rFonts w:ascii="Tahoma" w:hAnsi="Tahoma" w:cs="Tahoma"/>
              </w:rPr>
              <w:t xml:space="preserve">Se podrán utilizar otros materiales similares de mejores o iguales características. </w:t>
            </w:r>
          </w:p>
          <w:p w14:paraId="626F2705"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D38E672" w14:textId="77777777" w:rsidR="001D7E18" w:rsidRPr="003C52D2" w:rsidRDefault="001D7E18" w:rsidP="001A5A74">
            <w:pPr>
              <w:spacing w:after="240"/>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7FB8978" w14:textId="77777777" w:rsidR="001D7E18" w:rsidRPr="003C52D2" w:rsidRDefault="001D7E18" w:rsidP="001D7E18">
      <w:pPr>
        <w:tabs>
          <w:tab w:val="left" w:pos="560"/>
        </w:tabs>
        <w:jc w:val="both"/>
        <w:rPr>
          <w:rFonts w:ascii="Tahoma" w:hAnsi="Tahoma" w:cs="Tahoma"/>
        </w:rPr>
      </w:pPr>
    </w:p>
    <w:p w14:paraId="47D59E54"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t xml:space="preserve"> </w:t>
      </w:r>
      <w:r w:rsidRPr="003C52D2">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7CE5CB81" w14:textId="77777777" w:rsidTr="001A5A74">
        <w:tc>
          <w:tcPr>
            <w:tcW w:w="2315" w:type="dxa"/>
            <w:shd w:val="pct5" w:color="auto" w:fill="auto"/>
          </w:tcPr>
          <w:p w14:paraId="6927DF45"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39AD4357"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46FD4250"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16EA278A" w14:textId="77777777" w:rsidTr="001A5A74">
        <w:trPr>
          <w:trHeight w:val="685"/>
        </w:trPr>
        <w:tc>
          <w:tcPr>
            <w:tcW w:w="2315" w:type="dxa"/>
            <w:shd w:val="clear" w:color="auto" w:fill="auto"/>
            <w:vAlign w:val="center"/>
          </w:tcPr>
          <w:p w14:paraId="16BD08E7"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CEMENTO COLA</w:t>
            </w:r>
          </w:p>
        </w:tc>
        <w:tc>
          <w:tcPr>
            <w:tcW w:w="1195" w:type="dxa"/>
            <w:shd w:val="clear" w:color="auto" w:fill="auto"/>
            <w:vAlign w:val="center"/>
          </w:tcPr>
          <w:p w14:paraId="6D0B5544" w14:textId="77777777" w:rsidR="001D7E18" w:rsidRPr="003C52D2" w:rsidRDefault="001D7E18" w:rsidP="001A5A74">
            <w:pPr>
              <w:rPr>
                <w:rFonts w:ascii="Tahoma" w:hAnsi="Tahoma" w:cs="Tahoma"/>
                <w:b/>
                <w:bCs/>
                <w:color w:val="000000"/>
              </w:rPr>
            </w:pPr>
            <w:r w:rsidRPr="003C52D2">
              <w:rPr>
                <w:rFonts w:ascii="Tahoma" w:hAnsi="Tahoma" w:cs="Tahoma"/>
                <w:b/>
              </w:rPr>
              <w:t>KG</w:t>
            </w:r>
          </w:p>
        </w:tc>
        <w:tc>
          <w:tcPr>
            <w:tcW w:w="5983" w:type="dxa"/>
            <w:shd w:val="clear" w:color="auto" w:fill="auto"/>
            <w:vAlign w:val="bottom"/>
          </w:tcPr>
          <w:p w14:paraId="66D2F941" w14:textId="77777777" w:rsidR="001D7E18" w:rsidRPr="003C52D2" w:rsidRDefault="001D7E18" w:rsidP="001A5A74">
            <w:pPr>
              <w:rPr>
                <w:rFonts w:ascii="Tahoma" w:hAnsi="Tahoma" w:cs="Tahoma"/>
                <w:color w:val="000000"/>
              </w:rPr>
            </w:pPr>
            <w:r w:rsidRPr="003C52D2">
              <w:rPr>
                <w:rFonts w:ascii="Tahoma" w:hAnsi="Tahoma" w:cs="Tahoma"/>
                <w:b/>
                <w:color w:val="000000"/>
              </w:rPr>
              <w:t>1</w:t>
            </w:r>
            <w:r w:rsidRPr="003C52D2">
              <w:rPr>
                <w:rFonts w:ascii="Tahoma" w:hAnsi="Tahoma" w:cs="Tahoma"/>
                <w:b/>
                <w:bCs/>
                <w:color w:val="000000"/>
              </w:rPr>
              <w:t>. Requisitos sobre el producto:</w:t>
            </w:r>
            <w:r w:rsidRPr="003C52D2">
              <w:rPr>
                <w:rFonts w:ascii="Tahoma" w:hAnsi="Tahoma" w:cs="Tahoma"/>
                <w:b/>
                <w:color w:val="000000"/>
              </w:rPr>
              <w:br/>
            </w:r>
            <w:r w:rsidRPr="003C52D2">
              <w:rPr>
                <w:rFonts w:ascii="Tahoma" w:hAnsi="Tahoma" w:cs="Tahoma"/>
                <w:color w:val="000000"/>
              </w:rPr>
              <w:t>La Entidad Ejecutora deberá garantizar que el material de referencia sea de buena calidad y de marca reconocida.</w:t>
            </w:r>
          </w:p>
          <w:p w14:paraId="46B10DA7"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Excelente grado de retención de agua Conforme UNE-EN 12004-Anexo ZA Agua de amasado 26 ± 2%</w:t>
            </w:r>
          </w:p>
          <w:p w14:paraId="11658DBF"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Temperatura de aplicación +5ºC a +35ºC</w:t>
            </w:r>
          </w:p>
          <w:p w14:paraId="7FFB9633"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Tiempo de vida de la mezcla 2 horas</w:t>
            </w:r>
          </w:p>
          <w:p w14:paraId="71BE1D1B"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Tiempo de ajuste de las baldosas 30 minutos</w:t>
            </w:r>
          </w:p>
          <w:p w14:paraId="256F9B4F"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Relleno de juntas 24 horas</w:t>
            </w:r>
          </w:p>
          <w:p w14:paraId="45A5DAF9"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Reacción al fuego</w:t>
            </w:r>
          </w:p>
          <w:p w14:paraId="06CE61EB"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Tiempo abierto 20 minutos</w:t>
            </w:r>
          </w:p>
          <w:p w14:paraId="368F3795"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Adherencia inicial ≥ 0,5 N/mm</w:t>
            </w:r>
          </w:p>
          <w:p w14:paraId="2F542659"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Adherencia tras inmersión en agua ≥ 0,5 N/mm2</w:t>
            </w:r>
          </w:p>
          <w:p w14:paraId="4A4FE84B"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No requiere mezclas, basta agregar agua.</w:t>
            </w:r>
          </w:p>
          <w:p w14:paraId="768F556B" w14:textId="77777777" w:rsidR="001D7E18" w:rsidRPr="003C52D2" w:rsidRDefault="001D7E18" w:rsidP="00F41B81">
            <w:pPr>
              <w:widowControl w:val="0"/>
              <w:numPr>
                <w:ilvl w:val="0"/>
                <w:numId w:val="86"/>
              </w:numPr>
              <w:autoSpaceDE w:val="0"/>
              <w:autoSpaceDN w:val="0"/>
              <w:rPr>
                <w:rFonts w:ascii="Tahoma" w:hAnsi="Tahoma" w:cs="Tahoma"/>
                <w:color w:val="000000"/>
              </w:rPr>
            </w:pPr>
            <w:r w:rsidRPr="003C52D2">
              <w:rPr>
                <w:rFonts w:ascii="Tahoma" w:hAnsi="Tahoma" w:cs="Tahoma"/>
                <w:color w:val="000000"/>
              </w:rPr>
              <w:t xml:space="preserve">Excelente adherencia. </w:t>
            </w:r>
          </w:p>
          <w:p w14:paraId="73CCD158" w14:textId="77777777" w:rsidR="001D7E18" w:rsidRPr="003C52D2" w:rsidRDefault="001D7E18" w:rsidP="001A5A74">
            <w:pPr>
              <w:jc w:val="both"/>
              <w:rPr>
                <w:rFonts w:ascii="Tahoma" w:hAnsi="Tahoma" w:cs="Tahoma"/>
                <w:color w:val="000000"/>
              </w:rPr>
            </w:pPr>
            <w:r w:rsidRPr="003C52D2">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13881754" w14:textId="77777777" w:rsidR="001D7E18" w:rsidRPr="003C52D2" w:rsidRDefault="001D7E18" w:rsidP="001A5A74">
            <w:pPr>
              <w:jc w:val="both"/>
              <w:rPr>
                <w:rFonts w:ascii="Tahoma" w:hAnsi="Tahoma" w:cs="Tahoma"/>
                <w:color w:val="000000"/>
                <w:lang w:val="es-ES_tradnl"/>
              </w:rPr>
            </w:pPr>
            <w:r w:rsidRPr="003C52D2">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6F3BCD1" w14:textId="77777777" w:rsidR="001D7E18" w:rsidRPr="003C52D2" w:rsidRDefault="001D7E18" w:rsidP="001A5A74">
            <w:pPr>
              <w:rPr>
                <w:rFonts w:ascii="Tahoma" w:hAnsi="Tahoma" w:cs="Tahoma"/>
                <w:color w:val="000000"/>
              </w:rPr>
            </w:pPr>
            <w:r w:rsidRPr="003C52D2">
              <w:rPr>
                <w:rFonts w:ascii="Tahoma" w:hAnsi="Tahoma" w:cs="Tahoma"/>
                <w:b/>
                <w:color w:val="000000"/>
              </w:rPr>
              <w:t>2. Calidad:</w:t>
            </w:r>
            <w:r w:rsidRPr="003C52D2">
              <w:rPr>
                <w:rFonts w:ascii="Tahoma" w:hAnsi="Tahoma" w:cs="Tahoma"/>
                <w:color w:val="000000"/>
              </w:rPr>
              <w:t xml:space="preserve"> La Entidad Ejecutora garantizará, la calidad en función a los requisitos exigidos.</w:t>
            </w:r>
          </w:p>
          <w:p w14:paraId="2F9F8CD2" w14:textId="77777777" w:rsidR="001D7E18" w:rsidRPr="003C52D2" w:rsidRDefault="001D7E18" w:rsidP="001A5A74">
            <w:pPr>
              <w:rPr>
                <w:rFonts w:ascii="Tahoma" w:hAnsi="Tahoma" w:cs="Tahoma"/>
                <w:b/>
                <w:bCs/>
                <w:color w:val="000000"/>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2FFB850B" w14:textId="77777777" w:rsidR="001D7E18" w:rsidRPr="003C52D2" w:rsidRDefault="001D7E18" w:rsidP="001D7E18">
      <w:pPr>
        <w:widowControl w:val="0"/>
        <w:tabs>
          <w:tab w:val="left" w:pos="560"/>
        </w:tabs>
        <w:autoSpaceDE w:val="0"/>
        <w:autoSpaceDN w:val="0"/>
        <w:ind w:left="720"/>
        <w:jc w:val="both"/>
        <w:rPr>
          <w:rFonts w:ascii="Tahoma" w:hAnsi="Tahoma" w:cs="Tahoma"/>
          <w:b/>
        </w:rPr>
      </w:pPr>
    </w:p>
    <w:p w14:paraId="5F2BBB67"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t xml:space="preserve"> </w:t>
      </w:r>
      <w:r w:rsidRPr="003C52D2">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1D7E18" w:rsidRPr="003C52D2" w14:paraId="222F4BE1" w14:textId="77777777" w:rsidTr="001A5A74">
        <w:tc>
          <w:tcPr>
            <w:tcW w:w="1831" w:type="dxa"/>
            <w:shd w:val="pct5" w:color="auto" w:fill="auto"/>
          </w:tcPr>
          <w:p w14:paraId="2BC15867" w14:textId="77777777" w:rsidR="001D7E18" w:rsidRPr="003C52D2" w:rsidRDefault="001D7E18" w:rsidP="001A5A74">
            <w:pPr>
              <w:rPr>
                <w:rFonts w:ascii="Tahoma" w:hAnsi="Tahoma" w:cs="Tahoma"/>
                <w:b/>
              </w:rPr>
            </w:pPr>
            <w:r w:rsidRPr="003C52D2">
              <w:rPr>
                <w:rFonts w:ascii="Tahoma" w:hAnsi="Tahoma" w:cs="Tahoma"/>
                <w:b/>
              </w:rPr>
              <w:t>MATERIAL</w:t>
            </w:r>
          </w:p>
        </w:tc>
        <w:tc>
          <w:tcPr>
            <w:tcW w:w="1273" w:type="dxa"/>
            <w:shd w:val="pct5" w:color="auto" w:fill="auto"/>
          </w:tcPr>
          <w:p w14:paraId="3369362B" w14:textId="77777777" w:rsidR="001D7E18" w:rsidRPr="003C52D2" w:rsidRDefault="001D7E18" w:rsidP="001A5A74">
            <w:pPr>
              <w:rPr>
                <w:rFonts w:ascii="Tahoma" w:hAnsi="Tahoma" w:cs="Tahoma"/>
                <w:b/>
              </w:rPr>
            </w:pPr>
            <w:r w:rsidRPr="003C52D2">
              <w:rPr>
                <w:rFonts w:ascii="Tahoma" w:hAnsi="Tahoma" w:cs="Tahoma"/>
                <w:b/>
              </w:rPr>
              <w:t>UNIDAD</w:t>
            </w:r>
          </w:p>
        </w:tc>
        <w:tc>
          <w:tcPr>
            <w:tcW w:w="6389" w:type="dxa"/>
            <w:shd w:val="pct5" w:color="auto" w:fill="auto"/>
          </w:tcPr>
          <w:p w14:paraId="664FE5C9"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37F89C6E" w14:textId="77777777" w:rsidTr="001A5A74">
        <w:trPr>
          <w:trHeight w:val="685"/>
        </w:trPr>
        <w:tc>
          <w:tcPr>
            <w:tcW w:w="1831" w:type="dxa"/>
            <w:shd w:val="clear" w:color="auto" w:fill="auto"/>
            <w:vAlign w:val="center"/>
          </w:tcPr>
          <w:p w14:paraId="0B7EB3E2"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CEMENTO PORTLAND</w:t>
            </w:r>
          </w:p>
        </w:tc>
        <w:tc>
          <w:tcPr>
            <w:tcW w:w="1273" w:type="dxa"/>
            <w:shd w:val="clear" w:color="auto" w:fill="auto"/>
            <w:vAlign w:val="center"/>
          </w:tcPr>
          <w:p w14:paraId="16C7A0F9" w14:textId="77777777" w:rsidR="001D7E18" w:rsidRPr="003C52D2" w:rsidRDefault="001D7E18" w:rsidP="001A5A74">
            <w:pPr>
              <w:rPr>
                <w:rFonts w:ascii="Tahoma" w:hAnsi="Tahoma" w:cs="Tahoma"/>
                <w:b/>
                <w:bCs/>
                <w:color w:val="000000"/>
              </w:rPr>
            </w:pPr>
            <w:r w:rsidRPr="003C52D2">
              <w:rPr>
                <w:rFonts w:ascii="Tahoma" w:hAnsi="Tahoma" w:cs="Tahoma"/>
                <w:b/>
              </w:rPr>
              <w:t>BL</w:t>
            </w:r>
          </w:p>
        </w:tc>
        <w:tc>
          <w:tcPr>
            <w:tcW w:w="6389" w:type="dxa"/>
            <w:shd w:val="clear" w:color="auto" w:fill="auto"/>
            <w:vAlign w:val="bottom"/>
          </w:tcPr>
          <w:p w14:paraId="037728F5" w14:textId="77777777" w:rsidR="001D7E18" w:rsidRPr="003C52D2" w:rsidRDefault="001D7E18" w:rsidP="001A5A74">
            <w:pPr>
              <w:rPr>
                <w:rFonts w:ascii="Tahoma" w:hAnsi="Tahoma" w:cs="Tahoma"/>
              </w:rPr>
            </w:pPr>
            <w:r w:rsidRPr="003C52D2">
              <w:rPr>
                <w:rFonts w:ascii="Tahoma" w:hAnsi="Tahoma" w:cs="Tahoma"/>
                <w:b/>
                <w:bCs/>
              </w:rPr>
              <w:t>1. Requisitos sobre el Producto:</w:t>
            </w:r>
            <w:r w:rsidRPr="003C52D2">
              <w:rPr>
                <w:rFonts w:ascii="Tahoma" w:hAnsi="Tahoma" w:cs="Tahoma"/>
              </w:rPr>
              <w:br w:type="page"/>
            </w:r>
          </w:p>
          <w:p w14:paraId="0D6AF0D6" w14:textId="77777777" w:rsidR="001D7E18" w:rsidRPr="003C52D2" w:rsidRDefault="001D7E18" w:rsidP="001A5A74">
            <w:pPr>
              <w:jc w:val="both"/>
              <w:rPr>
                <w:rFonts w:ascii="Tahoma" w:hAnsi="Tahoma" w:cs="Tahoma"/>
              </w:rPr>
            </w:pPr>
            <w:r w:rsidRPr="003C52D2">
              <w:rPr>
                <w:rFonts w:ascii="Tahoma" w:hAnsi="Tahoma" w:cs="Tahoma"/>
              </w:rPr>
              <w:t>El cemento provisto deberá cumplir las exigencias de las Normas Bolivianas.</w:t>
            </w:r>
          </w:p>
          <w:p w14:paraId="5AA5ED33" w14:textId="77777777" w:rsidR="001D7E18" w:rsidRPr="003C52D2" w:rsidRDefault="001D7E18" w:rsidP="001A5A74">
            <w:pPr>
              <w:jc w:val="both"/>
              <w:rPr>
                <w:rFonts w:ascii="Tahoma" w:hAnsi="Tahoma" w:cs="Tahoma"/>
              </w:rPr>
            </w:pPr>
            <w:r w:rsidRPr="003C52D2">
              <w:rPr>
                <w:rFonts w:ascii="Tahoma" w:hAnsi="Tahoma" w:cs="Tahoma"/>
              </w:rPr>
              <w:br w:type="page"/>
              <w:t xml:space="preserve">El cemento debe ser fresco, molido fino, no debe contener terrones y tampoco impurezas de ninguna naturaleza, no se aceptará cemento guardado, endurecido o en bolsas rotas. </w:t>
            </w:r>
          </w:p>
          <w:p w14:paraId="2A89A4DB" w14:textId="77777777" w:rsidR="001D7E18" w:rsidRPr="003C52D2" w:rsidRDefault="001D7E18" w:rsidP="001A5A74">
            <w:pPr>
              <w:jc w:val="both"/>
              <w:rPr>
                <w:rFonts w:ascii="Tahoma" w:hAnsi="Tahoma" w:cs="Tahoma"/>
              </w:rPr>
            </w:pPr>
            <w:r w:rsidRPr="003C52D2">
              <w:rPr>
                <w:rFonts w:ascii="Tahoma" w:hAnsi="Tahoma" w:cs="Tahoma"/>
                <w:lang w:val="es-ES_tradnl"/>
              </w:rPr>
              <w:t xml:space="preserve">Todo cemento que presente grumos o cuyo color esté alterado será rechazado y deberá retirarse de la obra, así mismo, el cemento que </w:t>
            </w:r>
            <w:r w:rsidRPr="003C52D2">
              <w:rPr>
                <w:rFonts w:ascii="Tahoma" w:hAnsi="Tahoma" w:cs="Tahoma"/>
                <w:lang w:val="es-ES_tradnl"/>
              </w:rPr>
              <w:lastRenderedPageBreak/>
              <w:t>haya sido almacenado por la Entidad Ejecutora por un período de más de 60 días necesitará la aprobación del Inspector de Proyecto antes de ser utilizado en la obra.</w:t>
            </w:r>
          </w:p>
          <w:p w14:paraId="7D862B8A" w14:textId="77777777" w:rsidR="001D7E18" w:rsidRPr="003C52D2" w:rsidRDefault="001D7E18" w:rsidP="001A5A74">
            <w:pPr>
              <w:jc w:val="both"/>
              <w:rPr>
                <w:rFonts w:ascii="Tahoma" w:hAnsi="Tahoma" w:cs="Tahoma"/>
              </w:rPr>
            </w:pPr>
            <w:r w:rsidRPr="003C52D2">
              <w:rPr>
                <w:rFonts w:ascii="Tahoma" w:hAnsi="Tahoma" w:cs="Tahoma"/>
              </w:rPr>
              <w:t xml:space="preserve">El proveedor debe especificar el tiempo de duración del material y condiciones de almacenamiento para el mantenimiento del mismo.                                                                                       </w:t>
            </w:r>
          </w:p>
          <w:p w14:paraId="1F414000" w14:textId="77777777" w:rsidR="001D7E18" w:rsidRPr="003C52D2" w:rsidRDefault="001D7E18" w:rsidP="001A5A74">
            <w:pPr>
              <w:jc w:val="both"/>
              <w:rPr>
                <w:rFonts w:ascii="Tahoma" w:hAnsi="Tahoma" w:cs="Tahoma"/>
              </w:rPr>
            </w:pPr>
            <w:r w:rsidRPr="003C52D2">
              <w:rPr>
                <w:rFonts w:ascii="Tahoma" w:hAnsi="Tahoma" w:cs="Tahoma"/>
              </w:rPr>
              <w:t>El Proveedor garantizará, la calidad de los materiales en función a los requisitos exigidos.</w:t>
            </w:r>
          </w:p>
          <w:p w14:paraId="25410503"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A6A02BB"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FF79414" w14:textId="77777777" w:rsidR="001D7E18" w:rsidRPr="003C52D2" w:rsidRDefault="001D7E18" w:rsidP="001A5A74">
            <w:pPr>
              <w:jc w:val="both"/>
              <w:rPr>
                <w:rFonts w:ascii="Tahoma" w:hAnsi="Tahoma" w:cs="Tahoma"/>
                <w:color w:val="000000"/>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79607A5" w14:textId="77777777" w:rsidR="001D7E18" w:rsidRPr="003C52D2" w:rsidRDefault="001D7E18" w:rsidP="001D7E18">
      <w:pPr>
        <w:tabs>
          <w:tab w:val="left" w:pos="560"/>
        </w:tabs>
        <w:jc w:val="both"/>
        <w:rPr>
          <w:rFonts w:ascii="Tahoma" w:hAnsi="Tahoma" w:cs="Tahoma"/>
        </w:rPr>
      </w:pPr>
    </w:p>
    <w:p w14:paraId="31B01D0F"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t xml:space="preserve"> </w:t>
      </w:r>
      <w:r w:rsidRPr="003C52D2">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720C8E7D" w14:textId="77777777" w:rsidTr="001A5A74">
        <w:tc>
          <w:tcPr>
            <w:tcW w:w="2315" w:type="dxa"/>
            <w:shd w:val="pct5" w:color="auto" w:fill="auto"/>
          </w:tcPr>
          <w:p w14:paraId="4C57934D"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56BADC6B"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59A6E0D7"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7A189096" w14:textId="77777777" w:rsidTr="001A5A74">
        <w:trPr>
          <w:trHeight w:val="979"/>
        </w:trPr>
        <w:tc>
          <w:tcPr>
            <w:tcW w:w="2315" w:type="dxa"/>
            <w:shd w:val="clear" w:color="auto" w:fill="auto"/>
            <w:vAlign w:val="center"/>
          </w:tcPr>
          <w:p w14:paraId="66C35150" w14:textId="77777777" w:rsidR="001D7E18" w:rsidRPr="003C52D2" w:rsidRDefault="001D7E18" w:rsidP="001A5A74">
            <w:pPr>
              <w:rPr>
                <w:rFonts w:ascii="Tahoma" w:hAnsi="Tahoma" w:cs="Tahoma"/>
                <w:b/>
                <w:bCs/>
              </w:rPr>
            </w:pPr>
            <w:r w:rsidRPr="003C52D2">
              <w:rPr>
                <w:rFonts w:ascii="Tahoma" w:hAnsi="Tahoma" w:cs="Tahoma"/>
                <w:b/>
                <w:bCs/>
              </w:rPr>
              <w:t>CERÁMICA NACIONAL</w:t>
            </w:r>
          </w:p>
        </w:tc>
        <w:tc>
          <w:tcPr>
            <w:tcW w:w="1195" w:type="dxa"/>
            <w:shd w:val="clear" w:color="auto" w:fill="auto"/>
            <w:vAlign w:val="center"/>
          </w:tcPr>
          <w:p w14:paraId="6E13464C" w14:textId="77777777" w:rsidR="001D7E18" w:rsidRPr="003C52D2" w:rsidRDefault="001D7E18" w:rsidP="001A5A74">
            <w:pPr>
              <w:rPr>
                <w:rFonts w:ascii="Tahoma" w:hAnsi="Tahoma" w:cs="Tahoma"/>
                <w:b/>
                <w:bCs/>
              </w:rPr>
            </w:pPr>
            <w:r w:rsidRPr="003C52D2">
              <w:rPr>
                <w:rFonts w:ascii="Tahoma" w:hAnsi="Tahoma" w:cs="Tahoma"/>
                <w:b/>
                <w:bCs/>
              </w:rPr>
              <w:t>M2</w:t>
            </w:r>
          </w:p>
        </w:tc>
        <w:tc>
          <w:tcPr>
            <w:tcW w:w="5983" w:type="dxa"/>
            <w:shd w:val="clear" w:color="auto" w:fill="auto"/>
          </w:tcPr>
          <w:p w14:paraId="747CC273" w14:textId="77777777" w:rsidR="001D7E18" w:rsidRPr="003C52D2" w:rsidRDefault="001D7E18" w:rsidP="001A5A74">
            <w:pPr>
              <w:jc w:val="both"/>
              <w:rPr>
                <w:rFonts w:ascii="Tahoma" w:hAnsi="Tahoma" w:cs="Tahoma"/>
                <w:b/>
                <w:bCs/>
                <w:lang w:val="es-ES_tradnl"/>
              </w:rPr>
            </w:pPr>
            <w:r w:rsidRPr="003C52D2">
              <w:rPr>
                <w:rFonts w:ascii="Tahoma" w:hAnsi="Tahoma" w:cs="Tahoma"/>
                <w:b/>
                <w:bCs/>
                <w:lang w:val="es-ES_tradnl"/>
              </w:rPr>
              <w:t>1. Requisitos sobre el producto:</w:t>
            </w:r>
          </w:p>
          <w:p w14:paraId="713CA4E5"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La Entidad Ejecutora deberá garantizar que el material de referencia sea de buena calidad y de marca reconocida.</w:t>
            </w:r>
          </w:p>
          <w:p w14:paraId="3E8ECD6B" w14:textId="77777777" w:rsidR="001D7E18" w:rsidRPr="003C52D2" w:rsidRDefault="001D7E18" w:rsidP="001A5A74">
            <w:pPr>
              <w:jc w:val="both"/>
              <w:rPr>
                <w:rFonts w:ascii="Tahoma" w:hAnsi="Tahoma" w:cs="Tahoma"/>
                <w:lang w:val="es-ES_tradnl"/>
              </w:rPr>
            </w:pPr>
            <w:r w:rsidRPr="003C52D2">
              <w:rPr>
                <w:rFonts w:ascii="Tahoma" w:hAnsi="Tahoma" w:cs="Tahoma"/>
                <w:bCs/>
                <w:lang w:val="es-ES_tradnl"/>
              </w:rPr>
              <w:t xml:space="preserve">La cantidad de </w:t>
            </w:r>
            <w:r w:rsidRPr="003C52D2">
              <w:rPr>
                <w:rFonts w:ascii="Tahoma" w:hAnsi="Tahoma" w:cs="Tahoma"/>
                <w:b/>
                <w:bCs/>
                <w:lang w:val="es-ES_tradnl"/>
              </w:rPr>
              <w:t>cerámica nacional</w:t>
            </w:r>
            <w:r w:rsidRPr="003C52D2">
              <w:rPr>
                <w:rFonts w:ascii="Tahoma" w:hAnsi="Tahoma" w:cs="Tahoma"/>
              </w:rPr>
              <w:t xml:space="preserve"> </w:t>
            </w:r>
            <w:r w:rsidRPr="003C52D2">
              <w:rPr>
                <w:rFonts w:ascii="Tahoma" w:hAnsi="Tahoma" w:cs="Tahoma"/>
                <w:bCs/>
                <w:lang w:val="es-ES_tradnl"/>
              </w:rPr>
              <w:t>de primera calidad requerida.</w:t>
            </w:r>
          </w:p>
          <w:p w14:paraId="076B4ED4" w14:textId="77777777" w:rsidR="001D7E18" w:rsidRPr="003C52D2" w:rsidRDefault="001D7E18" w:rsidP="001A5A74">
            <w:pPr>
              <w:jc w:val="both"/>
              <w:rPr>
                <w:rFonts w:ascii="Tahoma" w:hAnsi="Tahoma" w:cs="Tahoma"/>
              </w:rPr>
            </w:pPr>
            <w:r w:rsidRPr="003C52D2">
              <w:rPr>
                <w:rFonts w:ascii="Tahoma" w:hAnsi="Tahoma" w:cs="Tahoma"/>
              </w:rPr>
              <w:t>Las piezas de cerámica deberán tener un espesor mínimo de 4 a 6 mm.</w:t>
            </w:r>
          </w:p>
          <w:p w14:paraId="3ABBBD09"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Las piezas de cerámica deberán tener un acabado antiderrapante o antideslizante en zonas húmedas.</w:t>
            </w:r>
          </w:p>
          <w:p w14:paraId="4F4FC794"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 xml:space="preserve">Deberán ser esmaltadas y con un mínimo PEI-3 </w:t>
            </w:r>
            <w:r w:rsidRPr="003C52D2">
              <w:rPr>
                <w:rFonts w:ascii="Tahoma" w:hAnsi="Tahoma" w:cs="Tahoma"/>
                <w:bCs/>
                <w:lang w:val="es-ES_tradnl"/>
              </w:rPr>
              <w:t>(Porcelain Enamel Institute), que es el índice que mide la resistencia al desgaste.</w:t>
            </w:r>
          </w:p>
          <w:p w14:paraId="42A85347"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E8FB4D1" w14:textId="77777777" w:rsidR="001D7E18" w:rsidRPr="003C52D2" w:rsidRDefault="001D7E18" w:rsidP="001A5A74">
            <w:pPr>
              <w:rPr>
                <w:rFonts w:ascii="Tahoma" w:hAnsi="Tahoma" w:cs="Tahoma"/>
                <w:b/>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B6FC274" w14:textId="77777777" w:rsidR="001D7E18" w:rsidRPr="003C52D2" w:rsidRDefault="001D7E18" w:rsidP="001D7E18">
      <w:pPr>
        <w:tabs>
          <w:tab w:val="left" w:pos="560"/>
        </w:tabs>
        <w:jc w:val="both"/>
        <w:rPr>
          <w:rFonts w:ascii="Tahoma" w:hAnsi="Tahoma" w:cs="Tahoma"/>
        </w:rPr>
      </w:pPr>
    </w:p>
    <w:p w14:paraId="2983AEA3" w14:textId="77777777" w:rsidR="001D7E18" w:rsidRPr="003C52D2" w:rsidRDefault="001D7E18" w:rsidP="00F41B81">
      <w:pPr>
        <w:widowControl w:val="0"/>
        <w:numPr>
          <w:ilvl w:val="0"/>
          <w:numId w:val="104"/>
        </w:numPr>
        <w:autoSpaceDE w:val="0"/>
        <w:autoSpaceDN w:val="0"/>
        <w:ind w:left="720"/>
        <w:rPr>
          <w:rFonts w:ascii="Tahoma" w:hAnsi="Tahoma" w:cs="Tahoma"/>
          <w:b/>
        </w:rPr>
      </w:pPr>
      <w:r w:rsidRPr="003C52D2">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1D7E18" w:rsidRPr="003C52D2" w14:paraId="3E616B74" w14:textId="77777777" w:rsidTr="001A5A74">
        <w:tc>
          <w:tcPr>
            <w:tcW w:w="1976" w:type="dxa"/>
            <w:shd w:val="pct5" w:color="auto" w:fill="auto"/>
          </w:tcPr>
          <w:p w14:paraId="3BCF7C88" w14:textId="77777777" w:rsidR="001D7E18" w:rsidRPr="003C52D2" w:rsidRDefault="001D7E18" w:rsidP="001A5A74">
            <w:pPr>
              <w:rPr>
                <w:rFonts w:ascii="Tahoma" w:hAnsi="Tahoma" w:cs="Tahoma"/>
                <w:b/>
              </w:rPr>
            </w:pPr>
            <w:r w:rsidRPr="003C52D2">
              <w:rPr>
                <w:rFonts w:ascii="Tahoma" w:hAnsi="Tahoma" w:cs="Tahoma"/>
                <w:b/>
              </w:rPr>
              <w:t>MATERIAL</w:t>
            </w:r>
          </w:p>
        </w:tc>
        <w:tc>
          <w:tcPr>
            <w:tcW w:w="1273" w:type="dxa"/>
            <w:shd w:val="pct5" w:color="auto" w:fill="auto"/>
          </w:tcPr>
          <w:p w14:paraId="21E934AA" w14:textId="77777777" w:rsidR="001D7E18" w:rsidRPr="003C52D2" w:rsidRDefault="001D7E18" w:rsidP="001A5A74">
            <w:pPr>
              <w:rPr>
                <w:rFonts w:ascii="Tahoma" w:hAnsi="Tahoma" w:cs="Tahoma"/>
                <w:b/>
              </w:rPr>
            </w:pPr>
            <w:r w:rsidRPr="003C52D2">
              <w:rPr>
                <w:rFonts w:ascii="Tahoma" w:hAnsi="Tahoma" w:cs="Tahoma"/>
                <w:b/>
              </w:rPr>
              <w:t>UNIDAD</w:t>
            </w:r>
          </w:p>
        </w:tc>
        <w:tc>
          <w:tcPr>
            <w:tcW w:w="6244" w:type="dxa"/>
            <w:shd w:val="pct5" w:color="auto" w:fill="auto"/>
          </w:tcPr>
          <w:p w14:paraId="0A962DA3"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12555344" w14:textId="77777777" w:rsidTr="001A5A74">
        <w:trPr>
          <w:trHeight w:val="685"/>
        </w:trPr>
        <w:tc>
          <w:tcPr>
            <w:tcW w:w="1976" w:type="dxa"/>
            <w:shd w:val="clear" w:color="auto" w:fill="auto"/>
            <w:vAlign w:val="center"/>
          </w:tcPr>
          <w:p w14:paraId="3A64258C"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CERÁMICA NACIONAL TIPO PORCELANATO (60X60)</w:t>
            </w:r>
          </w:p>
        </w:tc>
        <w:tc>
          <w:tcPr>
            <w:tcW w:w="1273" w:type="dxa"/>
            <w:shd w:val="clear" w:color="auto" w:fill="auto"/>
            <w:vAlign w:val="center"/>
          </w:tcPr>
          <w:p w14:paraId="2F012E9F"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M2</w:t>
            </w:r>
          </w:p>
        </w:tc>
        <w:tc>
          <w:tcPr>
            <w:tcW w:w="6244" w:type="dxa"/>
            <w:shd w:val="clear" w:color="auto" w:fill="auto"/>
          </w:tcPr>
          <w:p w14:paraId="5B665D88" w14:textId="77777777" w:rsidR="001D7E18" w:rsidRPr="003C52D2" w:rsidRDefault="001D7E18" w:rsidP="001A5A74">
            <w:pPr>
              <w:jc w:val="both"/>
              <w:rPr>
                <w:rFonts w:ascii="Tahoma" w:hAnsi="Tahoma" w:cs="Tahoma"/>
                <w:b/>
                <w:bCs/>
                <w:lang w:val="es-ES_tradnl"/>
              </w:rPr>
            </w:pPr>
            <w:r w:rsidRPr="003C52D2">
              <w:rPr>
                <w:rFonts w:ascii="Tahoma" w:hAnsi="Tahoma" w:cs="Tahoma"/>
                <w:b/>
                <w:bCs/>
                <w:lang w:val="es-ES_tradnl"/>
              </w:rPr>
              <w:t>1. Requisitos sobre el producto:</w:t>
            </w:r>
          </w:p>
          <w:p w14:paraId="011F0719"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3C52D2">
              <w:rPr>
                <w:rFonts w:ascii="Tahoma" w:hAnsi="Tahoma" w:cs="Tahoma"/>
                <w:b/>
                <w:lang w:val="es-ES_tradnl"/>
              </w:rPr>
              <w:t>PEI-3</w:t>
            </w:r>
            <w:r w:rsidRPr="003C52D2">
              <w:rPr>
                <w:rFonts w:ascii="Tahoma" w:hAnsi="Tahoma" w:cs="Tahoma"/>
                <w:bCs/>
                <w:lang w:val="es-ES_tradnl"/>
              </w:rPr>
              <w:t xml:space="preserve"> (Porcelain Enamel Institute), que es el índice que mide la resistencia al desgaste.</w:t>
            </w:r>
          </w:p>
          <w:p w14:paraId="1E5FF1A6"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Asimismo, la cerámica deberá cumplir los requisitos de la norma IBNORCA NB/150-10545.</w:t>
            </w:r>
          </w:p>
          <w:p w14:paraId="61C61D2F"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85A7C0A" w14:textId="77777777" w:rsidR="001D7E18" w:rsidRPr="003C52D2" w:rsidRDefault="001D7E18" w:rsidP="001A5A74">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E68240D" w14:textId="2718059D" w:rsidR="001D7E18" w:rsidRDefault="001D7E18" w:rsidP="001D7E18">
      <w:pPr>
        <w:tabs>
          <w:tab w:val="left" w:pos="560"/>
        </w:tabs>
        <w:jc w:val="both"/>
        <w:rPr>
          <w:rFonts w:ascii="Tahoma" w:hAnsi="Tahoma" w:cs="Tahoma"/>
        </w:rPr>
      </w:pPr>
    </w:p>
    <w:p w14:paraId="5F9C30AC" w14:textId="0604321F" w:rsidR="00AC36E6" w:rsidRDefault="00AC36E6" w:rsidP="001D7E18">
      <w:pPr>
        <w:tabs>
          <w:tab w:val="left" w:pos="560"/>
        </w:tabs>
        <w:jc w:val="both"/>
        <w:rPr>
          <w:rFonts w:ascii="Tahoma" w:hAnsi="Tahoma" w:cs="Tahoma"/>
        </w:rPr>
      </w:pPr>
    </w:p>
    <w:p w14:paraId="6A03777F" w14:textId="220C31BC" w:rsidR="00AC36E6" w:rsidRDefault="00AC36E6" w:rsidP="001D7E18">
      <w:pPr>
        <w:tabs>
          <w:tab w:val="left" w:pos="560"/>
        </w:tabs>
        <w:jc w:val="both"/>
        <w:rPr>
          <w:rFonts w:ascii="Tahoma" w:hAnsi="Tahoma" w:cs="Tahoma"/>
        </w:rPr>
      </w:pPr>
    </w:p>
    <w:p w14:paraId="48DCB0AB" w14:textId="77777777" w:rsidR="00AC36E6" w:rsidRPr="003C52D2" w:rsidRDefault="00AC36E6" w:rsidP="001D7E18">
      <w:pPr>
        <w:tabs>
          <w:tab w:val="left" w:pos="560"/>
        </w:tabs>
        <w:jc w:val="both"/>
        <w:rPr>
          <w:rFonts w:ascii="Tahoma" w:hAnsi="Tahoma" w:cs="Tahoma"/>
        </w:rPr>
      </w:pPr>
    </w:p>
    <w:p w14:paraId="2C3C0A73"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lastRenderedPageBreak/>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2E5F7C03" w14:textId="77777777" w:rsidTr="001A5A74">
        <w:tc>
          <w:tcPr>
            <w:tcW w:w="2315" w:type="dxa"/>
            <w:shd w:val="pct5" w:color="auto" w:fill="auto"/>
          </w:tcPr>
          <w:p w14:paraId="16699DD8"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6CD9268E"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61A9138A"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4C7916CC" w14:textId="77777777" w:rsidTr="001A5A74">
        <w:trPr>
          <w:trHeight w:val="685"/>
        </w:trPr>
        <w:tc>
          <w:tcPr>
            <w:tcW w:w="2315" w:type="dxa"/>
            <w:shd w:val="clear" w:color="auto" w:fill="auto"/>
            <w:vAlign w:val="center"/>
          </w:tcPr>
          <w:p w14:paraId="202541A1"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CHAPA EXTERIOR</w:t>
            </w:r>
          </w:p>
        </w:tc>
        <w:tc>
          <w:tcPr>
            <w:tcW w:w="1195" w:type="dxa"/>
            <w:shd w:val="clear" w:color="auto" w:fill="auto"/>
            <w:vAlign w:val="center"/>
          </w:tcPr>
          <w:p w14:paraId="50537C5A"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2DD671BF" w14:textId="77777777" w:rsidR="001D7E18" w:rsidRPr="003C52D2" w:rsidRDefault="001D7E18" w:rsidP="001A5A74">
            <w:pPr>
              <w:rPr>
                <w:rFonts w:ascii="Tahoma" w:hAnsi="Tahoma" w:cs="Tahoma"/>
                <w:b/>
                <w:bCs/>
              </w:rPr>
            </w:pPr>
            <w:r w:rsidRPr="003C52D2">
              <w:rPr>
                <w:rFonts w:ascii="Tahoma" w:hAnsi="Tahoma" w:cs="Tahoma"/>
                <w:b/>
                <w:bCs/>
              </w:rPr>
              <w:t>1. Requisitos sobre el producto:</w:t>
            </w:r>
          </w:p>
          <w:p w14:paraId="16D67931" w14:textId="77777777" w:rsidR="001D7E18" w:rsidRPr="003C52D2" w:rsidRDefault="001D7E18" w:rsidP="001A5A74">
            <w:pPr>
              <w:rPr>
                <w:rFonts w:ascii="Tahoma" w:hAnsi="Tahoma" w:cs="Tahoma"/>
                <w:bCs/>
              </w:rPr>
            </w:pPr>
            <w:r w:rsidRPr="003C52D2">
              <w:rPr>
                <w:rFonts w:ascii="Tahoma" w:hAnsi="Tahoma" w:cs="Tahoma"/>
                <w:bCs/>
              </w:rPr>
              <w:t>Este insumo comprende el suministro de chapa exterior de buena calidad.</w:t>
            </w:r>
          </w:p>
          <w:p w14:paraId="3CF4073F" w14:textId="77777777" w:rsidR="001D7E18" w:rsidRPr="003C52D2" w:rsidRDefault="001D7E18" w:rsidP="001A5A74">
            <w:pPr>
              <w:rPr>
                <w:rFonts w:ascii="Tahoma" w:hAnsi="Tahoma" w:cs="Tahoma"/>
                <w:bCs/>
              </w:rPr>
            </w:pPr>
            <w:r w:rsidRPr="003C52D2">
              <w:rPr>
                <w:rFonts w:ascii="Tahoma" w:hAnsi="Tahoma" w:cs="Tahoma"/>
                <w:bCs/>
              </w:rPr>
              <w:t>Todos los materiales suministrados por la Entidad Ejecutora deberán ser de calidad, marca reconocida y aprobados por el Inspector de Proyecto.</w:t>
            </w:r>
          </w:p>
          <w:p w14:paraId="78C6C96F" w14:textId="77777777" w:rsidR="001D7E18" w:rsidRPr="003C52D2" w:rsidRDefault="001D7E18" w:rsidP="001A5A74">
            <w:pPr>
              <w:rPr>
                <w:rFonts w:ascii="Tahoma" w:hAnsi="Tahoma" w:cs="Tahoma"/>
                <w:bCs/>
              </w:rPr>
            </w:pPr>
            <w:r w:rsidRPr="003C52D2">
              <w:rPr>
                <w:rFonts w:ascii="Tahoma" w:hAnsi="Tahoma" w:cs="Tahoma"/>
                <w:bCs/>
              </w:rPr>
              <w:t>Su provisión en obra se efectuará en los embalajes y envases de fábrica.</w:t>
            </w:r>
          </w:p>
          <w:p w14:paraId="7D2AA773"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866D7FE" w14:textId="77777777" w:rsidR="001D7E18" w:rsidRPr="003C52D2" w:rsidRDefault="001D7E18" w:rsidP="001A5A74">
            <w:pPr>
              <w:rPr>
                <w:rFonts w:ascii="Tahoma" w:eastAsia="Calibri" w:hAnsi="Tahoma" w:cs="Tahoma"/>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C6C5CAF" w14:textId="77777777" w:rsidR="001D7E18" w:rsidRPr="003C52D2" w:rsidRDefault="001D7E18" w:rsidP="00F41B81">
      <w:pPr>
        <w:widowControl w:val="0"/>
        <w:numPr>
          <w:ilvl w:val="0"/>
          <w:numId w:val="104"/>
        </w:numPr>
        <w:tabs>
          <w:tab w:val="left" w:pos="560"/>
        </w:tabs>
        <w:autoSpaceDE w:val="0"/>
        <w:autoSpaceDN w:val="0"/>
        <w:spacing w:before="240"/>
        <w:ind w:left="720"/>
        <w:jc w:val="both"/>
        <w:rPr>
          <w:rFonts w:ascii="Tahoma" w:hAnsi="Tahoma" w:cs="Tahoma"/>
          <w:b/>
        </w:rPr>
      </w:pPr>
      <w:r w:rsidRPr="003C52D2">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1E22AADA" w14:textId="77777777" w:rsidTr="001A5A74">
        <w:tc>
          <w:tcPr>
            <w:tcW w:w="2315" w:type="dxa"/>
            <w:shd w:val="pct5" w:color="auto" w:fill="auto"/>
          </w:tcPr>
          <w:p w14:paraId="442C97D7"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7DC9ED04"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4696B175"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0A9AA9DA" w14:textId="77777777" w:rsidTr="001A5A74">
        <w:trPr>
          <w:trHeight w:val="685"/>
        </w:trPr>
        <w:tc>
          <w:tcPr>
            <w:tcW w:w="2315" w:type="dxa"/>
            <w:shd w:val="clear" w:color="auto" w:fill="auto"/>
            <w:vAlign w:val="center"/>
          </w:tcPr>
          <w:p w14:paraId="33011C67"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CHAPA INTERIOR</w:t>
            </w:r>
          </w:p>
        </w:tc>
        <w:tc>
          <w:tcPr>
            <w:tcW w:w="1195" w:type="dxa"/>
            <w:shd w:val="clear" w:color="auto" w:fill="auto"/>
            <w:vAlign w:val="center"/>
          </w:tcPr>
          <w:p w14:paraId="4CAB5F87"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657C9C27" w14:textId="77777777" w:rsidR="001D7E18" w:rsidRPr="003C52D2" w:rsidRDefault="001D7E18" w:rsidP="001A5A74">
            <w:pPr>
              <w:rPr>
                <w:rFonts w:ascii="Tahoma" w:hAnsi="Tahoma" w:cs="Tahoma"/>
                <w:b/>
                <w:bCs/>
              </w:rPr>
            </w:pPr>
            <w:r w:rsidRPr="003C52D2">
              <w:rPr>
                <w:rFonts w:ascii="Tahoma" w:hAnsi="Tahoma" w:cs="Tahoma"/>
                <w:b/>
                <w:bCs/>
              </w:rPr>
              <w:t>1. Requisitos sobre el producto:</w:t>
            </w:r>
          </w:p>
          <w:p w14:paraId="787F6366" w14:textId="77777777" w:rsidR="001D7E18" w:rsidRPr="003C52D2" w:rsidRDefault="001D7E18" w:rsidP="001A5A74">
            <w:pPr>
              <w:rPr>
                <w:rFonts w:ascii="Tahoma" w:hAnsi="Tahoma" w:cs="Tahoma"/>
                <w:bCs/>
              </w:rPr>
            </w:pPr>
            <w:r w:rsidRPr="003C52D2">
              <w:rPr>
                <w:rFonts w:ascii="Tahoma" w:hAnsi="Tahoma" w:cs="Tahoma"/>
                <w:bCs/>
              </w:rPr>
              <w:t>Este insumo comprende el suministro de chapa interior de buena calidad.</w:t>
            </w:r>
          </w:p>
          <w:p w14:paraId="4A153B16" w14:textId="77777777" w:rsidR="001D7E18" w:rsidRPr="003C52D2" w:rsidRDefault="001D7E18" w:rsidP="001A5A74">
            <w:pPr>
              <w:rPr>
                <w:rFonts w:ascii="Tahoma" w:hAnsi="Tahoma" w:cs="Tahoma"/>
                <w:bCs/>
              </w:rPr>
            </w:pPr>
            <w:r w:rsidRPr="003C52D2">
              <w:rPr>
                <w:rFonts w:ascii="Tahoma" w:hAnsi="Tahoma" w:cs="Tahoma"/>
                <w:bCs/>
              </w:rPr>
              <w:t>Todos los materiales suministrados por la Entidad Ejecutora deberán ser de calidad y marca reconocida y aprobados por el Inspector de Proyecto.</w:t>
            </w:r>
          </w:p>
          <w:p w14:paraId="2B889EB9" w14:textId="77777777" w:rsidR="001D7E18" w:rsidRPr="003C52D2" w:rsidRDefault="001D7E18" w:rsidP="001A5A74">
            <w:pPr>
              <w:rPr>
                <w:rFonts w:ascii="Tahoma" w:hAnsi="Tahoma" w:cs="Tahoma"/>
                <w:bCs/>
              </w:rPr>
            </w:pPr>
            <w:r w:rsidRPr="003C52D2">
              <w:rPr>
                <w:rFonts w:ascii="Tahoma" w:hAnsi="Tahoma" w:cs="Tahoma"/>
                <w:bCs/>
              </w:rPr>
              <w:t>Su provisión en obra se efectuará en los embalajes y envases de fábrica.</w:t>
            </w:r>
          </w:p>
          <w:p w14:paraId="333DEFFB" w14:textId="77777777" w:rsidR="001D7E18" w:rsidRPr="003C52D2" w:rsidRDefault="001D7E18" w:rsidP="001A5A74">
            <w:pPr>
              <w:rPr>
                <w:rFonts w:ascii="Tahoma" w:hAnsi="Tahoma" w:cs="Tahoma"/>
                <w:bCs/>
              </w:rPr>
            </w:pPr>
            <w:r w:rsidRPr="003C52D2">
              <w:rPr>
                <w:rFonts w:ascii="Tahoma" w:hAnsi="Tahoma" w:cs="Tahoma"/>
                <w:bCs/>
              </w:rPr>
              <w:t>Las chapas a colocarse en las puertas interiores serán de embutir</w:t>
            </w:r>
          </w:p>
          <w:p w14:paraId="6A2C42AD" w14:textId="77777777" w:rsidR="001D7E18" w:rsidRPr="003C52D2" w:rsidRDefault="001D7E18" w:rsidP="001A5A74">
            <w:pPr>
              <w:rPr>
                <w:rFonts w:ascii="Tahoma" w:hAnsi="Tahoma" w:cs="Tahoma"/>
                <w:bCs/>
              </w:rPr>
            </w:pPr>
          </w:p>
          <w:p w14:paraId="3F06E687"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6C6904E" w14:textId="77777777" w:rsidR="001D7E18" w:rsidRPr="003C52D2" w:rsidRDefault="001D7E18" w:rsidP="001A5A74">
            <w:pPr>
              <w:rPr>
                <w:rFonts w:ascii="Tahoma" w:eastAsia="Calibri" w:hAnsi="Tahoma" w:cs="Tahoma"/>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A72B56F" w14:textId="77777777" w:rsidR="001D7E18" w:rsidRPr="003C52D2" w:rsidRDefault="001D7E18" w:rsidP="001D7E18">
      <w:pPr>
        <w:tabs>
          <w:tab w:val="left" w:pos="560"/>
        </w:tabs>
        <w:jc w:val="both"/>
        <w:rPr>
          <w:rFonts w:ascii="Tahoma" w:hAnsi="Tahoma" w:cs="Tahoma"/>
        </w:rPr>
      </w:pPr>
    </w:p>
    <w:p w14:paraId="4DA747BA"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t xml:space="preserve"> </w:t>
      </w:r>
      <w:r w:rsidRPr="003C52D2">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204FC318" w14:textId="77777777" w:rsidTr="001A5A74">
        <w:tc>
          <w:tcPr>
            <w:tcW w:w="2315" w:type="dxa"/>
            <w:shd w:val="pct5" w:color="auto" w:fill="auto"/>
          </w:tcPr>
          <w:p w14:paraId="257793B2"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7769E76E"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34E06A03"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50F148F8" w14:textId="77777777" w:rsidTr="001A5A74">
        <w:trPr>
          <w:trHeight w:val="685"/>
        </w:trPr>
        <w:tc>
          <w:tcPr>
            <w:tcW w:w="2315" w:type="dxa"/>
            <w:shd w:val="clear" w:color="auto" w:fill="auto"/>
            <w:vAlign w:val="center"/>
          </w:tcPr>
          <w:p w14:paraId="2EFC2691"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CHICOTILLO</w:t>
            </w:r>
          </w:p>
        </w:tc>
        <w:tc>
          <w:tcPr>
            <w:tcW w:w="1195" w:type="dxa"/>
            <w:shd w:val="clear" w:color="auto" w:fill="auto"/>
            <w:vAlign w:val="center"/>
          </w:tcPr>
          <w:p w14:paraId="1A606105"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7E76B635" w14:textId="77777777" w:rsidR="001D7E18" w:rsidRPr="003C52D2" w:rsidRDefault="001D7E18" w:rsidP="001A5A74">
            <w:pPr>
              <w:rPr>
                <w:rFonts w:ascii="Tahoma" w:hAnsi="Tahoma" w:cs="Tahoma"/>
                <w:b/>
                <w:bCs/>
              </w:rPr>
            </w:pPr>
            <w:r w:rsidRPr="003C52D2">
              <w:rPr>
                <w:rFonts w:ascii="Tahoma" w:hAnsi="Tahoma" w:cs="Tahoma"/>
                <w:b/>
                <w:bCs/>
              </w:rPr>
              <w:t>1. Requisitos sobre el producto:</w:t>
            </w:r>
          </w:p>
          <w:p w14:paraId="2B3914B4" w14:textId="77777777" w:rsidR="001D7E18" w:rsidRPr="003C52D2" w:rsidRDefault="001D7E18" w:rsidP="001A5A74">
            <w:pPr>
              <w:rPr>
                <w:rFonts w:ascii="Tahoma" w:hAnsi="Tahoma" w:cs="Tahoma"/>
                <w:bCs/>
              </w:rPr>
            </w:pPr>
            <w:r w:rsidRPr="003C52D2">
              <w:rPr>
                <w:rFonts w:ascii="Tahoma" w:hAnsi="Tahoma" w:cs="Tahoma"/>
                <w:bCs/>
              </w:rPr>
              <w:t xml:space="preserve">Los chicotillos deberán ser de alta resistencia de marca reconocida quedando prohibido el uso de chicotillos de plástico simple o de plomo. El </w:t>
            </w:r>
            <w:r w:rsidRPr="003C52D2">
              <w:rPr>
                <w:rFonts w:ascii="Tahoma" w:hAnsi="Tahoma" w:cs="Tahoma"/>
                <w:bCs/>
                <w:lang w:val="es-ES_tradnl"/>
              </w:rPr>
              <w:t>Chicotillo deberá ser de medida 1/2”x40 cm.; tipo flexible de alta resistencia.</w:t>
            </w:r>
          </w:p>
          <w:p w14:paraId="47DC0433"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E99E4F4" w14:textId="77777777" w:rsidR="001D7E18" w:rsidRPr="003C52D2" w:rsidRDefault="001D7E18" w:rsidP="001A5A74">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3893440" w14:textId="77777777" w:rsidR="001D7E18" w:rsidRPr="003C52D2" w:rsidRDefault="001D7E18" w:rsidP="001D7E18">
      <w:pPr>
        <w:widowControl w:val="0"/>
        <w:tabs>
          <w:tab w:val="left" w:pos="560"/>
        </w:tabs>
        <w:autoSpaceDE w:val="0"/>
        <w:autoSpaceDN w:val="0"/>
        <w:jc w:val="both"/>
        <w:rPr>
          <w:rFonts w:ascii="Tahoma" w:hAnsi="Tahoma" w:cs="Tahoma"/>
          <w:b/>
        </w:rPr>
      </w:pPr>
    </w:p>
    <w:p w14:paraId="51A65324"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5F6907D3" w14:textId="77777777" w:rsidTr="001A5A74">
        <w:tc>
          <w:tcPr>
            <w:tcW w:w="2315" w:type="dxa"/>
            <w:shd w:val="pct5" w:color="auto" w:fill="auto"/>
          </w:tcPr>
          <w:p w14:paraId="74D06863"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7A4195C6"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411BB7DA"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086E3527" w14:textId="77777777" w:rsidTr="001A5A74">
        <w:trPr>
          <w:trHeight w:val="685"/>
        </w:trPr>
        <w:tc>
          <w:tcPr>
            <w:tcW w:w="2315" w:type="dxa"/>
            <w:shd w:val="clear" w:color="auto" w:fill="auto"/>
            <w:vAlign w:val="center"/>
          </w:tcPr>
          <w:p w14:paraId="5B5E1D7D"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CINTA AISLANTE</w:t>
            </w:r>
          </w:p>
        </w:tc>
        <w:tc>
          <w:tcPr>
            <w:tcW w:w="1195" w:type="dxa"/>
            <w:shd w:val="clear" w:color="auto" w:fill="auto"/>
            <w:vAlign w:val="center"/>
          </w:tcPr>
          <w:p w14:paraId="449E3D92"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05ACD8DE" w14:textId="77777777" w:rsidR="001D7E18" w:rsidRPr="003C52D2" w:rsidRDefault="001D7E18" w:rsidP="001A5A74">
            <w:pPr>
              <w:jc w:val="both"/>
              <w:rPr>
                <w:rFonts w:ascii="Tahoma" w:hAnsi="Tahoma" w:cs="Tahoma"/>
              </w:rPr>
            </w:pPr>
            <w:r w:rsidRPr="003C52D2">
              <w:rPr>
                <w:rFonts w:ascii="Tahoma" w:hAnsi="Tahoma" w:cs="Tahoma"/>
                <w:b/>
              </w:rPr>
              <w:t>1. Requisitos sobre el producto</w:t>
            </w:r>
            <w:r w:rsidRPr="003C52D2">
              <w:rPr>
                <w:rFonts w:ascii="Tahoma" w:hAnsi="Tahoma" w:cs="Tahoma"/>
              </w:rPr>
              <w:t xml:space="preserve">:                                                              </w:t>
            </w:r>
          </w:p>
          <w:p w14:paraId="5308736C" w14:textId="77777777" w:rsidR="001D7E18" w:rsidRPr="003C52D2" w:rsidRDefault="001D7E18" w:rsidP="001A5A74">
            <w:pPr>
              <w:jc w:val="both"/>
              <w:rPr>
                <w:rFonts w:ascii="Tahoma" w:hAnsi="Tahoma" w:cs="Tahoma"/>
              </w:rPr>
            </w:pPr>
            <w:r w:rsidRPr="003C52D2">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3C52D2">
                <w:rPr>
                  <w:rFonts w:ascii="Tahoma" w:hAnsi="Tahoma" w:cs="Tahoma"/>
                  <w:color w:val="000000" w:themeColor="text1"/>
                </w:rPr>
                <w:t>cinta adhesiva</w:t>
              </w:r>
            </w:hyperlink>
            <w:r w:rsidRPr="003C52D2">
              <w:rPr>
                <w:rFonts w:ascii="Tahoma" w:hAnsi="Tahoma" w:cs="Tahoma"/>
                <w:color w:val="000000" w:themeColor="text1"/>
              </w:rPr>
              <w:t xml:space="preserve"> de presión usada principalmente para </w:t>
            </w:r>
            <w:hyperlink r:id="rId15" w:tooltip="Aislamiento eléctrico" w:history="1">
              <w:r w:rsidRPr="003C52D2">
                <w:rPr>
                  <w:rFonts w:ascii="Tahoma" w:hAnsi="Tahoma" w:cs="Tahoma"/>
                  <w:color w:val="000000" w:themeColor="text1"/>
                </w:rPr>
                <w:t>aislar</w:t>
              </w:r>
            </w:hyperlink>
            <w:r w:rsidRPr="003C52D2">
              <w:rPr>
                <w:rFonts w:ascii="Tahoma" w:hAnsi="Tahoma" w:cs="Tahoma"/>
                <w:color w:val="000000" w:themeColor="text1"/>
              </w:rPr>
              <w:t xml:space="preserve"> empalmes de hilos y </w:t>
            </w:r>
            <w:hyperlink r:id="rId16" w:tooltip="Cable eléctrico" w:history="1">
              <w:r w:rsidRPr="003C52D2">
                <w:rPr>
                  <w:rFonts w:ascii="Tahoma" w:hAnsi="Tahoma" w:cs="Tahoma"/>
                  <w:color w:val="000000" w:themeColor="text1"/>
                </w:rPr>
                <w:t>cables eléctricos</w:t>
              </w:r>
            </w:hyperlink>
            <w:r w:rsidRPr="003C52D2">
              <w:rPr>
                <w:rFonts w:ascii="Tahoma" w:hAnsi="Tahoma" w:cs="Tahoma"/>
                <w:color w:val="000000" w:themeColor="text1"/>
              </w:rPr>
              <w:t xml:space="preserve">. Este tipo de cinta es capaz de resistir </w:t>
            </w:r>
            <w:r w:rsidRPr="003C52D2">
              <w:rPr>
                <w:rFonts w:ascii="Tahoma" w:hAnsi="Tahoma" w:cs="Tahoma"/>
                <w:color w:val="000000" w:themeColor="text1"/>
              </w:rPr>
              <w:lastRenderedPageBreak/>
              <w:t xml:space="preserve">condiciones de temperaturas extremas, corrosión, humedad y altos </w:t>
            </w:r>
            <w:hyperlink r:id="rId17" w:tooltip="Voltaje" w:history="1">
              <w:r w:rsidRPr="003C52D2">
                <w:rPr>
                  <w:rFonts w:ascii="Tahoma" w:hAnsi="Tahoma" w:cs="Tahoma"/>
                  <w:color w:val="000000" w:themeColor="text1"/>
                </w:rPr>
                <w:t>voltajes</w:t>
              </w:r>
            </w:hyperlink>
            <w:r w:rsidRPr="003C52D2">
              <w:rPr>
                <w:rFonts w:ascii="Tahoma" w:hAnsi="Tahoma" w:cs="Tahoma"/>
                <w:color w:val="000000" w:themeColor="text1"/>
              </w:rPr>
              <w:t xml:space="preserve">. La cinta está fabricada en material de </w:t>
            </w:r>
            <w:hyperlink r:id="rId18" w:tooltip="PVC" w:history="1">
              <w:r w:rsidRPr="003C52D2">
                <w:rPr>
                  <w:rFonts w:ascii="Tahoma" w:hAnsi="Tahoma" w:cs="Tahoma"/>
                  <w:color w:val="000000" w:themeColor="text1"/>
                </w:rPr>
                <w:t>PVC</w:t>
              </w:r>
            </w:hyperlink>
            <w:r w:rsidRPr="003C52D2">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640C79C"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E36692F" w14:textId="77777777" w:rsidR="001D7E18" w:rsidRPr="003C52D2" w:rsidRDefault="001D7E18" w:rsidP="001A5A74">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6F9BD10" w14:textId="77777777" w:rsidR="001D7E18" w:rsidRPr="003C52D2" w:rsidRDefault="001D7E18" w:rsidP="001D7E18">
      <w:pPr>
        <w:widowControl w:val="0"/>
        <w:tabs>
          <w:tab w:val="left" w:pos="560"/>
        </w:tabs>
        <w:autoSpaceDE w:val="0"/>
        <w:autoSpaceDN w:val="0"/>
        <w:ind w:left="720"/>
        <w:jc w:val="both"/>
        <w:rPr>
          <w:rFonts w:ascii="Tahoma" w:hAnsi="Tahoma" w:cs="Tahoma"/>
          <w:b/>
        </w:rPr>
      </w:pPr>
    </w:p>
    <w:p w14:paraId="35D6C284"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6EF73937" w14:textId="77777777" w:rsidTr="001A5A74">
        <w:tc>
          <w:tcPr>
            <w:tcW w:w="2315" w:type="dxa"/>
            <w:shd w:val="pct5" w:color="auto" w:fill="auto"/>
          </w:tcPr>
          <w:p w14:paraId="0AF1022C"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5AECF8A5"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500BC7A7"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6C2F04F7" w14:textId="77777777" w:rsidTr="001A5A74">
        <w:trPr>
          <w:trHeight w:val="685"/>
        </w:trPr>
        <w:tc>
          <w:tcPr>
            <w:tcW w:w="2315" w:type="dxa"/>
            <w:shd w:val="clear" w:color="auto" w:fill="auto"/>
            <w:vAlign w:val="center"/>
          </w:tcPr>
          <w:p w14:paraId="1D5AF43C" w14:textId="77777777" w:rsidR="001D7E18" w:rsidRPr="003C52D2" w:rsidRDefault="001D7E18" w:rsidP="001A5A74">
            <w:pPr>
              <w:rPr>
                <w:rFonts w:ascii="Tahoma" w:hAnsi="Tahoma" w:cs="Tahoma"/>
                <w:b/>
              </w:rPr>
            </w:pPr>
            <w:r w:rsidRPr="003C52D2">
              <w:rPr>
                <w:rFonts w:ascii="Tahoma" w:hAnsi="Tahoma" w:cs="Tahoma"/>
                <w:b/>
                <w:lang w:eastAsia="es-BO"/>
              </w:rPr>
              <w:t>CLAVOS</w:t>
            </w:r>
          </w:p>
        </w:tc>
        <w:tc>
          <w:tcPr>
            <w:tcW w:w="1195" w:type="dxa"/>
            <w:shd w:val="clear" w:color="auto" w:fill="auto"/>
            <w:vAlign w:val="center"/>
          </w:tcPr>
          <w:p w14:paraId="45586203" w14:textId="77777777" w:rsidR="001D7E18" w:rsidRPr="003C52D2" w:rsidRDefault="001D7E18" w:rsidP="001A5A74">
            <w:pPr>
              <w:rPr>
                <w:rFonts w:ascii="Tahoma" w:hAnsi="Tahoma" w:cs="Tahoma"/>
                <w:b/>
              </w:rPr>
            </w:pPr>
            <w:r w:rsidRPr="003C52D2">
              <w:rPr>
                <w:rFonts w:ascii="Tahoma" w:hAnsi="Tahoma" w:cs="Tahoma"/>
                <w:b/>
              </w:rPr>
              <w:t>KG</w:t>
            </w:r>
          </w:p>
        </w:tc>
        <w:tc>
          <w:tcPr>
            <w:tcW w:w="5983" w:type="dxa"/>
            <w:shd w:val="clear" w:color="auto" w:fill="auto"/>
          </w:tcPr>
          <w:p w14:paraId="6AB4DA1D"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37208040" w14:textId="77777777" w:rsidR="001D7E18" w:rsidRPr="003C52D2" w:rsidRDefault="001D7E18" w:rsidP="001A5A74">
            <w:pPr>
              <w:jc w:val="both"/>
              <w:rPr>
                <w:rFonts w:ascii="Tahoma" w:hAnsi="Tahoma" w:cs="Tahoma"/>
                <w:bCs/>
              </w:rPr>
            </w:pPr>
            <w:r w:rsidRPr="003C52D2">
              <w:rPr>
                <w:rFonts w:ascii="Tahoma" w:hAnsi="Tahoma" w:cs="Tahoma"/>
                <w:bCs/>
                <w:lang w:val="es-ES_tradnl"/>
              </w:rPr>
              <w:t xml:space="preserve">Los </w:t>
            </w:r>
            <w:r w:rsidRPr="003C52D2">
              <w:rPr>
                <w:rFonts w:ascii="Tahoma" w:hAnsi="Tahoma" w:cs="Tahoma"/>
                <w:b/>
                <w:bCs/>
                <w:lang w:val="es-ES_tradnl"/>
              </w:rPr>
              <w:t>clavos</w:t>
            </w:r>
            <w:r w:rsidRPr="003C52D2">
              <w:rPr>
                <w:rFonts w:ascii="Tahoma" w:hAnsi="Tahoma" w:cs="Tahoma"/>
                <w:bCs/>
                <w:lang w:val="es-ES_tradnl"/>
              </w:rPr>
              <w:t xml:space="preserve"> serán de acero, obtenidos conformando el alambre de acero trefilado en tres partes cabeza, espiga y punta</w:t>
            </w:r>
          </w:p>
          <w:p w14:paraId="74E4D86F" w14:textId="77777777" w:rsidR="001D7E18" w:rsidRPr="003C52D2" w:rsidRDefault="001D7E18" w:rsidP="001A5A74">
            <w:pPr>
              <w:jc w:val="both"/>
              <w:rPr>
                <w:rFonts w:ascii="Tahoma" w:hAnsi="Tahoma" w:cs="Tahoma"/>
                <w:bCs/>
              </w:rPr>
            </w:pPr>
            <w:r w:rsidRPr="003C52D2">
              <w:rPr>
                <w:rFonts w:ascii="Tahoma" w:hAnsi="Tahoma" w:cs="Tahoma"/>
                <w:bCs/>
              </w:rPr>
              <w:t xml:space="preserve">La forma de Presentación e Identificación será en bolsas de 1 kg. con la longitud, el diámetro o calibre señalado en la misma. </w:t>
            </w:r>
          </w:p>
          <w:p w14:paraId="0A501B94" w14:textId="77777777" w:rsidR="001D7E18" w:rsidRPr="003C52D2" w:rsidRDefault="001D7E18" w:rsidP="001A5A74">
            <w:pPr>
              <w:jc w:val="both"/>
              <w:rPr>
                <w:rFonts w:ascii="Tahoma" w:hAnsi="Tahoma" w:cs="Tahoma"/>
                <w:bCs/>
              </w:rPr>
            </w:pPr>
            <w:r w:rsidRPr="003C52D2">
              <w:rPr>
                <w:rFonts w:ascii="Tahoma" w:hAnsi="Tahoma" w:cs="Tahoma"/>
                <w:bCs/>
              </w:rPr>
              <w:t>Se requerirá principalmente clavos de 2”; 2 1/2”;3”; 4”.</w:t>
            </w:r>
          </w:p>
          <w:p w14:paraId="3E3EBCFB"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7E4B637"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2DE5F48" w14:textId="77777777" w:rsidR="001D7E18" w:rsidRPr="003C52D2" w:rsidRDefault="001D7E18" w:rsidP="001D7E18">
      <w:pPr>
        <w:rPr>
          <w:rFonts w:ascii="Tahoma" w:hAnsi="Tahoma" w:cs="Tahoma"/>
        </w:rPr>
      </w:pPr>
    </w:p>
    <w:p w14:paraId="07FA2833" w14:textId="77777777" w:rsidR="001D7E18" w:rsidRPr="003C52D2" w:rsidRDefault="001D7E18" w:rsidP="00F41B81">
      <w:pPr>
        <w:widowControl w:val="0"/>
        <w:numPr>
          <w:ilvl w:val="0"/>
          <w:numId w:val="104"/>
        </w:numPr>
        <w:autoSpaceDE w:val="0"/>
        <w:autoSpaceDN w:val="0"/>
        <w:ind w:left="720"/>
        <w:rPr>
          <w:rFonts w:ascii="Tahoma" w:hAnsi="Tahoma" w:cs="Tahoma"/>
          <w:b/>
        </w:rPr>
      </w:pPr>
      <w:r w:rsidRPr="003C52D2">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7AAC33C8" w14:textId="77777777" w:rsidTr="001A5A74">
        <w:tc>
          <w:tcPr>
            <w:tcW w:w="2315" w:type="dxa"/>
            <w:shd w:val="pct5" w:color="auto" w:fill="auto"/>
          </w:tcPr>
          <w:p w14:paraId="22E4D43E"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3FAF0C57"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397939D3"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21BA2E08" w14:textId="77777777" w:rsidTr="001A5A74">
        <w:trPr>
          <w:trHeight w:val="685"/>
        </w:trPr>
        <w:tc>
          <w:tcPr>
            <w:tcW w:w="2315" w:type="dxa"/>
            <w:shd w:val="clear" w:color="auto" w:fill="auto"/>
            <w:vAlign w:val="center"/>
          </w:tcPr>
          <w:p w14:paraId="3B4B8195" w14:textId="77777777" w:rsidR="001D7E18" w:rsidRPr="003C52D2" w:rsidRDefault="001D7E18" w:rsidP="001A5A74">
            <w:pPr>
              <w:rPr>
                <w:rFonts w:ascii="Tahoma" w:hAnsi="Tahoma" w:cs="Tahoma"/>
                <w:b/>
              </w:rPr>
            </w:pPr>
            <w:r w:rsidRPr="003C52D2">
              <w:rPr>
                <w:rFonts w:ascii="Tahoma" w:hAnsi="Tahoma" w:cs="Tahoma"/>
                <w:b/>
              </w:rPr>
              <w:br/>
              <w:t>CODO FG GALVANIZADO DE 1/2"</w:t>
            </w:r>
          </w:p>
          <w:p w14:paraId="5AB709C5" w14:textId="77777777" w:rsidR="001D7E18" w:rsidRPr="003C52D2" w:rsidRDefault="001D7E18" w:rsidP="001A5A74">
            <w:pPr>
              <w:rPr>
                <w:rFonts w:ascii="Tahoma" w:hAnsi="Tahoma" w:cs="Tahoma"/>
                <w:b/>
              </w:rPr>
            </w:pPr>
          </w:p>
        </w:tc>
        <w:tc>
          <w:tcPr>
            <w:tcW w:w="1195" w:type="dxa"/>
            <w:shd w:val="clear" w:color="auto" w:fill="auto"/>
            <w:vAlign w:val="center"/>
          </w:tcPr>
          <w:p w14:paraId="3AFE9FD6" w14:textId="77777777" w:rsidR="001D7E18" w:rsidRPr="003C52D2" w:rsidRDefault="001D7E18" w:rsidP="001A5A74">
            <w:pPr>
              <w:rPr>
                <w:rFonts w:ascii="Tahoma" w:hAnsi="Tahoma" w:cs="Tahoma"/>
                <w:b/>
              </w:rPr>
            </w:pPr>
            <w:r w:rsidRPr="003C52D2">
              <w:rPr>
                <w:rFonts w:ascii="Tahoma" w:hAnsi="Tahoma" w:cs="Tahoma"/>
                <w:b/>
              </w:rPr>
              <w:t>PZA</w:t>
            </w:r>
          </w:p>
        </w:tc>
        <w:tc>
          <w:tcPr>
            <w:tcW w:w="5983" w:type="dxa"/>
            <w:shd w:val="clear" w:color="auto" w:fill="auto"/>
          </w:tcPr>
          <w:p w14:paraId="5546A357"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11F52F34"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6209544"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3C52D2">
              <w:rPr>
                <w:rFonts w:ascii="Tahoma" w:hAnsi="Tahoma" w:cs="Tahoma"/>
                <w:b/>
                <w:bCs/>
                <w:lang w:val="es-ES_tradnl"/>
              </w:rPr>
              <w:t xml:space="preserve"> </w:t>
            </w:r>
          </w:p>
          <w:p w14:paraId="2B0B0E19" w14:textId="77777777" w:rsidR="001D7E18" w:rsidRPr="003C52D2" w:rsidRDefault="001D7E18" w:rsidP="001A5A74">
            <w:pPr>
              <w:rPr>
                <w:rFonts w:ascii="Tahoma" w:hAnsi="Tahoma" w:cs="Tahoma"/>
                <w:bCs/>
                <w:lang w:val="es-ES_tradnl"/>
              </w:rPr>
            </w:pPr>
            <w:r w:rsidRPr="003C52D2">
              <w:rPr>
                <w:rFonts w:ascii="Tahoma" w:hAnsi="Tahoma" w:cs="Tahoma"/>
                <w:bCs/>
                <w:lang w:val="es-ES_tradnl"/>
              </w:rPr>
              <w:t xml:space="preserve">        DIMENSIONES:</w:t>
            </w:r>
          </w:p>
          <w:p w14:paraId="622897FE" w14:textId="77777777" w:rsidR="001D7E18" w:rsidRPr="003C52D2" w:rsidRDefault="001D7E18" w:rsidP="001A5A74">
            <w:pPr>
              <w:ind w:left="482"/>
              <w:rPr>
                <w:rFonts w:ascii="Tahoma" w:hAnsi="Tahoma" w:cs="Tahoma"/>
                <w:bCs/>
                <w:lang w:val="es-ES_tradnl"/>
              </w:rPr>
            </w:pPr>
            <w:r w:rsidRPr="003C52D2">
              <w:rPr>
                <w:rFonts w:ascii="Tahoma" w:hAnsi="Tahoma" w:cs="Tahoma"/>
                <w:bCs/>
                <w:lang w:val="es-ES_tradnl"/>
              </w:rPr>
              <w:t xml:space="preserve">-     DIÁMETRO NOMINAL: 15 mm (½") </w:t>
            </w:r>
          </w:p>
          <w:p w14:paraId="4A5BCCFB" w14:textId="77777777" w:rsidR="001D7E18" w:rsidRPr="003C52D2" w:rsidRDefault="001D7E18" w:rsidP="001A5A74">
            <w:pPr>
              <w:ind w:left="482"/>
              <w:rPr>
                <w:rFonts w:ascii="Tahoma" w:hAnsi="Tahoma" w:cs="Tahoma"/>
                <w:bCs/>
                <w:lang w:val="es-ES_tradnl"/>
              </w:rPr>
            </w:pPr>
            <w:r w:rsidRPr="003C52D2">
              <w:rPr>
                <w:rFonts w:ascii="Tahoma" w:hAnsi="Tahoma" w:cs="Tahoma"/>
                <w:bCs/>
                <w:lang w:val="es-ES_tradnl"/>
              </w:rPr>
              <w:t xml:space="preserve">-     ANGULO ENTRE EJES DE RECORRIDO: 90° </w:t>
            </w:r>
          </w:p>
          <w:p w14:paraId="3ED38DA1" w14:textId="77777777" w:rsidR="001D7E18" w:rsidRPr="003C52D2" w:rsidRDefault="001D7E18" w:rsidP="001A5A74">
            <w:pPr>
              <w:ind w:left="482"/>
              <w:rPr>
                <w:rFonts w:ascii="Tahoma" w:hAnsi="Tahoma" w:cs="Tahoma"/>
                <w:bCs/>
                <w:lang w:val="es-ES_tradnl"/>
              </w:rPr>
            </w:pPr>
            <w:r w:rsidRPr="003C52D2">
              <w:rPr>
                <w:rFonts w:ascii="Tahoma" w:hAnsi="Tahoma" w:cs="Tahoma"/>
                <w:bCs/>
                <w:lang w:val="es-ES_tradnl"/>
              </w:rPr>
              <w:t xml:space="preserve">-     DISTANCIA CARA A CENTRO: 28 mm ± 1,5 mm </w:t>
            </w:r>
          </w:p>
          <w:p w14:paraId="54ED2829" w14:textId="77777777" w:rsidR="001D7E18" w:rsidRPr="003C52D2" w:rsidRDefault="001D7E18" w:rsidP="001A5A74">
            <w:pPr>
              <w:ind w:left="482"/>
              <w:rPr>
                <w:rFonts w:ascii="Tahoma" w:hAnsi="Tahoma" w:cs="Tahoma"/>
                <w:bCs/>
                <w:lang w:val="es-ES_tradnl"/>
              </w:rPr>
            </w:pPr>
            <w:r w:rsidRPr="003C52D2">
              <w:rPr>
                <w:rFonts w:ascii="Tahoma" w:hAnsi="Tahoma" w:cs="Tahoma"/>
                <w:bCs/>
                <w:lang w:val="es-ES_tradnl"/>
              </w:rPr>
              <w:t>-     LONGITUD DE PRESENTACIÓN: 15 mm ± 1,5 mm</w:t>
            </w:r>
          </w:p>
          <w:p w14:paraId="292AA275"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3A73C1E" w14:textId="77777777" w:rsidR="001D7E18" w:rsidRPr="003C52D2" w:rsidRDefault="001D7E18" w:rsidP="001A5A74">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E84A84B" w14:textId="77777777" w:rsidR="001D7E18" w:rsidRPr="003C52D2" w:rsidRDefault="001D7E18" w:rsidP="001D7E18">
      <w:pPr>
        <w:widowControl w:val="0"/>
        <w:tabs>
          <w:tab w:val="left" w:pos="1356"/>
        </w:tabs>
        <w:autoSpaceDE w:val="0"/>
        <w:autoSpaceDN w:val="0"/>
        <w:ind w:left="720"/>
        <w:rPr>
          <w:rFonts w:ascii="Tahoma" w:hAnsi="Tahoma" w:cs="Tahoma"/>
          <w:b/>
        </w:rPr>
      </w:pPr>
      <w:r w:rsidRPr="003C52D2">
        <w:rPr>
          <w:rFonts w:ascii="Tahoma" w:hAnsi="Tahoma" w:cs="Tahoma"/>
          <w:b/>
        </w:rPr>
        <w:t xml:space="preserve"> </w:t>
      </w:r>
      <w:r w:rsidRPr="003C52D2">
        <w:rPr>
          <w:rFonts w:ascii="Tahoma" w:hAnsi="Tahoma" w:cs="Tahoma"/>
          <w:b/>
        </w:rPr>
        <w:tab/>
      </w:r>
    </w:p>
    <w:p w14:paraId="423938B6" w14:textId="77777777" w:rsidR="001D7E18" w:rsidRPr="003C52D2" w:rsidRDefault="001D7E18" w:rsidP="001D7E18">
      <w:pPr>
        <w:widowControl w:val="0"/>
        <w:tabs>
          <w:tab w:val="left" w:pos="1356"/>
        </w:tabs>
        <w:autoSpaceDE w:val="0"/>
        <w:autoSpaceDN w:val="0"/>
        <w:ind w:left="720"/>
        <w:rPr>
          <w:rFonts w:ascii="Tahoma" w:hAnsi="Tahoma" w:cs="Tahoma"/>
          <w:b/>
        </w:rPr>
      </w:pPr>
    </w:p>
    <w:p w14:paraId="28417483" w14:textId="77777777" w:rsidR="001D7E18" w:rsidRPr="003C52D2" w:rsidRDefault="001D7E18" w:rsidP="001D7E18">
      <w:pPr>
        <w:widowControl w:val="0"/>
        <w:tabs>
          <w:tab w:val="left" w:pos="1356"/>
        </w:tabs>
        <w:autoSpaceDE w:val="0"/>
        <w:autoSpaceDN w:val="0"/>
        <w:ind w:left="720"/>
        <w:rPr>
          <w:rFonts w:ascii="Tahoma" w:hAnsi="Tahoma" w:cs="Tahoma"/>
          <w:b/>
        </w:rPr>
      </w:pPr>
    </w:p>
    <w:p w14:paraId="721F899F" w14:textId="77777777" w:rsidR="001D7E18" w:rsidRPr="003C52D2" w:rsidRDefault="001D7E18" w:rsidP="001D7E18">
      <w:pPr>
        <w:widowControl w:val="0"/>
        <w:tabs>
          <w:tab w:val="left" w:pos="1356"/>
        </w:tabs>
        <w:autoSpaceDE w:val="0"/>
        <w:autoSpaceDN w:val="0"/>
        <w:ind w:left="720"/>
        <w:rPr>
          <w:rFonts w:ascii="Tahoma" w:hAnsi="Tahoma" w:cs="Tahoma"/>
          <w:b/>
        </w:rPr>
      </w:pPr>
    </w:p>
    <w:p w14:paraId="3EEF9644" w14:textId="77777777" w:rsidR="001D7E18" w:rsidRPr="003C52D2" w:rsidRDefault="001D7E18" w:rsidP="00F41B81">
      <w:pPr>
        <w:widowControl w:val="0"/>
        <w:numPr>
          <w:ilvl w:val="0"/>
          <w:numId w:val="104"/>
        </w:numPr>
        <w:autoSpaceDE w:val="0"/>
        <w:autoSpaceDN w:val="0"/>
        <w:ind w:left="720"/>
        <w:rPr>
          <w:rFonts w:ascii="Tahoma" w:hAnsi="Tahoma" w:cs="Tahoma"/>
          <w:b/>
        </w:rPr>
      </w:pPr>
      <w:r w:rsidRPr="003C52D2">
        <w:rPr>
          <w:rFonts w:ascii="Tahoma" w:hAnsi="Tahoma" w:cs="Tahoma"/>
          <w:b/>
        </w:rPr>
        <w:lastRenderedPageBreak/>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3F899845" w14:textId="77777777" w:rsidTr="001A5A74">
        <w:tc>
          <w:tcPr>
            <w:tcW w:w="2315" w:type="dxa"/>
            <w:shd w:val="pct5" w:color="auto" w:fill="auto"/>
          </w:tcPr>
          <w:p w14:paraId="08649223"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1546FD9E"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5F7C5304"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3B84856F" w14:textId="77777777" w:rsidTr="001A5A74">
        <w:trPr>
          <w:trHeight w:val="685"/>
        </w:trPr>
        <w:tc>
          <w:tcPr>
            <w:tcW w:w="2315" w:type="dxa"/>
            <w:shd w:val="clear" w:color="auto" w:fill="auto"/>
            <w:vAlign w:val="center"/>
          </w:tcPr>
          <w:p w14:paraId="1CA3646A" w14:textId="77777777" w:rsidR="001D7E18" w:rsidRPr="003C52D2" w:rsidRDefault="001D7E18" w:rsidP="001A5A74">
            <w:pPr>
              <w:rPr>
                <w:rFonts w:ascii="Tahoma" w:hAnsi="Tahoma" w:cs="Tahoma"/>
                <w:b/>
              </w:rPr>
            </w:pPr>
            <w:r w:rsidRPr="003C52D2">
              <w:rPr>
                <w:rFonts w:ascii="Tahoma" w:hAnsi="Tahoma" w:cs="Tahoma"/>
                <w:b/>
              </w:rPr>
              <w:br/>
              <w:t>CODO PVC DE 1/2"</w:t>
            </w:r>
          </w:p>
          <w:p w14:paraId="434FE5B6" w14:textId="77777777" w:rsidR="001D7E18" w:rsidRPr="003C52D2" w:rsidRDefault="001D7E18" w:rsidP="001A5A74">
            <w:pPr>
              <w:rPr>
                <w:rFonts w:ascii="Tahoma" w:hAnsi="Tahoma" w:cs="Tahoma"/>
                <w:b/>
              </w:rPr>
            </w:pPr>
          </w:p>
        </w:tc>
        <w:tc>
          <w:tcPr>
            <w:tcW w:w="1195" w:type="dxa"/>
            <w:shd w:val="clear" w:color="auto" w:fill="auto"/>
            <w:vAlign w:val="center"/>
          </w:tcPr>
          <w:p w14:paraId="6B2C6197" w14:textId="77777777" w:rsidR="001D7E18" w:rsidRPr="003C52D2" w:rsidRDefault="001D7E18" w:rsidP="001A5A74">
            <w:pPr>
              <w:rPr>
                <w:rFonts w:ascii="Tahoma" w:hAnsi="Tahoma" w:cs="Tahoma"/>
                <w:b/>
              </w:rPr>
            </w:pPr>
            <w:r w:rsidRPr="003C52D2">
              <w:rPr>
                <w:rFonts w:ascii="Tahoma" w:hAnsi="Tahoma" w:cs="Tahoma"/>
                <w:b/>
              </w:rPr>
              <w:t>PZA</w:t>
            </w:r>
          </w:p>
        </w:tc>
        <w:tc>
          <w:tcPr>
            <w:tcW w:w="5983" w:type="dxa"/>
            <w:shd w:val="clear" w:color="auto" w:fill="auto"/>
          </w:tcPr>
          <w:p w14:paraId="20A8BBF8" w14:textId="77777777" w:rsidR="001D7E18" w:rsidRPr="003C52D2" w:rsidRDefault="001D7E18" w:rsidP="00F41B81">
            <w:pPr>
              <w:numPr>
                <w:ilvl w:val="0"/>
                <w:numId w:val="82"/>
              </w:numPr>
              <w:ind w:left="205" w:hanging="283"/>
              <w:jc w:val="both"/>
              <w:rPr>
                <w:rFonts w:ascii="Tahoma" w:hAnsi="Tahoma" w:cs="Tahoma"/>
                <w:b/>
                <w:bCs/>
                <w:lang w:val="es-ES_tradnl"/>
              </w:rPr>
            </w:pPr>
            <w:r w:rsidRPr="003C52D2">
              <w:rPr>
                <w:rFonts w:ascii="Tahoma" w:hAnsi="Tahoma" w:cs="Tahoma"/>
                <w:b/>
                <w:bCs/>
                <w:lang w:val="es-ES_tradnl"/>
              </w:rPr>
              <w:t>Requisitos sobre el Producto:</w:t>
            </w:r>
          </w:p>
          <w:p w14:paraId="043FD1F8"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Deberá ser de PVC de primera calidad y marca conocida.</w:t>
            </w:r>
          </w:p>
          <w:p w14:paraId="1F66C567"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44AFBDA2"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Diámetro 1/2” Roscable</w:t>
            </w:r>
          </w:p>
          <w:p w14:paraId="250AD90E"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Codo 90º</w:t>
            </w:r>
          </w:p>
          <w:p w14:paraId="2C35A276"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Material de PVC</w:t>
            </w:r>
          </w:p>
          <w:p w14:paraId="20A6616F"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29F4ADA0"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2AB5A5D9" w14:textId="77777777" w:rsidR="001D7E18" w:rsidRPr="003C52D2" w:rsidRDefault="001D7E18" w:rsidP="001A5A74">
            <w:pPr>
              <w:jc w:val="both"/>
              <w:rPr>
                <w:rFonts w:ascii="Tahoma" w:hAnsi="Tahoma" w:cs="Tahoma"/>
                <w:lang w:val="es-ES_tradnl"/>
              </w:rPr>
            </w:pPr>
            <w:r w:rsidRPr="003C52D2">
              <w:rPr>
                <w:rFonts w:ascii="Tahoma" w:hAnsi="Tahoma" w:cs="Tahoma"/>
                <w:b/>
                <w:lang w:val="es-ES_tradnl"/>
              </w:rPr>
              <w:t>Otros</w:t>
            </w:r>
            <w:r w:rsidRPr="003C52D2">
              <w:rPr>
                <w:rFonts w:ascii="Tahoma" w:hAnsi="Tahoma" w:cs="Tahoma"/>
                <w:b/>
                <w:bCs/>
                <w:lang w:val="es-ES_tradnl"/>
              </w:rPr>
              <w:t xml:space="preserve"> Requisitos </w:t>
            </w:r>
          </w:p>
          <w:p w14:paraId="15A83DB1"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2536A31" w14:textId="77777777" w:rsidR="001D7E18" w:rsidRPr="003C52D2" w:rsidRDefault="001D7E18" w:rsidP="00F41B81">
            <w:pPr>
              <w:numPr>
                <w:ilvl w:val="0"/>
                <w:numId w:val="82"/>
              </w:numPr>
              <w:ind w:left="205" w:hanging="283"/>
              <w:jc w:val="both"/>
              <w:rPr>
                <w:rFonts w:ascii="Tahoma" w:hAnsi="Tahoma" w:cs="Tahoma"/>
                <w:b/>
                <w:bCs/>
                <w:lang w:val="es-ES_tradnl"/>
              </w:rPr>
            </w:pPr>
            <w:r w:rsidRPr="003C52D2">
              <w:rPr>
                <w:rFonts w:ascii="Tahoma" w:hAnsi="Tahoma" w:cs="Tahoma"/>
                <w:b/>
                <w:bCs/>
                <w:lang w:val="es-ES_tradnl"/>
              </w:rPr>
              <w:t xml:space="preserve">Calidad: </w:t>
            </w:r>
            <w:r w:rsidRPr="003C52D2">
              <w:rPr>
                <w:rFonts w:ascii="Tahoma" w:hAnsi="Tahoma" w:cs="Tahoma"/>
              </w:rPr>
              <w:t>La Entidad Ejecutora garantizará, la calidad en función a los requisitos exigidos.</w:t>
            </w:r>
          </w:p>
          <w:p w14:paraId="051DD12A" w14:textId="77777777" w:rsidR="001D7E18" w:rsidRPr="003C52D2" w:rsidRDefault="001D7E18" w:rsidP="001A5A74">
            <w:pPr>
              <w:ind w:left="205"/>
              <w:jc w:val="both"/>
              <w:rPr>
                <w:rFonts w:ascii="Tahoma" w:hAnsi="Tahoma" w:cs="Tahoma"/>
                <w:b/>
                <w:bCs/>
                <w:lang w:val="es-ES_tradnl"/>
              </w:rPr>
            </w:pPr>
          </w:p>
          <w:p w14:paraId="63EDF95E" w14:textId="77777777" w:rsidR="001D7E18" w:rsidRPr="003C52D2" w:rsidRDefault="001D7E18" w:rsidP="00F41B81">
            <w:pPr>
              <w:numPr>
                <w:ilvl w:val="0"/>
                <w:numId w:val="82"/>
              </w:numPr>
              <w:ind w:left="205" w:hanging="283"/>
              <w:jc w:val="both"/>
              <w:rPr>
                <w:rFonts w:ascii="Tahoma" w:hAnsi="Tahoma" w:cs="Tahoma"/>
                <w:b/>
                <w:bCs/>
                <w:lang w:val="es-ES_tradnl"/>
              </w:rPr>
            </w:pP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5FFB795" w14:textId="77777777" w:rsidR="001D7E18" w:rsidRPr="003C52D2" w:rsidRDefault="001D7E18" w:rsidP="001D7E18">
      <w:pPr>
        <w:tabs>
          <w:tab w:val="left" w:pos="560"/>
        </w:tabs>
        <w:jc w:val="both"/>
        <w:rPr>
          <w:rFonts w:ascii="Tahoma" w:hAnsi="Tahoma" w:cs="Tahoma"/>
        </w:rPr>
      </w:pPr>
    </w:p>
    <w:p w14:paraId="1E32BB2E"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rPr>
        <w:t xml:space="preserve"> </w:t>
      </w:r>
      <w:r w:rsidRPr="003C52D2">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4F5877D5"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438458" w14:textId="77777777" w:rsidR="001D7E18" w:rsidRPr="003C52D2" w:rsidRDefault="001D7E18" w:rsidP="001A5A74">
            <w:pPr>
              <w:spacing w:line="256"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38D307" w14:textId="77777777" w:rsidR="001D7E18" w:rsidRPr="003C52D2" w:rsidRDefault="001D7E18" w:rsidP="001A5A74">
            <w:pPr>
              <w:spacing w:line="256"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70469B8" w14:textId="77777777" w:rsidR="001D7E18" w:rsidRPr="003C52D2" w:rsidRDefault="001D7E18" w:rsidP="001A5A74">
            <w:pPr>
              <w:spacing w:line="256" w:lineRule="auto"/>
              <w:rPr>
                <w:rFonts w:ascii="Tahoma" w:hAnsi="Tahoma" w:cs="Tahoma"/>
                <w:b/>
              </w:rPr>
            </w:pPr>
            <w:r w:rsidRPr="003C52D2">
              <w:rPr>
                <w:rFonts w:ascii="Tahoma" w:hAnsi="Tahoma" w:cs="Tahoma"/>
                <w:b/>
              </w:rPr>
              <w:t>DESCRIPCIÓN</w:t>
            </w:r>
          </w:p>
        </w:tc>
      </w:tr>
      <w:tr w:rsidR="001D7E18" w:rsidRPr="003C52D2" w14:paraId="1ACF04E9"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FA04DE" w14:textId="77777777" w:rsidR="001D7E18" w:rsidRPr="003C52D2" w:rsidRDefault="001D7E18" w:rsidP="001A5A74">
            <w:pPr>
              <w:spacing w:line="256" w:lineRule="auto"/>
              <w:rPr>
                <w:rFonts w:ascii="Tahoma" w:hAnsi="Tahoma" w:cs="Tahoma"/>
                <w:b/>
                <w:bCs/>
                <w:color w:val="000000"/>
              </w:rPr>
            </w:pPr>
            <w:r w:rsidRPr="003C52D2">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996E00" w14:textId="77777777" w:rsidR="001D7E18" w:rsidRPr="003C52D2" w:rsidRDefault="001D7E18" w:rsidP="001A5A74">
            <w:pPr>
              <w:spacing w:line="256" w:lineRule="auto"/>
              <w:rPr>
                <w:rFonts w:ascii="Tahoma" w:hAnsi="Tahoma" w:cs="Tahoma"/>
                <w:b/>
                <w:bCs/>
                <w:color w:val="000000"/>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A1DB610" w14:textId="77777777" w:rsidR="001D7E18" w:rsidRPr="003C52D2" w:rsidRDefault="001D7E18" w:rsidP="001A5A74">
            <w:pPr>
              <w:rPr>
                <w:rFonts w:ascii="Tahoma" w:hAnsi="Tahoma" w:cs="Tahoma"/>
                <w:b/>
                <w:bCs/>
              </w:rPr>
            </w:pPr>
            <w:r w:rsidRPr="003C52D2">
              <w:rPr>
                <w:rFonts w:ascii="Tahoma" w:hAnsi="Tahoma" w:cs="Tahoma"/>
                <w:b/>
                <w:bCs/>
              </w:rPr>
              <w:t>1. Requisitos sobre el producto:</w:t>
            </w:r>
          </w:p>
          <w:p w14:paraId="10DE6945"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 xml:space="preserve">Material de Poli cloruro de Vinilo (PVC), deben tener las siguientes características: </w:t>
            </w:r>
          </w:p>
          <w:p w14:paraId="3F792D4B" w14:textId="77777777" w:rsidR="001D7E18" w:rsidRPr="003C52D2" w:rsidRDefault="001D7E18" w:rsidP="001D7E18">
            <w:pPr>
              <w:numPr>
                <w:ilvl w:val="0"/>
                <w:numId w:val="18"/>
              </w:numPr>
              <w:jc w:val="both"/>
              <w:rPr>
                <w:rFonts w:ascii="Tahoma" w:hAnsi="Tahoma" w:cs="Tahoma"/>
                <w:bCs/>
                <w:lang w:val="es-ES_tradnl"/>
              </w:rPr>
            </w:pPr>
            <w:r w:rsidRPr="003C52D2">
              <w:rPr>
                <w:rFonts w:ascii="Tahoma" w:hAnsi="Tahoma" w:cs="Tahoma"/>
                <w:bCs/>
                <w:lang w:val="es-ES_tradnl"/>
              </w:rPr>
              <w:t>Superficie externa e interna lisas y estar libres de grietas, fisuras, ondulaciones y otros defectos que alteren su calidad.</w:t>
            </w:r>
          </w:p>
          <w:p w14:paraId="26CB7D0D" w14:textId="77777777" w:rsidR="001D7E18" w:rsidRPr="003C52D2" w:rsidRDefault="001D7E18" w:rsidP="001D7E18">
            <w:pPr>
              <w:numPr>
                <w:ilvl w:val="0"/>
                <w:numId w:val="18"/>
              </w:numPr>
              <w:jc w:val="both"/>
              <w:rPr>
                <w:rFonts w:ascii="Tahoma" w:hAnsi="Tahoma" w:cs="Tahoma"/>
                <w:bCs/>
                <w:lang w:val="es-ES_tradnl"/>
              </w:rPr>
            </w:pPr>
            <w:r w:rsidRPr="003C52D2">
              <w:rPr>
                <w:rFonts w:ascii="Tahoma" w:hAnsi="Tahoma" w:cs="Tahoma"/>
                <w:bCs/>
                <w:lang w:val="es-ES_tradnl"/>
              </w:rPr>
              <w:t>Los accesorios deberán ser de color uniforme.</w:t>
            </w:r>
          </w:p>
          <w:p w14:paraId="6789174A" w14:textId="77777777" w:rsidR="001D7E18" w:rsidRPr="003C52D2" w:rsidRDefault="001D7E18" w:rsidP="001D7E18">
            <w:pPr>
              <w:numPr>
                <w:ilvl w:val="0"/>
                <w:numId w:val="18"/>
              </w:numPr>
              <w:jc w:val="both"/>
              <w:rPr>
                <w:rFonts w:ascii="Tahoma" w:hAnsi="Tahoma" w:cs="Tahoma"/>
              </w:rPr>
            </w:pPr>
            <w:r w:rsidRPr="003C52D2">
              <w:rPr>
                <w:rFonts w:ascii="Tahoma" w:hAnsi="Tahoma" w:cs="Tahoma"/>
                <w:bCs/>
                <w:lang w:val="es-ES_tradnl"/>
              </w:rPr>
              <w:t xml:space="preserve">Los accesorios procederán de fábrica por inyección de molde, no aceptándose el uso de piezas especiales obtenidas mediante cortes o cortadas en seco. </w:t>
            </w:r>
          </w:p>
          <w:p w14:paraId="114F5B3C"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Los productos de PVC de desagüe deben cumplir las exigencias de la norma NBR 5688 “Sistemas domiciliarios de agua pluvial de desagüe sanitario y ventilación”.</w:t>
            </w:r>
          </w:p>
          <w:p w14:paraId="2C6BCF1C"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EF5357F"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La Entidad Ejecutora deberá garantizar que el material de referencia sea de buena calidad y de marca reconocida.</w:t>
            </w:r>
          </w:p>
          <w:p w14:paraId="6012182F"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136B51E" w14:textId="77777777" w:rsidR="001D7E18" w:rsidRPr="003C52D2" w:rsidRDefault="001D7E18" w:rsidP="001A5A74">
            <w:pPr>
              <w:spacing w:line="256" w:lineRule="auto"/>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2FC1D4A" w14:textId="557272E0" w:rsidR="001D7E18" w:rsidRDefault="001D7E18" w:rsidP="001D7E18">
      <w:pPr>
        <w:tabs>
          <w:tab w:val="left" w:pos="8711"/>
        </w:tabs>
        <w:rPr>
          <w:rFonts w:ascii="Tahoma" w:hAnsi="Tahoma" w:cs="Tahoma"/>
          <w:b/>
        </w:rPr>
      </w:pPr>
    </w:p>
    <w:p w14:paraId="22ADE4A7" w14:textId="04299604" w:rsidR="00AC36E6" w:rsidRDefault="00AC36E6" w:rsidP="001D7E18">
      <w:pPr>
        <w:tabs>
          <w:tab w:val="left" w:pos="8711"/>
        </w:tabs>
        <w:rPr>
          <w:rFonts w:ascii="Tahoma" w:hAnsi="Tahoma" w:cs="Tahoma"/>
          <w:b/>
        </w:rPr>
      </w:pPr>
    </w:p>
    <w:p w14:paraId="4A6CC589" w14:textId="49E2E772" w:rsidR="00AC36E6" w:rsidRDefault="00AC36E6" w:rsidP="001D7E18">
      <w:pPr>
        <w:tabs>
          <w:tab w:val="left" w:pos="8711"/>
        </w:tabs>
        <w:rPr>
          <w:rFonts w:ascii="Tahoma" w:hAnsi="Tahoma" w:cs="Tahoma"/>
          <w:b/>
        </w:rPr>
      </w:pPr>
    </w:p>
    <w:p w14:paraId="20D5CF9E" w14:textId="458A93A6" w:rsidR="00AC36E6" w:rsidRDefault="00AC36E6" w:rsidP="001D7E18">
      <w:pPr>
        <w:tabs>
          <w:tab w:val="left" w:pos="8711"/>
        </w:tabs>
        <w:rPr>
          <w:rFonts w:ascii="Tahoma" w:hAnsi="Tahoma" w:cs="Tahoma"/>
          <w:b/>
        </w:rPr>
      </w:pPr>
    </w:p>
    <w:p w14:paraId="704F2A6F" w14:textId="281BCA14" w:rsidR="00AC36E6" w:rsidRDefault="00AC36E6" w:rsidP="001D7E18">
      <w:pPr>
        <w:tabs>
          <w:tab w:val="left" w:pos="8711"/>
        </w:tabs>
        <w:rPr>
          <w:rFonts w:ascii="Tahoma" w:hAnsi="Tahoma" w:cs="Tahoma"/>
          <w:b/>
        </w:rPr>
      </w:pPr>
    </w:p>
    <w:p w14:paraId="4D242E84" w14:textId="77777777" w:rsidR="00AC36E6" w:rsidRPr="003C52D2" w:rsidRDefault="00AC36E6" w:rsidP="001D7E18">
      <w:pPr>
        <w:tabs>
          <w:tab w:val="left" w:pos="8711"/>
        </w:tabs>
        <w:rPr>
          <w:rFonts w:ascii="Tahoma" w:hAnsi="Tahoma" w:cs="Tahoma"/>
          <w:b/>
        </w:rPr>
      </w:pPr>
    </w:p>
    <w:p w14:paraId="6CFC4DA9"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rPr>
      </w:pPr>
      <w:r w:rsidRPr="003C52D2">
        <w:rPr>
          <w:rFonts w:ascii="Tahoma" w:hAnsi="Tahoma" w:cs="Tahoma"/>
          <w:b/>
        </w:rPr>
        <w:lastRenderedPageBreak/>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3E2B44B2" w14:textId="77777777" w:rsidTr="001A5A74">
        <w:tc>
          <w:tcPr>
            <w:tcW w:w="2315" w:type="dxa"/>
            <w:shd w:val="pct5" w:color="auto" w:fill="auto"/>
          </w:tcPr>
          <w:p w14:paraId="263C4BED"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72397C91"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226CACBB"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602B6F59" w14:textId="77777777" w:rsidTr="001A5A74">
        <w:trPr>
          <w:trHeight w:val="1274"/>
        </w:trPr>
        <w:tc>
          <w:tcPr>
            <w:tcW w:w="2315" w:type="dxa"/>
            <w:shd w:val="clear" w:color="auto" w:fill="auto"/>
            <w:vAlign w:val="center"/>
          </w:tcPr>
          <w:p w14:paraId="1CF73470" w14:textId="77777777" w:rsidR="001D7E18" w:rsidRPr="003C52D2" w:rsidRDefault="001D7E18" w:rsidP="001A5A74">
            <w:pPr>
              <w:widowControl w:val="0"/>
              <w:autoSpaceDE w:val="0"/>
              <w:autoSpaceDN w:val="0"/>
              <w:rPr>
                <w:rFonts w:ascii="Tahoma" w:eastAsia="Arial" w:hAnsi="Tahoma" w:cs="Tahoma"/>
                <w:color w:val="000000"/>
              </w:rPr>
            </w:pPr>
          </w:p>
          <w:p w14:paraId="52A36302" w14:textId="77777777" w:rsidR="001D7E18" w:rsidRPr="003C52D2" w:rsidRDefault="001D7E18" w:rsidP="001A5A74">
            <w:pPr>
              <w:spacing w:line="300" w:lineRule="auto"/>
              <w:rPr>
                <w:rFonts w:ascii="Tahoma" w:hAnsi="Tahoma" w:cs="Tahoma"/>
                <w:b/>
              </w:rPr>
            </w:pPr>
            <w:r w:rsidRPr="003C52D2">
              <w:rPr>
                <w:rFonts w:ascii="Tahoma" w:hAnsi="Tahoma" w:cs="Tahoma"/>
                <w:b/>
              </w:rPr>
              <w:t>CODO PVC DESAGÜE 2"</w:t>
            </w:r>
          </w:p>
          <w:p w14:paraId="611A3803" w14:textId="77777777" w:rsidR="001D7E18" w:rsidRPr="003C52D2" w:rsidRDefault="001D7E18" w:rsidP="001A5A74">
            <w:pPr>
              <w:rPr>
                <w:rFonts w:ascii="Tahoma" w:hAnsi="Tahoma" w:cs="Tahoma"/>
                <w:color w:val="000000"/>
              </w:rPr>
            </w:pPr>
          </w:p>
        </w:tc>
        <w:tc>
          <w:tcPr>
            <w:tcW w:w="1195" w:type="dxa"/>
            <w:shd w:val="clear" w:color="auto" w:fill="auto"/>
            <w:vAlign w:val="center"/>
          </w:tcPr>
          <w:p w14:paraId="45E3C7B2"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tcPr>
          <w:p w14:paraId="4E70D420" w14:textId="77777777" w:rsidR="001D7E18" w:rsidRPr="003C52D2" w:rsidRDefault="001D7E18" w:rsidP="001A5A74">
            <w:pPr>
              <w:jc w:val="both"/>
              <w:rPr>
                <w:rFonts w:ascii="Tahoma" w:hAnsi="Tahoma" w:cs="Tahoma"/>
              </w:rPr>
            </w:pPr>
            <w:r w:rsidRPr="003C52D2">
              <w:rPr>
                <w:rFonts w:ascii="Tahoma" w:hAnsi="Tahoma" w:cs="Tahoma"/>
                <w:b/>
                <w:bCs/>
              </w:rPr>
              <w:t>1. Requisitos sobre el producto:</w:t>
            </w:r>
          </w:p>
          <w:p w14:paraId="5986AF02"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 xml:space="preserve">Material de Poli cloruro de Vinilo (PVC), deben tener las siguientes características: </w:t>
            </w:r>
          </w:p>
          <w:p w14:paraId="1EF4C256"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Deberá ser de PVC de primera calidad y marca conocida.</w:t>
            </w:r>
          </w:p>
          <w:p w14:paraId="2ED01238"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7F57B1ED"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Diámetro 2” </w:t>
            </w:r>
          </w:p>
          <w:p w14:paraId="6251CB27"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Codo 90º</w:t>
            </w:r>
          </w:p>
          <w:p w14:paraId="76EB9352"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467FB02B"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2B96335F" w14:textId="77777777" w:rsidR="001D7E18" w:rsidRPr="003C52D2" w:rsidRDefault="001D7E18" w:rsidP="001A5A74">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3D7D82" w14:textId="77777777" w:rsidR="001D7E18" w:rsidRPr="003C52D2" w:rsidRDefault="001D7E18" w:rsidP="001A5A74">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1E04AE55" w14:textId="77777777" w:rsidR="001D7E18" w:rsidRPr="003C52D2" w:rsidRDefault="001D7E18" w:rsidP="001A5A74">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34A0BF02"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5CC782F" w14:textId="77777777" w:rsidR="001D7E18" w:rsidRPr="003C52D2" w:rsidRDefault="001D7E18" w:rsidP="001A5A74">
            <w:pPr>
              <w:widowControl w:val="0"/>
              <w:autoSpaceDE w:val="0"/>
              <w:autoSpaceDN w:val="0"/>
              <w:rPr>
                <w:rFonts w:ascii="Tahoma" w:hAnsi="Tahoma" w:cs="Tahoma"/>
                <w:b/>
                <w:bCs/>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D5BA616" w14:textId="77777777" w:rsidR="001D7E18" w:rsidRPr="003C52D2" w:rsidRDefault="001D7E18" w:rsidP="001D7E18">
      <w:pPr>
        <w:tabs>
          <w:tab w:val="left" w:pos="560"/>
        </w:tabs>
        <w:jc w:val="both"/>
        <w:rPr>
          <w:rFonts w:ascii="Tahoma" w:hAnsi="Tahoma" w:cs="Tahoma"/>
        </w:rPr>
      </w:pPr>
    </w:p>
    <w:p w14:paraId="3FFF8464"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rPr>
      </w:pPr>
      <w:r w:rsidRPr="003C52D2">
        <w:rPr>
          <w:rFonts w:ascii="Tahoma" w:hAnsi="Tahoma" w:cs="Tahoma"/>
        </w:rPr>
        <w:t xml:space="preserve"> </w:t>
      </w:r>
      <w:r w:rsidRPr="003C52D2">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1D7E18" w:rsidRPr="003C52D2" w14:paraId="3D767F37" w14:textId="77777777" w:rsidTr="001A5A74">
        <w:tc>
          <w:tcPr>
            <w:tcW w:w="2295" w:type="dxa"/>
            <w:shd w:val="pct5" w:color="auto" w:fill="auto"/>
          </w:tcPr>
          <w:p w14:paraId="4886C778" w14:textId="77777777" w:rsidR="001D7E18" w:rsidRPr="003C52D2" w:rsidRDefault="001D7E18" w:rsidP="001A5A74">
            <w:pPr>
              <w:rPr>
                <w:rFonts w:ascii="Tahoma" w:hAnsi="Tahoma" w:cs="Tahoma"/>
                <w:b/>
              </w:rPr>
            </w:pPr>
            <w:r w:rsidRPr="003C52D2">
              <w:rPr>
                <w:rFonts w:ascii="Tahoma" w:hAnsi="Tahoma" w:cs="Tahoma"/>
                <w:b/>
              </w:rPr>
              <w:t>MATERIAL</w:t>
            </w:r>
          </w:p>
        </w:tc>
        <w:tc>
          <w:tcPr>
            <w:tcW w:w="1192" w:type="dxa"/>
            <w:shd w:val="pct5" w:color="auto" w:fill="auto"/>
          </w:tcPr>
          <w:p w14:paraId="759F29F2" w14:textId="77777777" w:rsidR="001D7E18" w:rsidRPr="003C52D2" w:rsidRDefault="001D7E18" w:rsidP="001A5A74">
            <w:pPr>
              <w:rPr>
                <w:rFonts w:ascii="Tahoma" w:hAnsi="Tahoma" w:cs="Tahoma"/>
                <w:b/>
              </w:rPr>
            </w:pPr>
            <w:r w:rsidRPr="003C52D2">
              <w:rPr>
                <w:rFonts w:ascii="Tahoma" w:hAnsi="Tahoma" w:cs="Tahoma"/>
                <w:b/>
              </w:rPr>
              <w:t>UNIDAD</w:t>
            </w:r>
          </w:p>
        </w:tc>
        <w:tc>
          <w:tcPr>
            <w:tcW w:w="6006" w:type="dxa"/>
            <w:shd w:val="pct5" w:color="auto" w:fill="auto"/>
          </w:tcPr>
          <w:p w14:paraId="76192392"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2756696F" w14:textId="77777777" w:rsidTr="001A5A74">
        <w:trPr>
          <w:trHeight w:val="685"/>
        </w:trPr>
        <w:tc>
          <w:tcPr>
            <w:tcW w:w="2295" w:type="dxa"/>
            <w:shd w:val="clear" w:color="auto" w:fill="auto"/>
            <w:vAlign w:val="center"/>
          </w:tcPr>
          <w:p w14:paraId="05FB3F78"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CODO PVC DESAGÜE 3"</w:t>
            </w:r>
          </w:p>
        </w:tc>
        <w:tc>
          <w:tcPr>
            <w:tcW w:w="1192" w:type="dxa"/>
            <w:shd w:val="clear" w:color="auto" w:fill="auto"/>
            <w:vAlign w:val="center"/>
          </w:tcPr>
          <w:p w14:paraId="12BE93F2"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6006" w:type="dxa"/>
            <w:shd w:val="clear" w:color="auto" w:fill="auto"/>
          </w:tcPr>
          <w:p w14:paraId="343E6AFB"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599ADE46"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 xml:space="preserve">Material de Poli cloruro de Vinilo (PVC), deben tener las siguientes características: </w:t>
            </w:r>
          </w:p>
          <w:p w14:paraId="254DFB06"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Deberá ser de PVC de primera calidad y marca conocida.</w:t>
            </w:r>
          </w:p>
          <w:p w14:paraId="3BA3D59E"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1746F055"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Diámetro 3” </w:t>
            </w:r>
          </w:p>
          <w:p w14:paraId="177EAFDE"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Codo 90º</w:t>
            </w:r>
          </w:p>
          <w:p w14:paraId="722D99F5"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5A7842B0"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52A34F59" w14:textId="77777777" w:rsidR="001D7E18" w:rsidRPr="003C52D2" w:rsidRDefault="001D7E18" w:rsidP="001A5A74">
            <w:pPr>
              <w:ind w:left="720"/>
              <w:jc w:val="both"/>
              <w:rPr>
                <w:rFonts w:ascii="Tahoma" w:hAnsi="Tahoma" w:cs="Tahoma"/>
                <w:lang w:val="es-ES_tradnl"/>
              </w:rPr>
            </w:pPr>
          </w:p>
          <w:p w14:paraId="5E27FB5F" w14:textId="77777777" w:rsidR="001D7E18" w:rsidRPr="003C52D2" w:rsidRDefault="001D7E18" w:rsidP="001A5A74">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E356E2" w14:textId="77777777" w:rsidR="001D7E18" w:rsidRPr="003C52D2" w:rsidRDefault="001D7E18" w:rsidP="001A5A74">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3289011B" w14:textId="77777777" w:rsidR="001D7E18" w:rsidRPr="003C52D2" w:rsidRDefault="001D7E18" w:rsidP="001A5A74">
            <w:pPr>
              <w:jc w:val="both"/>
              <w:rPr>
                <w:rFonts w:ascii="Tahoma" w:hAnsi="Tahoma" w:cs="Tahoma"/>
              </w:rPr>
            </w:pPr>
            <w:r w:rsidRPr="003C52D2">
              <w:rPr>
                <w:rFonts w:ascii="Tahoma" w:hAnsi="Tahoma" w:cs="Tahoma"/>
              </w:rPr>
              <w:lastRenderedPageBreak/>
              <w:t>Los productos de PVC se utilizarán de acuerdo al uso y al diámetro que serán específicas para conducir aguas servidas de desagüe y pluviales.</w:t>
            </w:r>
          </w:p>
          <w:p w14:paraId="4CFC3CF4" w14:textId="77777777" w:rsidR="001D7E18" w:rsidRPr="003C52D2" w:rsidRDefault="001D7E18" w:rsidP="001A5A74">
            <w:pPr>
              <w:jc w:val="both"/>
              <w:rPr>
                <w:rFonts w:ascii="Tahoma" w:hAnsi="Tahoma" w:cs="Tahoma"/>
              </w:rPr>
            </w:pPr>
          </w:p>
          <w:p w14:paraId="03BB35CF"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00BFF85" w14:textId="77777777" w:rsidR="001D7E18" w:rsidRPr="003C52D2" w:rsidRDefault="001D7E18" w:rsidP="001A5A74">
            <w:pPr>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917922E" w14:textId="77777777" w:rsidR="001D7E18" w:rsidRPr="003C52D2" w:rsidRDefault="001D7E18" w:rsidP="001D7E18">
      <w:pPr>
        <w:tabs>
          <w:tab w:val="left" w:pos="560"/>
        </w:tabs>
        <w:jc w:val="both"/>
        <w:rPr>
          <w:rFonts w:ascii="Tahoma" w:hAnsi="Tahoma" w:cs="Tahoma"/>
        </w:rPr>
      </w:pPr>
    </w:p>
    <w:p w14:paraId="584FB3CB"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rPr>
      </w:pPr>
      <w:r w:rsidRPr="003C52D2">
        <w:rPr>
          <w:rFonts w:ascii="Tahoma" w:hAnsi="Tahoma" w:cs="Tahoma"/>
        </w:rPr>
        <w:t xml:space="preserve"> </w:t>
      </w:r>
      <w:r w:rsidRPr="003C52D2">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373EBB9A" w14:textId="77777777" w:rsidTr="001A5A74">
        <w:tc>
          <w:tcPr>
            <w:tcW w:w="2315" w:type="dxa"/>
            <w:shd w:val="pct5" w:color="auto" w:fill="auto"/>
          </w:tcPr>
          <w:p w14:paraId="04B15EB9"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238B88DF"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3B0E8630"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575D6C95" w14:textId="77777777" w:rsidTr="001A5A74">
        <w:trPr>
          <w:trHeight w:val="695"/>
        </w:trPr>
        <w:tc>
          <w:tcPr>
            <w:tcW w:w="2315" w:type="dxa"/>
            <w:shd w:val="clear" w:color="auto" w:fill="auto"/>
            <w:vAlign w:val="center"/>
          </w:tcPr>
          <w:p w14:paraId="7CAFC674" w14:textId="77777777" w:rsidR="001D7E18" w:rsidRPr="003C52D2" w:rsidRDefault="001D7E18" w:rsidP="001A5A74">
            <w:pPr>
              <w:rPr>
                <w:rFonts w:ascii="Tahoma" w:hAnsi="Tahoma" w:cs="Tahoma"/>
                <w:b/>
                <w:color w:val="000000"/>
              </w:rPr>
            </w:pPr>
            <w:r w:rsidRPr="003C52D2">
              <w:rPr>
                <w:rFonts w:ascii="Tahoma" w:hAnsi="Tahoma" w:cs="Tahoma"/>
                <w:b/>
              </w:rPr>
              <w:t>CODO PVC DESAGÜE 4"</w:t>
            </w:r>
          </w:p>
        </w:tc>
        <w:tc>
          <w:tcPr>
            <w:tcW w:w="1195" w:type="dxa"/>
            <w:shd w:val="clear" w:color="auto" w:fill="auto"/>
            <w:vAlign w:val="center"/>
          </w:tcPr>
          <w:p w14:paraId="7E5D433A" w14:textId="77777777" w:rsidR="001D7E18" w:rsidRPr="003C52D2" w:rsidRDefault="001D7E18" w:rsidP="001A5A74">
            <w:pPr>
              <w:rPr>
                <w:rFonts w:ascii="Tahoma" w:hAnsi="Tahoma" w:cs="Tahoma"/>
                <w:b/>
                <w:color w:val="000000"/>
              </w:rPr>
            </w:pPr>
            <w:r w:rsidRPr="003C52D2">
              <w:rPr>
                <w:rFonts w:ascii="Tahoma" w:hAnsi="Tahoma" w:cs="Tahoma"/>
                <w:b/>
              </w:rPr>
              <w:t>PZA</w:t>
            </w:r>
          </w:p>
        </w:tc>
        <w:tc>
          <w:tcPr>
            <w:tcW w:w="5983" w:type="dxa"/>
            <w:shd w:val="clear" w:color="auto" w:fill="auto"/>
          </w:tcPr>
          <w:p w14:paraId="5AE90845"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38EF372D"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 xml:space="preserve">Material de Poli cloruro de Vinilo (PVC), deben tener las siguientes características: </w:t>
            </w:r>
          </w:p>
          <w:p w14:paraId="4C2499B4"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Deberá ser de PVC de primera calidad y marca conocida.</w:t>
            </w:r>
          </w:p>
          <w:p w14:paraId="33297EDC"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59F48A0C"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Diámetro 4” </w:t>
            </w:r>
          </w:p>
          <w:p w14:paraId="1560DD2E"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Codo 90º</w:t>
            </w:r>
          </w:p>
          <w:p w14:paraId="4011F9FD"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0CB0354E"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5EF9B55F" w14:textId="77777777" w:rsidR="001D7E18" w:rsidRPr="003C52D2" w:rsidRDefault="001D7E18" w:rsidP="001A5A74">
            <w:pPr>
              <w:jc w:val="both"/>
              <w:rPr>
                <w:rFonts w:ascii="Tahoma" w:hAnsi="Tahoma" w:cs="Tahoma"/>
              </w:rPr>
            </w:pPr>
          </w:p>
          <w:p w14:paraId="2CAFD4A8" w14:textId="77777777" w:rsidR="001D7E18" w:rsidRPr="003C52D2" w:rsidRDefault="001D7E18" w:rsidP="001A5A74">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7DEE05" w14:textId="77777777" w:rsidR="001D7E18" w:rsidRPr="003C52D2" w:rsidRDefault="001D7E18" w:rsidP="001A5A74">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2A21307A" w14:textId="77777777" w:rsidR="001D7E18" w:rsidRPr="003C52D2" w:rsidRDefault="001D7E18" w:rsidP="001A5A74">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564D7922"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52CEBC2" w14:textId="77777777" w:rsidR="001D7E18" w:rsidRPr="003C52D2" w:rsidRDefault="001D7E18" w:rsidP="001A5A74">
            <w:pPr>
              <w:rPr>
                <w:rFonts w:ascii="Tahoma" w:hAnsi="Tahoma" w:cs="Tahoma"/>
                <w:b/>
                <w:bCs/>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74103CC" w14:textId="77777777" w:rsidR="001D7E18" w:rsidRPr="003C52D2" w:rsidRDefault="001D7E18" w:rsidP="001D7E18">
      <w:pPr>
        <w:tabs>
          <w:tab w:val="left" w:pos="560"/>
        </w:tabs>
        <w:jc w:val="both"/>
        <w:rPr>
          <w:rFonts w:ascii="Tahoma" w:hAnsi="Tahoma" w:cs="Tahoma"/>
        </w:rPr>
      </w:pPr>
    </w:p>
    <w:p w14:paraId="743B8019"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rPr>
      </w:pPr>
      <w:r w:rsidRPr="003C52D2">
        <w:rPr>
          <w:rFonts w:ascii="Tahoma" w:hAnsi="Tahoma" w:cs="Tahoma"/>
        </w:rPr>
        <w:t xml:space="preserve"> </w:t>
      </w:r>
      <w:r w:rsidRPr="003C52D2">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1A9A0411" w14:textId="77777777" w:rsidTr="001A5A74">
        <w:tc>
          <w:tcPr>
            <w:tcW w:w="2315" w:type="dxa"/>
            <w:shd w:val="pct5" w:color="auto" w:fill="auto"/>
          </w:tcPr>
          <w:p w14:paraId="29AE3ADE"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1C150CD3"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6E99BAA3"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2D9D0328" w14:textId="77777777" w:rsidTr="001A5A74">
        <w:trPr>
          <w:trHeight w:val="685"/>
        </w:trPr>
        <w:tc>
          <w:tcPr>
            <w:tcW w:w="2315" w:type="dxa"/>
            <w:shd w:val="clear" w:color="auto" w:fill="auto"/>
            <w:vAlign w:val="center"/>
          </w:tcPr>
          <w:p w14:paraId="219AB59A" w14:textId="77777777" w:rsidR="001D7E18" w:rsidRPr="003C52D2" w:rsidRDefault="001D7E18" w:rsidP="001A5A74">
            <w:pPr>
              <w:rPr>
                <w:rFonts w:ascii="Tahoma" w:hAnsi="Tahoma" w:cs="Tahoma"/>
                <w:b/>
              </w:rPr>
            </w:pPr>
            <w:r w:rsidRPr="003C52D2">
              <w:rPr>
                <w:rFonts w:ascii="Tahoma" w:hAnsi="Tahoma" w:cs="Tahoma"/>
                <w:b/>
              </w:rPr>
              <w:t>COPLA PVC DE 1/2"</w:t>
            </w:r>
          </w:p>
        </w:tc>
        <w:tc>
          <w:tcPr>
            <w:tcW w:w="1195" w:type="dxa"/>
            <w:shd w:val="clear" w:color="auto" w:fill="auto"/>
            <w:vAlign w:val="center"/>
          </w:tcPr>
          <w:p w14:paraId="47359BFA" w14:textId="77777777" w:rsidR="001D7E18" w:rsidRPr="003C52D2" w:rsidRDefault="001D7E18" w:rsidP="001A5A74">
            <w:pPr>
              <w:rPr>
                <w:rFonts w:ascii="Tahoma" w:hAnsi="Tahoma" w:cs="Tahoma"/>
                <w:b/>
              </w:rPr>
            </w:pPr>
            <w:r w:rsidRPr="003C52D2">
              <w:rPr>
                <w:rFonts w:ascii="Tahoma" w:hAnsi="Tahoma" w:cs="Tahoma"/>
                <w:b/>
              </w:rPr>
              <w:t>PZA</w:t>
            </w:r>
          </w:p>
        </w:tc>
        <w:tc>
          <w:tcPr>
            <w:tcW w:w="5983" w:type="dxa"/>
            <w:shd w:val="clear" w:color="auto" w:fill="auto"/>
          </w:tcPr>
          <w:p w14:paraId="6EADA726" w14:textId="77777777" w:rsidR="001D7E18" w:rsidRPr="003C52D2" w:rsidRDefault="001D7E18" w:rsidP="00F41B81">
            <w:pPr>
              <w:numPr>
                <w:ilvl w:val="3"/>
                <w:numId w:val="67"/>
              </w:numPr>
              <w:ind w:left="346"/>
              <w:rPr>
                <w:rFonts w:ascii="Tahoma" w:hAnsi="Tahoma" w:cs="Tahoma"/>
                <w:b/>
                <w:bCs/>
                <w:lang w:val="es-ES_tradnl"/>
              </w:rPr>
            </w:pPr>
            <w:r w:rsidRPr="003C52D2">
              <w:rPr>
                <w:rFonts w:ascii="Tahoma" w:hAnsi="Tahoma" w:cs="Tahoma"/>
                <w:b/>
                <w:bCs/>
                <w:lang w:val="es-ES_tradnl"/>
              </w:rPr>
              <w:t>Requisitos sobre el Producto:</w:t>
            </w:r>
          </w:p>
          <w:p w14:paraId="16F25B23" w14:textId="77777777" w:rsidR="001D7E18" w:rsidRPr="003C52D2" w:rsidRDefault="001D7E18" w:rsidP="00F41B81">
            <w:pPr>
              <w:numPr>
                <w:ilvl w:val="0"/>
                <w:numId w:val="81"/>
              </w:numPr>
              <w:ind w:left="493"/>
              <w:rPr>
                <w:rFonts w:ascii="Tahoma" w:hAnsi="Tahoma" w:cs="Tahoma"/>
                <w:lang w:val="es-ES_tradnl"/>
              </w:rPr>
            </w:pPr>
            <w:r w:rsidRPr="003C52D2">
              <w:rPr>
                <w:rFonts w:ascii="Tahoma" w:hAnsi="Tahoma" w:cs="Tahoma"/>
                <w:lang w:val="es-ES_tradnl"/>
              </w:rPr>
              <w:t>Deberá ser de PVC de primera calidad y marca conocida.</w:t>
            </w:r>
          </w:p>
          <w:p w14:paraId="6A9F0AC7" w14:textId="77777777" w:rsidR="001D7E18" w:rsidRPr="003C52D2" w:rsidRDefault="001D7E18" w:rsidP="00F41B81">
            <w:pPr>
              <w:numPr>
                <w:ilvl w:val="0"/>
                <w:numId w:val="81"/>
              </w:numPr>
              <w:ind w:left="493"/>
              <w:rPr>
                <w:rFonts w:ascii="Tahoma" w:hAnsi="Tahoma" w:cs="Tahoma"/>
                <w:lang w:val="es-ES_tradnl"/>
              </w:rPr>
            </w:pPr>
            <w:r w:rsidRPr="003C52D2">
              <w:rPr>
                <w:rFonts w:ascii="Tahoma" w:hAnsi="Tahoma" w:cs="Tahoma"/>
                <w:lang w:val="es-ES_tradnl"/>
              </w:rPr>
              <w:t>El proveedor deberá especificar el tipo, espesor, y resistencia.</w:t>
            </w:r>
          </w:p>
          <w:p w14:paraId="726D75EB" w14:textId="77777777" w:rsidR="001D7E18" w:rsidRPr="003C52D2" w:rsidRDefault="001D7E18" w:rsidP="00F41B81">
            <w:pPr>
              <w:numPr>
                <w:ilvl w:val="0"/>
                <w:numId w:val="81"/>
              </w:numPr>
              <w:ind w:left="493"/>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6C519B59" w14:textId="77777777" w:rsidR="001D7E18" w:rsidRPr="003C52D2" w:rsidRDefault="001D7E18" w:rsidP="00F41B81">
            <w:pPr>
              <w:numPr>
                <w:ilvl w:val="0"/>
                <w:numId w:val="81"/>
              </w:numPr>
              <w:ind w:left="493"/>
              <w:rPr>
                <w:rFonts w:ascii="Tahoma" w:hAnsi="Tahoma" w:cs="Tahoma"/>
                <w:lang w:val="es-ES_tradnl"/>
              </w:rPr>
            </w:pPr>
            <w:r w:rsidRPr="003C52D2">
              <w:rPr>
                <w:rFonts w:ascii="Tahoma" w:hAnsi="Tahoma" w:cs="Tahoma"/>
                <w:lang w:val="es-ES_tradnl"/>
              </w:rPr>
              <w:t xml:space="preserve">El accesorio deberá ser de color uniforme.  </w:t>
            </w:r>
          </w:p>
          <w:p w14:paraId="11C1A397" w14:textId="77777777" w:rsidR="001D7E18" w:rsidRPr="003C52D2" w:rsidRDefault="001D7E18" w:rsidP="001A5A74">
            <w:pPr>
              <w:ind w:left="493"/>
              <w:rPr>
                <w:rFonts w:ascii="Tahoma" w:hAnsi="Tahoma" w:cs="Tahoma"/>
                <w:lang w:val="es-ES_tradnl"/>
              </w:rPr>
            </w:pPr>
            <w:r w:rsidRPr="003C52D2">
              <w:rPr>
                <w:rFonts w:ascii="Tahoma" w:hAnsi="Tahoma" w:cs="Tahoma"/>
                <w:lang w:val="es-ES_tradnl"/>
              </w:rPr>
              <w:t xml:space="preserve"> </w:t>
            </w:r>
          </w:p>
          <w:p w14:paraId="4CAD8DE1" w14:textId="77777777" w:rsidR="001D7E18" w:rsidRPr="003C52D2" w:rsidRDefault="001D7E18" w:rsidP="001A5A74">
            <w:pPr>
              <w:rPr>
                <w:rFonts w:ascii="Tahoma" w:hAnsi="Tahoma" w:cs="Tahoma"/>
                <w:lang w:val="es-ES_tradnl"/>
              </w:rPr>
            </w:pPr>
            <w:r w:rsidRPr="003C52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28C928" w14:textId="77777777" w:rsidR="001D7E18" w:rsidRPr="003C52D2" w:rsidRDefault="001D7E18" w:rsidP="001A5A74">
            <w:pPr>
              <w:jc w:val="both"/>
              <w:rPr>
                <w:rFonts w:ascii="Tahoma" w:hAnsi="Tahoma" w:cs="Tahoma"/>
              </w:rPr>
            </w:pPr>
            <w:r w:rsidRPr="003C52D2">
              <w:rPr>
                <w:rFonts w:ascii="Tahoma" w:hAnsi="Tahoma" w:cs="Tahoma"/>
                <w:b/>
              </w:rPr>
              <w:lastRenderedPageBreak/>
              <w:t>2. Calidad:</w:t>
            </w:r>
            <w:r w:rsidRPr="003C52D2">
              <w:rPr>
                <w:rFonts w:ascii="Tahoma" w:hAnsi="Tahoma" w:cs="Tahoma"/>
              </w:rPr>
              <w:t xml:space="preserve"> La Entidad Ejecutora garantizará, la calidad en función a los requisitos exigidos.</w:t>
            </w:r>
          </w:p>
          <w:p w14:paraId="6CB9C3E4" w14:textId="77777777" w:rsidR="001D7E18" w:rsidRPr="003C52D2" w:rsidRDefault="001D7E18" w:rsidP="001A5A74">
            <w:pPr>
              <w:jc w:val="both"/>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B8EDCC9" w14:textId="77777777" w:rsidR="001D7E18" w:rsidRPr="003C52D2" w:rsidRDefault="001D7E18" w:rsidP="001D7E18">
      <w:pPr>
        <w:tabs>
          <w:tab w:val="left" w:pos="560"/>
        </w:tabs>
        <w:jc w:val="both"/>
        <w:rPr>
          <w:rFonts w:ascii="Tahoma" w:hAnsi="Tahoma" w:cs="Tahoma"/>
        </w:rPr>
      </w:pPr>
    </w:p>
    <w:p w14:paraId="32B90142"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6D98E360" w14:textId="77777777" w:rsidTr="001A5A74">
        <w:tc>
          <w:tcPr>
            <w:tcW w:w="2315" w:type="dxa"/>
            <w:shd w:val="pct5" w:color="auto" w:fill="auto"/>
          </w:tcPr>
          <w:p w14:paraId="7E720CBA"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785F2DE8"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767124AC"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13120747" w14:textId="77777777" w:rsidTr="001A5A74">
        <w:trPr>
          <w:trHeight w:val="551"/>
        </w:trPr>
        <w:tc>
          <w:tcPr>
            <w:tcW w:w="2315" w:type="dxa"/>
            <w:shd w:val="clear" w:color="auto" w:fill="auto"/>
            <w:vAlign w:val="center"/>
          </w:tcPr>
          <w:p w14:paraId="1D57D4AF" w14:textId="77777777" w:rsidR="001D7E18" w:rsidRPr="003C52D2" w:rsidRDefault="001D7E18" w:rsidP="001A5A74">
            <w:pPr>
              <w:rPr>
                <w:rFonts w:ascii="Tahoma" w:hAnsi="Tahoma" w:cs="Tahoma"/>
                <w:b/>
                <w:bCs/>
              </w:rPr>
            </w:pPr>
            <w:r w:rsidRPr="003C52D2">
              <w:rPr>
                <w:rFonts w:ascii="Tahoma" w:hAnsi="Tahoma" w:cs="Tahoma"/>
                <w:b/>
                <w:bCs/>
                <w:lang w:eastAsia="es-BO"/>
              </w:rPr>
              <w:t>CORDEL</w:t>
            </w:r>
          </w:p>
        </w:tc>
        <w:tc>
          <w:tcPr>
            <w:tcW w:w="1195" w:type="dxa"/>
            <w:shd w:val="clear" w:color="auto" w:fill="auto"/>
            <w:vAlign w:val="center"/>
          </w:tcPr>
          <w:p w14:paraId="4D870C53" w14:textId="77777777" w:rsidR="001D7E18" w:rsidRPr="003C52D2" w:rsidRDefault="001D7E18" w:rsidP="001A5A74">
            <w:pPr>
              <w:rPr>
                <w:rFonts w:ascii="Tahoma" w:hAnsi="Tahoma" w:cs="Tahoma"/>
                <w:b/>
                <w:bCs/>
              </w:rPr>
            </w:pPr>
            <w:r w:rsidRPr="003C52D2">
              <w:rPr>
                <w:rFonts w:ascii="Tahoma" w:hAnsi="Tahoma" w:cs="Tahoma"/>
                <w:b/>
                <w:bCs/>
              </w:rPr>
              <w:t>M</w:t>
            </w:r>
          </w:p>
        </w:tc>
        <w:tc>
          <w:tcPr>
            <w:tcW w:w="5983" w:type="dxa"/>
            <w:shd w:val="clear" w:color="auto" w:fill="auto"/>
            <w:vAlign w:val="bottom"/>
          </w:tcPr>
          <w:p w14:paraId="50F0A252"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3A8FF948" w14:textId="77777777" w:rsidR="001D7E18" w:rsidRPr="003C52D2" w:rsidRDefault="001D7E18" w:rsidP="001A5A74">
            <w:pPr>
              <w:rPr>
                <w:rFonts w:ascii="Tahoma" w:hAnsi="Tahoma" w:cs="Tahoma"/>
              </w:rPr>
            </w:pPr>
            <w:r w:rsidRPr="003C52D2">
              <w:rPr>
                <w:rFonts w:ascii="Tahoma" w:hAnsi="Tahoma" w:cs="Tahoma"/>
              </w:rPr>
              <w:t>La Entidad Ejecutora deberá garantizar que el material de referencia sea de buena calidad y de marca reconocida.</w:t>
            </w:r>
          </w:p>
          <w:p w14:paraId="405B22A9" w14:textId="77777777" w:rsidR="001D7E18" w:rsidRPr="003C52D2" w:rsidRDefault="001D7E18" w:rsidP="001A5A74">
            <w:pPr>
              <w:rPr>
                <w:rFonts w:ascii="Tahoma" w:hAnsi="Tahoma" w:cs="Tahoma"/>
              </w:rPr>
            </w:pPr>
            <w:r w:rsidRPr="003C52D2">
              <w:rPr>
                <w:rFonts w:ascii="Tahoma" w:hAnsi="Tahoma" w:cs="Tahoma"/>
              </w:rPr>
              <w:t>El insumo deberá tener los siguientes requisitos:</w:t>
            </w:r>
          </w:p>
          <w:p w14:paraId="034D8FA1" w14:textId="77777777" w:rsidR="001D7E18" w:rsidRPr="003C52D2" w:rsidRDefault="001D7E18" w:rsidP="001A5A74">
            <w:pPr>
              <w:ind w:left="488"/>
              <w:rPr>
                <w:rFonts w:ascii="Tahoma" w:hAnsi="Tahoma" w:cs="Tahoma"/>
              </w:rPr>
            </w:pPr>
            <w:r w:rsidRPr="003C52D2">
              <w:rPr>
                <w:rFonts w:ascii="Tahoma" w:hAnsi="Tahoma" w:cs="Tahoma"/>
              </w:rPr>
              <w:t>•</w:t>
            </w:r>
            <w:r w:rsidRPr="003C52D2">
              <w:rPr>
                <w:rFonts w:ascii="Tahoma" w:hAnsi="Tahoma" w:cs="Tahoma"/>
              </w:rPr>
              <w:tab/>
              <w:t xml:space="preserve"> Cordel de nylon reflectante y resistente</w:t>
            </w:r>
          </w:p>
          <w:p w14:paraId="518BCBFC" w14:textId="77777777" w:rsidR="001D7E18" w:rsidRPr="003C52D2" w:rsidRDefault="001D7E18" w:rsidP="001A5A74">
            <w:pPr>
              <w:ind w:left="488"/>
              <w:rPr>
                <w:rFonts w:ascii="Tahoma" w:hAnsi="Tahoma" w:cs="Tahoma"/>
              </w:rPr>
            </w:pPr>
            <w:r w:rsidRPr="003C52D2">
              <w:rPr>
                <w:rFonts w:ascii="Tahoma" w:hAnsi="Tahoma" w:cs="Tahoma"/>
              </w:rPr>
              <w:t>•</w:t>
            </w:r>
            <w:r w:rsidRPr="003C52D2">
              <w:rPr>
                <w:rFonts w:ascii="Tahoma" w:hAnsi="Tahoma" w:cs="Tahoma"/>
              </w:rPr>
              <w:tab/>
              <w:t xml:space="preserve"> Mango resistente a los impactos</w:t>
            </w:r>
          </w:p>
          <w:p w14:paraId="7B1D5ABD" w14:textId="77777777" w:rsidR="001D7E18" w:rsidRPr="003C52D2" w:rsidRDefault="001D7E18" w:rsidP="001A5A74">
            <w:pPr>
              <w:ind w:left="488"/>
              <w:rPr>
                <w:rFonts w:ascii="Tahoma" w:hAnsi="Tahoma" w:cs="Tahoma"/>
              </w:rPr>
            </w:pPr>
            <w:r w:rsidRPr="003C52D2">
              <w:rPr>
                <w:rFonts w:ascii="Tahoma" w:hAnsi="Tahoma" w:cs="Tahoma"/>
              </w:rPr>
              <w:t>•</w:t>
            </w:r>
            <w:r w:rsidRPr="003C52D2">
              <w:rPr>
                <w:rFonts w:ascii="Tahoma" w:hAnsi="Tahoma" w:cs="Tahoma"/>
              </w:rPr>
              <w:tab/>
              <w:t xml:space="preserve"> Bobina para enrollar y desenrollar fácilmente</w:t>
            </w:r>
          </w:p>
          <w:p w14:paraId="302EED7C" w14:textId="77777777" w:rsidR="001D7E18" w:rsidRPr="003C52D2" w:rsidRDefault="001D7E18" w:rsidP="001A5A74">
            <w:pPr>
              <w:ind w:left="488"/>
              <w:rPr>
                <w:rFonts w:ascii="Tahoma" w:hAnsi="Tahoma" w:cs="Tahoma"/>
              </w:rPr>
            </w:pPr>
            <w:r w:rsidRPr="003C52D2">
              <w:rPr>
                <w:rFonts w:ascii="Tahoma" w:hAnsi="Tahoma" w:cs="Tahoma"/>
              </w:rPr>
              <w:t>•</w:t>
            </w:r>
            <w:r w:rsidRPr="003C52D2">
              <w:rPr>
                <w:rFonts w:ascii="Tahoma" w:hAnsi="Tahoma" w:cs="Tahoma"/>
              </w:rPr>
              <w:tab/>
              <w:t xml:space="preserve"> Tensión de ruptura 30 kg.</w:t>
            </w:r>
          </w:p>
          <w:p w14:paraId="13598C62" w14:textId="77777777" w:rsidR="001D7E18" w:rsidRPr="003C52D2" w:rsidRDefault="001D7E18" w:rsidP="001A5A74">
            <w:pPr>
              <w:rPr>
                <w:rFonts w:ascii="Tahoma" w:hAnsi="Tahoma" w:cs="Tahoma"/>
              </w:rPr>
            </w:pPr>
          </w:p>
          <w:p w14:paraId="6D6B5960"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A50A68B"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5ADEE09" w14:textId="77777777" w:rsidR="001D7E18" w:rsidRPr="003C52D2" w:rsidRDefault="001D7E18" w:rsidP="001D7E18">
      <w:pPr>
        <w:widowControl w:val="0"/>
        <w:tabs>
          <w:tab w:val="left" w:pos="560"/>
        </w:tabs>
        <w:autoSpaceDE w:val="0"/>
        <w:autoSpaceDN w:val="0"/>
        <w:ind w:left="720"/>
        <w:jc w:val="both"/>
        <w:rPr>
          <w:rFonts w:ascii="Tahoma" w:hAnsi="Tahoma" w:cs="Tahoma"/>
          <w:b/>
        </w:rPr>
      </w:pPr>
    </w:p>
    <w:p w14:paraId="6C918E6F"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1D7E18" w:rsidRPr="003C52D2" w14:paraId="54AAF720" w14:textId="77777777" w:rsidTr="001A5A74">
        <w:tc>
          <w:tcPr>
            <w:tcW w:w="1691" w:type="dxa"/>
            <w:shd w:val="pct5" w:color="auto" w:fill="auto"/>
          </w:tcPr>
          <w:p w14:paraId="271216E3" w14:textId="77777777" w:rsidR="001D7E18" w:rsidRPr="003C52D2" w:rsidRDefault="001D7E18" w:rsidP="001A5A74">
            <w:pPr>
              <w:rPr>
                <w:rFonts w:ascii="Tahoma" w:hAnsi="Tahoma" w:cs="Tahoma"/>
                <w:b/>
              </w:rPr>
            </w:pPr>
            <w:r w:rsidRPr="003C52D2">
              <w:rPr>
                <w:rFonts w:ascii="Tahoma" w:hAnsi="Tahoma" w:cs="Tahoma"/>
                <w:b/>
              </w:rPr>
              <w:t>MATERIAL</w:t>
            </w:r>
          </w:p>
        </w:tc>
        <w:tc>
          <w:tcPr>
            <w:tcW w:w="1273" w:type="dxa"/>
            <w:shd w:val="pct5" w:color="auto" w:fill="auto"/>
          </w:tcPr>
          <w:p w14:paraId="7C04BEEE" w14:textId="77777777" w:rsidR="001D7E18" w:rsidRPr="003C52D2" w:rsidRDefault="001D7E18" w:rsidP="001A5A74">
            <w:pPr>
              <w:rPr>
                <w:rFonts w:ascii="Tahoma" w:hAnsi="Tahoma" w:cs="Tahoma"/>
                <w:b/>
              </w:rPr>
            </w:pPr>
            <w:r w:rsidRPr="003C52D2">
              <w:rPr>
                <w:rFonts w:ascii="Tahoma" w:hAnsi="Tahoma" w:cs="Tahoma"/>
                <w:b/>
              </w:rPr>
              <w:t>UNIDAD</w:t>
            </w:r>
          </w:p>
        </w:tc>
        <w:tc>
          <w:tcPr>
            <w:tcW w:w="6430" w:type="dxa"/>
            <w:shd w:val="pct5" w:color="auto" w:fill="auto"/>
          </w:tcPr>
          <w:p w14:paraId="5D1DA0B4"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1750DADC" w14:textId="77777777" w:rsidTr="001A5A74">
        <w:trPr>
          <w:trHeight w:val="2282"/>
        </w:trPr>
        <w:tc>
          <w:tcPr>
            <w:tcW w:w="1691" w:type="dxa"/>
            <w:shd w:val="clear" w:color="auto" w:fill="auto"/>
          </w:tcPr>
          <w:p w14:paraId="3DD76962" w14:textId="77777777" w:rsidR="001D7E18" w:rsidRPr="003C52D2" w:rsidRDefault="001D7E18" w:rsidP="001A5A74">
            <w:pPr>
              <w:jc w:val="center"/>
              <w:rPr>
                <w:rFonts w:ascii="Tahoma" w:hAnsi="Tahoma" w:cs="Tahoma"/>
                <w:b/>
                <w:bCs/>
              </w:rPr>
            </w:pPr>
          </w:p>
          <w:p w14:paraId="0BF29784" w14:textId="77777777" w:rsidR="001D7E18" w:rsidRPr="003C52D2" w:rsidRDefault="001D7E18" w:rsidP="001A5A74">
            <w:pPr>
              <w:jc w:val="center"/>
              <w:rPr>
                <w:rFonts w:ascii="Tahoma" w:hAnsi="Tahoma" w:cs="Tahoma"/>
                <w:b/>
                <w:bCs/>
              </w:rPr>
            </w:pPr>
          </w:p>
          <w:p w14:paraId="74AB5E4B" w14:textId="77777777" w:rsidR="001D7E18" w:rsidRPr="003C52D2" w:rsidRDefault="001D7E18" w:rsidP="001A5A74">
            <w:pPr>
              <w:jc w:val="center"/>
              <w:rPr>
                <w:rFonts w:ascii="Tahoma" w:hAnsi="Tahoma" w:cs="Tahoma"/>
                <w:b/>
                <w:bCs/>
              </w:rPr>
            </w:pPr>
          </w:p>
          <w:p w14:paraId="6D4D5E0D" w14:textId="77777777" w:rsidR="001D7E18" w:rsidRPr="003C52D2" w:rsidRDefault="001D7E18" w:rsidP="001A5A74">
            <w:pPr>
              <w:jc w:val="center"/>
              <w:rPr>
                <w:rFonts w:ascii="Tahoma" w:hAnsi="Tahoma" w:cs="Tahoma"/>
                <w:b/>
                <w:bCs/>
              </w:rPr>
            </w:pPr>
          </w:p>
          <w:p w14:paraId="4C1E0DD6" w14:textId="77777777" w:rsidR="001D7E18" w:rsidRPr="003C52D2" w:rsidRDefault="001D7E18" w:rsidP="001A5A74">
            <w:pPr>
              <w:jc w:val="center"/>
              <w:rPr>
                <w:rFonts w:ascii="Tahoma" w:hAnsi="Tahoma" w:cs="Tahoma"/>
                <w:b/>
                <w:bCs/>
              </w:rPr>
            </w:pPr>
          </w:p>
          <w:p w14:paraId="3805A0FC" w14:textId="77777777" w:rsidR="001D7E18" w:rsidRPr="003C52D2" w:rsidRDefault="001D7E18" w:rsidP="001A5A74">
            <w:pPr>
              <w:jc w:val="center"/>
              <w:rPr>
                <w:rFonts w:ascii="Tahoma" w:hAnsi="Tahoma" w:cs="Tahoma"/>
                <w:b/>
                <w:bCs/>
              </w:rPr>
            </w:pPr>
          </w:p>
          <w:p w14:paraId="4AFDC002" w14:textId="77777777" w:rsidR="001D7E18" w:rsidRPr="003C52D2" w:rsidRDefault="001D7E18" w:rsidP="001A5A74">
            <w:pPr>
              <w:rPr>
                <w:rFonts w:ascii="Tahoma" w:hAnsi="Tahoma" w:cs="Tahoma"/>
                <w:b/>
                <w:bCs/>
              </w:rPr>
            </w:pPr>
          </w:p>
          <w:p w14:paraId="03BBEC1D" w14:textId="77777777" w:rsidR="001D7E18" w:rsidRPr="003C52D2" w:rsidRDefault="001D7E18" w:rsidP="001A5A74">
            <w:pPr>
              <w:rPr>
                <w:rFonts w:ascii="Tahoma" w:hAnsi="Tahoma" w:cs="Tahoma"/>
                <w:b/>
                <w:bCs/>
              </w:rPr>
            </w:pPr>
            <w:r w:rsidRPr="003C52D2">
              <w:rPr>
                <w:rFonts w:ascii="Tahoma" w:hAnsi="Tahoma" w:cs="Tahoma"/>
                <w:b/>
                <w:bCs/>
              </w:rPr>
              <w:t>DUCHA PLÁSTICA ELÉCTRICA</w:t>
            </w:r>
          </w:p>
        </w:tc>
        <w:tc>
          <w:tcPr>
            <w:tcW w:w="1273" w:type="dxa"/>
            <w:shd w:val="clear" w:color="auto" w:fill="auto"/>
            <w:vAlign w:val="center"/>
          </w:tcPr>
          <w:p w14:paraId="5B5DD0C7" w14:textId="77777777" w:rsidR="001D7E18" w:rsidRPr="003C52D2" w:rsidRDefault="001D7E18" w:rsidP="001A5A74">
            <w:pPr>
              <w:rPr>
                <w:rFonts w:ascii="Tahoma" w:hAnsi="Tahoma" w:cs="Tahoma"/>
                <w:b/>
                <w:bCs/>
              </w:rPr>
            </w:pPr>
            <w:r w:rsidRPr="003C52D2">
              <w:rPr>
                <w:rFonts w:ascii="Tahoma" w:hAnsi="Tahoma" w:cs="Tahoma"/>
                <w:b/>
              </w:rPr>
              <w:t>PZA</w:t>
            </w:r>
          </w:p>
        </w:tc>
        <w:tc>
          <w:tcPr>
            <w:tcW w:w="6430" w:type="dxa"/>
            <w:shd w:val="clear" w:color="auto" w:fill="auto"/>
          </w:tcPr>
          <w:p w14:paraId="391F3DA2"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7E8C336F" w14:textId="77777777" w:rsidR="001D7E18" w:rsidRPr="003C52D2" w:rsidRDefault="001D7E18" w:rsidP="001A5A74">
            <w:pPr>
              <w:jc w:val="both"/>
              <w:rPr>
                <w:rFonts w:ascii="Tahoma" w:hAnsi="Tahoma" w:cs="Tahoma"/>
              </w:rPr>
            </w:pPr>
            <w:r w:rsidRPr="003C52D2">
              <w:rPr>
                <w:rFonts w:ascii="Tahoma" w:hAnsi="Tahoma" w:cs="Tahoma"/>
              </w:rPr>
              <w:t>La clase de material deberá ceñirse estrictamente a lo establecido en el formulario de presentación de propuesta.</w:t>
            </w:r>
          </w:p>
          <w:p w14:paraId="639E2361" w14:textId="77777777" w:rsidR="001D7E18" w:rsidRPr="003C52D2" w:rsidRDefault="001D7E18" w:rsidP="001A5A74">
            <w:pPr>
              <w:jc w:val="both"/>
              <w:rPr>
                <w:rFonts w:ascii="Tahoma" w:hAnsi="Tahoma" w:cs="Tahoma"/>
              </w:rPr>
            </w:pPr>
            <w:r w:rsidRPr="003C52D2">
              <w:rPr>
                <w:rFonts w:ascii="Tahoma" w:hAnsi="Tahoma" w:cs="Tahoma"/>
              </w:rPr>
              <w:t>El material a emplearse deberá ser de calidad y tipo que aseguren la durabilidad y correcto funcionamiento.</w:t>
            </w:r>
          </w:p>
          <w:p w14:paraId="44C03C65" w14:textId="77777777" w:rsidR="001D7E18" w:rsidRPr="003C52D2" w:rsidRDefault="001D7E18" w:rsidP="001A5A74">
            <w:pPr>
              <w:jc w:val="both"/>
              <w:rPr>
                <w:rFonts w:ascii="Tahoma" w:hAnsi="Tahoma" w:cs="Tahoma"/>
              </w:rPr>
            </w:pPr>
            <w:r w:rsidRPr="003C52D2">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DD9C7B5"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6CF3C80"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3E8F407" w14:textId="77777777" w:rsidR="001D7E18" w:rsidRPr="003C52D2" w:rsidRDefault="001D7E18" w:rsidP="001D7E18">
      <w:pPr>
        <w:widowControl w:val="0"/>
        <w:tabs>
          <w:tab w:val="left" w:pos="560"/>
        </w:tabs>
        <w:autoSpaceDE w:val="0"/>
        <w:autoSpaceDN w:val="0"/>
        <w:jc w:val="both"/>
        <w:rPr>
          <w:rFonts w:ascii="Tahoma" w:hAnsi="Tahoma" w:cs="Tahoma"/>
          <w:b/>
        </w:rPr>
      </w:pPr>
    </w:p>
    <w:p w14:paraId="6AE67CAB"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1D7E18" w:rsidRPr="003C52D2" w14:paraId="06C52C13" w14:textId="77777777" w:rsidTr="001A5A74">
        <w:tc>
          <w:tcPr>
            <w:tcW w:w="1969" w:type="dxa"/>
            <w:shd w:val="pct5" w:color="auto" w:fill="auto"/>
          </w:tcPr>
          <w:p w14:paraId="27499AF1" w14:textId="77777777" w:rsidR="001D7E18" w:rsidRPr="003C52D2" w:rsidRDefault="001D7E18" w:rsidP="001A5A74">
            <w:pPr>
              <w:rPr>
                <w:rFonts w:ascii="Tahoma" w:hAnsi="Tahoma" w:cs="Tahoma"/>
                <w:b/>
              </w:rPr>
            </w:pPr>
            <w:r w:rsidRPr="003C52D2">
              <w:rPr>
                <w:rFonts w:ascii="Tahoma" w:hAnsi="Tahoma" w:cs="Tahoma"/>
                <w:b/>
              </w:rPr>
              <w:t>MATERIAL</w:t>
            </w:r>
          </w:p>
        </w:tc>
        <w:tc>
          <w:tcPr>
            <w:tcW w:w="1272" w:type="dxa"/>
            <w:shd w:val="pct5" w:color="auto" w:fill="auto"/>
          </w:tcPr>
          <w:p w14:paraId="4DC9DBE7" w14:textId="77777777" w:rsidR="001D7E18" w:rsidRPr="003C52D2" w:rsidRDefault="001D7E18" w:rsidP="001A5A74">
            <w:pPr>
              <w:rPr>
                <w:rFonts w:ascii="Tahoma" w:hAnsi="Tahoma" w:cs="Tahoma"/>
                <w:b/>
              </w:rPr>
            </w:pPr>
            <w:r w:rsidRPr="003C52D2">
              <w:rPr>
                <w:rFonts w:ascii="Tahoma" w:hAnsi="Tahoma" w:cs="Tahoma"/>
                <w:b/>
              </w:rPr>
              <w:t>UNIDAD</w:t>
            </w:r>
          </w:p>
        </w:tc>
        <w:tc>
          <w:tcPr>
            <w:tcW w:w="6153" w:type="dxa"/>
            <w:shd w:val="pct5" w:color="auto" w:fill="auto"/>
          </w:tcPr>
          <w:p w14:paraId="54060A47"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31F22C7D" w14:textId="77777777" w:rsidTr="001A5A74">
        <w:trPr>
          <w:trHeight w:val="685"/>
        </w:trPr>
        <w:tc>
          <w:tcPr>
            <w:tcW w:w="1969" w:type="dxa"/>
            <w:shd w:val="clear" w:color="auto" w:fill="auto"/>
            <w:vAlign w:val="center"/>
          </w:tcPr>
          <w:p w14:paraId="5538860E"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ESQUINERO DE ALUMINIO</w:t>
            </w:r>
          </w:p>
        </w:tc>
        <w:tc>
          <w:tcPr>
            <w:tcW w:w="1272" w:type="dxa"/>
            <w:shd w:val="clear" w:color="auto" w:fill="auto"/>
            <w:vAlign w:val="center"/>
          </w:tcPr>
          <w:p w14:paraId="747BA6EB"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M</w:t>
            </w:r>
          </w:p>
        </w:tc>
        <w:tc>
          <w:tcPr>
            <w:tcW w:w="6153" w:type="dxa"/>
            <w:shd w:val="clear" w:color="auto" w:fill="auto"/>
          </w:tcPr>
          <w:p w14:paraId="46BF6B6C" w14:textId="77777777" w:rsidR="001D7E18" w:rsidRPr="003C52D2" w:rsidRDefault="001D7E18" w:rsidP="001A5A74">
            <w:pPr>
              <w:spacing w:after="240"/>
              <w:rPr>
                <w:rFonts w:ascii="Tahoma" w:hAnsi="Tahoma" w:cs="Tahoma"/>
                <w:color w:val="000000"/>
              </w:rPr>
            </w:pPr>
            <w:r w:rsidRPr="003C52D2">
              <w:rPr>
                <w:rFonts w:ascii="Tahoma" w:hAnsi="Tahoma" w:cs="Tahoma"/>
                <w:b/>
                <w:color w:val="000000"/>
              </w:rPr>
              <w:t>1</w:t>
            </w:r>
            <w:r w:rsidRPr="003C52D2">
              <w:rPr>
                <w:rFonts w:ascii="Tahoma" w:hAnsi="Tahoma" w:cs="Tahoma"/>
                <w:b/>
                <w:bCs/>
                <w:color w:val="000000"/>
              </w:rPr>
              <w:t>. Requisitos sobre el producto:</w:t>
            </w:r>
            <w:r w:rsidRPr="003C52D2">
              <w:rPr>
                <w:rFonts w:ascii="Tahoma" w:hAnsi="Tahoma" w:cs="Tahoma"/>
                <w:b/>
                <w:color w:val="000000"/>
              </w:rPr>
              <w:br/>
            </w:r>
            <w:r w:rsidRPr="003C52D2">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3888F75C" w14:textId="77777777" w:rsidR="001D7E18" w:rsidRPr="003C52D2" w:rsidRDefault="001D7E18" w:rsidP="001A5A74">
            <w:pPr>
              <w:jc w:val="both"/>
              <w:rPr>
                <w:rFonts w:ascii="Tahoma" w:hAnsi="Tahoma" w:cs="Tahoma"/>
                <w:bCs/>
                <w:lang w:val="es-ES_tradnl"/>
              </w:rPr>
            </w:pPr>
            <w:r w:rsidRPr="003C52D2">
              <w:rPr>
                <w:rFonts w:ascii="Tahoma" w:hAnsi="Tahoma" w:cs="Tahoma"/>
                <w:b/>
                <w:lang w:val="es-ES_tradnl"/>
              </w:rPr>
              <w:t>2. Calidad:</w:t>
            </w:r>
            <w:r w:rsidRPr="003C52D2">
              <w:rPr>
                <w:rFonts w:ascii="Tahoma" w:hAnsi="Tahoma" w:cs="Tahoma"/>
                <w:bCs/>
                <w:lang w:val="es-ES_tradnl"/>
              </w:rPr>
              <w:t xml:space="preserve"> La Entidad Ejecutora deberá garantizar que el material de referencia sea de buena calidad y de marca reconocida.</w:t>
            </w:r>
          </w:p>
          <w:p w14:paraId="79865830" w14:textId="77777777" w:rsidR="001D7E18" w:rsidRPr="003C52D2" w:rsidRDefault="001D7E18" w:rsidP="001A5A74">
            <w:pPr>
              <w:spacing w:after="240"/>
              <w:rPr>
                <w:rFonts w:ascii="Tahoma" w:hAnsi="Tahoma" w:cs="Tahoma"/>
                <w:color w:val="000000"/>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32A18569" w14:textId="77777777" w:rsidR="001D7E18" w:rsidRPr="003C52D2" w:rsidRDefault="001D7E18" w:rsidP="001D7E18">
      <w:pPr>
        <w:widowControl w:val="0"/>
        <w:tabs>
          <w:tab w:val="left" w:pos="560"/>
        </w:tabs>
        <w:autoSpaceDE w:val="0"/>
        <w:autoSpaceDN w:val="0"/>
        <w:jc w:val="both"/>
        <w:rPr>
          <w:rFonts w:ascii="Tahoma" w:hAnsi="Tahoma" w:cs="Tahoma"/>
          <w:b/>
        </w:rPr>
      </w:pPr>
    </w:p>
    <w:p w14:paraId="7987EA5A"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1D7E18" w:rsidRPr="003C52D2" w14:paraId="1C466BCD" w14:textId="77777777" w:rsidTr="001A5A74">
        <w:tc>
          <w:tcPr>
            <w:tcW w:w="1696" w:type="dxa"/>
            <w:shd w:val="pct5" w:color="auto" w:fill="auto"/>
          </w:tcPr>
          <w:p w14:paraId="6E367D66" w14:textId="77777777" w:rsidR="001D7E18" w:rsidRPr="003C52D2" w:rsidRDefault="001D7E18" w:rsidP="001A5A74">
            <w:pPr>
              <w:rPr>
                <w:rFonts w:ascii="Tahoma" w:hAnsi="Tahoma" w:cs="Tahoma"/>
                <w:b/>
              </w:rPr>
            </w:pPr>
            <w:r w:rsidRPr="003C52D2">
              <w:rPr>
                <w:rFonts w:ascii="Tahoma" w:hAnsi="Tahoma" w:cs="Tahoma"/>
                <w:b/>
              </w:rPr>
              <w:t>MATERIAL</w:t>
            </w:r>
          </w:p>
        </w:tc>
        <w:tc>
          <w:tcPr>
            <w:tcW w:w="1560" w:type="dxa"/>
            <w:shd w:val="pct5" w:color="auto" w:fill="auto"/>
          </w:tcPr>
          <w:p w14:paraId="3B7591E3" w14:textId="77777777" w:rsidR="001D7E18" w:rsidRPr="003C52D2" w:rsidRDefault="001D7E18" w:rsidP="001A5A74">
            <w:pPr>
              <w:rPr>
                <w:rFonts w:ascii="Tahoma" w:hAnsi="Tahoma" w:cs="Tahoma"/>
                <w:b/>
              </w:rPr>
            </w:pPr>
            <w:r w:rsidRPr="003C52D2">
              <w:rPr>
                <w:rFonts w:ascii="Tahoma" w:hAnsi="Tahoma" w:cs="Tahoma"/>
                <w:b/>
              </w:rPr>
              <w:t>UNIDAD</w:t>
            </w:r>
          </w:p>
        </w:tc>
        <w:tc>
          <w:tcPr>
            <w:tcW w:w="6066" w:type="dxa"/>
            <w:shd w:val="pct5" w:color="auto" w:fill="auto"/>
          </w:tcPr>
          <w:p w14:paraId="286A9798"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702CBFBD" w14:textId="77777777" w:rsidTr="001A5A74">
        <w:trPr>
          <w:trHeight w:val="685"/>
        </w:trPr>
        <w:tc>
          <w:tcPr>
            <w:tcW w:w="1696" w:type="dxa"/>
            <w:shd w:val="clear" w:color="auto" w:fill="auto"/>
            <w:vAlign w:val="center"/>
          </w:tcPr>
          <w:p w14:paraId="54A2592F" w14:textId="77777777" w:rsidR="001D7E18" w:rsidRPr="003C52D2" w:rsidRDefault="001D7E18" w:rsidP="001A5A74">
            <w:pPr>
              <w:rPr>
                <w:rFonts w:ascii="Tahoma" w:hAnsi="Tahoma" w:cs="Tahoma"/>
                <w:b/>
                <w:bCs/>
                <w:color w:val="000000"/>
              </w:rPr>
            </w:pPr>
            <w:r w:rsidRPr="003C52D2">
              <w:rPr>
                <w:rFonts w:ascii="Tahoma" w:hAnsi="Tahoma" w:cs="Tahoma"/>
                <w:b/>
              </w:rPr>
              <w:t>FIERRO CORRUGADO 1/2"</w:t>
            </w:r>
          </w:p>
        </w:tc>
        <w:tc>
          <w:tcPr>
            <w:tcW w:w="1560" w:type="dxa"/>
            <w:shd w:val="clear" w:color="auto" w:fill="auto"/>
            <w:vAlign w:val="center"/>
          </w:tcPr>
          <w:p w14:paraId="73444560" w14:textId="77777777" w:rsidR="001D7E18" w:rsidRPr="003C52D2" w:rsidRDefault="001D7E18" w:rsidP="001A5A74">
            <w:pPr>
              <w:rPr>
                <w:rFonts w:ascii="Tahoma" w:hAnsi="Tahoma" w:cs="Tahoma"/>
                <w:b/>
                <w:bCs/>
                <w:color w:val="000000"/>
              </w:rPr>
            </w:pPr>
            <w:r w:rsidRPr="003C52D2">
              <w:rPr>
                <w:rFonts w:ascii="Tahoma" w:hAnsi="Tahoma" w:cs="Tahoma"/>
                <w:b/>
              </w:rPr>
              <w:t>BR</w:t>
            </w:r>
          </w:p>
        </w:tc>
        <w:tc>
          <w:tcPr>
            <w:tcW w:w="6066" w:type="dxa"/>
            <w:shd w:val="clear" w:color="auto" w:fill="auto"/>
          </w:tcPr>
          <w:p w14:paraId="1D2663E5"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64D310F2" w14:textId="77777777" w:rsidR="001D7E18" w:rsidRPr="003C52D2" w:rsidRDefault="001D7E18" w:rsidP="001A5A74">
            <w:pPr>
              <w:jc w:val="both"/>
              <w:rPr>
                <w:rFonts w:ascii="Tahoma" w:hAnsi="Tahoma" w:cs="Tahoma"/>
                <w:color w:val="000000"/>
              </w:rPr>
            </w:pPr>
            <w:r w:rsidRPr="003C52D2">
              <w:rPr>
                <w:rFonts w:ascii="Tahoma" w:hAnsi="Tahoma" w:cs="Tahoma"/>
                <w:color w:val="000000"/>
              </w:rPr>
              <w:t>Barras de acero que presentan resaltos o corrugas que mejoran la adherencia con el hormigón.</w:t>
            </w:r>
            <w:r w:rsidRPr="003C52D2">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3C52D2">
              <w:rPr>
                <w:rFonts w:ascii="Calibri" w:hAnsi="Calibri" w:cs="Calibri"/>
                <w:color w:val="000000"/>
              </w:rPr>
              <w:t xml:space="preserve"> de doblado simple”.</w:t>
            </w:r>
            <w:r w:rsidRPr="003C52D2">
              <w:rPr>
                <w:rFonts w:ascii="Tahoma" w:hAnsi="Tahoma" w:cs="Tahoma"/>
                <w:color w:val="000000"/>
              </w:rPr>
              <w:t xml:space="preserve"> Como también las equivalentes a ASTM-A615M y ASTM-A706M.</w:t>
            </w:r>
          </w:p>
          <w:p w14:paraId="103DFC11" w14:textId="77777777" w:rsidR="001D7E18" w:rsidRPr="003C52D2" w:rsidRDefault="001D7E18" w:rsidP="001A5A74">
            <w:pPr>
              <w:jc w:val="both"/>
              <w:rPr>
                <w:rFonts w:ascii="Tahoma" w:hAnsi="Tahoma" w:cs="Tahoma"/>
                <w:color w:val="000000"/>
              </w:rPr>
            </w:pPr>
            <w:r w:rsidRPr="003C52D2">
              <w:rPr>
                <w:rFonts w:ascii="Tahoma" w:hAnsi="Tahoma" w:cs="Tahoma"/>
                <w:color w:val="000000"/>
              </w:rPr>
              <w:br/>
              <w:t>Las barras no presentarán defectos superficiales, grietas, ni sopladuras; la sección equivalente no será inferior al 95% de la sección nominal.</w:t>
            </w:r>
          </w:p>
          <w:p w14:paraId="34FBDE16" w14:textId="77777777" w:rsidR="001D7E18" w:rsidRPr="003C52D2" w:rsidRDefault="001D7E18" w:rsidP="001A5A74">
            <w:pPr>
              <w:jc w:val="both"/>
              <w:rPr>
                <w:rFonts w:ascii="Tahoma" w:hAnsi="Tahoma" w:cs="Tahoma"/>
                <w:color w:val="000000"/>
              </w:rPr>
            </w:pPr>
            <w:r w:rsidRPr="003C52D2">
              <w:rPr>
                <w:rFonts w:ascii="Tahoma" w:hAnsi="Tahoma" w:cs="Tahoma"/>
                <w:color w:val="000000"/>
              </w:rPr>
              <w:t>Se prohíbe el uso de barras lisas trefiladas como armaduras para el hormigón armado, excepto en componentes de mallas electro soldadas.</w:t>
            </w:r>
            <w:r w:rsidRPr="003C52D2">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3C52D2">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D83B787"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1247F1A" w14:textId="77777777" w:rsidR="001D7E18" w:rsidRPr="003C52D2" w:rsidRDefault="001D7E18" w:rsidP="001A5A74">
            <w:pPr>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FC4B7CF" w14:textId="77777777" w:rsidR="001D7E18" w:rsidRPr="003C52D2" w:rsidRDefault="001D7E18" w:rsidP="001D7E18">
      <w:pPr>
        <w:tabs>
          <w:tab w:val="left" w:pos="560"/>
        </w:tabs>
        <w:jc w:val="both"/>
        <w:rPr>
          <w:rFonts w:ascii="Tahoma" w:hAnsi="Tahoma" w:cs="Tahoma"/>
          <w:b/>
        </w:rPr>
      </w:pPr>
    </w:p>
    <w:p w14:paraId="38CC7936"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 xml:space="preserve"> </w:t>
      </w:r>
      <w:r w:rsidRPr="003C52D2">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1D7E18" w:rsidRPr="003C52D2" w14:paraId="364E2091" w14:textId="77777777" w:rsidTr="001A5A74">
        <w:tc>
          <w:tcPr>
            <w:tcW w:w="1696" w:type="dxa"/>
            <w:shd w:val="pct5" w:color="auto" w:fill="auto"/>
          </w:tcPr>
          <w:p w14:paraId="1752CD95" w14:textId="77777777" w:rsidR="001D7E18" w:rsidRPr="003C52D2" w:rsidRDefault="001D7E18" w:rsidP="001A5A74">
            <w:pPr>
              <w:rPr>
                <w:rFonts w:ascii="Tahoma" w:hAnsi="Tahoma" w:cs="Tahoma"/>
                <w:b/>
              </w:rPr>
            </w:pPr>
            <w:r w:rsidRPr="003C52D2">
              <w:rPr>
                <w:rFonts w:ascii="Tahoma" w:hAnsi="Tahoma" w:cs="Tahoma"/>
                <w:b/>
              </w:rPr>
              <w:t>MATERIAL</w:t>
            </w:r>
          </w:p>
        </w:tc>
        <w:tc>
          <w:tcPr>
            <w:tcW w:w="1560" w:type="dxa"/>
            <w:shd w:val="pct5" w:color="auto" w:fill="auto"/>
          </w:tcPr>
          <w:p w14:paraId="5EA5931C" w14:textId="77777777" w:rsidR="001D7E18" w:rsidRPr="003C52D2" w:rsidRDefault="001D7E18" w:rsidP="001A5A74">
            <w:pPr>
              <w:rPr>
                <w:rFonts w:ascii="Tahoma" w:hAnsi="Tahoma" w:cs="Tahoma"/>
                <w:b/>
              </w:rPr>
            </w:pPr>
            <w:r w:rsidRPr="003C52D2">
              <w:rPr>
                <w:rFonts w:ascii="Tahoma" w:hAnsi="Tahoma" w:cs="Tahoma"/>
                <w:b/>
              </w:rPr>
              <w:t>UNIDAD</w:t>
            </w:r>
          </w:p>
        </w:tc>
        <w:tc>
          <w:tcPr>
            <w:tcW w:w="6066" w:type="dxa"/>
            <w:shd w:val="pct5" w:color="auto" w:fill="auto"/>
          </w:tcPr>
          <w:p w14:paraId="11098C0A"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6B566CC0" w14:textId="77777777" w:rsidTr="001A5A74">
        <w:trPr>
          <w:trHeight w:val="685"/>
        </w:trPr>
        <w:tc>
          <w:tcPr>
            <w:tcW w:w="1696" w:type="dxa"/>
            <w:shd w:val="clear" w:color="auto" w:fill="auto"/>
            <w:vAlign w:val="center"/>
          </w:tcPr>
          <w:p w14:paraId="6E4438B5"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FIERRO CORRUGADO 1/4"</w:t>
            </w:r>
          </w:p>
        </w:tc>
        <w:tc>
          <w:tcPr>
            <w:tcW w:w="1560" w:type="dxa"/>
            <w:shd w:val="clear" w:color="auto" w:fill="auto"/>
            <w:vAlign w:val="center"/>
          </w:tcPr>
          <w:p w14:paraId="4A407662" w14:textId="77777777" w:rsidR="001D7E18" w:rsidRPr="003C52D2" w:rsidRDefault="001D7E18" w:rsidP="001A5A74">
            <w:pPr>
              <w:rPr>
                <w:rFonts w:ascii="Tahoma" w:hAnsi="Tahoma" w:cs="Tahoma"/>
                <w:b/>
                <w:bCs/>
                <w:color w:val="000000"/>
              </w:rPr>
            </w:pPr>
            <w:r w:rsidRPr="003C52D2">
              <w:rPr>
                <w:rFonts w:ascii="Tahoma" w:hAnsi="Tahoma" w:cs="Tahoma"/>
                <w:b/>
              </w:rPr>
              <w:t>BR</w:t>
            </w:r>
          </w:p>
        </w:tc>
        <w:tc>
          <w:tcPr>
            <w:tcW w:w="6066" w:type="dxa"/>
            <w:shd w:val="clear" w:color="auto" w:fill="auto"/>
          </w:tcPr>
          <w:p w14:paraId="260A668B"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780CAD45" w14:textId="77777777" w:rsidR="001D7E18" w:rsidRPr="003C52D2" w:rsidRDefault="001D7E18" w:rsidP="001A5A74">
            <w:pPr>
              <w:rPr>
                <w:rFonts w:ascii="Tahoma" w:hAnsi="Tahoma" w:cs="Tahoma"/>
              </w:rPr>
            </w:pPr>
            <w:r w:rsidRPr="003C52D2">
              <w:rPr>
                <w:rFonts w:ascii="Tahoma" w:hAnsi="Tahoma" w:cs="Tahoma"/>
              </w:rPr>
              <w:br w:type="page"/>
              <w:t>Barras de 12 m de longitud, siendo necesario el siguiente diámetro: ¼”.</w:t>
            </w:r>
            <w:r w:rsidRPr="003C52D2">
              <w:rPr>
                <w:rFonts w:ascii="Tahoma" w:hAnsi="Tahoma" w:cs="Tahoma"/>
              </w:rPr>
              <w:br w:type="page"/>
            </w:r>
          </w:p>
          <w:p w14:paraId="19603AE9" w14:textId="77777777" w:rsidR="001D7E18" w:rsidRPr="003C52D2" w:rsidRDefault="001D7E18" w:rsidP="001A5A74">
            <w:pPr>
              <w:rPr>
                <w:rFonts w:ascii="Tahoma" w:hAnsi="Tahoma" w:cs="Tahoma"/>
              </w:rPr>
            </w:pPr>
            <w:r w:rsidRPr="003C52D2">
              <w:rPr>
                <w:rFonts w:ascii="Tahoma" w:hAnsi="Tahoma" w:cs="Tahoma"/>
              </w:rPr>
              <w:t>Las corrugas de ambos sectores en las barras tienen que tener una misma separación y una misma inclinación.</w:t>
            </w:r>
          </w:p>
          <w:p w14:paraId="1BC0C674" w14:textId="77777777" w:rsidR="001D7E18" w:rsidRPr="003C52D2" w:rsidRDefault="001D7E18" w:rsidP="001A5A74">
            <w:pPr>
              <w:rPr>
                <w:rFonts w:ascii="Tahoma" w:hAnsi="Tahoma" w:cs="Tahoma"/>
              </w:rPr>
            </w:pPr>
            <w:r w:rsidRPr="003C52D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3C52D2">
              <w:rPr>
                <w:rFonts w:ascii="Tahoma" w:hAnsi="Tahoma" w:cs="Tahoma"/>
              </w:rPr>
              <w:br w:type="page"/>
            </w:r>
          </w:p>
          <w:p w14:paraId="4D8A0065" w14:textId="77777777" w:rsidR="001D7E18" w:rsidRPr="003C52D2" w:rsidRDefault="001D7E18" w:rsidP="001A5A74">
            <w:pPr>
              <w:rPr>
                <w:rFonts w:ascii="Tahoma" w:hAnsi="Tahoma" w:cs="Tahoma"/>
              </w:rPr>
            </w:pPr>
            <w:r w:rsidRPr="003C52D2">
              <w:rPr>
                <w:rFonts w:ascii="Tahoma" w:hAnsi="Tahoma" w:cs="Tahoma"/>
              </w:rPr>
              <w:t xml:space="preserve">Las barras se identificarán por marcas de laminación en alto relieve que indican el fabricante, el diámetro y el grado del acero.                                                                                                 </w:t>
            </w:r>
          </w:p>
          <w:p w14:paraId="423DFBA2" w14:textId="77777777" w:rsidR="001D7E18" w:rsidRPr="003C52D2" w:rsidRDefault="001D7E18" w:rsidP="001A5A74">
            <w:pPr>
              <w:rPr>
                <w:rFonts w:ascii="Tahoma" w:hAnsi="Tahoma" w:cs="Tahoma"/>
              </w:rPr>
            </w:pPr>
          </w:p>
          <w:p w14:paraId="5EEB40A1" w14:textId="77777777" w:rsidR="001D7E18" w:rsidRPr="003C52D2" w:rsidRDefault="001D7E18" w:rsidP="001A5A74">
            <w:pPr>
              <w:rPr>
                <w:rFonts w:ascii="Tahoma" w:hAnsi="Tahoma" w:cs="Tahoma"/>
                <w:b/>
              </w:rPr>
            </w:pPr>
            <w:r w:rsidRPr="003C52D2">
              <w:rPr>
                <w:rFonts w:ascii="Tahoma" w:hAnsi="Tahoma" w:cs="Tahoma"/>
                <w:b/>
              </w:rPr>
              <w:t>Especificaciones técnicas:</w:t>
            </w:r>
            <w:r w:rsidRPr="003C52D2">
              <w:rPr>
                <w:rFonts w:ascii="Tahoma" w:hAnsi="Tahoma" w:cs="Tahoma"/>
                <w:b/>
              </w:rPr>
              <w:br w:type="page"/>
            </w:r>
          </w:p>
          <w:p w14:paraId="021B44F9" w14:textId="77777777" w:rsidR="001D7E18" w:rsidRPr="003C52D2" w:rsidRDefault="001D7E18" w:rsidP="001A5A74">
            <w:pPr>
              <w:rPr>
                <w:rFonts w:ascii="Tahoma" w:hAnsi="Tahoma" w:cs="Tahoma"/>
              </w:rPr>
            </w:pPr>
            <w:r w:rsidRPr="003C52D2">
              <w:rPr>
                <w:rFonts w:ascii="Tahoma" w:hAnsi="Tahoma" w:cs="Tahoma"/>
              </w:rPr>
              <w:lastRenderedPageBreak/>
              <w:t>Normas técnicas</w:t>
            </w:r>
            <w:r w:rsidRPr="003C52D2">
              <w:rPr>
                <w:rFonts w:ascii="Tahoma" w:hAnsi="Tahoma" w:cs="Tahoma"/>
              </w:rPr>
              <w:br w:type="page"/>
              <w:t>Composición Química, Propiedades Mecánicas y Tolerancias dimensionales: ASTM A615 Grado 60 – 96a / ITINTEC 341.031 Grado ARN420 - 91.</w:t>
            </w:r>
            <w:r w:rsidRPr="003C52D2">
              <w:rPr>
                <w:rFonts w:ascii="Tahoma" w:hAnsi="Tahoma" w:cs="Tahoma"/>
              </w:rPr>
              <w:br w:type="page"/>
            </w:r>
          </w:p>
          <w:p w14:paraId="6B31A7D2" w14:textId="77777777" w:rsidR="001D7E18" w:rsidRPr="003C52D2" w:rsidRDefault="001D7E18" w:rsidP="001A5A74">
            <w:pPr>
              <w:rPr>
                <w:rFonts w:ascii="Tahoma" w:hAnsi="Tahoma" w:cs="Tahoma"/>
                <w:b/>
              </w:rPr>
            </w:pPr>
            <w:r w:rsidRPr="003C52D2">
              <w:rPr>
                <w:rFonts w:ascii="Tahoma" w:hAnsi="Tahoma" w:cs="Tahoma"/>
                <w:b/>
              </w:rPr>
              <w:t>Dimensiones y pesos nominales:</w:t>
            </w:r>
            <w:r w:rsidRPr="003C52D2">
              <w:rPr>
                <w:rFonts w:ascii="Tahoma" w:hAnsi="Tahoma" w:cs="Tahoma"/>
                <w:b/>
              </w:rPr>
              <w:br w:type="page"/>
              <w:t xml:space="preserve">  </w:t>
            </w:r>
          </w:p>
          <w:p w14:paraId="6B00194D" w14:textId="77777777" w:rsidR="001D7E18" w:rsidRPr="003C52D2" w:rsidRDefault="001D7E18" w:rsidP="001A5A74">
            <w:pPr>
              <w:rPr>
                <w:rFonts w:ascii="Tahoma" w:hAnsi="Tahoma" w:cs="Tahoma"/>
              </w:rPr>
            </w:pPr>
            <w:r w:rsidRPr="003C52D2">
              <w:rPr>
                <w:rFonts w:ascii="Tahoma" w:hAnsi="Tahoma" w:cs="Tahoma"/>
              </w:rPr>
              <w:t xml:space="preserve">  </w:t>
            </w:r>
          </w:p>
          <w:p w14:paraId="7DD79308" w14:textId="77777777" w:rsidR="001D7E18" w:rsidRPr="003C52D2" w:rsidRDefault="001D7E18" w:rsidP="00F41B81">
            <w:pPr>
              <w:widowControl w:val="0"/>
              <w:numPr>
                <w:ilvl w:val="0"/>
                <w:numId w:val="103"/>
              </w:numPr>
              <w:autoSpaceDE w:val="0"/>
              <w:autoSpaceDN w:val="0"/>
              <w:ind w:left="1162"/>
              <w:rPr>
                <w:rFonts w:ascii="Tahoma" w:eastAsia="Arial" w:hAnsi="Tahoma" w:cs="Tahoma"/>
              </w:rPr>
            </w:pPr>
            <w:r w:rsidRPr="003C52D2">
              <w:rPr>
                <w:rFonts w:ascii="Tahoma" w:eastAsia="Arial" w:hAnsi="Tahoma" w:cs="Tahoma"/>
              </w:rPr>
              <w:t xml:space="preserve">Diámetro de barra                        ¼” </w:t>
            </w:r>
          </w:p>
          <w:p w14:paraId="5230A80B"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lang w:val="pt-BR"/>
              </w:rPr>
            </w:pPr>
            <w:r w:rsidRPr="003C52D2">
              <w:rPr>
                <w:rFonts w:ascii="Tahoma" w:eastAsia="Arial" w:hAnsi="Tahoma" w:cs="Tahoma"/>
                <w:lang w:val="pt-BR"/>
              </w:rPr>
              <w:t>Perímetro (mm)                             18.80 mm.</w:t>
            </w:r>
            <w:r w:rsidRPr="003C52D2">
              <w:rPr>
                <w:rFonts w:ascii="Tahoma" w:eastAsia="Arial" w:hAnsi="Tahoma" w:cs="Tahoma"/>
                <w:lang w:val="pt-BR"/>
              </w:rPr>
              <w:br w:type="page"/>
              <w:t xml:space="preserve">          </w:t>
            </w:r>
          </w:p>
          <w:p w14:paraId="2FAB9DDE"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lang w:val="pt-BR"/>
              </w:rPr>
            </w:pPr>
            <w:r w:rsidRPr="003C52D2">
              <w:rPr>
                <w:rFonts w:ascii="Tahoma" w:eastAsia="Arial" w:hAnsi="Tahoma" w:cs="Tahoma"/>
                <w:lang w:val="pt-BR"/>
              </w:rPr>
              <w:t>Peso (kg. /m.)                                0.25 kg/m</w:t>
            </w:r>
            <w:r w:rsidRPr="003C52D2">
              <w:rPr>
                <w:rFonts w:ascii="Tahoma" w:eastAsia="Arial" w:hAnsi="Tahoma" w:cs="Tahoma"/>
                <w:lang w:val="pt-BR"/>
              </w:rPr>
              <w:br w:type="page"/>
              <w:t xml:space="preserve">          </w:t>
            </w:r>
          </w:p>
          <w:p w14:paraId="65D40864"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rPr>
            </w:pPr>
            <w:r w:rsidRPr="003C52D2">
              <w:rPr>
                <w:rFonts w:ascii="Tahoma" w:eastAsia="Arial" w:hAnsi="Tahoma" w:cs="Tahoma"/>
              </w:rPr>
              <w:t>Altura de rasantes                         0.24</w:t>
            </w:r>
            <w:r w:rsidRPr="003C52D2">
              <w:rPr>
                <w:rFonts w:ascii="Tahoma" w:eastAsia="Arial" w:hAnsi="Tahoma" w:cs="Tahoma"/>
              </w:rPr>
              <w:br w:type="page"/>
              <w:t xml:space="preserve">2.3    </w:t>
            </w:r>
          </w:p>
          <w:p w14:paraId="1252CDC1"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rPr>
            </w:pPr>
            <w:r w:rsidRPr="003C52D2">
              <w:rPr>
                <w:rFonts w:ascii="Tahoma" w:eastAsia="Arial" w:hAnsi="Tahoma" w:cs="Tahoma"/>
              </w:rPr>
              <w:t>Propiedades mecánicas:</w:t>
            </w:r>
            <w:r w:rsidRPr="003C52D2">
              <w:rPr>
                <w:rFonts w:ascii="Tahoma" w:eastAsia="Arial" w:hAnsi="Tahoma" w:cs="Tahoma"/>
              </w:rPr>
              <w:br w:type="page"/>
              <w:t xml:space="preserve">     </w:t>
            </w:r>
          </w:p>
          <w:p w14:paraId="0DAC2E66"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rPr>
            </w:pPr>
            <w:r w:rsidRPr="003C52D2">
              <w:rPr>
                <w:rFonts w:ascii="Tahoma" w:eastAsia="Arial" w:hAnsi="Tahoma" w:cs="Tahoma"/>
              </w:rPr>
              <w:t>Límite de Fluencia (fy) = 4220 - 5710 kg/cm²</w:t>
            </w:r>
            <w:r w:rsidRPr="003C52D2">
              <w:rPr>
                <w:rFonts w:ascii="Tahoma" w:eastAsia="Arial" w:hAnsi="Tahoma" w:cs="Tahoma"/>
              </w:rPr>
              <w:br w:type="page"/>
              <w:t xml:space="preserve">        </w:t>
            </w:r>
          </w:p>
          <w:p w14:paraId="217CA4E5"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rPr>
            </w:pPr>
            <w:r w:rsidRPr="003C52D2">
              <w:rPr>
                <w:rFonts w:ascii="Tahoma" w:eastAsia="Arial" w:hAnsi="Tahoma" w:cs="Tahoma"/>
              </w:rPr>
              <w:t>Resistencia a la Tracción (R) = 6330 kg/cm² mínimo</w:t>
            </w:r>
            <w:r w:rsidRPr="003C52D2">
              <w:rPr>
                <w:rFonts w:ascii="Tahoma" w:eastAsia="Arial" w:hAnsi="Tahoma" w:cs="Tahoma"/>
              </w:rPr>
              <w:br w:type="page"/>
              <w:t xml:space="preserve">         </w:t>
            </w:r>
          </w:p>
          <w:p w14:paraId="45CEB49E"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rPr>
            </w:pPr>
            <w:r w:rsidRPr="003C52D2">
              <w:rPr>
                <w:rFonts w:ascii="Tahoma" w:eastAsia="Arial" w:hAnsi="Tahoma" w:cs="Tahoma"/>
              </w:rPr>
              <w:t>Relación R/fy&gt; 1,25</w:t>
            </w:r>
            <w:r w:rsidRPr="003C52D2">
              <w:rPr>
                <w:rFonts w:ascii="Tahoma" w:eastAsia="Arial" w:hAnsi="Tahoma" w:cs="Tahoma"/>
              </w:rPr>
              <w:br w:type="page"/>
              <w:t xml:space="preserve">         </w:t>
            </w:r>
          </w:p>
          <w:p w14:paraId="25F3D98E"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rPr>
            </w:pPr>
            <w:r w:rsidRPr="003C52D2">
              <w:rPr>
                <w:rFonts w:ascii="Tahoma" w:eastAsia="Arial" w:hAnsi="Tahoma" w:cs="Tahoma"/>
              </w:rPr>
              <w:t>Alargamiento en 200 mm:</w:t>
            </w:r>
            <w:r w:rsidRPr="003C52D2">
              <w:rPr>
                <w:rFonts w:ascii="Tahoma" w:eastAsia="Arial" w:hAnsi="Tahoma" w:cs="Tahoma"/>
              </w:rPr>
              <w:br w:type="page"/>
              <w:t xml:space="preserve">  9% mínimo</w:t>
            </w:r>
            <w:r w:rsidRPr="003C52D2">
              <w:rPr>
                <w:rFonts w:ascii="Tahoma" w:eastAsia="Arial" w:hAnsi="Tahoma" w:cs="Tahoma"/>
              </w:rPr>
              <w:br w:type="page"/>
              <w:t xml:space="preserve">              </w:t>
            </w:r>
          </w:p>
          <w:p w14:paraId="16EDF35B"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rPr>
            </w:pPr>
            <w:r w:rsidRPr="003C52D2">
              <w:rPr>
                <w:rFonts w:ascii="Tahoma" w:eastAsia="Arial" w:hAnsi="Tahoma" w:cs="Tahoma"/>
              </w:rPr>
              <w:t>Diámetros:          6 mm</w:t>
            </w:r>
            <w:r w:rsidRPr="003C52D2">
              <w:rPr>
                <w:rFonts w:ascii="Tahoma" w:eastAsia="Arial" w:hAnsi="Tahoma" w:cs="Tahoma"/>
              </w:rPr>
              <w:br w:type="page"/>
              <w:t xml:space="preserve">         </w:t>
            </w:r>
          </w:p>
          <w:p w14:paraId="419DAA92" w14:textId="77777777" w:rsidR="001D7E18" w:rsidRPr="003C52D2" w:rsidRDefault="001D7E18" w:rsidP="00F41B81">
            <w:pPr>
              <w:widowControl w:val="0"/>
              <w:numPr>
                <w:ilvl w:val="0"/>
                <w:numId w:val="90"/>
              </w:numPr>
              <w:autoSpaceDE w:val="0"/>
              <w:autoSpaceDN w:val="0"/>
              <w:spacing w:line="276" w:lineRule="auto"/>
              <w:rPr>
                <w:rFonts w:ascii="Tahoma" w:eastAsia="Arial" w:hAnsi="Tahoma" w:cs="Tahoma"/>
              </w:rPr>
            </w:pPr>
            <w:r w:rsidRPr="003C52D2">
              <w:rPr>
                <w:rFonts w:ascii="Tahoma" w:eastAsia="Arial" w:hAnsi="Tahoma" w:cs="Tahoma"/>
              </w:rPr>
              <w:t>Doblado a 180º = Bueno en todos los diámetros</w:t>
            </w:r>
            <w:r w:rsidRPr="003C52D2">
              <w:rPr>
                <w:rFonts w:ascii="Tahoma" w:eastAsia="Arial" w:hAnsi="Tahoma" w:cs="Tahoma"/>
              </w:rPr>
              <w:br w:type="page"/>
            </w:r>
            <w:r w:rsidRPr="003C52D2">
              <w:rPr>
                <w:rFonts w:ascii="Tahoma" w:eastAsia="Arial" w:hAnsi="Tahoma" w:cs="Tahoma"/>
              </w:rPr>
              <w:br w:type="page"/>
            </w:r>
          </w:p>
          <w:p w14:paraId="58A58BF0" w14:textId="77777777" w:rsidR="001D7E18" w:rsidRPr="003C52D2" w:rsidRDefault="001D7E18" w:rsidP="001A5A74">
            <w:pPr>
              <w:spacing w:line="276" w:lineRule="auto"/>
              <w:ind w:left="458"/>
              <w:rPr>
                <w:rFonts w:ascii="Tahoma" w:hAnsi="Tahoma" w:cs="Tahoma"/>
              </w:rPr>
            </w:pPr>
          </w:p>
          <w:p w14:paraId="61F65B6A"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31DDA8F" w14:textId="77777777" w:rsidR="001D7E18" w:rsidRPr="003C52D2" w:rsidRDefault="001D7E18" w:rsidP="001A5A74">
            <w:pPr>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D96E28E" w14:textId="77777777" w:rsidR="001D7E18" w:rsidRPr="003C52D2" w:rsidRDefault="001D7E18" w:rsidP="001D7E18">
      <w:pPr>
        <w:tabs>
          <w:tab w:val="left" w:pos="560"/>
        </w:tabs>
        <w:jc w:val="both"/>
        <w:rPr>
          <w:rFonts w:ascii="Tahoma" w:hAnsi="Tahoma" w:cs="Tahoma"/>
          <w:b/>
        </w:rPr>
      </w:pPr>
    </w:p>
    <w:p w14:paraId="507E5580"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 xml:space="preserve"> </w:t>
      </w:r>
      <w:r w:rsidRPr="003C52D2">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1D7E18" w:rsidRPr="003C52D2" w14:paraId="035CC24E" w14:textId="77777777" w:rsidTr="001A5A74">
        <w:tc>
          <w:tcPr>
            <w:tcW w:w="1694" w:type="dxa"/>
            <w:shd w:val="pct5" w:color="auto" w:fill="auto"/>
          </w:tcPr>
          <w:p w14:paraId="19A2E957" w14:textId="77777777" w:rsidR="001D7E18" w:rsidRPr="003C52D2" w:rsidRDefault="001D7E18" w:rsidP="001A5A74">
            <w:pPr>
              <w:rPr>
                <w:rFonts w:ascii="Tahoma" w:hAnsi="Tahoma" w:cs="Tahoma"/>
                <w:b/>
              </w:rPr>
            </w:pPr>
            <w:r w:rsidRPr="003C52D2">
              <w:rPr>
                <w:rFonts w:ascii="Tahoma" w:hAnsi="Tahoma" w:cs="Tahoma"/>
                <w:b/>
              </w:rPr>
              <w:t>MATERIAL</w:t>
            </w:r>
          </w:p>
        </w:tc>
        <w:tc>
          <w:tcPr>
            <w:tcW w:w="1273" w:type="dxa"/>
            <w:shd w:val="pct5" w:color="auto" w:fill="auto"/>
          </w:tcPr>
          <w:p w14:paraId="19DE8048" w14:textId="77777777" w:rsidR="001D7E18" w:rsidRPr="003C52D2" w:rsidRDefault="001D7E18" w:rsidP="001A5A74">
            <w:pPr>
              <w:rPr>
                <w:rFonts w:ascii="Tahoma" w:hAnsi="Tahoma" w:cs="Tahoma"/>
                <w:b/>
              </w:rPr>
            </w:pPr>
            <w:r w:rsidRPr="003C52D2">
              <w:rPr>
                <w:rFonts w:ascii="Tahoma" w:hAnsi="Tahoma" w:cs="Tahoma"/>
                <w:b/>
              </w:rPr>
              <w:t>UNIDAD</w:t>
            </w:r>
          </w:p>
        </w:tc>
        <w:tc>
          <w:tcPr>
            <w:tcW w:w="6427" w:type="dxa"/>
            <w:shd w:val="pct5" w:color="auto" w:fill="auto"/>
          </w:tcPr>
          <w:p w14:paraId="07EBFD30"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427FB966" w14:textId="77777777" w:rsidTr="001A5A74">
        <w:trPr>
          <w:trHeight w:val="685"/>
        </w:trPr>
        <w:tc>
          <w:tcPr>
            <w:tcW w:w="1694" w:type="dxa"/>
            <w:shd w:val="clear" w:color="auto" w:fill="auto"/>
            <w:vAlign w:val="center"/>
          </w:tcPr>
          <w:p w14:paraId="1896CFBA"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FIERRO CORRUGADO 3/8"</w:t>
            </w:r>
          </w:p>
        </w:tc>
        <w:tc>
          <w:tcPr>
            <w:tcW w:w="1273" w:type="dxa"/>
            <w:shd w:val="clear" w:color="auto" w:fill="auto"/>
            <w:vAlign w:val="center"/>
          </w:tcPr>
          <w:p w14:paraId="6CABDE8C" w14:textId="77777777" w:rsidR="001D7E18" w:rsidRPr="003C52D2" w:rsidRDefault="001D7E18" w:rsidP="001A5A74">
            <w:pPr>
              <w:rPr>
                <w:rFonts w:ascii="Tahoma" w:hAnsi="Tahoma" w:cs="Tahoma"/>
                <w:b/>
                <w:bCs/>
                <w:color w:val="000000"/>
              </w:rPr>
            </w:pPr>
            <w:r w:rsidRPr="003C52D2">
              <w:rPr>
                <w:rFonts w:ascii="Tahoma" w:hAnsi="Tahoma" w:cs="Tahoma"/>
                <w:b/>
              </w:rPr>
              <w:t>BR</w:t>
            </w:r>
          </w:p>
        </w:tc>
        <w:tc>
          <w:tcPr>
            <w:tcW w:w="6427" w:type="dxa"/>
            <w:shd w:val="clear" w:color="auto" w:fill="auto"/>
          </w:tcPr>
          <w:p w14:paraId="188581BF" w14:textId="77777777" w:rsidR="001D7E18" w:rsidRPr="003C52D2" w:rsidRDefault="001D7E18" w:rsidP="001A5A74">
            <w:pPr>
              <w:rPr>
                <w:rFonts w:ascii="Tahoma" w:hAnsi="Tahoma" w:cs="Tahoma"/>
              </w:rPr>
            </w:pPr>
            <w:r w:rsidRPr="003C52D2">
              <w:rPr>
                <w:rFonts w:ascii="Tahoma" w:hAnsi="Tahoma" w:cs="Tahoma"/>
                <w:b/>
                <w:bCs/>
              </w:rPr>
              <w:t>1. Requisitos sobre el producto</w:t>
            </w:r>
            <w:r w:rsidRPr="003C52D2">
              <w:rPr>
                <w:rFonts w:ascii="Tahoma" w:hAnsi="Tahoma" w:cs="Tahoma"/>
              </w:rPr>
              <w:br w:type="page"/>
            </w:r>
          </w:p>
          <w:p w14:paraId="54CF2A9E" w14:textId="77777777" w:rsidR="001D7E18" w:rsidRPr="003C52D2" w:rsidRDefault="001D7E18" w:rsidP="001A5A74">
            <w:pPr>
              <w:rPr>
                <w:rFonts w:ascii="Tahoma" w:hAnsi="Tahoma" w:cs="Tahoma"/>
              </w:rPr>
            </w:pPr>
            <w:r w:rsidRPr="003C52D2">
              <w:rPr>
                <w:rFonts w:ascii="Tahoma" w:hAnsi="Tahoma" w:cs="Tahoma"/>
              </w:rPr>
              <w:t>Barras de 12 m. de longitud, siendo necesario el siguiente diámetro: 3/8”.</w:t>
            </w:r>
          </w:p>
          <w:p w14:paraId="2AA2CC03" w14:textId="77777777" w:rsidR="001D7E18" w:rsidRPr="003C52D2" w:rsidRDefault="001D7E18" w:rsidP="001A5A74">
            <w:pPr>
              <w:rPr>
                <w:rFonts w:ascii="Tahoma" w:hAnsi="Tahoma" w:cs="Tahoma"/>
              </w:rPr>
            </w:pPr>
            <w:r w:rsidRPr="003C52D2">
              <w:rPr>
                <w:rFonts w:ascii="Tahoma" w:hAnsi="Tahoma" w:cs="Tahoma"/>
              </w:rPr>
              <w:br w:type="page"/>
              <w:t>Las corrugas de ambos sectores en las barras tienen que tener una misma separación y una misma inclinación.</w:t>
            </w:r>
            <w:r w:rsidRPr="003C52D2">
              <w:rPr>
                <w:rFonts w:ascii="Tahoma" w:hAnsi="Tahoma" w:cs="Tahoma"/>
              </w:rPr>
              <w:br w:type="page"/>
            </w:r>
          </w:p>
          <w:p w14:paraId="4279560C" w14:textId="77777777" w:rsidR="001D7E18" w:rsidRPr="003C52D2" w:rsidRDefault="001D7E18" w:rsidP="001A5A74">
            <w:pPr>
              <w:rPr>
                <w:rFonts w:ascii="Tahoma" w:hAnsi="Tahoma" w:cs="Tahoma"/>
              </w:rPr>
            </w:pPr>
            <w:r w:rsidRPr="003C52D2">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3E6E4B9" w14:textId="77777777" w:rsidR="001D7E18" w:rsidRPr="003C52D2" w:rsidRDefault="001D7E18" w:rsidP="001A5A74">
            <w:pPr>
              <w:rPr>
                <w:rFonts w:ascii="Tahoma" w:hAnsi="Tahoma" w:cs="Tahoma"/>
              </w:rPr>
            </w:pPr>
            <w:r w:rsidRPr="003C52D2">
              <w:rPr>
                <w:rFonts w:ascii="Tahoma" w:hAnsi="Tahoma" w:cs="Tahoma"/>
              </w:rPr>
              <w:br w:type="page"/>
              <w:t xml:space="preserve">Las barras se identificarán por marcas de laminación en alto relieve que indican el fabricante, el diámetro y el grado del acero impresas.                                                                          </w:t>
            </w:r>
            <w:r w:rsidRPr="003C52D2">
              <w:rPr>
                <w:rFonts w:ascii="Tahoma" w:hAnsi="Tahoma" w:cs="Tahoma"/>
                <w:b/>
                <w:bCs/>
              </w:rPr>
              <w:t>especificaciones técnicas:</w:t>
            </w:r>
            <w:r w:rsidRPr="003C52D2">
              <w:rPr>
                <w:rFonts w:ascii="Tahoma" w:hAnsi="Tahoma" w:cs="Tahoma"/>
              </w:rPr>
              <w:br w:type="page"/>
            </w:r>
          </w:p>
          <w:p w14:paraId="0BE1694C" w14:textId="77777777" w:rsidR="001D7E18" w:rsidRPr="003C52D2" w:rsidRDefault="001D7E18" w:rsidP="001A5A74">
            <w:pPr>
              <w:rPr>
                <w:rFonts w:ascii="Tahoma" w:hAnsi="Tahoma" w:cs="Tahoma"/>
              </w:rPr>
            </w:pPr>
            <w:r w:rsidRPr="003C52D2">
              <w:rPr>
                <w:rFonts w:ascii="Tahoma" w:hAnsi="Tahoma" w:cs="Tahoma"/>
              </w:rPr>
              <w:t>Normas técnicas,</w:t>
            </w:r>
            <w:r w:rsidRPr="003C52D2">
              <w:rPr>
                <w:rFonts w:ascii="Tahoma" w:hAnsi="Tahoma" w:cs="Tahoma"/>
              </w:rPr>
              <w:br w:type="page"/>
              <w:t xml:space="preserve"> Composición Química, Propiedades Mecánicas y Tolerancias dimensionales: ASTM A615 Grado 60 – 96a / ITINTEC 341.031 Grado ARN420 - 91.</w:t>
            </w:r>
            <w:r w:rsidRPr="003C52D2">
              <w:rPr>
                <w:rFonts w:ascii="Tahoma" w:hAnsi="Tahoma" w:cs="Tahoma"/>
              </w:rPr>
              <w:br w:type="page"/>
              <w:t xml:space="preserve">2.2. </w:t>
            </w:r>
          </w:p>
          <w:p w14:paraId="61914526" w14:textId="77777777" w:rsidR="001D7E18" w:rsidRPr="003C52D2" w:rsidRDefault="001D7E18" w:rsidP="001A5A74">
            <w:pPr>
              <w:rPr>
                <w:rFonts w:ascii="Tahoma" w:hAnsi="Tahoma" w:cs="Tahoma"/>
                <w:b/>
              </w:rPr>
            </w:pPr>
            <w:r w:rsidRPr="003C52D2">
              <w:rPr>
                <w:rFonts w:ascii="Tahoma" w:hAnsi="Tahoma" w:cs="Tahoma"/>
                <w:b/>
              </w:rPr>
              <w:t>Dimensiones y pesos nominales:</w:t>
            </w:r>
            <w:r w:rsidRPr="003C52D2">
              <w:rPr>
                <w:rFonts w:ascii="Tahoma" w:hAnsi="Tahoma" w:cs="Tahoma"/>
                <w:b/>
              </w:rPr>
              <w:br w:type="page"/>
              <w:t xml:space="preserve">          </w:t>
            </w:r>
          </w:p>
          <w:p w14:paraId="1D16BA05"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t>Diámetro de barra                         3/8”</w:t>
            </w:r>
            <w:r w:rsidRPr="003C52D2">
              <w:rPr>
                <w:rFonts w:ascii="Tahoma" w:eastAsia="Arial" w:hAnsi="Tahoma" w:cs="Tahoma"/>
              </w:rPr>
              <w:br w:type="page"/>
              <w:t xml:space="preserve">                  </w:t>
            </w:r>
          </w:p>
          <w:p w14:paraId="0BEB04EC"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t>Diámetros (mm):                          9,53 mm</w:t>
            </w:r>
            <w:r w:rsidRPr="003C52D2">
              <w:rPr>
                <w:rFonts w:ascii="Tahoma" w:eastAsia="Arial" w:hAnsi="Tahoma" w:cs="Tahoma"/>
              </w:rPr>
              <w:br w:type="page"/>
              <w:t xml:space="preserve">         </w:t>
            </w:r>
          </w:p>
          <w:p w14:paraId="52288090" w14:textId="77777777" w:rsidR="001D7E18" w:rsidRPr="003C52D2" w:rsidRDefault="001D7E18" w:rsidP="00F41B81">
            <w:pPr>
              <w:widowControl w:val="0"/>
              <w:numPr>
                <w:ilvl w:val="0"/>
                <w:numId w:val="91"/>
              </w:numPr>
              <w:autoSpaceDE w:val="0"/>
              <w:autoSpaceDN w:val="0"/>
              <w:rPr>
                <w:rFonts w:ascii="Tahoma" w:eastAsia="Arial" w:hAnsi="Tahoma" w:cs="Tahoma"/>
                <w:lang w:val="pt-BR"/>
              </w:rPr>
            </w:pPr>
            <w:r w:rsidRPr="003C52D2">
              <w:rPr>
                <w:rFonts w:ascii="Tahoma" w:eastAsia="Arial" w:hAnsi="Tahoma" w:cs="Tahoma"/>
                <w:lang w:val="pt-BR"/>
              </w:rPr>
              <w:t>Perímetro Nominal (mm)                29.9 mm.</w:t>
            </w:r>
            <w:r w:rsidRPr="003C52D2">
              <w:rPr>
                <w:rFonts w:ascii="Tahoma" w:eastAsia="Arial" w:hAnsi="Tahoma" w:cs="Tahoma"/>
                <w:lang w:val="pt-BR"/>
              </w:rPr>
              <w:br w:type="page"/>
              <w:t xml:space="preserve">          </w:t>
            </w:r>
          </w:p>
          <w:p w14:paraId="76D9024E" w14:textId="77777777" w:rsidR="001D7E18" w:rsidRPr="003C52D2" w:rsidRDefault="001D7E18" w:rsidP="00F41B81">
            <w:pPr>
              <w:widowControl w:val="0"/>
              <w:numPr>
                <w:ilvl w:val="0"/>
                <w:numId w:val="91"/>
              </w:numPr>
              <w:autoSpaceDE w:val="0"/>
              <w:autoSpaceDN w:val="0"/>
              <w:rPr>
                <w:rFonts w:ascii="Tahoma" w:eastAsia="Arial" w:hAnsi="Tahoma" w:cs="Tahoma"/>
                <w:lang w:val="pt-BR"/>
              </w:rPr>
            </w:pPr>
            <w:r w:rsidRPr="003C52D2">
              <w:rPr>
                <w:rFonts w:ascii="Tahoma" w:eastAsia="Arial" w:hAnsi="Tahoma" w:cs="Tahoma"/>
                <w:lang w:val="pt-BR"/>
              </w:rPr>
              <w:t>Peso Nominal (kg. /m.)                   0.56 kg/m</w:t>
            </w:r>
            <w:r w:rsidRPr="003C52D2">
              <w:rPr>
                <w:rFonts w:ascii="Tahoma" w:eastAsia="Arial" w:hAnsi="Tahoma" w:cs="Tahoma"/>
                <w:lang w:val="pt-BR"/>
              </w:rPr>
              <w:br w:type="page"/>
              <w:t xml:space="preserve">         </w:t>
            </w:r>
          </w:p>
          <w:p w14:paraId="7E3A5D0C"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t>Altura de rasantes                          0.38</w:t>
            </w:r>
            <w:r w:rsidRPr="003C52D2">
              <w:rPr>
                <w:rFonts w:ascii="Tahoma" w:eastAsia="Arial" w:hAnsi="Tahoma" w:cs="Tahoma"/>
              </w:rPr>
              <w:br w:type="page"/>
            </w:r>
          </w:p>
          <w:p w14:paraId="20109929"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t>Propiedades mecánicas:</w:t>
            </w:r>
            <w:r w:rsidRPr="003C52D2">
              <w:rPr>
                <w:rFonts w:ascii="Tahoma" w:eastAsia="Arial" w:hAnsi="Tahoma" w:cs="Tahoma"/>
              </w:rPr>
              <w:br w:type="page"/>
              <w:t xml:space="preserve">   </w:t>
            </w:r>
          </w:p>
          <w:p w14:paraId="37D080DA"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t>Límite de Fluencia (fy) =  4280 kg/cm² mínimo</w:t>
            </w:r>
            <w:r w:rsidRPr="003C52D2">
              <w:rPr>
                <w:rFonts w:ascii="Tahoma" w:eastAsia="Arial" w:hAnsi="Tahoma" w:cs="Tahoma"/>
              </w:rPr>
              <w:br w:type="page"/>
              <w:t xml:space="preserve">         </w:t>
            </w:r>
          </w:p>
          <w:p w14:paraId="54EC058F"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t>Resistencia a la Tracción (R) =       6320 kg/cm² mínimo</w:t>
            </w:r>
            <w:r w:rsidRPr="003C52D2">
              <w:rPr>
                <w:rFonts w:ascii="Tahoma" w:eastAsia="Arial" w:hAnsi="Tahoma" w:cs="Tahoma"/>
              </w:rPr>
              <w:br w:type="page"/>
              <w:t xml:space="preserve">        </w:t>
            </w:r>
          </w:p>
          <w:p w14:paraId="7D9E1B08"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t>Relación R/fy                                  _&gt;1.25</w:t>
            </w:r>
            <w:r w:rsidRPr="003C52D2">
              <w:rPr>
                <w:rFonts w:ascii="Tahoma" w:eastAsia="Arial" w:hAnsi="Tahoma" w:cs="Tahoma"/>
              </w:rPr>
              <w:br w:type="page"/>
              <w:t xml:space="preserve">         </w:t>
            </w:r>
          </w:p>
          <w:p w14:paraId="35800B2D"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t>Alargamiento en 200 mm. =           9% mínimo</w:t>
            </w:r>
            <w:r w:rsidRPr="003C52D2">
              <w:rPr>
                <w:rFonts w:ascii="Tahoma" w:eastAsia="Arial" w:hAnsi="Tahoma" w:cs="Tahoma"/>
              </w:rPr>
              <w:br w:type="page"/>
              <w:t xml:space="preserve">       </w:t>
            </w:r>
          </w:p>
          <w:p w14:paraId="0C398E33" w14:textId="77777777" w:rsidR="001D7E18" w:rsidRPr="003C52D2" w:rsidRDefault="001D7E18" w:rsidP="00F41B81">
            <w:pPr>
              <w:widowControl w:val="0"/>
              <w:numPr>
                <w:ilvl w:val="0"/>
                <w:numId w:val="91"/>
              </w:numPr>
              <w:autoSpaceDE w:val="0"/>
              <w:autoSpaceDN w:val="0"/>
              <w:rPr>
                <w:rFonts w:ascii="Tahoma" w:eastAsia="Arial" w:hAnsi="Tahoma" w:cs="Tahoma"/>
              </w:rPr>
            </w:pPr>
            <w:r w:rsidRPr="003C52D2">
              <w:rPr>
                <w:rFonts w:ascii="Tahoma" w:eastAsia="Arial" w:hAnsi="Tahoma" w:cs="Tahoma"/>
              </w:rPr>
              <w:lastRenderedPageBreak/>
              <w:t xml:space="preserve">Doblado a 180º =                                Bueno  </w:t>
            </w:r>
          </w:p>
          <w:p w14:paraId="1710EDA2" w14:textId="77777777" w:rsidR="001D7E18" w:rsidRPr="003C52D2" w:rsidRDefault="001D7E18" w:rsidP="001A5A74">
            <w:pPr>
              <w:ind w:left="33"/>
              <w:rPr>
                <w:rFonts w:ascii="Tahoma" w:hAnsi="Tahoma" w:cs="Tahoma"/>
              </w:rPr>
            </w:pPr>
            <w:r w:rsidRPr="003C52D2">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3C52D2">
              <w:rPr>
                <w:rFonts w:ascii="Tahoma" w:hAnsi="Tahoma" w:cs="Tahoma"/>
              </w:rPr>
              <w:br w:type="page"/>
            </w:r>
          </w:p>
          <w:p w14:paraId="7F790EAE" w14:textId="77777777" w:rsidR="001D7E18" w:rsidRPr="003C52D2" w:rsidRDefault="001D7E18" w:rsidP="001A5A74">
            <w:pPr>
              <w:rPr>
                <w:rFonts w:ascii="Tahoma" w:hAnsi="Tahoma" w:cs="Tahoma"/>
              </w:rPr>
            </w:pPr>
            <w:r w:rsidRPr="003C52D2">
              <w:rPr>
                <w:rFonts w:ascii="Tahoma" w:hAnsi="Tahoma" w:cs="Tahoma"/>
              </w:rPr>
              <w:t>En ningún caso se deberá proveer barras de fabricación desconocida o que no lleven el sello de calidad de fábrica.</w:t>
            </w:r>
            <w:r w:rsidRPr="003C52D2">
              <w:rPr>
                <w:rFonts w:ascii="Tahoma" w:hAnsi="Tahoma" w:cs="Tahoma"/>
              </w:rPr>
              <w:br w:type="page"/>
            </w:r>
          </w:p>
          <w:p w14:paraId="62351734" w14:textId="77777777" w:rsidR="001D7E18" w:rsidRPr="003C52D2" w:rsidRDefault="001D7E18" w:rsidP="001A5A74">
            <w:pPr>
              <w:rPr>
                <w:rFonts w:ascii="Tahoma" w:hAnsi="Tahoma" w:cs="Tahoma"/>
              </w:rPr>
            </w:pPr>
            <w:r w:rsidRPr="003C52D2">
              <w:rPr>
                <w:rFonts w:ascii="Tahoma" w:hAnsi="Tahoma" w:cs="Tahoma"/>
              </w:rPr>
              <w:t>El proveedor debe especificar el tiempo de duración del material y condiciones de almacenamiento para el mantenimiento del mismo.</w:t>
            </w:r>
            <w:r w:rsidRPr="003C52D2">
              <w:rPr>
                <w:rFonts w:ascii="Tahoma" w:hAnsi="Tahoma" w:cs="Tahoma"/>
              </w:rPr>
              <w:br w:type="page"/>
            </w:r>
            <w:r w:rsidRPr="003C52D2">
              <w:rPr>
                <w:rFonts w:ascii="Tahoma" w:hAnsi="Tahoma" w:cs="Tahoma"/>
              </w:rPr>
              <w:br w:type="page"/>
            </w:r>
            <w:r w:rsidRPr="003C52D2">
              <w:rPr>
                <w:rFonts w:ascii="Tahoma" w:hAnsi="Tahoma" w:cs="Tahoma"/>
              </w:rPr>
              <w:br w:type="page"/>
            </w:r>
          </w:p>
          <w:p w14:paraId="29C8189C"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C64CFAA" w14:textId="77777777" w:rsidR="001D7E18" w:rsidRPr="003C52D2" w:rsidRDefault="001D7E18" w:rsidP="001A5A74">
            <w:pPr>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8F855A6" w14:textId="77777777" w:rsidR="001D7E18" w:rsidRPr="003C52D2" w:rsidRDefault="001D7E18" w:rsidP="001D7E18">
      <w:pPr>
        <w:tabs>
          <w:tab w:val="left" w:pos="560"/>
        </w:tabs>
        <w:jc w:val="both"/>
        <w:rPr>
          <w:rFonts w:ascii="Tahoma" w:hAnsi="Tahoma" w:cs="Tahoma"/>
          <w:b/>
        </w:rPr>
      </w:pPr>
    </w:p>
    <w:p w14:paraId="29FA81BF"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 xml:space="preserve"> </w:t>
      </w:r>
      <w:r w:rsidRPr="003C52D2">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7E18" w:rsidRPr="003C52D2" w14:paraId="627BA8D0" w14:textId="77777777" w:rsidTr="001A5A74">
        <w:tc>
          <w:tcPr>
            <w:tcW w:w="1696" w:type="dxa"/>
            <w:shd w:val="pct5" w:color="auto" w:fill="auto"/>
          </w:tcPr>
          <w:p w14:paraId="0A5037F5" w14:textId="77777777" w:rsidR="001D7E18" w:rsidRPr="003C52D2" w:rsidRDefault="001D7E18" w:rsidP="001A5A74">
            <w:pPr>
              <w:rPr>
                <w:rFonts w:ascii="Tahoma" w:hAnsi="Tahoma" w:cs="Tahoma"/>
                <w:b/>
              </w:rPr>
            </w:pPr>
            <w:r w:rsidRPr="003C52D2">
              <w:rPr>
                <w:rFonts w:ascii="Tahoma" w:hAnsi="Tahoma" w:cs="Tahoma"/>
                <w:b/>
              </w:rPr>
              <w:t>MATERIAL</w:t>
            </w:r>
          </w:p>
        </w:tc>
        <w:tc>
          <w:tcPr>
            <w:tcW w:w="1276" w:type="dxa"/>
            <w:shd w:val="pct5" w:color="auto" w:fill="auto"/>
          </w:tcPr>
          <w:p w14:paraId="427F74FD" w14:textId="77777777" w:rsidR="001D7E18" w:rsidRPr="003C52D2" w:rsidRDefault="001D7E18" w:rsidP="001A5A74">
            <w:pPr>
              <w:rPr>
                <w:rFonts w:ascii="Tahoma" w:hAnsi="Tahoma" w:cs="Tahoma"/>
                <w:b/>
              </w:rPr>
            </w:pPr>
            <w:r w:rsidRPr="003C52D2">
              <w:rPr>
                <w:rFonts w:ascii="Tahoma" w:hAnsi="Tahoma" w:cs="Tahoma"/>
                <w:b/>
              </w:rPr>
              <w:t>UNIDAD</w:t>
            </w:r>
          </w:p>
        </w:tc>
        <w:tc>
          <w:tcPr>
            <w:tcW w:w="6521" w:type="dxa"/>
            <w:shd w:val="pct5" w:color="auto" w:fill="auto"/>
          </w:tcPr>
          <w:p w14:paraId="2EB7F696"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57DA4FF4" w14:textId="77777777" w:rsidTr="001A5A74">
        <w:trPr>
          <w:trHeight w:val="1544"/>
        </w:trPr>
        <w:tc>
          <w:tcPr>
            <w:tcW w:w="1696" w:type="dxa"/>
            <w:shd w:val="clear" w:color="auto" w:fill="auto"/>
            <w:vAlign w:val="center"/>
          </w:tcPr>
          <w:p w14:paraId="3D0828FA"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FIERRO CORRUGADO 5/16"</w:t>
            </w:r>
          </w:p>
        </w:tc>
        <w:tc>
          <w:tcPr>
            <w:tcW w:w="1276" w:type="dxa"/>
            <w:shd w:val="clear" w:color="auto" w:fill="auto"/>
            <w:vAlign w:val="center"/>
          </w:tcPr>
          <w:p w14:paraId="7D18CA7F" w14:textId="77777777" w:rsidR="001D7E18" w:rsidRPr="003C52D2" w:rsidRDefault="001D7E18" w:rsidP="001A5A74">
            <w:pPr>
              <w:rPr>
                <w:rFonts w:ascii="Tahoma" w:hAnsi="Tahoma" w:cs="Tahoma"/>
                <w:b/>
                <w:bCs/>
                <w:color w:val="000000"/>
              </w:rPr>
            </w:pPr>
            <w:r w:rsidRPr="003C52D2">
              <w:rPr>
                <w:rFonts w:ascii="Tahoma" w:hAnsi="Tahoma" w:cs="Tahoma"/>
                <w:b/>
              </w:rPr>
              <w:t>BR</w:t>
            </w:r>
          </w:p>
        </w:tc>
        <w:tc>
          <w:tcPr>
            <w:tcW w:w="6521" w:type="dxa"/>
            <w:shd w:val="clear" w:color="auto" w:fill="auto"/>
          </w:tcPr>
          <w:p w14:paraId="3B1D5582"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6F66414D" w14:textId="77777777" w:rsidR="001D7E18" w:rsidRPr="003C52D2" w:rsidRDefault="001D7E18" w:rsidP="001A5A74">
            <w:pPr>
              <w:rPr>
                <w:rFonts w:ascii="Tahoma" w:hAnsi="Tahoma" w:cs="Tahoma"/>
              </w:rPr>
            </w:pPr>
            <w:r w:rsidRPr="003C52D2">
              <w:rPr>
                <w:rFonts w:ascii="Tahoma" w:hAnsi="Tahoma" w:cs="Tahoma"/>
              </w:rPr>
              <w:br w:type="page"/>
              <w:t>Barras de 12 m de longitud, siendo necesario el siguiente diámetro: 5/16”.</w:t>
            </w:r>
            <w:r w:rsidRPr="003C52D2">
              <w:rPr>
                <w:rFonts w:ascii="Tahoma" w:hAnsi="Tahoma" w:cs="Tahoma"/>
              </w:rPr>
              <w:br w:type="page"/>
            </w:r>
          </w:p>
          <w:p w14:paraId="40E42873" w14:textId="77777777" w:rsidR="001D7E18" w:rsidRPr="003C52D2" w:rsidRDefault="001D7E18" w:rsidP="001A5A74">
            <w:pPr>
              <w:rPr>
                <w:rFonts w:ascii="Tahoma" w:hAnsi="Tahoma" w:cs="Tahoma"/>
              </w:rPr>
            </w:pPr>
            <w:r w:rsidRPr="003C52D2">
              <w:rPr>
                <w:rFonts w:ascii="Tahoma" w:hAnsi="Tahoma" w:cs="Tahoma"/>
              </w:rPr>
              <w:t>Las corrugas de ambos sectores en las barras tienen que tener una misma separación y una misma inclinación.</w:t>
            </w:r>
          </w:p>
          <w:p w14:paraId="0BF098D3" w14:textId="77777777" w:rsidR="001D7E18" w:rsidRPr="003C52D2" w:rsidRDefault="001D7E18" w:rsidP="001A5A74">
            <w:pPr>
              <w:rPr>
                <w:rFonts w:ascii="Tahoma" w:hAnsi="Tahoma" w:cs="Tahoma"/>
              </w:rPr>
            </w:pPr>
            <w:r w:rsidRPr="003C52D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3C52D2">
              <w:rPr>
                <w:rFonts w:ascii="Tahoma" w:hAnsi="Tahoma" w:cs="Tahoma"/>
              </w:rPr>
              <w:br w:type="page"/>
            </w:r>
          </w:p>
          <w:p w14:paraId="28239059" w14:textId="77777777" w:rsidR="001D7E18" w:rsidRPr="003C52D2" w:rsidRDefault="001D7E18" w:rsidP="001A5A74">
            <w:pPr>
              <w:rPr>
                <w:rFonts w:ascii="Tahoma" w:hAnsi="Tahoma" w:cs="Tahoma"/>
              </w:rPr>
            </w:pPr>
            <w:r w:rsidRPr="003C52D2">
              <w:rPr>
                <w:rFonts w:ascii="Tahoma" w:hAnsi="Tahoma" w:cs="Tahoma"/>
              </w:rPr>
              <w:t>Las barras se identificarán por marcas de laminación en alto relieve que indican el fabricante, el diámetro y el grado del acero.                                                                                                 Requisitos sobre especificaciones técnicas:</w:t>
            </w:r>
            <w:r w:rsidRPr="003C52D2">
              <w:rPr>
                <w:rFonts w:ascii="Tahoma" w:hAnsi="Tahoma" w:cs="Tahoma"/>
              </w:rPr>
              <w:br w:type="page"/>
            </w:r>
          </w:p>
          <w:p w14:paraId="77657AEC" w14:textId="77777777" w:rsidR="001D7E18" w:rsidRPr="003C52D2" w:rsidRDefault="001D7E18" w:rsidP="001A5A74">
            <w:pPr>
              <w:rPr>
                <w:rFonts w:ascii="Tahoma" w:hAnsi="Tahoma" w:cs="Tahoma"/>
              </w:rPr>
            </w:pPr>
            <w:r w:rsidRPr="003C52D2">
              <w:rPr>
                <w:rFonts w:ascii="Tahoma" w:hAnsi="Tahoma" w:cs="Tahoma"/>
              </w:rPr>
              <w:t>Normas técnicas</w:t>
            </w:r>
            <w:r w:rsidRPr="003C52D2">
              <w:rPr>
                <w:rFonts w:ascii="Tahoma" w:hAnsi="Tahoma" w:cs="Tahoma"/>
              </w:rPr>
              <w:br w:type="page"/>
              <w:t>Composición Química, Propiedades Mecánicas y Tolerancias dimensionales: ASTM A615 Grado 60 – 96a / ITINTEC 341.031 Grado ARN420 - 91.</w:t>
            </w:r>
            <w:r w:rsidRPr="003C52D2">
              <w:rPr>
                <w:rFonts w:ascii="Tahoma" w:hAnsi="Tahoma" w:cs="Tahoma"/>
              </w:rPr>
              <w:br w:type="page"/>
            </w:r>
          </w:p>
          <w:p w14:paraId="0B29B2B6" w14:textId="77777777" w:rsidR="001D7E18" w:rsidRPr="003C52D2" w:rsidRDefault="001D7E18" w:rsidP="001A5A74">
            <w:pPr>
              <w:rPr>
                <w:rFonts w:ascii="Tahoma" w:hAnsi="Tahoma" w:cs="Tahoma"/>
              </w:rPr>
            </w:pPr>
            <w:r w:rsidRPr="003C52D2">
              <w:rPr>
                <w:rFonts w:ascii="Tahoma" w:hAnsi="Tahoma" w:cs="Tahoma"/>
              </w:rPr>
              <w:t>Dimensiones y pesos nominales:</w:t>
            </w:r>
            <w:r w:rsidRPr="003C52D2">
              <w:rPr>
                <w:rFonts w:ascii="Tahoma" w:hAnsi="Tahoma" w:cs="Tahoma"/>
              </w:rPr>
              <w:br w:type="page"/>
              <w:t xml:space="preserve">          </w:t>
            </w:r>
          </w:p>
          <w:p w14:paraId="59B9B713"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rPr>
              <w:t>Diámetro de barra                          5/16”</w:t>
            </w:r>
            <w:r w:rsidRPr="003C52D2">
              <w:rPr>
                <w:rFonts w:ascii="Tahoma" w:eastAsia="Arial" w:hAnsi="Tahoma" w:cs="Tahoma"/>
              </w:rPr>
              <w:br w:type="page"/>
              <w:t xml:space="preserve">  </w:t>
            </w:r>
          </w:p>
          <w:p w14:paraId="44B12E44"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rPr>
              <w:t xml:space="preserve">Diámetro (mm):                             7,94 mm      </w:t>
            </w:r>
          </w:p>
          <w:p w14:paraId="5C48C2CA" w14:textId="77777777" w:rsidR="001D7E18" w:rsidRPr="003C52D2" w:rsidRDefault="001D7E18" w:rsidP="00F41B81">
            <w:pPr>
              <w:widowControl w:val="0"/>
              <w:numPr>
                <w:ilvl w:val="0"/>
                <w:numId w:val="92"/>
              </w:numPr>
              <w:autoSpaceDE w:val="0"/>
              <w:autoSpaceDN w:val="0"/>
              <w:rPr>
                <w:rFonts w:ascii="Tahoma" w:eastAsia="Arial" w:hAnsi="Tahoma" w:cs="Tahoma"/>
                <w:lang w:val="pt-BR"/>
              </w:rPr>
            </w:pPr>
            <w:r w:rsidRPr="003C52D2">
              <w:rPr>
                <w:rFonts w:ascii="Tahoma" w:eastAsia="Arial" w:hAnsi="Tahoma" w:cs="Tahoma"/>
                <w:lang w:val="pt-BR"/>
              </w:rPr>
              <w:t>Perímetro (mm)                             25.1 mm.</w:t>
            </w:r>
            <w:r w:rsidRPr="003C52D2">
              <w:rPr>
                <w:rFonts w:ascii="Tahoma" w:eastAsia="Arial" w:hAnsi="Tahoma" w:cs="Tahoma"/>
                <w:lang w:val="pt-BR"/>
              </w:rPr>
              <w:br w:type="page"/>
              <w:t xml:space="preserve">          </w:t>
            </w:r>
          </w:p>
          <w:p w14:paraId="6E65A249"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lang w:val="pt-BR"/>
              </w:rPr>
              <w:t xml:space="preserve">Peso (kg. /m.)                                </w:t>
            </w:r>
            <w:r w:rsidRPr="003C52D2">
              <w:rPr>
                <w:rFonts w:ascii="Tahoma" w:eastAsia="Arial" w:hAnsi="Tahoma" w:cs="Tahoma"/>
              </w:rPr>
              <w:t>0395 kg/m</w:t>
            </w:r>
            <w:r w:rsidRPr="003C52D2">
              <w:rPr>
                <w:rFonts w:ascii="Tahoma" w:eastAsia="Arial" w:hAnsi="Tahoma" w:cs="Tahoma"/>
              </w:rPr>
              <w:br w:type="page"/>
              <w:t xml:space="preserve">          </w:t>
            </w:r>
          </w:p>
          <w:p w14:paraId="4C0FC1BB"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rPr>
              <w:t>Propiedades mecánicas:</w:t>
            </w:r>
            <w:r w:rsidRPr="003C52D2">
              <w:rPr>
                <w:rFonts w:ascii="Tahoma" w:eastAsia="Arial" w:hAnsi="Tahoma" w:cs="Tahoma"/>
              </w:rPr>
              <w:br w:type="page"/>
              <w:t xml:space="preserve">     </w:t>
            </w:r>
          </w:p>
          <w:p w14:paraId="1387FC7A"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rPr>
              <w:t>Límite de Fluencia (fy) =                4280 kg/cm²</w:t>
            </w:r>
            <w:r w:rsidRPr="003C52D2">
              <w:rPr>
                <w:rFonts w:ascii="Tahoma" w:eastAsia="Arial" w:hAnsi="Tahoma" w:cs="Tahoma"/>
              </w:rPr>
              <w:br w:type="page"/>
              <w:t xml:space="preserve">   mínimo     </w:t>
            </w:r>
          </w:p>
          <w:p w14:paraId="62ED8A1E"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rPr>
              <w:t>Resistencia a la Tracción (R) =        6330 kg/cm² mínimo</w:t>
            </w:r>
            <w:r w:rsidRPr="003C52D2">
              <w:rPr>
                <w:rFonts w:ascii="Tahoma" w:eastAsia="Arial" w:hAnsi="Tahoma" w:cs="Tahoma"/>
              </w:rPr>
              <w:br w:type="page"/>
              <w:t xml:space="preserve">         </w:t>
            </w:r>
          </w:p>
          <w:p w14:paraId="4DD88AC6"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rPr>
              <w:t>Relación R/fy&gt; 1,25</w:t>
            </w:r>
            <w:r w:rsidRPr="003C52D2">
              <w:rPr>
                <w:rFonts w:ascii="Tahoma" w:eastAsia="Arial" w:hAnsi="Tahoma" w:cs="Tahoma"/>
              </w:rPr>
              <w:br w:type="page"/>
              <w:t xml:space="preserve">         </w:t>
            </w:r>
          </w:p>
          <w:p w14:paraId="07509AA9"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rPr>
              <w:t>Alargamiento en 200 mm:</w:t>
            </w:r>
            <w:r w:rsidRPr="003C52D2">
              <w:rPr>
                <w:rFonts w:ascii="Tahoma" w:eastAsia="Arial" w:hAnsi="Tahoma" w:cs="Tahoma"/>
              </w:rPr>
              <w:br w:type="page"/>
              <w:t xml:space="preserve">                 9% mínimo      </w:t>
            </w:r>
          </w:p>
          <w:p w14:paraId="3A49F8DF" w14:textId="77777777" w:rsidR="001D7E18" w:rsidRPr="003C52D2" w:rsidRDefault="001D7E18" w:rsidP="00F41B81">
            <w:pPr>
              <w:widowControl w:val="0"/>
              <w:numPr>
                <w:ilvl w:val="0"/>
                <w:numId w:val="92"/>
              </w:numPr>
              <w:autoSpaceDE w:val="0"/>
              <w:autoSpaceDN w:val="0"/>
              <w:rPr>
                <w:rFonts w:ascii="Tahoma" w:eastAsia="Arial" w:hAnsi="Tahoma" w:cs="Tahoma"/>
              </w:rPr>
            </w:pPr>
            <w:r w:rsidRPr="003C52D2">
              <w:rPr>
                <w:rFonts w:ascii="Tahoma" w:eastAsia="Arial" w:hAnsi="Tahoma" w:cs="Tahoma"/>
              </w:rPr>
              <w:t>Doblado a 180º = Bueno</w:t>
            </w:r>
          </w:p>
          <w:p w14:paraId="42DD54AF"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00696F7" w14:textId="77777777" w:rsidR="001D7E18" w:rsidRPr="003C52D2" w:rsidRDefault="001D7E18" w:rsidP="001A5A74">
            <w:pPr>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D3A35C1" w14:textId="77777777" w:rsidR="001D7E18" w:rsidRPr="003C52D2" w:rsidRDefault="001D7E18" w:rsidP="001D7E18">
      <w:pPr>
        <w:tabs>
          <w:tab w:val="left" w:pos="560"/>
        </w:tabs>
        <w:jc w:val="both"/>
        <w:rPr>
          <w:rFonts w:ascii="Tahoma" w:hAnsi="Tahoma" w:cs="Tahoma"/>
          <w:b/>
        </w:rPr>
      </w:pPr>
    </w:p>
    <w:p w14:paraId="6D2D1F74"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D7E18" w:rsidRPr="003C52D2" w14:paraId="04B82BBC" w14:textId="77777777" w:rsidTr="001A5A74">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71C862B" w14:textId="77777777" w:rsidR="001D7E18" w:rsidRPr="003C52D2" w:rsidRDefault="001D7E18" w:rsidP="001A5A74">
            <w:pPr>
              <w:rPr>
                <w:rFonts w:ascii="Tahoma" w:hAnsi="Tahoma" w:cs="Tahoma"/>
                <w:b/>
              </w:rPr>
            </w:pPr>
            <w:r w:rsidRPr="003C52D2">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C542885" w14:textId="77777777" w:rsidR="001D7E18" w:rsidRPr="003C52D2" w:rsidRDefault="001D7E18" w:rsidP="001A5A74">
            <w:pPr>
              <w:rPr>
                <w:rFonts w:ascii="Tahoma" w:hAnsi="Tahoma" w:cs="Tahoma"/>
                <w:b/>
              </w:rPr>
            </w:pPr>
            <w:r w:rsidRPr="003C52D2">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3A32465"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22625FED" w14:textId="77777777" w:rsidTr="001A5A74">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8727422" w14:textId="77777777" w:rsidR="001D7E18" w:rsidRPr="003C52D2" w:rsidRDefault="001D7E18" w:rsidP="001A5A74">
            <w:pPr>
              <w:rPr>
                <w:rFonts w:ascii="Tahoma" w:hAnsi="Tahoma" w:cs="Tahoma"/>
                <w:b/>
                <w:color w:val="000000"/>
              </w:rPr>
            </w:pPr>
            <w:r w:rsidRPr="003C52D2">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9DE15F7" w14:textId="77777777" w:rsidR="001D7E18" w:rsidRPr="003C52D2" w:rsidRDefault="001D7E18" w:rsidP="001A5A74">
            <w:pPr>
              <w:rPr>
                <w:rFonts w:ascii="Tahoma" w:hAnsi="Tahoma" w:cs="Tahoma"/>
                <w:b/>
                <w:color w:val="000000"/>
              </w:rPr>
            </w:pPr>
            <w:r w:rsidRPr="003C52D2">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67FD87DC"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0451E8AE" w14:textId="77777777" w:rsidR="001D7E18" w:rsidRPr="003C52D2" w:rsidRDefault="001D7E18" w:rsidP="001A5A74">
            <w:pPr>
              <w:jc w:val="both"/>
              <w:rPr>
                <w:rFonts w:ascii="Tahoma" w:hAnsi="Tahoma" w:cs="Tahoma"/>
              </w:rPr>
            </w:pPr>
            <w:r w:rsidRPr="003C52D2">
              <w:rPr>
                <w:rFonts w:ascii="Tahoma" w:hAnsi="Tahoma" w:cs="Tahoma"/>
              </w:rPr>
              <w:br w:type="page"/>
              <w:t xml:space="preserve">Lámpara de 18W con tecnología LED de ultra bajo consumo y máximo rendimiento, equivale en poder lumínico a una lámpara </w:t>
            </w:r>
            <w:r w:rsidRPr="003C52D2">
              <w:rPr>
                <w:rFonts w:ascii="Tahoma" w:hAnsi="Tahoma" w:cs="Tahoma"/>
              </w:rPr>
              <w:lastRenderedPageBreak/>
              <w:t>incandescente de 150W.  con un voltaje de entrada de 220 VAC, ofrece una luz blanca y representa un mayor ahorro de energía en comparación a un incandescente.</w:t>
            </w:r>
          </w:p>
          <w:p w14:paraId="555801F3" w14:textId="77777777" w:rsidR="001D7E18" w:rsidRPr="003C52D2" w:rsidRDefault="001D7E18" w:rsidP="001A5A74">
            <w:pPr>
              <w:rPr>
                <w:rFonts w:ascii="Tahoma" w:hAnsi="Tahoma" w:cs="Tahoma"/>
                <w:b/>
                <w:bCs/>
              </w:rPr>
            </w:pPr>
            <w:r w:rsidRPr="003C52D2">
              <w:rPr>
                <w:rFonts w:ascii="Tahoma" w:hAnsi="Tahoma" w:cs="Tahoma"/>
                <w:b/>
                <w:bCs/>
              </w:rPr>
              <w:t>REQUISITOS:</w:t>
            </w:r>
          </w:p>
          <w:p w14:paraId="2C4F9D99" w14:textId="77777777" w:rsidR="001D7E18" w:rsidRPr="003C52D2" w:rsidRDefault="001D7E18" w:rsidP="001A5A74">
            <w:pPr>
              <w:jc w:val="both"/>
              <w:rPr>
                <w:rFonts w:ascii="Tahoma" w:hAnsi="Tahoma" w:cs="Tahoma"/>
              </w:rPr>
            </w:pPr>
            <w:r w:rsidRPr="003C52D2">
              <w:rPr>
                <w:rFonts w:ascii="Tahoma" w:hAnsi="Tahoma" w:cs="Tahoma"/>
              </w:rPr>
              <w:t>Alta resistencia de aislamiento, Vida útil de ≥ 15.000 horas, Interior de viviendas.</w:t>
            </w:r>
          </w:p>
          <w:p w14:paraId="055DB3A7" w14:textId="77777777" w:rsidR="001D7E18" w:rsidRPr="003C52D2" w:rsidRDefault="001D7E18" w:rsidP="001A5A74">
            <w:pPr>
              <w:jc w:val="both"/>
              <w:rPr>
                <w:rFonts w:ascii="Tahoma" w:hAnsi="Tahoma" w:cs="Tahoma"/>
              </w:rPr>
            </w:pPr>
            <w:r w:rsidRPr="003C52D2">
              <w:rPr>
                <w:rFonts w:ascii="Tahoma" w:hAnsi="Tahoma" w:cs="Tahoma"/>
              </w:rPr>
              <w:t>Tensión nominal VAC 100 – 240, Temperatura de operación (ºC) -30 +50, Flujo luminoso ≥ 1.700 lumenes, Temperatura de color: 6,500K.</w:t>
            </w:r>
          </w:p>
          <w:p w14:paraId="76C1C290"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25217A9" w14:textId="77777777" w:rsidR="001D7E18" w:rsidRPr="003C52D2" w:rsidRDefault="001D7E18" w:rsidP="001A5A74">
            <w:pPr>
              <w:widowControl w:val="0"/>
              <w:tabs>
                <w:tab w:val="left" w:pos="360"/>
              </w:tabs>
              <w:autoSpaceDE w:val="0"/>
              <w:autoSpaceDN w:val="0"/>
              <w:adjustRightInd w:val="0"/>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306BD0D" w14:textId="77777777" w:rsidR="001D7E18" w:rsidRPr="003C52D2" w:rsidRDefault="001D7E18" w:rsidP="001D7E18">
      <w:pPr>
        <w:widowControl w:val="0"/>
        <w:tabs>
          <w:tab w:val="left" w:pos="560"/>
        </w:tabs>
        <w:autoSpaceDE w:val="0"/>
        <w:autoSpaceDN w:val="0"/>
        <w:jc w:val="both"/>
        <w:rPr>
          <w:rFonts w:ascii="Tahoma" w:hAnsi="Tahoma" w:cs="Tahoma"/>
          <w:b/>
        </w:rPr>
      </w:pPr>
      <w:r w:rsidRPr="003C52D2">
        <w:rPr>
          <w:rFonts w:ascii="Tahoma" w:hAnsi="Tahoma" w:cs="Tahoma"/>
          <w:b/>
        </w:rPr>
        <w:lastRenderedPageBreak/>
        <w:t xml:space="preserve">  </w:t>
      </w:r>
    </w:p>
    <w:p w14:paraId="248F5DD0"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7695895C"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0EAFFB" w14:textId="77777777" w:rsidR="001D7E18" w:rsidRPr="003C52D2" w:rsidRDefault="001D7E18" w:rsidP="001A5A74">
            <w:pPr>
              <w:autoSpaceDN w:val="0"/>
              <w:spacing w:line="256"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820B98" w14:textId="77777777" w:rsidR="001D7E18" w:rsidRPr="003C52D2" w:rsidRDefault="001D7E18" w:rsidP="001A5A74">
            <w:pPr>
              <w:autoSpaceDN w:val="0"/>
              <w:spacing w:line="256"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03B723" w14:textId="77777777" w:rsidR="001D7E18" w:rsidRPr="003C52D2" w:rsidRDefault="001D7E18" w:rsidP="001A5A74">
            <w:pPr>
              <w:autoSpaceDN w:val="0"/>
              <w:spacing w:line="256" w:lineRule="auto"/>
              <w:rPr>
                <w:rFonts w:ascii="Tahoma" w:hAnsi="Tahoma" w:cs="Tahoma"/>
                <w:b/>
              </w:rPr>
            </w:pPr>
            <w:r w:rsidRPr="003C52D2">
              <w:rPr>
                <w:rFonts w:ascii="Tahoma" w:hAnsi="Tahoma" w:cs="Tahoma"/>
                <w:b/>
              </w:rPr>
              <w:t>DESCRIPCIÓN</w:t>
            </w:r>
          </w:p>
        </w:tc>
      </w:tr>
      <w:tr w:rsidR="001D7E18" w:rsidRPr="003C52D2" w14:paraId="76D1FCB5"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C391D8" w14:textId="77777777" w:rsidR="001D7E18" w:rsidRPr="003C52D2" w:rsidRDefault="001D7E18" w:rsidP="001A5A74">
            <w:pPr>
              <w:autoSpaceDN w:val="0"/>
              <w:spacing w:line="256" w:lineRule="auto"/>
              <w:rPr>
                <w:rFonts w:ascii="Tahoma" w:hAnsi="Tahoma" w:cs="Tahoma"/>
                <w:b/>
                <w:bCs/>
                <w:color w:val="000000"/>
              </w:rPr>
            </w:pPr>
            <w:r w:rsidRPr="003C52D2">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BEFC63" w14:textId="77777777" w:rsidR="001D7E18" w:rsidRPr="003C52D2" w:rsidRDefault="001D7E18" w:rsidP="001A5A74">
            <w:pPr>
              <w:autoSpaceDN w:val="0"/>
              <w:spacing w:line="256" w:lineRule="auto"/>
              <w:rPr>
                <w:rFonts w:ascii="Tahoma" w:hAnsi="Tahoma" w:cs="Tahoma"/>
                <w:b/>
                <w:bCs/>
                <w:color w:val="000000"/>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7E5318B"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7EAA5139" w14:textId="77777777" w:rsidR="001D7E18" w:rsidRPr="003C52D2" w:rsidRDefault="001D7E18" w:rsidP="001A5A74">
            <w:pPr>
              <w:jc w:val="both"/>
              <w:rPr>
                <w:rFonts w:ascii="Tahoma" w:hAnsi="Tahoma" w:cs="Tahoma"/>
              </w:rPr>
            </w:pPr>
            <w:r w:rsidRPr="003C52D2">
              <w:rPr>
                <w:rFonts w:ascii="Tahoma" w:hAnsi="Tahoma" w:cs="Tahoma"/>
              </w:rPr>
              <w:t>Grifo de color cromado resistente a ralladuras y arañazos, con cartucho cerámico, para evitar goteo y alargar su uso, cuerpo de latón y altura de acuerdo a diseño</w:t>
            </w:r>
          </w:p>
          <w:p w14:paraId="66FAEC98" w14:textId="77777777" w:rsidR="001D7E18" w:rsidRPr="003C52D2" w:rsidRDefault="001D7E18" w:rsidP="001A5A74">
            <w:pPr>
              <w:jc w:val="both"/>
              <w:rPr>
                <w:rFonts w:ascii="Tahoma" w:hAnsi="Tahoma" w:cs="Tahoma"/>
              </w:rPr>
            </w:pPr>
            <w:r w:rsidRPr="003C52D2">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3536AD8" w14:textId="77777777" w:rsidR="001D7E18" w:rsidRPr="003C52D2" w:rsidRDefault="001D7E18" w:rsidP="001A5A74">
            <w:pPr>
              <w:jc w:val="both"/>
              <w:rPr>
                <w:rFonts w:ascii="Tahoma" w:hAnsi="Tahoma" w:cs="Tahoma"/>
              </w:rPr>
            </w:pPr>
          </w:p>
          <w:p w14:paraId="7236C253" w14:textId="77777777" w:rsidR="001D7E18" w:rsidRPr="003C52D2" w:rsidRDefault="001D7E18" w:rsidP="001A5A74">
            <w:pPr>
              <w:jc w:val="both"/>
              <w:rPr>
                <w:rFonts w:ascii="Tahoma" w:hAnsi="Tahoma" w:cs="Tahoma"/>
                <w:bCs/>
                <w:lang w:val="es-ES_tradnl"/>
              </w:rPr>
            </w:pPr>
            <w:r w:rsidRPr="003C52D2">
              <w:rPr>
                <w:rFonts w:ascii="Tahoma" w:hAnsi="Tahoma" w:cs="Tahoma"/>
                <w:b/>
                <w:lang w:val="es-ES_tradnl"/>
              </w:rPr>
              <w:t>2. Calidad:</w:t>
            </w:r>
            <w:r w:rsidRPr="003C52D2">
              <w:rPr>
                <w:rFonts w:ascii="Tahoma" w:hAnsi="Tahoma" w:cs="Tahoma"/>
                <w:bCs/>
                <w:lang w:val="es-ES_tradnl"/>
              </w:rPr>
              <w:t xml:space="preserve"> La Entidad Ejecutora deberá garantizar que el material de referencia sea de buena calidad y de marca reconocida.</w:t>
            </w:r>
          </w:p>
          <w:p w14:paraId="39C9CC89" w14:textId="77777777" w:rsidR="001D7E18" w:rsidRPr="003C52D2" w:rsidRDefault="001D7E18" w:rsidP="001A5A74">
            <w:pPr>
              <w:jc w:val="both"/>
              <w:rPr>
                <w:rFonts w:ascii="Tahoma" w:hAnsi="Tahoma" w:cs="Tahoma"/>
                <w:bCs/>
                <w:lang w:val="es-ES_tradnl"/>
              </w:rPr>
            </w:pPr>
          </w:p>
          <w:p w14:paraId="0DB86A48" w14:textId="77777777" w:rsidR="001D7E18" w:rsidRPr="003C52D2" w:rsidRDefault="001D7E18" w:rsidP="001A5A74">
            <w:pPr>
              <w:jc w:val="both"/>
              <w:rPr>
                <w:rFonts w:ascii="Tahoma" w:hAnsi="Tahoma" w:cs="Tahoma"/>
              </w:rPr>
            </w:pPr>
            <w:r w:rsidRPr="003C52D2">
              <w:rPr>
                <w:rFonts w:ascii="Tahoma" w:hAnsi="Tahoma" w:cs="Tahoma"/>
                <w:b/>
              </w:rPr>
              <w:t>3. Almacenamiento:</w:t>
            </w:r>
            <w:r w:rsidRPr="003C52D2">
              <w:rPr>
                <w:rFonts w:ascii="Tahoma" w:hAnsi="Tahoma" w:cs="Tahoma"/>
              </w:rPr>
              <w:t xml:space="preserve">  Se debe almacenar en lugares techados y protegidos del medio ambiente.</w:t>
            </w:r>
          </w:p>
        </w:tc>
      </w:tr>
    </w:tbl>
    <w:p w14:paraId="70D8A091" w14:textId="77777777" w:rsidR="001D7E18" w:rsidRPr="003C52D2" w:rsidRDefault="001D7E18" w:rsidP="001D7E18">
      <w:pPr>
        <w:tabs>
          <w:tab w:val="left" w:pos="560"/>
        </w:tabs>
        <w:jc w:val="both"/>
        <w:rPr>
          <w:rFonts w:ascii="Tahoma" w:hAnsi="Tahoma" w:cs="Tahoma"/>
          <w:b/>
        </w:rPr>
      </w:pPr>
    </w:p>
    <w:p w14:paraId="4194BB69"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 xml:space="preserve"> </w:t>
      </w:r>
      <w:r w:rsidRPr="003C52D2">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1D7E18" w:rsidRPr="003C52D2" w14:paraId="16F6979D" w14:textId="77777777" w:rsidTr="001A5A74">
        <w:tc>
          <w:tcPr>
            <w:tcW w:w="2296" w:type="dxa"/>
            <w:shd w:val="pct5" w:color="auto" w:fill="auto"/>
          </w:tcPr>
          <w:p w14:paraId="01E671CE" w14:textId="77777777" w:rsidR="001D7E18" w:rsidRPr="003C52D2" w:rsidRDefault="001D7E18" w:rsidP="001A5A74">
            <w:pPr>
              <w:rPr>
                <w:rFonts w:ascii="Tahoma" w:hAnsi="Tahoma" w:cs="Tahoma"/>
                <w:b/>
              </w:rPr>
            </w:pPr>
            <w:r w:rsidRPr="003C52D2">
              <w:rPr>
                <w:rFonts w:ascii="Tahoma" w:hAnsi="Tahoma" w:cs="Tahoma"/>
                <w:b/>
              </w:rPr>
              <w:t>MATERIAL</w:t>
            </w:r>
          </w:p>
        </w:tc>
        <w:tc>
          <w:tcPr>
            <w:tcW w:w="1192" w:type="dxa"/>
            <w:shd w:val="pct5" w:color="auto" w:fill="auto"/>
          </w:tcPr>
          <w:p w14:paraId="00A8AA55" w14:textId="77777777" w:rsidR="001D7E18" w:rsidRPr="003C52D2" w:rsidRDefault="001D7E18" w:rsidP="001A5A74">
            <w:pPr>
              <w:rPr>
                <w:rFonts w:ascii="Tahoma" w:hAnsi="Tahoma" w:cs="Tahoma"/>
                <w:b/>
              </w:rPr>
            </w:pPr>
            <w:r w:rsidRPr="003C52D2">
              <w:rPr>
                <w:rFonts w:ascii="Tahoma" w:hAnsi="Tahoma" w:cs="Tahoma"/>
                <w:b/>
              </w:rPr>
              <w:t>UNIDAD</w:t>
            </w:r>
          </w:p>
        </w:tc>
        <w:tc>
          <w:tcPr>
            <w:tcW w:w="6005" w:type="dxa"/>
            <w:shd w:val="pct5" w:color="auto" w:fill="auto"/>
          </w:tcPr>
          <w:p w14:paraId="619B1EB9"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292A058F" w14:textId="77777777" w:rsidTr="001A5A74">
        <w:trPr>
          <w:trHeight w:val="685"/>
        </w:trPr>
        <w:tc>
          <w:tcPr>
            <w:tcW w:w="2296" w:type="dxa"/>
            <w:shd w:val="clear" w:color="auto" w:fill="auto"/>
            <w:vAlign w:val="center"/>
          </w:tcPr>
          <w:p w14:paraId="0D2324CD" w14:textId="77777777" w:rsidR="001D7E18" w:rsidRPr="003C52D2" w:rsidRDefault="001D7E18" w:rsidP="001A5A74">
            <w:pPr>
              <w:rPr>
                <w:rFonts w:ascii="Tahoma" w:hAnsi="Tahoma" w:cs="Tahoma"/>
                <w:b/>
              </w:rPr>
            </w:pPr>
            <w:r w:rsidRPr="003C52D2">
              <w:rPr>
                <w:rFonts w:ascii="Tahoma" w:hAnsi="Tahoma" w:cs="Tahoma"/>
                <w:b/>
              </w:rPr>
              <w:t>GRIFERÍA PARA LAVAPLATOS</w:t>
            </w:r>
          </w:p>
        </w:tc>
        <w:tc>
          <w:tcPr>
            <w:tcW w:w="1192" w:type="dxa"/>
            <w:shd w:val="clear" w:color="auto" w:fill="auto"/>
            <w:vAlign w:val="center"/>
          </w:tcPr>
          <w:p w14:paraId="184779E2" w14:textId="77777777" w:rsidR="001D7E18" w:rsidRPr="003C52D2" w:rsidRDefault="001D7E18" w:rsidP="001A5A74">
            <w:pPr>
              <w:rPr>
                <w:rFonts w:ascii="Tahoma" w:hAnsi="Tahoma" w:cs="Tahoma"/>
                <w:b/>
              </w:rPr>
            </w:pPr>
            <w:r w:rsidRPr="003C52D2">
              <w:rPr>
                <w:rFonts w:ascii="Tahoma" w:hAnsi="Tahoma" w:cs="Tahoma"/>
                <w:b/>
              </w:rPr>
              <w:t>PZA</w:t>
            </w:r>
          </w:p>
        </w:tc>
        <w:tc>
          <w:tcPr>
            <w:tcW w:w="6005" w:type="dxa"/>
            <w:shd w:val="clear" w:color="auto" w:fill="auto"/>
          </w:tcPr>
          <w:p w14:paraId="091B896E" w14:textId="77777777" w:rsidR="001D7E18" w:rsidRPr="003C52D2" w:rsidRDefault="001D7E18" w:rsidP="001A5A7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3C52D2">
              <w:rPr>
                <w:rFonts w:ascii="Tahoma" w:hAnsi="Tahoma" w:cs="Tahoma"/>
                <w:b/>
                <w:bCs/>
                <w:lang w:val="es-ES_tradnl"/>
              </w:rPr>
              <w:t>1. Requisitos sobre el Producto:</w:t>
            </w:r>
          </w:p>
          <w:p w14:paraId="0073E887" w14:textId="77777777" w:rsidR="001D7E18" w:rsidRPr="003C52D2" w:rsidRDefault="001D7E18" w:rsidP="001A5A74">
            <w:pPr>
              <w:widowControl w:val="0"/>
              <w:tabs>
                <w:tab w:val="left" w:pos="571"/>
              </w:tabs>
              <w:autoSpaceDE w:val="0"/>
              <w:autoSpaceDN w:val="0"/>
              <w:adjustRightInd w:val="0"/>
              <w:spacing w:line="276" w:lineRule="auto"/>
              <w:contextualSpacing/>
              <w:jc w:val="both"/>
              <w:rPr>
                <w:rFonts w:ascii="Tahoma" w:hAnsi="Tahoma" w:cs="Tahoma"/>
                <w:lang w:val="es-ES_tradnl"/>
              </w:rPr>
            </w:pPr>
            <w:r w:rsidRPr="003C52D2">
              <w:rPr>
                <w:rFonts w:ascii="Tahoma" w:hAnsi="Tahoma" w:cs="Tahoma"/>
                <w:lang w:val="es-ES_tradnl"/>
              </w:rPr>
              <w:t xml:space="preserve">El Grifo para lavaplatos deberá ser de marca reconocida.  </w:t>
            </w:r>
          </w:p>
          <w:p w14:paraId="79AC32EB" w14:textId="77777777" w:rsidR="001D7E18" w:rsidRPr="003C52D2" w:rsidRDefault="001D7E18" w:rsidP="001A5A74">
            <w:pPr>
              <w:widowControl w:val="0"/>
              <w:tabs>
                <w:tab w:val="left" w:pos="571"/>
              </w:tabs>
              <w:autoSpaceDE w:val="0"/>
              <w:autoSpaceDN w:val="0"/>
              <w:adjustRightInd w:val="0"/>
              <w:spacing w:line="276" w:lineRule="auto"/>
              <w:contextualSpacing/>
              <w:jc w:val="both"/>
              <w:rPr>
                <w:rFonts w:ascii="Tahoma" w:hAnsi="Tahoma" w:cs="Tahoma"/>
                <w:lang w:val="es-ES_tradnl"/>
              </w:rPr>
            </w:pPr>
            <w:r w:rsidRPr="003C52D2">
              <w:rPr>
                <w:rFonts w:ascii="Tahoma" w:hAnsi="Tahoma" w:cs="Tahoma"/>
                <w:lang w:val="es-ES_tradnl"/>
              </w:rPr>
              <w:t xml:space="preserve">Deberá ser metálico con recubrimiento antioxidante. </w:t>
            </w:r>
          </w:p>
          <w:p w14:paraId="5E2A6432" w14:textId="77777777" w:rsidR="001D7E18" w:rsidRPr="003C52D2" w:rsidRDefault="001D7E18" w:rsidP="001A5A74">
            <w:pPr>
              <w:widowControl w:val="0"/>
              <w:tabs>
                <w:tab w:val="left" w:pos="571"/>
              </w:tabs>
              <w:autoSpaceDE w:val="0"/>
              <w:autoSpaceDN w:val="0"/>
              <w:adjustRightInd w:val="0"/>
              <w:spacing w:line="276" w:lineRule="auto"/>
              <w:contextualSpacing/>
              <w:jc w:val="both"/>
              <w:rPr>
                <w:rFonts w:ascii="Tahoma" w:hAnsi="Tahoma" w:cs="Tahoma"/>
                <w:lang w:val="es-ES_tradnl"/>
              </w:rPr>
            </w:pPr>
            <w:r w:rsidRPr="003C52D2">
              <w:rPr>
                <w:rFonts w:ascii="Tahoma" w:hAnsi="Tahoma" w:cs="Tahoma"/>
                <w:lang w:val="es-ES_tradnl"/>
              </w:rPr>
              <w:t>De aleación altamente a la corrosión debiendo ajustarse a las normas ASTM B- 62 o ASTM B- 584. Deberá contar con todos los accesorios para conexión.</w:t>
            </w:r>
          </w:p>
          <w:p w14:paraId="1B52BD17" w14:textId="77777777" w:rsidR="001D7E18" w:rsidRPr="003C52D2" w:rsidRDefault="001D7E18" w:rsidP="001A5A74">
            <w:pPr>
              <w:tabs>
                <w:tab w:val="left" w:pos="289"/>
              </w:tabs>
              <w:adjustRightInd w:val="0"/>
              <w:spacing w:line="276" w:lineRule="auto"/>
              <w:jc w:val="both"/>
              <w:rPr>
                <w:rFonts w:ascii="Tahoma" w:hAnsi="Tahoma" w:cs="Tahoma"/>
                <w:b/>
                <w:lang w:val="es-ES_tradnl"/>
              </w:rPr>
            </w:pPr>
            <w:r w:rsidRPr="003C52D2">
              <w:rPr>
                <w:rFonts w:ascii="Tahoma" w:hAnsi="Tahoma" w:cs="Tahoma"/>
                <w:b/>
                <w:lang w:val="es-ES_tradnl"/>
              </w:rPr>
              <w:t>Atributos</w:t>
            </w:r>
          </w:p>
          <w:p w14:paraId="502CD68C" w14:textId="77777777" w:rsidR="001D7E18" w:rsidRPr="003C52D2" w:rsidRDefault="001D7E18" w:rsidP="00F41B8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Uso: domestico</w:t>
            </w:r>
          </w:p>
          <w:p w14:paraId="632FA5BA" w14:textId="77777777" w:rsidR="001D7E18" w:rsidRPr="003C52D2" w:rsidRDefault="001D7E18" w:rsidP="00F41B8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 xml:space="preserve">Color: plata </w:t>
            </w:r>
          </w:p>
          <w:p w14:paraId="35F5CDDA" w14:textId="77777777" w:rsidR="001D7E18" w:rsidRPr="003C52D2" w:rsidRDefault="001D7E18" w:rsidP="00F41B8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Tipo: sencilla</w:t>
            </w:r>
          </w:p>
          <w:p w14:paraId="31E6F2A5" w14:textId="77777777" w:rsidR="001D7E18" w:rsidRPr="003C52D2" w:rsidRDefault="001D7E18" w:rsidP="00F41B8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Acabado: cromo</w:t>
            </w:r>
          </w:p>
          <w:p w14:paraId="03F7849A" w14:textId="77777777" w:rsidR="001D7E18" w:rsidRPr="003C52D2" w:rsidRDefault="001D7E18" w:rsidP="00F41B8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Características: grifería de lavaplatos, individual, liviano, resistente a la humedad, fácil de instala y de limpiar.</w:t>
            </w:r>
          </w:p>
          <w:p w14:paraId="49A6C78F" w14:textId="77777777" w:rsidR="001D7E18" w:rsidRPr="003C52D2" w:rsidRDefault="001D7E18" w:rsidP="001A5A74">
            <w:pPr>
              <w:adjustRightInd w:val="0"/>
              <w:spacing w:line="276" w:lineRule="auto"/>
              <w:contextualSpacing/>
              <w:jc w:val="both"/>
              <w:rPr>
                <w:rFonts w:ascii="Tahoma" w:hAnsi="Tahoma" w:cs="Tahoma"/>
                <w:b/>
                <w:bCs/>
                <w:lang w:val="es-ES_tradnl"/>
              </w:rPr>
            </w:pPr>
            <w:r w:rsidRPr="003C52D2">
              <w:rPr>
                <w:rFonts w:ascii="Tahoma" w:hAnsi="Tahoma" w:cs="Tahoma"/>
                <w:b/>
                <w:bCs/>
                <w:lang w:val="es-ES_tradnl"/>
              </w:rPr>
              <w:t xml:space="preserve">2. Calidad: </w:t>
            </w:r>
            <w:r w:rsidRPr="003C52D2">
              <w:rPr>
                <w:rFonts w:ascii="Tahoma" w:hAnsi="Tahoma" w:cs="Tahoma"/>
                <w:lang w:val="es-ES_tradnl"/>
              </w:rPr>
              <w:t>El proveedor debe especificar la calidad y condiciones de almacenamiento para el mantenimiento del mismo.</w:t>
            </w:r>
          </w:p>
          <w:p w14:paraId="1E429AF5" w14:textId="77777777" w:rsidR="001D7E18" w:rsidRPr="003C52D2" w:rsidRDefault="001D7E18" w:rsidP="001A5A74">
            <w:pPr>
              <w:adjustRightInd w:val="0"/>
              <w:spacing w:line="276" w:lineRule="auto"/>
              <w:contextualSpacing/>
              <w:jc w:val="both"/>
              <w:rPr>
                <w:rFonts w:ascii="Tahoma" w:hAnsi="Tahoma" w:cs="Tahoma"/>
                <w:lang w:val="es-ES_tradnl"/>
              </w:rPr>
            </w:pPr>
            <w:r w:rsidRPr="003C52D2">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7C3F72F4" w14:textId="77777777" w:rsidR="001D7E18" w:rsidRPr="003C52D2" w:rsidRDefault="001D7E18" w:rsidP="001A5A74">
            <w:pPr>
              <w:jc w:val="both"/>
              <w:rPr>
                <w:rFonts w:ascii="Tahoma" w:hAnsi="Tahoma" w:cs="Tahoma"/>
                <w:color w:val="000000"/>
              </w:rPr>
            </w:pPr>
            <w:r w:rsidRPr="003C52D2">
              <w:rPr>
                <w:rFonts w:ascii="Tahoma" w:hAnsi="Tahoma" w:cs="Tahoma"/>
                <w:b/>
                <w:color w:val="000000"/>
              </w:rPr>
              <w:t>3. Almacenamiento:</w:t>
            </w:r>
            <w:r w:rsidRPr="003C52D2">
              <w:rPr>
                <w:rFonts w:ascii="Tahoma" w:hAnsi="Tahoma" w:cs="Tahoma"/>
                <w:color w:val="000000"/>
              </w:rPr>
              <w:t xml:space="preserve"> Se debe almacenar en lugares techados y protegidos del medio ambiente</w:t>
            </w:r>
            <w:r w:rsidRPr="003C52D2">
              <w:rPr>
                <w:rFonts w:ascii="Tahoma" w:hAnsi="Tahoma" w:cs="Tahoma"/>
                <w:lang w:val="es-ES_tradnl"/>
              </w:rPr>
              <w:t>.</w:t>
            </w:r>
          </w:p>
        </w:tc>
      </w:tr>
    </w:tbl>
    <w:p w14:paraId="4C240FCC" w14:textId="77777777" w:rsidR="001D7E18" w:rsidRPr="003C52D2" w:rsidRDefault="001D7E18" w:rsidP="001D7E18">
      <w:pPr>
        <w:jc w:val="both"/>
        <w:rPr>
          <w:rFonts w:ascii="Tahoma" w:hAnsi="Tahoma" w:cs="Tahoma"/>
          <w:b/>
          <w:bCs/>
        </w:rPr>
      </w:pPr>
    </w:p>
    <w:p w14:paraId="1E7EDE93" w14:textId="77777777" w:rsidR="001D7E18" w:rsidRPr="003C52D2" w:rsidRDefault="001D7E18" w:rsidP="00F41B81">
      <w:pPr>
        <w:widowControl w:val="0"/>
        <w:numPr>
          <w:ilvl w:val="0"/>
          <w:numId w:val="104"/>
        </w:numPr>
        <w:autoSpaceDE w:val="0"/>
        <w:autoSpaceDN w:val="0"/>
        <w:ind w:left="720"/>
        <w:jc w:val="both"/>
        <w:rPr>
          <w:rFonts w:ascii="Tahoma" w:hAnsi="Tahoma" w:cs="Tahoma"/>
          <w:b/>
          <w:bCs/>
        </w:rPr>
      </w:pPr>
      <w:r w:rsidRPr="003C52D2">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D7E18" w:rsidRPr="003C52D2" w14:paraId="1057E33E" w14:textId="77777777" w:rsidTr="001A5A74">
        <w:tc>
          <w:tcPr>
            <w:tcW w:w="2249" w:type="dxa"/>
            <w:shd w:val="pct5" w:color="auto" w:fill="auto"/>
          </w:tcPr>
          <w:p w14:paraId="042D829A"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238" w:type="dxa"/>
            <w:shd w:val="pct5" w:color="auto" w:fill="auto"/>
          </w:tcPr>
          <w:p w14:paraId="60F7EF36"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864" w:type="dxa"/>
            <w:shd w:val="pct5" w:color="auto" w:fill="auto"/>
          </w:tcPr>
          <w:p w14:paraId="22A0DD56"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57600A9A" w14:textId="77777777" w:rsidTr="001A5A74">
        <w:trPr>
          <w:trHeight w:val="699"/>
        </w:trPr>
        <w:tc>
          <w:tcPr>
            <w:tcW w:w="2249" w:type="dxa"/>
            <w:shd w:val="clear" w:color="auto" w:fill="auto"/>
            <w:vAlign w:val="center"/>
          </w:tcPr>
          <w:p w14:paraId="16B58171" w14:textId="77777777" w:rsidR="001D7E18" w:rsidRPr="003C52D2" w:rsidRDefault="001D7E18" w:rsidP="001A5A74">
            <w:pPr>
              <w:spacing w:line="300" w:lineRule="auto"/>
              <w:rPr>
                <w:rFonts w:ascii="Tahoma" w:hAnsi="Tahoma" w:cs="Tahoma"/>
                <w:b/>
              </w:rPr>
            </w:pPr>
            <w:r w:rsidRPr="003C52D2">
              <w:rPr>
                <w:rFonts w:ascii="Tahoma" w:hAnsi="Tahoma" w:cs="Tahoma"/>
                <w:b/>
              </w:rPr>
              <w:t>GRIFO DE PARED 1/2"</w:t>
            </w:r>
          </w:p>
        </w:tc>
        <w:tc>
          <w:tcPr>
            <w:tcW w:w="1238" w:type="dxa"/>
            <w:shd w:val="clear" w:color="auto" w:fill="auto"/>
            <w:vAlign w:val="center"/>
          </w:tcPr>
          <w:p w14:paraId="4C337D34"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5864" w:type="dxa"/>
            <w:shd w:val="clear" w:color="auto" w:fill="auto"/>
          </w:tcPr>
          <w:p w14:paraId="6E5713B9" w14:textId="77777777" w:rsidR="001D7E18" w:rsidRPr="003C52D2" w:rsidRDefault="001D7E18" w:rsidP="00F41B81">
            <w:pPr>
              <w:widowControl w:val="0"/>
              <w:numPr>
                <w:ilvl w:val="2"/>
                <w:numId w:val="74"/>
              </w:numPr>
              <w:autoSpaceDE w:val="0"/>
              <w:autoSpaceDN w:val="0"/>
              <w:spacing w:line="300" w:lineRule="auto"/>
              <w:ind w:left="370" w:firstLine="4"/>
              <w:rPr>
                <w:rFonts w:ascii="Tahoma" w:eastAsia="Arial" w:hAnsi="Tahoma" w:cs="Tahoma"/>
                <w:b/>
                <w:bCs/>
                <w:lang w:val="es-ES_tradnl"/>
              </w:rPr>
            </w:pPr>
            <w:r w:rsidRPr="003C52D2">
              <w:rPr>
                <w:rFonts w:ascii="Tahoma" w:eastAsia="Arial" w:hAnsi="Tahoma" w:cs="Tahoma"/>
                <w:b/>
                <w:bCs/>
                <w:lang w:val="es-ES_tradnl"/>
              </w:rPr>
              <w:t>Requisitos sobre el Producto</w:t>
            </w:r>
          </w:p>
          <w:p w14:paraId="1D9C8643" w14:textId="77777777" w:rsidR="001D7E18" w:rsidRPr="003C52D2" w:rsidRDefault="001D7E18" w:rsidP="001A5A74">
            <w:pPr>
              <w:spacing w:line="300" w:lineRule="auto"/>
              <w:rPr>
                <w:rFonts w:ascii="Tahoma" w:hAnsi="Tahoma" w:cs="Tahoma"/>
                <w:bCs/>
                <w:lang w:val="es-ES_tradnl"/>
              </w:rPr>
            </w:pPr>
            <w:r w:rsidRPr="003C52D2">
              <w:rPr>
                <w:rFonts w:ascii="Tahoma" w:hAnsi="Tahoma" w:cs="Tahoma"/>
                <w:bCs/>
                <w:lang w:val="es-ES_tradnl"/>
              </w:rPr>
              <w:t xml:space="preserve">El grifo deberá ser resistente a ralladuras y arañazos, este será usado para la LAVANDERIA DE CEMENTO. </w:t>
            </w:r>
            <w:r w:rsidRPr="003C52D2">
              <w:rPr>
                <w:rFonts w:ascii="Tahoma" w:hAnsi="Tahoma" w:cs="Tahoma"/>
              </w:rPr>
              <w:t>Todos los accesorios deberán ser de aleación altamente resistente a la corrosión, debiendo ajustarse a las normas ASTM B-62 o ASTM B-58, estar</w:t>
            </w:r>
            <w:r w:rsidRPr="003C52D2">
              <w:rPr>
                <w:rFonts w:ascii="Tahoma" w:hAnsi="Tahoma" w:cs="Tahoma"/>
                <w:bCs/>
                <w:lang w:val="es-ES_tradnl"/>
              </w:rPr>
              <w:t xml:space="preserve"> dentro el mercado local y que cumplan las exigencias técnicas del proyecto.</w:t>
            </w:r>
          </w:p>
          <w:p w14:paraId="18D77B1B" w14:textId="77777777" w:rsidR="001D7E18" w:rsidRPr="003C52D2" w:rsidRDefault="001D7E18" w:rsidP="00F41B81">
            <w:pPr>
              <w:numPr>
                <w:ilvl w:val="0"/>
                <w:numId w:val="111"/>
              </w:numPr>
              <w:spacing w:line="300" w:lineRule="auto"/>
              <w:rPr>
                <w:rFonts w:ascii="Tahoma" w:hAnsi="Tahoma" w:cs="Tahoma"/>
                <w:bCs/>
                <w:lang w:val="es-ES_tradnl"/>
              </w:rPr>
            </w:pPr>
            <w:r w:rsidRPr="003C52D2">
              <w:rPr>
                <w:rFonts w:ascii="Tahoma" w:hAnsi="Tahoma" w:cs="Tahoma"/>
                <w:b/>
                <w:bCs/>
                <w:lang w:val="es-ES_tradnl"/>
              </w:rPr>
              <w:t>Calidad:</w:t>
            </w:r>
            <w:r w:rsidRPr="003C52D2">
              <w:rPr>
                <w:rFonts w:ascii="Tahoma" w:hAnsi="Tahoma" w:cs="Tahoma"/>
                <w:bCs/>
                <w:lang w:val="es-ES_tradnl"/>
              </w:rPr>
              <w:t xml:space="preserve"> </w:t>
            </w:r>
          </w:p>
          <w:p w14:paraId="1D9A6838" w14:textId="77777777" w:rsidR="001D7E18" w:rsidRPr="003C52D2" w:rsidRDefault="001D7E18" w:rsidP="001A5A74">
            <w:pPr>
              <w:spacing w:line="300" w:lineRule="auto"/>
              <w:rPr>
                <w:rFonts w:ascii="Tahoma" w:hAnsi="Tahoma" w:cs="Tahoma"/>
                <w:bCs/>
                <w:lang w:val="es-ES_tradnl"/>
              </w:rPr>
            </w:pPr>
            <w:r w:rsidRPr="003C52D2">
              <w:rPr>
                <w:rFonts w:ascii="Tahoma" w:hAnsi="Tahoma" w:cs="Tahoma"/>
                <w:bCs/>
                <w:lang w:val="es-ES_tradnl"/>
              </w:rPr>
              <w:t>La Entidad Ejecutora deberá garantizar que el material de referencia sea de buena calidad y de marca reconocida.</w:t>
            </w:r>
          </w:p>
          <w:p w14:paraId="479CE2AB" w14:textId="77777777" w:rsidR="001D7E18" w:rsidRPr="003C52D2" w:rsidRDefault="001D7E18" w:rsidP="00F41B81">
            <w:pPr>
              <w:numPr>
                <w:ilvl w:val="0"/>
                <w:numId w:val="111"/>
              </w:numPr>
              <w:spacing w:line="300" w:lineRule="auto"/>
              <w:rPr>
                <w:rFonts w:ascii="Tahoma" w:hAnsi="Tahoma" w:cs="Tahoma"/>
                <w:bCs/>
              </w:rPr>
            </w:pPr>
            <w:r w:rsidRPr="003C52D2">
              <w:rPr>
                <w:rFonts w:ascii="Tahoma" w:hAnsi="Tahoma" w:cs="Tahoma"/>
                <w:b/>
                <w:bCs/>
              </w:rPr>
              <w:t>Almacenamiento:</w:t>
            </w:r>
            <w:r w:rsidRPr="003C52D2">
              <w:rPr>
                <w:rFonts w:ascii="Tahoma" w:hAnsi="Tahoma" w:cs="Tahoma"/>
                <w:bCs/>
              </w:rPr>
              <w:t xml:space="preserve"> </w:t>
            </w:r>
          </w:p>
          <w:p w14:paraId="68B0880B" w14:textId="77777777" w:rsidR="001D7E18" w:rsidRPr="003C52D2" w:rsidRDefault="001D7E18" w:rsidP="001A5A74">
            <w:pPr>
              <w:spacing w:line="300" w:lineRule="auto"/>
              <w:rPr>
                <w:rFonts w:ascii="Tahoma" w:hAnsi="Tahoma" w:cs="Tahoma"/>
                <w:bCs/>
                <w:lang w:val="es-ES_tradnl"/>
              </w:rPr>
            </w:pPr>
            <w:r w:rsidRPr="003C52D2">
              <w:rPr>
                <w:rFonts w:ascii="Tahoma" w:hAnsi="Tahoma" w:cs="Tahoma"/>
                <w:bCs/>
              </w:rPr>
              <w:t>Se debe almacenar en lugares techados y protegidos del medio ambiente.</w:t>
            </w:r>
          </w:p>
        </w:tc>
      </w:tr>
    </w:tbl>
    <w:p w14:paraId="1A839269" w14:textId="77777777" w:rsidR="001D7E18" w:rsidRPr="003C52D2" w:rsidRDefault="001D7E18" w:rsidP="001D7E18">
      <w:pPr>
        <w:widowControl w:val="0"/>
        <w:tabs>
          <w:tab w:val="left" w:pos="560"/>
        </w:tabs>
        <w:autoSpaceDE w:val="0"/>
        <w:autoSpaceDN w:val="0"/>
        <w:jc w:val="both"/>
        <w:rPr>
          <w:rFonts w:ascii="Tahoma" w:hAnsi="Tahoma" w:cs="Tahoma"/>
          <w:b/>
        </w:rPr>
      </w:pPr>
    </w:p>
    <w:p w14:paraId="44947F2A"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3058D3D0" w14:textId="77777777" w:rsidTr="001A5A74">
        <w:tc>
          <w:tcPr>
            <w:tcW w:w="2315" w:type="dxa"/>
            <w:shd w:val="pct5" w:color="auto" w:fill="auto"/>
          </w:tcPr>
          <w:p w14:paraId="0FDF50DE"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052E09A0"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523402B6"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01964037" w14:textId="77777777" w:rsidTr="001A5A74">
        <w:trPr>
          <w:trHeight w:val="685"/>
        </w:trPr>
        <w:tc>
          <w:tcPr>
            <w:tcW w:w="2315" w:type="dxa"/>
            <w:shd w:val="clear" w:color="auto" w:fill="auto"/>
            <w:vAlign w:val="center"/>
          </w:tcPr>
          <w:p w14:paraId="5AC2A847"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 xml:space="preserve">INODORO T/BAJO MAS ACCESORIOS </w:t>
            </w:r>
          </w:p>
        </w:tc>
        <w:tc>
          <w:tcPr>
            <w:tcW w:w="1195" w:type="dxa"/>
            <w:shd w:val="clear" w:color="auto" w:fill="auto"/>
            <w:vAlign w:val="center"/>
          </w:tcPr>
          <w:p w14:paraId="78BEA433" w14:textId="77777777" w:rsidR="001D7E18" w:rsidRPr="003C52D2" w:rsidRDefault="001D7E18" w:rsidP="001A5A74">
            <w:pPr>
              <w:rPr>
                <w:rFonts w:ascii="Tahoma" w:hAnsi="Tahoma" w:cs="Tahoma"/>
                <w:b/>
                <w:bCs/>
                <w:color w:val="000000"/>
              </w:rPr>
            </w:pPr>
            <w:r w:rsidRPr="003C52D2">
              <w:rPr>
                <w:rFonts w:ascii="Tahoma" w:hAnsi="Tahoma" w:cs="Tahoma"/>
                <w:b/>
                <w:color w:val="000000"/>
              </w:rPr>
              <w:t>PZA</w:t>
            </w:r>
          </w:p>
        </w:tc>
        <w:tc>
          <w:tcPr>
            <w:tcW w:w="5983" w:type="dxa"/>
            <w:shd w:val="clear" w:color="auto" w:fill="auto"/>
          </w:tcPr>
          <w:p w14:paraId="44AE34C2" w14:textId="77777777" w:rsidR="001D7E18" w:rsidRPr="003C52D2" w:rsidRDefault="001D7E18" w:rsidP="001A5A74">
            <w:pPr>
              <w:rPr>
                <w:rFonts w:ascii="Tahoma" w:hAnsi="Tahoma" w:cs="Tahoma"/>
                <w:color w:val="000000"/>
              </w:rPr>
            </w:pPr>
            <w:r w:rsidRPr="003C52D2">
              <w:rPr>
                <w:rFonts w:ascii="Tahoma" w:hAnsi="Tahoma" w:cs="Tahoma"/>
                <w:b/>
                <w:bCs/>
                <w:color w:val="000000"/>
              </w:rPr>
              <w:t>1. Requisitos sobre el Producto</w:t>
            </w:r>
            <w:r w:rsidRPr="003C52D2">
              <w:rPr>
                <w:rFonts w:ascii="Tahoma" w:hAnsi="Tahoma" w:cs="Tahoma"/>
                <w:color w:val="000000"/>
              </w:rPr>
              <w:t xml:space="preserve"> </w:t>
            </w:r>
          </w:p>
          <w:p w14:paraId="6A2AD69B" w14:textId="77777777" w:rsidR="001D7E18" w:rsidRPr="003C52D2" w:rsidRDefault="001D7E18" w:rsidP="001A5A74">
            <w:pPr>
              <w:jc w:val="both"/>
              <w:rPr>
                <w:rFonts w:ascii="Tahoma" w:hAnsi="Tahoma" w:cs="Tahoma"/>
                <w:color w:val="000000"/>
              </w:rPr>
            </w:pPr>
            <w:r w:rsidRPr="003C52D2">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877FA3D" w14:textId="77777777" w:rsidR="001D7E18" w:rsidRPr="003C52D2" w:rsidRDefault="001D7E18" w:rsidP="001A5A74">
            <w:pPr>
              <w:jc w:val="both"/>
              <w:rPr>
                <w:rFonts w:ascii="Tahoma" w:hAnsi="Tahoma" w:cs="Tahoma"/>
                <w:color w:val="000000"/>
              </w:rPr>
            </w:pPr>
            <w:r w:rsidRPr="003C52D2">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DC7A849" w14:textId="77777777" w:rsidR="001D7E18" w:rsidRPr="003C52D2" w:rsidRDefault="001D7E18" w:rsidP="00F41B81">
            <w:pPr>
              <w:widowControl w:val="0"/>
              <w:numPr>
                <w:ilvl w:val="0"/>
                <w:numId w:val="93"/>
              </w:numPr>
              <w:autoSpaceDE w:val="0"/>
              <w:autoSpaceDN w:val="0"/>
              <w:jc w:val="both"/>
              <w:rPr>
                <w:rFonts w:ascii="Tahoma" w:eastAsia="Arial" w:hAnsi="Tahoma" w:cs="Tahoma"/>
                <w:color w:val="000000"/>
              </w:rPr>
            </w:pPr>
            <w:r w:rsidRPr="003C52D2">
              <w:rPr>
                <w:rFonts w:ascii="Tahoma" w:eastAsia="Arial" w:hAnsi="Tahoma" w:cs="Tahoma"/>
                <w:b/>
                <w:color w:val="000000"/>
              </w:rPr>
              <w:t>Accesorios:</w:t>
            </w:r>
            <w:r w:rsidRPr="003C52D2">
              <w:rPr>
                <w:rFonts w:ascii="Tahoma" w:eastAsia="Arial" w:hAnsi="Tahoma" w:cs="Tahoma"/>
                <w:color w:val="000000"/>
              </w:rPr>
              <w:t xml:space="preserve"> Deberá contar con los accesorios de papelero, tapa y asiento y toallero.</w:t>
            </w:r>
          </w:p>
          <w:p w14:paraId="6F8FE636" w14:textId="77777777" w:rsidR="001D7E18" w:rsidRPr="003C52D2" w:rsidRDefault="001D7E18" w:rsidP="001A5A74">
            <w:pPr>
              <w:jc w:val="both"/>
              <w:rPr>
                <w:rFonts w:ascii="Tahoma" w:hAnsi="Tahoma" w:cs="Tahoma"/>
                <w:color w:val="000000"/>
              </w:rPr>
            </w:pPr>
            <w:r w:rsidRPr="003C52D2">
              <w:rPr>
                <w:rFonts w:ascii="Tahoma" w:hAnsi="Tahoma" w:cs="Tahoma"/>
                <w:b/>
                <w:color w:val="000000"/>
              </w:rPr>
              <w:t>2. Calidad:</w:t>
            </w:r>
            <w:r w:rsidRPr="003C52D2">
              <w:rPr>
                <w:rFonts w:ascii="Tahoma" w:hAnsi="Tahoma" w:cs="Tahoma"/>
                <w:color w:val="000000"/>
              </w:rPr>
              <w:t xml:space="preserve"> La Entidad Ejecutora garantizará, la calidad en función a los requisitos exigidos.</w:t>
            </w:r>
          </w:p>
          <w:p w14:paraId="7E7FA2D2" w14:textId="77777777" w:rsidR="001D7E18" w:rsidRPr="003C52D2" w:rsidRDefault="001D7E18" w:rsidP="001A5A74">
            <w:pPr>
              <w:rPr>
                <w:rFonts w:ascii="Tahoma" w:hAnsi="Tahoma" w:cs="Tahoma"/>
                <w:b/>
                <w:bCs/>
                <w:color w:val="000000"/>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7C2A1D13" w14:textId="00196236" w:rsidR="001D7E18" w:rsidRDefault="001D7E18" w:rsidP="001D7E18">
      <w:pPr>
        <w:tabs>
          <w:tab w:val="left" w:pos="560"/>
        </w:tabs>
        <w:jc w:val="both"/>
        <w:rPr>
          <w:rFonts w:ascii="Tahoma" w:hAnsi="Tahoma" w:cs="Tahoma"/>
          <w:b/>
        </w:rPr>
      </w:pPr>
    </w:p>
    <w:p w14:paraId="68D96671" w14:textId="773BD910" w:rsidR="00AC36E6" w:rsidRDefault="00AC36E6" w:rsidP="001D7E18">
      <w:pPr>
        <w:tabs>
          <w:tab w:val="left" w:pos="560"/>
        </w:tabs>
        <w:jc w:val="both"/>
        <w:rPr>
          <w:rFonts w:ascii="Tahoma" w:hAnsi="Tahoma" w:cs="Tahoma"/>
          <w:b/>
        </w:rPr>
      </w:pPr>
    </w:p>
    <w:p w14:paraId="4E032463" w14:textId="6997C141" w:rsidR="00AC36E6" w:rsidRDefault="00AC36E6" w:rsidP="001D7E18">
      <w:pPr>
        <w:tabs>
          <w:tab w:val="left" w:pos="560"/>
        </w:tabs>
        <w:jc w:val="both"/>
        <w:rPr>
          <w:rFonts w:ascii="Tahoma" w:hAnsi="Tahoma" w:cs="Tahoma"/>
          <w:b/>
        </w:rPr>
      </w:pPr>
    </w:p>
    <w:p w14:paraId="7DDDCBE7" w14:textId="40E44F55" w:rsidR="00AC36E6" w:rsidRDefault="00AC36E6" w:rsidP="001D7E18">
      <w:pPr>
        <w:tabs>
          <w:tab w:val="left" w:pos="560"/>
        </w:tabs>
        <w:jc w:val="both"/>
        <w:rPr>
          <w:rFonts w:ascii="Tahoma" w:hAnsi="Tahoma" w:cs="Tahoma"/>
          <w:b/>
        </w:rPr>
      </w:pPr>
    </w:p>
    <w:p w14:paraId="11C457CF" w14:textId="77777777" w:rsidR="00AC36E6" w:rsidRPr="003C52D2" w:rsidRDefault="00AC36E6" w:rsidP="001D7E18">
      <w:pPr>
        <w:tabs>
          <w:tab w:val="left" w:pos="560"/>
        </w:tabs>
        <w:jc w:val="both"/>
        <w:rPr>
          <w:rFonts w:ascii="Tahoma" w:hAnsi="Tahoma" w:cs="Tahoma"/>
          <w:b/>
        </w:rPr>
      </w:pPr>
    </w:p>
    <w:p w14:paraId="76AA4A5A"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lastRenderedPageBreak/>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1CCE1CD5" w14:textId="77777777" w:rsidTr="001A5A7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F34C03"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B80FE3"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680F6"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654149AF"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A34EB73"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B396CF9"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5167042" w14:textId="77777777" w:rsidR="001D7E18" w:rsidRPr="003C52D2" w:rsidRDefault="001D7E18" w:rsidP="001A5A74">
            <w:pPr>
              <w:widowControl w:val="0"/>
              <w:tabs>
                <w:tab w:val="left" w:pos="0"/>
              </w:tabs>
              <w:autoSpaceDE w:val="0"/>
              <w:autoSpaceDN w:val="0"/>
              <w:adjustRightInd w:val="0"/>
              <w:ind w:left="16" w:hanging="16"/>
              <w:jc w:val="both"/>
              <w:rPr>
                <w:rFonts w:ascii="Tahoma" w:hAnsi="Tahoma" w:cs="Tahoma"/>
                <w:b/>
                <w:bCs/>
              </w:rPr>
            </w:pPr>
            <w:r w:rsidRPr="003C52D2">
              <w:rPr>
                <w:rFonts w:ascii="Tahoma" w:hAnsi="Tahoma" w:cs="Tahoma"/>
                <w:b/>
                <w:bCs/>
              </w:rPr>
              <w:t xml:space="preserve">1. Requisitos sobre el Producto </w:t>
            </w:r>
          </w:p>
          <w:p w14:paraId="78DD9214" w14:textId="77777777" w:rsidR="001D7E18" w:rsidRPr="003C52D2" w:rsidRDefault="001D7E18" w:rsidP="001A5A74">
            <w:pPr>
              <w:widowControl w:val="0"/>
              <w:tabs>
                <w:tab w:val="left" w:pos="0"/>
              </w:tabs>
              <w:autoSpaceDE w:val="0"/>
              <w:autoSpaceDN w:val="0"/>
              <w:adjustRightInd w:val="0"/>
              <w:ind w:left="16" w:hanging="16"/>
              <w:jc w:val="both"/>
              <w:rPr>
                <w:rFonts w:ascii="Tahoma" w:hAnsi="Tahoma" w:cs="Tahoma"/>
                <w:bCs/>
              </w:rPr>
            </w:pPr>
            <w:r w:rsidRPr="003C52D2">
              <w:rPr>
                <w:rFonts w:ascii="Tahoma" w:hAnsi="Tahoma" w:cs="Tahoma"/>
                <w:bCs/>
              </w:rPr>
              <w:t>La Entidad Ejecutora deberá garantizar que el material de referencia sea de buena calidad y de marca reconocida.</w:t>
            </w:r>
          </w:p>
          <w:p w14:paraId="6739FE14" w14:textId="77777777" w:rsidR="001D7E18" w:rsidRPr="003C52D2" w:rsidRDefault="001D7E18" w:rsidP="001A5A74">
            <w:pPr>
              <w:widowControl w:val="0"/>
              <w:tabs>
                <w:tab w:val="left" w:pos="0"/>
              </w:tabs>
              <w:autoSpaceDE w:val="0"/>
              <w:autoSpaceDN w:val="0"/>
              <w:adjustRightInd w:val="0"/>
              <w:ind w:left="16" w:hanging="16"/>
              <w:jc w:val="both"/>
              <w:rPr>
                <w:rFonts w:ascii="Tahoma" w:hAnsi="Tahoma" w:cs="Tahoma"/>
                <w:bCs/>
              </w:rPr>
            </w:pPr>
            <w:r w:rsidRPr="003C52D2">
              <w:rPr>
                <w:rFonts w:ascii="Tahoma" w:hAnsi="Tahoma" w:cs="Tahoma"/>
                <w:bCs/>
              </w:rPr>
              <w:t>Los interruptores de 10 AMP/250 voltios, para colocado de una sola lámpara de una potencia de 200 vatios, empleándose dispositivos de 10, 20 y 30 amperios para mayores potencias.</w:t>
            </w:r>
          </w:p>
          <w:p w14:paraId="36D52600" w14:textId="77777777" w:rsidR="001D7E18" w:rsidRPr="003C52D2" w:rsidRDefault="001D7E18" w:rsidP="001A5A74">
            <w:pPr>
              <w:widowControl w:val="0"/>
              <w:tabs>
                <w:tab w:val="left" w:pos="0"/>
              </w:tabs>
              <w:autoSpaceDE w:val="0"/>
              <w:autoSpaceDN w:val="0"/>
              <w:adjustRightInd w:val="0"/>
              <w:ind w:left="16" w:hanging="16"/>
              <w:jc w:val="both"/>
              <w:rPr>
                <w:rFonts w:ascii="Tahoma" w:hAnsi="Tahoma" w:cs="Tahoma"/>
                <w:bCs/>
              </w:rPr>
            </w:pPr>
            <w:r w:rsidRPr="003C52D2">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D7E18" w:rsidRPr="003C52D2" w14:paraId="7F51C1C7" w14:textId="77777777" w:rsidTr="001A5A7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F9496" w14:textId="77777777" w:rsidR="001D7E18" w:rsidRPr="003C52D2" w:rsidRDefault="001D7E18" w:rsidP="001A5A74">
                  <w:pPr>
                    <w:contextualSpacing/>
                    <w:jc w:val="center"/>
                    <w:rPr>
                      <w:rFonts w:ascii="Tahoma" w:hAnsi="Tahoma" w:cs="Tahoma"/>
                      <w:b/>
                      <w:bCs/>
                    </w:rPr>
                  </w:pPr>
                  <w:r w:rsidRPr="003C52D2">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893F604" w14:textId="77777777" w:rsidR="001D7E18" w:rsidRPr="003C52D2" w:rsidRDefault="001D7E18" w:rsidP="001A5A74">
                  <w:pPr>
                    <w:contextualSpacing/>
                    <w:jc w:val="center"/>
                    <w:rPr>
                      <w:rFonts w:ascii="Tahoma" w:hAnsi="Tahoma" w:cs="Tahoma"/>
                      <w:b/>
                      <w:bCs/>
                    </w:rPr>
                  </w:pPr>
                  <w:r w:rsidRPr="003C52D2">
                    <w:rPr>
                      <w:rFonts w:ascii="Tahoma" w:hAnsi="Tahoma" w:cs="Tahoma"/>
                      <w:b/>
                      <w:bCs/>
                    </w:rPr>
                    <w:t>Detalle</w:t>
                  </w:r>
                </w:p>
              </w:tc>
            </w:tr>
            <w:tr w:rsidR="001D7E18" w:rsidRPr="003C52D2" w14:paraId="1867F00A" w14:textId="77777777" w:rsidTr="001A5A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83F6AF" w14:textId="77777777" w:rsidR="001D7E18" w:rsidRPr="003C52D2" w:rsidRDefault="001D7E18" w:rsidP="001A5A74">
                  <w:pPr>
                    <w:contextualSpacing/>
                    <w:rPr>
                      <w:rFonts w:ascii="Tahoma" w:hAnsi="Tahoma" w:cs="Tahoma"/>
                    </w:rPr>
                  </w:pPr>
                  <w:r w:rsidRPr="003C52D2">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79BA078" w14:textId="77777777" w:rsidR="001D7E18" w:rsidRPr="003C52D2" w:rsidRDefault="001D7E18" w:rsidP="001A5A74">
                  <w:pPr>
                    <w:contextualSpacing/>
                    <w:rPr>
                      <w:rFonts w:ascii="Tahoma" w:hAnsi="Tahoma" w:cs="Tahoma"/>
                    </w:rPr>
                  </w:pPr>
                  <w:r w:rsidRPr="003C52D2">
                    <w:rPr>
                      <w:rFonts w:ascii="Tahoma" w:hAnsi="Tahoma" w:cs="Tahoma"/>
                    </w:rPr>
                    <w:t>Con excelentes propiedades mecánicas auto extinguibles, resistente al alto impacto y a la prueba del hilo incandescente.</w:t>
                  </w:r>
                </w:p>
              </w:tc>
            </w:tr>
            <w:tr w:rsidR="001D7E18" w:rsidRPr="003C52D2" w14:paraId="18FA302C"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707E4E" w14:textId="77777777" w:rsidR="001D7E18" w:rsidRPr="003C52D2" w:rsidRDefault="001D7E18" w:rsidP="001A5A74">
                  <w:pPr>
                    <w:contextualSpacing/>
                    <w:rPr>
                      <w:rFonts w:ascii="Tahoma" w:hAnsi="Tahoma" w:cs="Tahoma"/>
                    </w:rPr>
                  </w:pPr>
                  <w:r w:rsidRPr="003C52D2">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4AA6BE7" w14:textId="77777777" w:rsidR="001D7E18" w:rsidRPr="003C52D2" w:rsidRDefault="001D7E18" w:rsidP="001A5A74">
                  <w:pPr>
                    <w:contextualSpacing/>
                    <w:rPr>
                      <w:rFonts w:ascii="Tahoma" w:hAnsi="Tahoma" w:cs="Tahoma"/>
                    </w:rPr>
                  </w:pPr>
                  <w:r w:rsidRPr="003C52D2">
                    <w:rPr>
                      <w:rFonts w:ascii="Tahoma" w:hAnsi="Tahoma" w:cs="Tahoma"/>
                    </w:rPr>
                    <w:t>PVC</w:t>
                  </w:r>
                </w:p>
              </w:tc>
            </w:tr>
            <w:tr w:rsidR="001D7E18" w:rsidRPr="003C52D2" w14:paraId="5E3924F7"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16C4C0" w14:textId="77777777" w:rsidR="001D7E18" w:rsidRPr="003C52D2" w:rsidRDefault="001D7E18" w:rsidP="001A5A74">
                  <w:pPr>
                    <w:contextualSpacing/>
                    <w:rPr>
                      <w:rFonts w:ascii="Tahoma" w:hAnsi="Tahoma" w:cs="Tahoma"/>
                    </w:rPr>
                  </w:pPr>
                  <w:r w:rsidRPr="003C52D2">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186DF80" w14:textId="77777777" w:rsidR="001D7E18" w:rsidRPr="003C52D2" w:rsidRDefault="001D7E18" w:rsidP="001A5A74">
                  <w:pPr>
                    <w:contextualSpacing/>
                    <w:rPr>
                      <w:rFonts w:ascii="Tahoma" w:hAnsi="Tahoma" w:cs="Tahoma"/>
                    </w:rPr>
                  </w:pPr>
                  <w:r w:rsidRPr="003C52D2">
                    <w:rPr>
                      <w:rFonts w:ascii="Tahoma" w:hAnsi="Tahoma" w:cs="Tahoma"/>
                    </w:rPr>
                    <w:t>1 toma</w:t>
                  </w:r>
                </w:p>
              </w:tc>
            </w:tr>
            <w:tr w:rsidR="001D7E18" w:rsidRPr="003C52D2" w14:paraId="0114FB8A"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4BEE1F" w14:textId="77777777" w:rsidR="001D7E18" w:rsidRPr="003C52D2" w:rsidRDefault="001D7E18" w:rsidP="001A5A74">
                  <w:pPr>
                    <w:contextualSpacing/>
                    <w:rPr>
                      <w:rFonts w:ascii="Tahoma" w:hAnsi="Tahoma" w:cs="Tahoma"/>
                    </w:rPr>
                  </w:pPr>
                  <w:r w:rsidRPr="003C52D2">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8FB05A8" w14:textId="77777777" w:rsidR="001D7E18" w:rsidRPr="003C52D2" w:rsidRDefault="001D7E18" w:rsidP="001A5A74">
                  <w:pPr>
                    <w:contextualSpacing/>
                    <w:rPr>
                      <w:rFonts w:ascii="Tahoma" w:hAnsi="Tahoma" w:cs="Tahoma"/>
                    </w:rPr>
                  </w:pPr>
                  <w:r w:rsidRPr="003C52D2">
                    <w:rPr>
                      <w:rFonts w:ascii="Tahoma" w:hAnsi="Tahoma" w:cs="Tahoma"/>
                    </w:rPr>
                    <w:t>10 A</w:t>
                  </w:r>
                </w:p>
              </w:tc>
            </w:tr>
            <w:tr w:rsidR="001D7E18" w:rsidRPr="003C52D2" w14:paraId="26EDD6FA"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029A20" w14:textId="77777777" w:rsidR="001D7E18" w:rsidRPr="003C52D2" w:rsidRDefault="001D7E18" w:rsidP="001A5A74">
                  <w:pPr>
                    <w:contextualSpacing/>
                    <w:rPr>
                      <w:rFonts w:ascii="Tahoma" w:hAnsi="Tahoma" w:cs="Tahoma"/>
                    </w:rPr>
                  </w:pPr>
                  <w:r w:rsidRPr="003C52D2">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7DF91ED" w14:textId="77777777" w:rsidR="001D7E18" w:rsidRPr="003C52D2" w:rsidRDefault="001D7E18" w:rsidP="001A5A74">
                  <w:pPr>
                    <w:contextualSpacing/>
                    <w:rPr>
                      <w:rFonts w:ascii="Tahoma" w:hAnsi="Tahoma" w:cs="Tahoma"/>
                    </w:rPr>
                  </w:pPr>
                  <w:r w:rsidRPr="003C52D2">
                    <w:rPr>
                      <w:rFonts w:ascii="Tahoma" w:hAnsi="Tahoma" w:cs="Tahoma"/>
                    </w:rPr>
                    <w:t>250 V.</w:t>
                  </w:r>
                </w:p>
              </w:tc>
            </w:tr>
            <w:tr w:rsidR="001D7E18" w:rsidRPr="003C52D2" w14:paraId="25F3ADAC"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5CF48D" w14:textId="77777777" w:rsidR="001D7E18" w:rsidRPr="003C52D2" w:rsidRDefault="001D7E18" w:rsidP="001A5A74">
                  <w:pPr>
                    <w:contextualSpacing/>
                    <w:rPr>
                      <w:rFonts w:ascii="Tahoma" w:hAnsi="Tahoma" w:cs="Tahoma"/>
                    </w:rPr>
                  </w:pPr>
                  <w:r w:rsidRPr="003C52D2">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21E7823" w14:textId="77777777" w:rsidR="001D7E18" w:rsidRPr="003C52D2" w:rsidRDefault="001D7E18" w:rsidP="001A5A74">
                  <w:pPr>
                    <w:contextualSpacing/>
                    <w:rPr>
                      <w:rFonts w:ascii="Tahoma" w:hAnsi="Tahoma" w:cs="Tahoma"/>
                    </w:rPr>
                  </w:pPr>
                  <w:r w:rsidRPr="003C52D2">
                    <w:rPr>
                      <w:rFonts w:ascii="Tahoma" w:hAnsi="Tahoma" w:cs="Tahoma"/>
                    </w:rPr>
                    <w:t>Blanco</w:t>
                  </w:r>
                </w:p>
              </w:tc>
            </w:tr>
            <w:tr w:rsidR="001D7E18" w:rsidRPr="003C52D2" w14:paraId="1B11C384" w14:textId="77777777" w:rsidTr="001A5A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5A5E47" w14:textId="77777777" w:rsidR="001D7E18" w:rsidRPr="003C52D2" w:rsidRDefault="001D7E18" w:rsidP="001A5A74">
                  <w:pPr>
                    <w:contextualSpacing/>
                    <w:rPr>
                      <w:rFonts w:ascii="Tahoma" w:hAnsi="Tahoma" w:cs="Tahoma"/>
                    </w:rPr>
                  </w:pPr>
                  <w:r w:rsidRPr="003C52D2">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5DF8582" w14:textId="77777777" w:rsidR="001D7E18" w:rsidRPr="003C52D2" w:rsidRDefault="001D7E18" w:rsidP="001A5A74">
                  <w:pPr>
                    <w:contextualSpacing/>
                    <w:rPr>
                      <w:rFonts w:ascii="Tahoma" w:hAnsi="Tahoma" w:cs="Tahoma"/>
                    </w:rPr>
                  </w:pPr>
                  <w:r w:rsidRPr="003C52D2">
                    <w:rPr>
                      <w:rFonts w:ascii="Tahoma" w:hAnsi="Tahoma" w:cs="Tahoma"/>
                    </w:rPr>
                    <w:t>Ideal para desviar o interrumpir el curso de una corriente eléctrica.</w:t>
                  </w:r>
                </w:p>
              </w:tc>
            </w:tr>
            <w:tr w:rsidR="001D7E18" w:rsidRPr="003C52D2" w14:paraId="636CE19E" w14:textId="77777777" w:rsidTr="001A5A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865907" w14:textId="77777777" w:rsidR="001D7E18" w:rsidRPr="003C52D2" w:rsidRDefault="001D7E18" w:rsidP="001A5A74">
                  <w:pPr>
                    <w:contextualSpacing/>
                    <w:rPr>
                      <w:rFonts w:ascii="Tahoma" w:hAnsi="Tahoma" w:cs="Tahoma"/>
                    </w:rPr>
                  </w:pPr>
                  <w:r w:rsidRPr="003C52D2">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4120C41" w14:textId="77777777" w:rsidR="001D7E18" w:rsidRPr="003C52D2" w:rsidRDefault="001D7E18" w:rsidP="001A5A74">
                  <w:pPr>
                    <w:contextualSpacing/>
                    <w:rPr>
                      <w:rFonts w:ascii="Tahoma" w:hAnsi="Tahoma" w:cs="Tahoma"/>
                    </w:rPr>
                  </w:pPr>
                  <w:r w:rsidRPr="003C52D2">
                    <w:rPr>
                      <w:rFonts w:ascii="Tahoma" w:hAnsi="Tahoma" w:cs="Tahoma"/>
                    </w:rPr>
                    <w:t>Los interruptores deben estar contenidos en envolventes que imposibiliten, en cualquier caso, el contacto accidental de personas y objetos; deben estar protegidos de la lluvia, sol y tolvaneras.</w:t>
                  </w:r>
                </w:p>
              </w:tc>
            </w:tr>
            <w:tr w:rsidR="001D7E18" w:rsidRPr="003C52D2" w14:paraId="6D2A0C9B" w14:textId="77777777" w:rsidTr="001A5A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185997" w14:textId="77777777" w:rsidR="001D7E18" w:rsidRPr="003C52D2" w:rsidRDefault="001D7E18" w:rsidP="001A5A74">
                  <w:pPr>
                    <w:contextualSpacing/>
                    <w:rPr>
                      <w:rFonts w:ascii="Tahoma" w:hAnsi="Tahoma" w:cs="Tahoma"/>
                    </w:rPr>
                  </w:pPr>
                  <w:r w:rsidRPr="003C52D2">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831E4FA" w14:textId="77777777" w:rsidR="001D7E18" w:rsidRPr="003C52D2" w:rsidRDefault="001D7E18" w:rsidP="001A5A74">
                  <w:pPr>
                    <w:contextualSpacing/>
                    <w:rPr>
                      <w:rFonts w:ascii="Tahoma" w:hAnsi="Tahoma" w:cs="Tahoma"/>
                    </w:rPr>
                  </w:pPr>
                  <w:r w:rsidRPr="003C52D2">
                    <w:rPr>
                      <w:rFonts w:ascii="Tahoma" w:hAnsi="Tahoma" w:cs="Tahoma"/>
                    </w:rPr>
                    <w:t>Placas armadas</w:t>
                  </w:r>
                </w:p>
              </w:tc>
            </w:tr>
          </w:tbl>
          <w:p w14:paraId="01328296" w14:textId="77777777" w:rsidR="001D7E18" w:rsidRPr="003C52D2" w:rsidRDefault="001D7E18" w:rsidP="001A5A74">
            <w:pPr>
              <w:spacing w:line="256" w:lineRule="auto"/>
              <w:rPr>
                <w:rFonts w:ascii="Tahoma" w:hAnsi="Tahoma" w:cs="Tahoma"/>
                <w:bCs/>
                <w:lang w:val="es-ES_tradnl"/>
              </w:rPr>
            </w:pPr>
            <w:r w:rsidRPr="003C52D2">
              <w:rPr>
                <w:rFonts w:ascii="Tahoma" w:hAnsi="Tahoma" w:cs="Tahoma"/>
                <w:b/>
                <w:lang w:val="es-ES_tradnl"/>
              </w:rPr>
              <w:t>2. Calidad:</w:t>
            </w:r>
            <w:r w:rsidRPr="003C52D2">
              <w:rPr>
                <w:rFonts w:ascii="Tahoma" w:hAnsi="Tahoma" w:cs="Tahoma"/>
                <w:bCs/>
                <w:lang w:val="es-ES_tradnl"/>
              </w:rPr>
              <w:t xml:space="preserve"> La Entidad Ejecutora deberá garantizar que el material de referencia sea de buena calidad y de marca reconocida.</w:t>
            </w:r>
          </w:p>
          <w:p w14:paraId="09C853BE" w14:textId="77777777" w:rsidR="001D7E18" w:rsidRPr="003C52D2" w:rsidRDefault="001D7E18" w:rsidP="001A5A74">
            <w:pPr>
              <w:widowControl w:val="0"/>
              <w:tabs>
                <w:tab w:val="left" w:pos="0"/>
              </w:tabs>
              <w:autoSpaceDE w:val="0"/>
              <w:autoSpaceDN w:val="0"/>
              <w:adjustRightInd w:val="0"/>
              <w:ind w:left="16" w:hanging="16"/>
              <w:jc w:val="both"/>
              <w:rPr>
                <w:rFonts w:ascii="Tahoma" w:hAnsi="Tahoma" w:cs="Tahoma"/>
                <w:b/>
                <w:bCs/>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14B4A39E" w14:textId="77777777" w:rsidR="001D7E18" w:rsidRPr="003C52D2" w:rsidRDefault="001D7E18" w:rsidP="001D7E18">
      <w:pPr>
        <w:widowControl w:val="0"/>
        <w:tabs>
          <w:tab w:val="left" w:pos="560"/>
        </w:tabs>
        <w:autoSpaceDE w:val="0"/>
        <w:autoSpaceDN w:val="0"/>
        <w:jc w:val="both"/>
        <w:rPr>
          <w:rFonts w:ascii="Tahoma" w:hAnsi="Tahoma" w:cs="Tahoma"/>
          <w:b/>
          <w:bCs/>
        </w:rPr>
      </w:pPr>
    </w:p>
    <w:p w14:paraId="70F5A8E1" w14:textId="77777777" w:rsidR="001D7E18" w:rsidRPr="003C52D2" w:rsidRDefault="001D7E18" w:rsidP="00F41B81">
      <w:pPr>
        <w:widowControl w:val="0"/>
        <w:numPr>
          <w:ilvl w:val="0"/>
          <w:numId w:val="104"/>
        </w:numPr>
        <w:autoSpaceDE w:val="0"/>
        <w:autoSpaceDN w:val="0"/>
        <w:spacing w:line="300" w:lineRule="auto"/>
        <w:ind w:left="720"/>
        <w:rPr>
          <w:rFonts w:ascii="Tahoma" w:hAnsi="Tahoma" w:cs="Tahoma"/>
          <w:b/>
          <w:bCs/>
        </w:rPr>
      </w:pPr>
      <w:r w:rsidRPr="003C52D2">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1D7E18" w:rsidRPr="003C52D2" w14:paraId="63D5CF39" w14:textId="77777777" w:rsidTr="001A5A7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B5CC0B1"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0591101"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03EE30E1"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47FFC86A" w14:textId="77777777" w:rsidTr="001A5A7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C7BB359" w14:textId="77777777" w:rsidR="001D7E18" w:rsidRPr="003C52D2" w:rsidRDefault="001D7E18" w:rsidP="001A5A74">
            <w:pPr>
              <w:spacing w:line="300" w:lineRule="auto"/>
              <w:rPr>
                <w:rFonts w:ascii="Tahoma" w:hAnsi="Tahoma" w:cs="Tahoma"/>
                <w:b/>
              </w:rPr>
            </w:pPr>
            <w:r w:rsidRPr="003C52D2">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09C178D"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0F405B3C" w14:textId="77777777" w:rsidR="001D7E18" w:rsidRPr="003C52D2" w:rsidRDefault="001D7E18" w:rsidP="001A5A74">
            <w:pPr>
              <w:jc w:val="both"/>
              <w:rPr>
                <w:rFonts w:ascii="Tahoma" w:hAnsi="Tahoma" w:cs="Tahoma"/>
              </w:rPr>
            </w:pPr>
            <w:r w:rsidRPr="003C52D2">
              <w:rPr>
                <w:rFonts w:ascii="Tahoma" w:hAnsi="Tahoma" w:cs="Tahoma"/>
                <w:b/>
              </w:rPr>
              <w:t>1. Requisitos sobre el producto:</w:t>
            </w:r>
            <w:r w:rsidRPr="003C52D2">
              <w:rPr>
                <w:rFonts w:ascii="Tahoma" w:hAnsi="Tahoma" w:cs="Tahoma"/>
              </w:rPr>
              <w:t xml:space="preserve"> </w:t>
            </w:r>
          </w:p>
          <w:p w14:paraId="32F8CC90" w14:textId="77777777" w:rsidR="001D7E18" w:rsidRPr="003C52D2" w:rsidRDefault="001D7E18" w:rsidP="001A5A74">
            <w:pPr>
              <w:jc w:val="both"/>
              <w:rPr>
                <w:rFonts w:ascii="Tahoma" w:hAnsi="Tahoma" w:cs="Tahoma"/>
              </w:rPr>
            </w:pPr>
            <w:r w:rsidRPr="003C52D2">
              <w:rPr>
                <w:rFonts w:ascii="Tahoma" w:hAnsi="Tahoma" w:cs="Tahoma"/>
              </w:rPr>
              <w:t xml:space="preserve">De producción nacional. Debiendo cumplir con los certificados de calidad ISO 9001:2008 </w:t>
            </w:r>
          </w:p>
          <w:p w14:paraId="0DCC79E5" w14:textId="77777777" w:rsidR="001D7E18" w:rsidRPr="003C52D2" w:rsidRDefault="001D7E18" w:rsidP="001A5A74">
            <w:pPr>
              <w:jc w:val="both"/>
              <w:rPr>
                <w:rFonts w:ascii="Tahoma" w:hAnsi="Tahoma" w:cs="Tahoma"/>
              </w:rPr>
            </w:pPr>
            <w:r w:rsidRPr="003C52D2">
              <w:rPr>
                <w:rFonts w:ascii="Tahoma" w:hAnsi="Tahoma" w:cs="Tahoma"/>
              </w:rPr>
              <w:t>Cumple con la Norma Boliviana NB1211001/1211002</w:t>
            </w:r>
          </w:p>
          <w:p w14:paraId="786D07E7" w14:textId="77777777" w:rsidR="001D7E18" w:rsidRPr="003C52D2" w:rsidRDefault="001D7E18" w:rsidP="001A5A74">
            <w:pPr>
              <w:jc w:val="both"/>
              <w:rPr>
                <w:rFonts w:ascii="Tahoma" w:hAnsi="Tahoma" w:cs="Tahoma"/>
              </w:rPr>
            </w:pPr>
            <w:r w:rsidRPr="003C52D2">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9D50E3A" w14:textId="77777777" w:rsidR="001D7E18" w:rsidRPr="003C52D2" w:rsidRDefault="001D7E18" w:rsidP="001A5A74">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4D8F6A5C"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1F03A78" w14:textId="77777777" w:rsidR="001D7E18" w:rsidRPr="003C52D2" w:rsidRDefault="001D7E18" w:rsidP="001A5A74">
            <w:pPr>
              <w:spacing w:line="300" w:lineRule="auto"/>
              <w:rPr>
                <w:rFonts w:ascii="Tahoma" w:hAnsi="Tahoma" w:cs="Tahoma"/>
              </w:rPr>
            </w:pPr>
            <w:r w:rsidRPr="003C52D2">
              <w:rPr>
                <w:rFonts w:ascii="Tahoma" w:hAnsi="Tahoma" w:cs="Tahoma"/>
                <w:b/>
              </w:rPr>
              <w:lastRenderedPageBreak/>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AB8548A" w14:textId="77777777" w:rsidR="001D7E18" w:rsidRPr="003C52D2" w:rsidRDefault="001D7E18" w:rsidP="001D7E18">
      <w:pPr>
        <w:widowControl w:val="0"/>
        <w:tabs>
          <w:tab w:val="left" w:pos="560"/>
        </w:tabs>
        <w:autoSpaceDE w:val="0"/>
        <w:autoSpaceDN w:val="0"/>
        <w:jc w:val="both"/>
        <w:rPr>
          <w:rFonts w:ascii="Tahoma" w:hAnsi="Tahoma" w:cs="Tahoma"/>
          <w:b/>
        </w:rPr>
      </w:pPr>
    </w:p>
    <w:p w14:paraId="25ADC75E"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5B91AEF2" w14:textId="77777777" w:rsidTr="001A5A74">
        <w:tc>
          <w:tcPr>
            <w:tcW w:w="2315" w:type="dxa"/>
            <w:shd w:val="pct5" w:color="auto" w:fill="auto"/>
          </w:tcPr>
          <w:p w14:paraId="16C62AE1"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4B67C963" w14:textId="77777777" w:rsidR="001D7E18" w:rsidRPr="003C52D2" w:rsidRDefault="001D7E18" w:rsidP="001A5A74">
            <w:pPr>
              <w:rPr>
                <w:rFonts w:ascii="Tahoma" w:hAnsi="Tahoma" w:cs="Tahoma"/>
                <w:b/>
              </w:rPr>
            </w:pPr>
            <w:r w:rsidRPr="003C52D2">
              <w:rPr>
                <w:rFonts w:ascii="Tahoma" w:hAnsi="Tahoma" w:cs="Tahoma"/>
                <w:b/>
              </w:rPr>
              <w:t>UNIDAD</w:t>
            </w:r>
          </w:p>
        </w:tc>
        <w:tc>
          <w:tcPr>
            <w:tcW w:w="5983" w:type="dxa"/>
            <w:shd w:val="pct5" w:color="auto" w:fill="auto"/>
          </w:tcPr>
          <w:p w14:paraId="67A5B806"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390D889D" w14:textId="77777777" w:rsidTr="001A5A74">
        <w:trPr>
          <w:trHeight w:val="4521"/>
        </w:trPr>
        <w:tc>
          <w:tcPr>
            <w:tcW w:w="2315" w:type="dxa"/>
            <w:shd w:val="clear" w:color="auto" w:fill="auto"/>
            <w:vAlign w:val="center"/>
          </w:tcPr>
          <w:p w14:paraId="7EF161E9"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LADRILLO ADOBITO (20X10X5)</w:t>
            </w:r>
          </w:p>
        </w:tc>
        <w:tc>
          <w:tcPr>
            <w:tcW w:w="1195" w:type="dxa"/>
            <w:shd w:val="clear" w:color="auto" w:fill="auto"/>
            <w:vAlign w:val="center"/>
          </w:tcPr>
          <w:p w14:paraId="0D462C59" w14:textId="77777777" w:rsidR="001D7E18" w:rsidRPr="003C52D2" w:rsidRDefault="001D7E18" w:rsidP="001A5A74">
            <w:pPr>
              <w:rPr>
                <w:rFonts w:ascii="Tahoma" w:hAnsi="Tahoma" w:cs="Tahoma"/>
                <w:b/>
                <w:bCs/>
                <w:color w:val="000000"/>
              </w:rPr>
            </w:pPr>
            <w:r w:rsidRPr="003C52D2">
              <w:rPr>
                <w:rFonts w:ascii="Tahoma" w:hAnsi="Tahoma" w:cs="Tahoma"/>
                <w:b/>
              </w:rPr>
              <w:t>PZA</w:t>
            </w:r>
          </w:p>
        </w:tc>
        <w:tc>
          <w:tcPr>
            <w:tcW w:w="5983" w:type="dxa"/>
            <w:shd w:val="clear" w:color="auto" w:fill="auto"/>
            <w:vAlign w:val="bottom"/>
          </w:tcPr>
          <w:p w14:paraId="581FF9D1" w14:textId="77777777" w:rsidR="001D7E18" w:rsidRPr="003C52D2" w:rsidRDefault="001D7E18" w:rsidP="001A5A74">
            <w:pPr>
              <w:jc w:val="both"/>
              <w:rPr>
                <w:rFonts w:ascii="Tahoma" w:hAnsi="Tahoma" w:cs="Tahoma"/>
              </w:rPr>
            </w:pPr>
            <w:r w:rsidRPr="003C52D2">
              <w:rPr>
                <w:rFonts w:ascii="Tahoma" w:hAnsi="Tahoma" w:cs="Tahoma"/>
                <w:b/>
                <w:bCs/>
              </w:rPr>
              <w:t>1. Requisitos sobre el producto:</w:t>
            </w:r>
            <w:r w:rsidRPr="003C52D2">
              <w:rPr>
                <w:rFonts w:ascii="Tahoma" w:hAnsi="Tahoma" w:cs="Tahoma"/>
              </w:rPr>
              <w:br w:type="page"/>
            </w:r>
          </w:p>
          <w:p w14:paraId="5DBFBC90"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FB1C0E6"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Cualquier alteración o daño del producto antes, durante y después del transporte, no será recepcionado al momento de su ingreso a almacenes por parte de la Inspectoría.</w:t>
            </w:r>
          </w:p>
          <w:p w14:paraId="0141F034"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9A8BAA7" w14:textId="77777777" w:rsidR="001D7E18" w:rsidRPr="003C52D2" w:rsidRDefault="001D7E18" w:rsidP="001A5A74">
            <w:pPr>
              <w:widowControl w:val="0"/>
              <w:tabs>
                <w:tab w:val="left" w:pos="360"/>
              </w:tabs>
              <w:autoSpaceDE w:val="0"/>
              <w:autoSpaceDN w:val="0"/>
              <w:adjustRightInd w:val="0"/>
              <w:spacing w:before="120" w:line="200" w:lineRule="exact"/>
              <w:jc w:val="both"/>
              <w:rPr>
                <w:rFonts w:ascii="Tahoma" w:eastAsia="Arial"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73EBC36" w14:textId="77777777" w:rsidR="001D7E18" w:rsidRPr="003C52D2" w:rsidRDefault="001D7E18" w:rsidP="001D7E18">
      <w:pPr>
        <w:tabs>
          <w:tab w:val="left" w:pos="560"/>
        </w:tabs>
        <w:jc w:val="both"/>
        <w:rPr>
          <w:rFonts w:ascii="Tahoma" w:hAnsi="Tahoma" w:cs="Tahoma"/>
          <w:b/>
        </w:rPr>
      </w:pPr>
    </w:p>
    <w:p w14:paraId="1CC740E8"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rPr>
        <w:t xml:space="preserve"> </w:t>
      </w:r>
      <w:r w:rsidRPr="003C52D2">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5ABE4157"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11BD3B" w14:textId="77777777" w:rsidR="001D7E18" w:rsidRPr="003C52D2" w:rsidRDefault="001D7E18" w:rsidP="001A5A74">
            <w:pPr>
              <w:autoSpaceDN w:val="0"/>
              <w:spacing w:line="256"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9535B4" w14:textId="77777777" w:rsidR="001D7E18" w:rsidRPr="003C52D2" w:rsidRDefault="001D7E18" w:rsidP="001A5A74">
            <w:pPr>
              <w:autoSpaceDN w:val="0"/>
              <w:spacing w:line="256"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93A4036" w14:textId="77777777" w:rsidR="001D7E18" w:rsidRPr="003C52D2" w:rsidRDefault="001D7E18" w:rsidP="001A5A74">
            <w:pPr>
              <w:autoSpaceDN w:val="0"/>
              <w:spacing w:line="256" w:lineRule="auto"/>
              <w:rPr>
                <w:rFonts w:ascii="Tahoma" w:hAnsi="Tahoma" w:cs="Tahoma"/>
                <w:b/>
              </w:rPr>
            </w:pPr>
            <w:r w:rsidRPr="003C52D2">
              <w:rPr>
                <w:rFonts w:ascii="Tahoma" w:hAnsi="Tahoma" w:cs="Tahoma"/>
                <w:b/>
              </w:rPr>
              <w:t>DESCRIPCIÓN</w:t>
            </w:r>
          </w:p>
        </w:tc>
      </w:tr>
      <w:tr w:rsidR="001D7E18" w:rsidRPr="003C52D2" w14:paraId="1C197227"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DD8BC2" w14:textId="77777777" w:rsidR="001D7E18" w:rsidRPr="003C52D2" w:rsidRDefault="001D7E18" w:rsidP="001A5A74">
            <w:pPr>
              <w:autoSpaceDN w:val="0"/>
              <w:spacing w:line="256" w:lineRule="auto"/>
              <w:rPr>
                <w:rFonts w:ascii="Tahoma" w:hAnsi="Tahoma" w:cs="Tahoma"/>
                <w:b/>
                <w:bCs/>
                <w:color w:val="000000"/>
              </w:rPr>
            </w:pPr>
            <w:r w:rsidRPr="003C52D2">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477390" w14:textId="77777777" w:rsidR="001D7E18" w:rsidRPr="003C52D2" w:rsidRDefault="001D7E18" w:rsidP="001A5A74">
            <w:pPr>
              <w:autoSpaceDN w:val="0"/>
              <w:spacing w:line="256" w:lineRule="auto"/>
              <w:rPr>
                <w:rFonts w:ascii="Tahoma" w:hAnsi="Tahoma" w:cs="Tahoma"/>
                <w:b/>
                <w:bCs/>
                <w:color w:val="000000"/>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D2905E0" w14:textId="77777777" w:rsidR="001D7E18" w:rsidRPr="003C52D2" w:rsidRDefault="001D7E18" w:rsidP="001A5A74">
            <w:pPr>
              <w:jc w:val="both"/>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w:t>
            </w:r>
          </w:p>
          <w:p w14:paraId="19D31C73" w14:textId="77777777" w:rsidR="001D7E18" w:rsidRPr="003C52D2" w:rsidRDefault="001D7E18" w:rsidP="001A5A74">
            <w:pPr>
              <w:jc w:val="both"/>
              <w:rPr>
                <w:rFonts w:ascii="Tahoma" w:hAnsi="Tahoma" w:cs="Tahoma"/>
                <w:b/>
                <w:bCs/>
              </w:rPr>
            </w:pPr>
            <w:r w:rsidRPr="003C52D2">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sidRPr="003C52D2">
              <w:rPr>
                <w:rFonts w:ascii="Tahoma" w:hAnsi="Tahoma" w:cs="Tahoma"/>
                <w:b/>
                <w:bCs/>
              </w:rPr>
              <w:t>Incluye los accesorios:</w:t>
            </w:r>
            <w:r w:rsidRPr="003C52D2">
              <w:rPr>
                <w:rFonts w:ascii="Tahoma" w:hAnsi="Tahoma" w:cs="Tahoma"/>
                <w:b/>
                <w:bCs/>
              </w:rPr>
              <w:tab/>
            </w:r>
          </w:p>
          <w:p w14:paraId="52F71DFD" w14:textId="77777777" w:rsidR="001D7E18" w:rsidRPr="003C52D2" w:rsidRDefault="001D7E18" w:rsidP="00F41B81">
            <w:pPr>
              <w:numPr>
                <w:ilvl w:val="0"/>
                <w:numId w:val="84"/>
              </w:numPr>
              <w:rPr>
                <w:rFonts w:ascii="Tahoma" w:hAnsi="Tahoma" w:cs="Tahoma"/>
                <w:bCs/>
              </w:rPr>
            </w:pPr>
            <w:r w:rsidRPr="003C52D2">
              <w:rPr>
                <w:rFonts w:ascii="Tahoma" w:hAnsi="Tahoma" w:cs="Tahoma"/>
                <w:bCs/>
              </w:rPr>
              <w:t>Uñetas</w:t>
            </w:r>
            <w:r w:rsidRPr="003C52D2">
              <w:rPr>
                <w:rFonts w:ascii="Tahoma" w:hAnsi="Tahoma" w:cs="Tahoma"/>
                <w:bCs/>
              </w:rPr>
              <w:tab/>
            </w:r>
          </w:p>
          <w:p w14:paraId="6D464990" w14:textId="77777777" w:rsidR="001D7E18" w:rsidRPr="003C52D2" w:rsidRDefault="001D7E18" w:rsidP="00F41B81">
            <w:pPr>
              <w:numPr>
                <w:ilvl w:val="0"/>
                <w:numId w:val="84"/>
              </w:numPr>
              <w:rPr>
                <w:rFonts w:ascii="Tahoma" w:hAnsi="Tahoma" w:cs="Tahoma"/>
                <w:bCs/>
              </w:rPr>
            </w:pPr>
            <w:r w:rsidRPr="003C52D2">
              <w:rPr>
                <w:rFonts w:ascii="Tahoma" w:hAnsi="Tahoma" w:cs="Tahoma"/>
                <w:bCs/>
              </w:rPr>
              <w:t>Tapón</w:t>
            </w:r>
            <w:r w:rsidRPr="003C52D2">
              <w:rPr>
                <w:rFonts w:ascii="Tahoma" w:hAnsi="Tahoma" w:cs="Tahoma"/>
                <w:bCs/>
              </w:rPr>
              <w:tab/>
            </w:r>
          </w:p>
          <w:p w14:paraId="3C8108F5" w14:textId="77777777" w:rsidR="001D7E18" w:rsidRPr="003C52D2" w:rsidRDefault="001D7E18" w:rsidP="00F41B81">
            <w:pPr>
              <w:numPr>
                <w:ilvl w:val="0"/>
                <w:numId w:val="84"/>
              </w:numPr>
              <w:rPr>
                <w:rFonts w:ascii="Tahoma" w:hAnsi="Tahoma" w:cs="Tahoma"/>
              </w:rPr>
            </w:pPr>
            <w:r w:rsidRPr="003C52D2">
              <w:rPr>
                <w:rFonts w:ascii="Tahoma" w:hAnsi="Tahoma" w:cs="Tahoma"/>
                <w:bCs/>
              </w:rPr>
              <w:t>Desagüe</w:t>
            </w:r>
            <w:r w:rsidRPr="003C52D2">
              <w:rPr>
                <w:rFonts w:ascii="Tahoma" w:hAnsi="Tahoma" w:cs="Tahoma"/>
              </w:rPr>
              <w:t xml:space="preserve"> </w:t>
            </w:r>
          </w:p>
          <w:p w14:paraId="3D416B5B" w14:textId="77777777" w:rsidR="001D7E18" w:rsidRPr="003C52D2" w:rsidRDefault="001D7E18" w:rsidP="001A5A74">
            <w:pPr>
              <w:rPr>
                <w:rFonts w:ascii="Tahoma" w:hAnsi="Tahoma" w:cs="Tahoma"/>
              </w:rPr>
            </w:pPr>
            <w:r w:rsidRPr="003C52D2">
              <w:rPr>
                <w:rFonts w:ascii="Tahoma" w:hAnsi="Tahoma" w:cs="Tahoma"/>
                <w:b/>
              </w:rPr>
              <w:t>2.</w:t>
            </w:r>
            <w:r w:rsidRPr="003C52D2">
              <w:rPr>
                <w:rFonts w:ascii="Tahoma" w:hAnsi="Tahoma" w:cs="Tahoma"/>
              </w:rPr>
              <w:t xml:space="preserve"> </w:t>
            </w:r>
            <w:r w:rsidRPr="003C52D2">
              <w:rPr>
                <w:rFonts w:ascii="Tahoma" w:hAnsi="Tahoma" w:cs="Tahoma"/>
                <w:b/>
              </w:rPr>
              <w:t>Calidad:</w:t>
            </w:r>
            <w:r w:rsidRPr="003C52D2">
              <w:rPr>
                <w:rFonts w:ascii="Tahoma" w:hAnsi="Tahoma" w:cs="Tahoma"/>
              </w:rPr>
              <w:t xml:space="preserve"> Todos los materiales deberán ser de primera calidad y de marcas reconocidas en el mercado.</w:t>
            </w:r>
          </w:p>
          <w:p w14:paraId="11C05F6C" w14:textId="77777777" w:rsidR="001D7E18" w:rsidRPr="003C52D2" w:rsidRDefault="001D7E18" w:rsidP="001A5A74">
            <w:pPr>
              <w:autoSpaceDN w:val="0"/>
              <w:spacing w:line="256" w:lineRule="auto"/>
              <w:rPr>
                <w:rFonts w:ascii="Tahoma" w:hAnsi="Tahoma" w:cs="Tahoma"/>
                <w:bCs/>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73CF353" w14:textId="77777777" w:rsidR="001D7E18" w:rsidRPr="003C52D2" w:rsidRDefault="001D7E18" w:rsidP="001D7E18">
      <w:pPr>
        <w:widowControl w:val="0"/>
        <w:autoSpaceDE w:val="0"/>
        <w:autoSpaceDN w:val="0"/>
        <w:rPr>
          <w:rFonts w:ascii="Tahoma" w:hAnsi="Tahoma" w:cs="Tahoma"/>
          <w:b/>
          <w:bCs/>
        </w:rPr>
      </w:pPr>
    </w:p>
    <w:p w14:paraId="184F70A0" w14:textId="77777777" w:rsidR="001D7E18" w:rsidRPr="003C52D2" w:rsidRDefault="001D7E18" w:rsidP="00F41B81">
      <w:pPr>
        <w:widowControl w:val="0"/>
        <w:numPr>
          <w:ilvl w:val="0"/>
          <w:numId w:val="104"/>
        </w:numPr>
        <w:autoSpaceDE w:val="0"/>
        <w:autoSpaceDN w:val="0"/>
        <w:ind w:left="720"/>
        <w:rPr>
          <w:rFonts w:ascii="Tahoma" w:hAnsi="Tahoma" w:cs="Tahoma"/>
          <w:b/>
          <w:bCs/>
        </w:rPr>
      </w:pPr>
      <w:r w:rsidRPr="003C52D2">
        <w:rPr>
          <w:rFonts w:ascii="Tahoma" w:hAnsi="Tahoma" w:cs="Tahoma"/>
          <w:b/>
          <w:bCs/>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D7E18" w:rsidRPr="003C52D2" w14:paraId="3BF470A9" w14:textId="77777777" w:rsidTr="001A5A74">
        <w:tc>
          <w:tcPr>
            <w:tcW w:w="2547" w:type="dxa"/>
            <w:shd w:val="pct5" w:color="auto" w:fill="auto"/>
          </w:tcPr>
          <w:p w14:paraId="3AA069D1"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shd w:val="pct5" w:color="auto" w:fill="auto"/>
          </w:tcPr>
          <w:p w14:paraId="3708398A"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609" w:type="dxa"/>
            <w:shd w:val="pct5" w:color="auto" w:fill="auto"/>
          </w:tcPr>
          <w:p w14:paraId="519428F7"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46A9FEC7" w14:textId="77777777" w:rsidTr="001A5A74">
        <w:trPr>
          <w:trHeight w:val="685"/>
        </w:trPr>
        <w:tc>
          <w:tcPr>
            <w:tcW w:w="2547" w:type="dxa"/>
            <w:shd w:val="clear" w:color="auto" w:fill="auto"/>
            <w:vAlign w:val="center"/>
          </w:tcPr>
          <w:p w14:paraId="2B92D092" w14:textId="77777777" w:rsidR="001D7E18" w:rsidRPr="003C52D2" w:rsidRDefault="001D7E18" w:rsidP="001A5A74">
            <w:pPr>
              <w:spacing w:line="300" w:lineRule="auto"/>
              <w:rPr>
                <w:rFonts w:ascii="Tahoma" w:hAnsi="Tahoma" w:cs="Tahoma"/>
                <w:b/>
              </w:rPr>
            </w:pPr>
            <w:r w:rsidRPr="003C52D2">
              <w:rPr>
                <w:rFonts w:ascii="Tahoma" w:hAnsi="Tahoma" w:cs="Tahoma"/>
                <w:b/>
              </w:rPr>
              <w:t>LAVANDERÍA DE CEMENTO MAS ACCESORIOS</w:t>
            </w:r>
          </w:p>
        </w:tc>
        <w:tc>
          <w:tcPr>
            <w:tcW w:w="1195" w:type="dxa"/>
            <w:shd w:val="clear" w:color="auto" w:fill="auto"/>
            <w:vAlign w:val="center"/>
          </w:tcPr>
          <w:p w14:paraId="3A584E53"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5609" w:type="dxa"/>
            <w:shd w:val="clear" w:color="auto" w:fill="auto"/>
          </w:tcPr>
          <w:p w14:paraId="68C1A575" w14:textId="77777777" w:rsidR="001D7E18" w:rsidRPr="003C52D2" w:rsidRDefault="001D7E18" w:rsidP="001A5A74">
            <w:pPr>
              <w:spacing w:line="300" w:lineRule="auto"/>
              <w:rPr>
                <w:rFonts w:ascii="Tahoma" w:hAnsi="Tahoma" w:cs="Tahoma"/>
                <w:bCs/>
                <w:lang w:val="es-ES_tradnl"/>
              </w:rPr>
            </w:pPr>
            <w:r w:rsidRPr="003C52D2">
              <w:rPr>
                <w:rFonts w:ascii="Tahoma" w:hAnsi="Tahoma" w:cs="Tahoma"/>
                <w:b/>
                <w:bCs/>
              </w:rPr>
              <w:t xml:space="preserve">1. Requisitos sobre el producto:   </w:t>
            </w:r>
            <w:r w:rsidRPr="003C52D2">
              <w:rPr>
                <w:rFonts w:ascii="Tahoma" w:hAnsi="Tahoma" w:cs="Tahoma"/>
              </w:rPr>
              <w:t xml:space="preserve">                                                                                                                        </w:t>
            </w:r>
          </w:p>
          <w:p w14:paraId="67F57B81" w14:textId="77777777" w:rsidR="001D7E18" w:rsidRPr="003C52D2" w:rsidRDefault="001D7E18" w:rsidP="001A5A74">
            <w:pPr>
              <w:spacing w:line="300" w:lineRule="auto"/>
              <w:jc w:val="both"/>
              <w:rPr>
                <w:rFonts w:ascii="Tahoma" w:hAnsi="Tahoma" w:cs="Tahoma"/>
                <w:bCs/>
                <w:lang w:val="es-ES_tradnl"/>
              </w:rPr>
            </w:pPr>
            <w:r w:rsidRPr="003C52D2">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w:t>
            </w:r>
            <w:r w:rsidRPr="003C52D2">
              <w:rPr>
                <w:rFonts w:ascii="Tahoma" w:hAnsi="Tahoma" w:cs="Tahoma"/>
                <w:bCs/>
                <w:lang w:val="es-ES_tradnl"/>
              </w:rPr>
              <w:lastRenderedPageBreak/>
              <w:t xml:space="preserve">impermeable de notar buena mezcla de preferencia (1:3) y un buen curado, las piezas deberán ser elaboradas con material seleccionada libre de impurezas respetando una única dosificación para todas las piezas. </w:t>
            </w:r>
          </w:p>
          <w:p w14:paraId="4F8FE352" w14:textId="77777777" w:rsidR="001D7E18" w:rsidRPr="003C52D2" w:rsidRDefault="001D7E18" w:rsidP="001A5A74">
            <w:pPr>
              <w:spacing w:line="300" w:lineRule="auto"/>
              <w:jc w:val="both"/>
              <w:rPr>
                <w:rFonts w:ascii="Tahoma" w:hAnsi="Tahoma" w:cs="Tahoma"/>
                <w:bCs/>
                <w:lang w:val="es-ES_tradnl"/>
              </w:rPr>
            </w:pPr>
            <w:r w:rsidRPr="003C52D2">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E10AA5D" w14:textId="77777777" w:rsidR="001D7E18" w:rsidRPr="003C52D2" w:rsidRDefault="001D7E18" w:rsidP="001A5A74">
            <w:pPr>
              <w:spacing w:line="300" w:lineRule="auto"/>
              <w:jc w:val="both"/>
              <w:rPr>
                <w:rFonts w:ascii="Tahoma" w:hAnsi="Tahoma" w:cs="Tahoma"/>
                <w:bCs/>
                <w:lang w:val="es-ES_tradnl"/>
              </w:rPr>
            </w:pPr>
            <w:r w:rsidRPr="003C52D2">
              <w:rPr>
                <w:rFonts w:ascii="Tahoma" w:hAnsi="Tahoma" w:cs="Tahoma"/>
                <w:bCs/>
                <w:lang w:val="es-ES_tradnl"/>
              </w:rPr>
              <w:t>Las alas laterales tendrán una pendiente mínima de 2% con dirección hacia el área de lavado.</w:t>
            </w:r>
          </w:p>
          <w:p w14:paraId="40648901" w14:textId="77777777" w:rsidR="001D7E18" w:rsidRPr="003C52D2" w:rsidRDefault="001D7E18" w:rsidP="001A5A74">
            <w:pPr>
              <w:spacing w:line="300" w:lineRule="auto"/>
              <w:jc w:val="both"/>
              <w:rPr>
                <w:rFonts w:ascii="Tahoma" w:hAnsi="Tahoma" w:cs="Tahoma"/>
                <w:bCs/>
                <w:lang w:val="es-ES_tradnl"/>
              </w:rPr>
            </w:pPr>
            <w:r w:rsidRPr="003C52D2">
              <w:rPr>
                <w:rFonts w:ascii="Tahoma" w:hAnsi="Tahoma" w:cs="Tahoma"/>
                <w:bCs/>
                <w:lang w:val="es-ES_tradnl"/>
              </w:rPr>
              <w:t xml:space="preserve">Los accesorios detallados deben ser de primera calidad dentro el mercado local y que cumplan las exigencias técnicas del proyecto.  </w:t>
            </w:r>
          </w:p>
          <w:p w14:paraId="6BE8AF52"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89AD353" w14:textId="77777777" w:rsidR="001D7E18" w:rsidRPr="003C52D2" w:rsidRDefault="001D7E18" w:rsidP="001A5A74">
            <w:pPr>
              <w:spacing w:line="300" w:lineRule="auto"/>
              <w:jc w:val="both"/>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r w:rsidRPr="003C52D2">
              <w:rPr>
                <w:rFonts w:ascii="Tahoma" w:hAnsi="Tahoma" w:cs="Tahoma"/>
                <w:bCs/>
                <w:lang w:val="es-ES_tradnl"/>
              </w:rPr>
              <w:t xml:space="preserve">    </w:t>
            </w:r>
          </w:p>
        </w:tc>
      </w:tr>
    </w:tbl>
    <w:p w14:paraId="029FFA27" w14:textId="77777777" w:rsidR="001D7E18" w:rsidRPr="003C52D2" w:rsidRDefault="001D7E18" w:rsidP="001D7E18">
      <w:pPr>
        <w:spacing w:line="300" w:lineRule="auto"/>
        <w:ind w:left="644"/>
        <w:rPr>
          <w:rFonts w:ascii="Tahoma" w:hAnsi="Tahoma" w:cs="Tahoma"/>
          <w:b/>
          <w:bCs/>
        </w:rPr>
      </w:pPr>
    </w:p>
    <w:p w14:paraId="4E4C662F"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D7E18" w:rsidRPr="003C52D2" w14:paraId="778B09E7" w14:textId="77777777" w:rsidTr="001A5A7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3F905DF"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6322F6" w14:textId="77777777" w:rsidR="001D7E18" w:rsidRPr="003C52D2" w:rsidRDefault="001D7E18" w:rsidP="001A5A74">
            <w:pPr>
              <w:rPr>
                <w:rFonts w:ascii="Tahoma" w:hAnsi="Tahoma" w:cs="Tahoma"/>
                <w:b/>
              </w:rPr>
            </w:pPr>
            <w:r w:rsidRPr="003C52D2">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D41273C"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05C05471" w14:textId="77777777" w:rsidTr="001A5A7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C07CC58" w14:textId="77777777" w:rsidR="001D7E18" w:rsidRPr="003C52D2" w:rsidRDefault="001D7E18" w:rsidP="001A5A74">
            <w:pPr>
              <w:rPr>
                <w:rFonts w:ascii="Tahoma" w:hAnsi="Tahoma" w:cs="Tahoma"/>
                <w:b/>
              </w:rPr>
            </w:pPr>
            <w:r w:rsidRPr="003C52D2">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371553" w14:textId="77777777" w:rsidR="001D7E18" w:rsidRPr="003C52D2" w:rsidRDefault="001D7E18" w:rsidP="001A5A74">
            <w:pPr>
              <w:rPr>
                <w:rFonts w:ascii="Tahoma" w:hAnsi="Tahoma" w:cs="Tahoma"/>
                <w:b/>
              </w:rPr>
            </w:pPr>
            <w:r w:rsidRPr="003C52D2">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639E452" w14:textId="77777777" w:rsidR="001D7E18" w:rsidRPr="003C52D2" w:rsidRDefault="001D7E18" w:rsidP="001A5A74">
            <w:pPr>
              <w:rPr>
                <w:rFonts w:ascii="Tahoma" w:hAnsi="Tahoma" w:cs="Tahoma"/>
              </w:rPr>
            </w:pPr>
            <w:r w:rsidRPr="003C52D2">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1D7E18" w:rsidRPr="003C52D2" w14:paraId="36B76084" w14:textId="77777777" w:rsidTr="001A5A74">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5F90F76" w14:textId="77777777" w:rsidR="001D7E18" w:rsidRPr="003C52D2" w:rsidRDefault="001D7E18" w:rsidP="001A5A74">
                  <w:pPr>
                    <w:rPr>
                      <w:rFonts w:ascii="Tahoma" w:hAnsi="Tahoma" w:cs="Tahoma"/>
                    </w:rPr>
                  </w:pPr>
                  <w:r w:rsidRPr="003C52D2">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ED2C409" w14:textId="77777777" w:rsidR="001D7E18" w:rsidRPr="003C52D2" w:rsidRDefault="001D7E18" w:rsidP="001A5A74">
                  <w:pPr>
                    <w:rPr>
                      <w:rFonts w:ascii="Tahoma" w:hAnsi="Tahoma" w:cs="Tahoma"/>
                    </w:rPr>
                  </w:pPr>
                  <w:r w:rsidRPr="003C52D2">
                    <w:rPr>
                      <w:rFonts w:ascii="Tahoma" w:hAnsi="Tahoma" w:cs="Tahoma"/>
                    </w:rPr>
                    <w:t>Detalle</w:t>
                  </w:r>
                </w:p>
              </w:tc>
            </w:tr>
            <w:tr w:rsidR="001D7E18" w:rsidRPr="003C52D2" w14:paraId="5A288D4D" w14:textId="77777777" w:rsidTr="001A5A74">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33FE7A3A" w14:textId="77777777" w:rsidR="001D7E18" w:rsidRPr="003C52D2" w:rsidRDefault="001D7E18" w:rsidP="001A5A74">
                  <w:pPr>
                    <w:rPr>
                      <w:rFonts w:ascii="Tahoma" w:hAnsi="Tahoma" w:cs="Tahoma"/>
                    </w:rPr>
                  </w:pPr>
                  <w:r w:rsidRPr="003C52D2">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44A3C77B" w14:textId="77777777" w:rsidR="001D7E18" w:rsidRPr="003C52D2" w:rsidRDefault="001D7E18" w:rsidP="001A5A74">
                  <w:pPr>
                    <w:rPr>
                      <w:rFonts w:ascii="Tahoma" w:hAnsi="Tahoma" w:cs="Tahoma"/>
                    </w:rPr>
                  </w:pPr>
                  <w:r w:rsidRPr="003C52D2">
                    <w:rPr>
                      <w:rFonts w:ascii="Tahoma" w:hAnsi="Tahoma" w:cs="Tahoma"/>
                    </w:rPr>
                    <w:t>Sobreponer</w:t>
                  </w:r>
                </w:p>
              </w:tc>
            </w:tr>
            <w:tr w:rsidR="001D7E18" w:rsidRPr="003C52D2" w14:paraId="19ECCC64" w14:textId="77777777" w:rsidTr="001A5A74">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0C1B815" w14:textId="77777777" w:rsidR="001D7E18" w:rsidRPr="003C52D2" w:rsidRDefault="001D7E18" w:rsidP="001A5A74">
                  <w:pPr>
                    <w:rPr>
                      <w:rFonts w:ascii="Tahoma" w:hAnsi="Tahoma" w:cs="Tahoma"/>
                    </w:rPr>
                  </w:pPr>
                  <w:r w:rsidRPr="003C52D2">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02BFFA2A" w14:textId="77777777" w:rsidR="001D7E18" w:rsidRPr="003C52D2" w:rsidRDefault="001D7E18" w:rsidP="001A5A74">
                  <w:pPr>
                    <w:rPr>
                      <w:rFonts w:ascii="Tahoma" w:hAnsi="Tahoma" w:cs="Tahoma"/>
                    </w:rPr>
                  </w:pPr>
                  <w:r w:rsidRPr="003C52D2">
                    <w:rPr>
                      <w:rFonts w:ascii="Tahoma" w:hAnsi="Tahoma" w:cs="Tahoma"/>
                    </w:rPr>
                    <w:t>Acero inoxidable</w:t>
                  </w:r>
                </w:p>
              </w:tc>
            </w:tr>
            <w:tr w:rsidR="001D7E18" w:rsidRPr="003C52D2" w14:paraId="79FC7BCE" w14:textId="77777777" w:rsidTr="001A5A74">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C69D579" w14:textId="77777777" w:rsidR="001D7E18" w:rsidRPr="003C52D2" w:rsidRDefault="001D7E18" w:rsidP="001A5A74">
                  <w:pPr>
                    <w:rPr>
                      <w:rFonts w:ascii="Tahoma" w:hAnsi="Tahoma" w:cs="Tahoma"/>
                    </w:rPr>
                  </w:pPr>
                  <w:r w:rsidRPr="003C52D2">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32F55D3" w14:textId="77777777" w:rsidR="001D7E18" w:rsidRPr="003C52D2" w:rsidRDefault="001D7E18" w:rsidP="001A5A74">
                  <w:pPr>
                    <w:rPr>
                      <w:rFonts w:ascii="Tahoma" w:hAnsi="Tahoma" w:cs="Tahoma"/>
                    </w:rPr>
                  </w:pPr>
                  <w:r w:rsidRPr="003C52D2">
                    <w:rPr>
                      <w:rFonts w:ascii="Tahoma" w:hAnsi="Tahoma" w:cs="Tahoma"/>
                    </w:rPr>
                    <w:t>44 cm aprox.</w:t>
                  </w:r>
                </w:p>
              </w:tc>
            </w:tr>
            <w:tr w:rsidR="001D7E18" w:rsidRPr="003C52D2" w14:paraId="5DB031B0" w14:textId="77777777" w:rsidTr="001A5A74">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6268D49" w14:textId="77777777" w:rsidR="001D7E18" w:rsidRPr="003C52D2" w:rsidRDefault="001D7E18" w:rsidP="001A5A74">
                  <w:pPr>
                    <w:rPr>
                      <w:rFonts w:ascii="Tahoma" w:hAnsi="Tahoma" w:cs="Tahoma"/>
                    </w:rPr>
                  </w:pPr>
                  <w:r w:rsidRPr="003C52D2">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700728AC" w14:textId="77777777" w:rsidR="001D7E18" w:rsidRPr="003C52D2" w:rsidRDefault="001D7E18" w:rsidP="001A5A74">
                  <w:pPr>
                    <w:rPr>
                      <w:rFonts w:ascii="Tahoma" w:hAnsi="Tahoma" w:cs="Tahoma"/>
                    </w:rPr>
                  </w:pPr>
                  <w:r w:rsidRPr="003C52D2">
                    <w:rPr>
                      <w:rFonts w:ascii="Tahoma" w:hAnsi="Tahoma" w:cs="Tahoma"/>
                    </w:rPr>
                    <w:t>78 cm aprox.</w:t>
                  </w:r>
                </w:p>
              </w:tc>
            </w:tr>
            <w:tr w:rsidR="001D7E18" w:rsidRPr="003C52D2" w14:paraId="06CB0692" w14:textId="77777777" w:rsidTr="001A5A74">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B6F19A8" w14:textId="77777777" w:rsidR="001D7E18" w:rsidRPr="003C52D2" w:rsidRDefault="001D7E18" w:rsidP="001A5A74">
                  <w:pPr>
                    <w:rPr>
                      <w:rFonts w:ascii="Tahoma" w:hAnsi="Tahoma" w:cs="Tahoma"/>
                    </w:rPr>
                  </w:pPr>
                  <w:r w:rsidRPr="003C52D2">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00383161" w14:textId="77777777" w:rsidR="001D7E18" w:rsidRPr="003C52D2" w:rsidRDefault="001D7E18" w:rsidP="001A5A74">
                  <w:pPr>
                    <w:rPr>
                      <w:rFonts w:ascii="Tahoma" w:hAnsi="Tahoma" w:cs="Tahoma"/>
                    </w:rPr>
                  </w:pPr>
                  <w:r w:rsidRPr="003C52D2">
                    <w:rPr>
                      <w:rFonts w:ascii="Tahoma" w:hAnsi="Tahoma" w:cs="Tahoma"/>
                    </w:rPr>
                    <w:t>Izquierda/derecha</w:t>
                  </w:r>
                </w:p>
              </w:tc>
            </w:tr>
            <w:tr w:rsidR="001D7E18" w:rsidRPr="003C52D2" w14:paraId="2532C6D1" w14:textId="77777777" w:rsidTr="001A5A74">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5C7C896" w14:textId="77777777" w:rsidR="001D7E18" w:rsidRPr="003C52D2" w:rsidRDefault="001D7E18" w:rsidP="001A5A74">
                  <w:pPr>
                    <w:rPr>
                      <w:rFonts w:ascii="Tahoma" w:hAnsi="Tahoma" w:cs="Tahoma"/>
                    </w:rPr>
                  </w:pPr>
                  <w:r w:rsidRPr="003C52D2">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4C66F787" w14:textId="77777777" w:rsidR="001D7E18" w:rsidRPr="003C52D2" w:rsidRDefault="001D7E18" w:rsidP="001A5A74">
                  <w:pPr>
                    <w:rPr>
                      <w:rFonts w:ascii="Tahoma" w:hAnsi="Tahoma" w:cs="Tahoma"/>
                    </w:rPr>
                  </w:pPr>
                  <w:r w:rsidRPr="003C52D2">
                    <w:rPr>
                      <w:rFonts w:ascii="Tahoma" w:hAnsi="Tahoma" w:cs="Tahoma"/>
                    </w:rPr>
                    <w:t>Incluido</w:t>
                  </w:r>
                </w:p>
              </w:tc>
            </w:tr>
            <w:tr w:rsidR="001D7E18" w:rsidRPr="003C52D2" w14:paraId="22C7F27B" w14:textId="77777777" w:rsidTr="001A5A74">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802126C" w14:textId="77777777" w:rsidR="001D7E18" w:rsidRPr="003C52D2" w:rsidRDefault="001D7E18" w:rsidP="001A5A74">
                  <w:pPr>
                    <w:rPr>
                      <w:rFonts w:ascii="Tahoma" w:hAnsi="Tahoma" w:cs="Tahoma"/>
                    </w:rPr>
                  </w:pPr>
                  <w:r w:rsidRPr="003C52D2">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7289928C" w14:textId="77777777" w:rsidR="001D7E18" w:rsidRPr="003C52D2" w:rsidRDefault="001D7E18" w:rsidP="001A5A74">
                  <w:pPr>
                    <w:rPr>
                      <w:rFonts w:ascii="Tahoma" w:hAnsi="Tahoma" w:cs="Tahoma"/>
                    </w:rPr>
                  </w:pPr>
                  <w:r w:rsidRPr="003C52D2">
                    <w:rPr>
                      <w:rFonts w:ascii="Tahoma" w:hAnsi="Tahoma" w:cs="Tahoma"/>
                    </w:rPr>
                    <w:t>Incluido</w:t>
                  </w:r>
                </w:p>
              </w:tc>
            </w:tr>
          </w:tbl>
          <w:p w14:paraId="6BAE28A1" w14:textId="77777777" w:rsidR="001D7E18" w:rsidRPr="003C52D2" w:rsidRDefault="001D7E18" w:rsidP="001A5A74">
            <w:pPr>
              <w:rPr>
                <w:rFonts w:ascii="Tahoma" w:hAnsi="Tahoma" w:cs="Tahoma"/>
              </w:rPr>
            </w:pPr>
          </w:p>
          <w:p w14:paraId="1359A16D" w14:textId="77777777" w:rsidR="001D7E18" w:rsidRPr="003C52D2" w:rsidRDefault="001D7E18" w:rsidP="001A5A74">
            <w:pPr>
              <w:rPr>
                <w:rFonts w:ascii="Tahoma" w:hAnsi="Tahoma" w:cs="Tahoma"/>
              </w:rPr>
            </w:pPr>
          </w:p>
          <w:p w14:paraId="70928CAA" w14:textId="77777777" w:rsidR="001D7E18" w:rsidRPr="003C52D2" w:rsidRDefault="001D7E18" w:rsidP="001A5A74">
            <w:pPr>
              <w:rPr>
                <w:rFonts w:ascii="Tahoma" w:hAnsi="Tahoma" w:cs="Tahoma"/>
              </w:rPr>
            </w:pPr>
          </w:p>
          <w:p w14:paraId="412B4D32" w14:textId="77777777" w:rsidR="001D7E18" w:rsidRPr="003C52D2" w:rsidRDefault="001D7E18" w:rsidP="001A5A74">
            <w:pPr>
              <w:rPr>
                <w:rFonts w:ascii="Tahoma" w:hAnsi="Tahoma" w:cs="Tahoma"/>
              </w:rPr>
            </w:pPr>
          </w:p>
          <w:p w14:paraId="353D3F52" w14:textId="77777777" w:rsidR="001D7E18" w:rsidRPr="003C52D2" w:rsidRDefault="001D7E18" w:rsidP="001A5A74">
            <w:pPr>
              <w:rPr>
                <w:rFonts w:ascii="Tahoma" w:hAnsi="Tahoma" w:cs="Tahoma"/>
              </w:rPr>
            </w:pPr>
          </w:p>
          <w:p w14:paraId="09B3038F" w14:textId="77777777" w:rsidR="001D7E18" w:rsidRPr="003C52D2" w:rsidRDefault="001D7E18" w:rsidP="001A5A74">
            <w:pPr>
              <w:rPr>
                <w:rFonts w:ascii="Tahoma" w:hAnsi="Tahoma" w:cs="Tahoma"/>
              </w:rPr>
            </w:pPr>
          </w:p>
          <w:p w14:paraId="339C4577" w14:textId="77777777" w:rsidR="001D7E18" w:rsidRPr="003C52D2" w:rsidRDefault="001D7E18" w:rsidP="001A5A74">
            <w:pPr>
              <w:rPr>
                <w:rFonts w:ascii="Tahoma" w:hAnsi="Tahoma" w:cs="Tahoma"/>
              </w:rPr>
            </w:pPr>
          </w:p>
          <w:p w14:paraId="0D21A8C5" w14:textId="77777777" w:rsidR="001D7E18" w:rsidRPr="003C52D2" w:rsidRDefault="001D7E18" w:rsidP="001A5A74">
            <w:pPr>
              <w:rPr>
                <w:rFonts w:ascii="Tahoma" w:hAnsi="Tahoma" w:cs="Tahoma"/>
              </w:rPr>
            </w:pPr>
          </w:p>
          <w:p w14:paraId="5F544C6E" w14:textId="77777777" w:rsidR="001D7E18" w:rsidRPr="003C52D2" w:rsidRDefault="001D7E18" w:rsidP="001A5A74">
            <w:pPr>
              <w:rPr>
                <w:rFonts w:ascii="Tahoma" w:hAnsi="Tahoma" w:cs="Tahoma"/>
              </w:rPr>
            </w:pPr>
          </w:p>
          <w:p w14:paraId="40050103" w14:textId="77777777" w:rsidR="001D7E18" w:rsidRPr="003C52D2" w:rsidRDefault="001D7E18" w:rsidP="001A5A74">
            <w:pPr>
              <w:jc w:val="both"/>
              <w:rPr>
                <w:rFonts w:ascii="Tahoma" w:hAnsi="Tahoma" w:cs="Tahoma"/>
              </w:rPr>
            </w:pPr>
          </w:p>
          <w:p w14:paraId="1B049CE5" w14:textId="77777777" w:rsidR="001D7E18" w:rsidRPr="003C52D2" w:rsidRDefault="001D7E18" w:rsidP="001A5A74">
            <w:pPr>
              <w:jc w:val="both"/>
              <w:rPr>
                <w:rFonts w:ascii="Tahoma" w:hAnsi="Tahoma" w:cs="Tahoma"/>
              </w:rPr>
            </w:pPr>
            <w:r w:rsidRPr="003C52D2">
              <w:rPr>
                <w:rFonts w:ascii="Tahoma" w:hAnsi="Tahoma" w:cs="Tahoma"/>
              </w:rPr>
              <w:t>Deberá ser una sola pieza, que comprende una fosa y un fregadero de acero inoxidable, mismo acompañado con sifón y sopapa, todos ellos de calidad garantizada.</w:t>
            </w:r>
          </w:p>
          <w:p w14:paraId="1B03B7A3" w14:textId="77777777" w:rsidR="001D7E18" w:rsidRPr="003C52D2" w:rsidRDefault="001D7E18" w:rsidP="001A5A74">
            <w:pPr>
              <w:jc w:val="both"/>
              <w:rPr>
                <w:rFonts w:ascii="Tahoma" w:hAnsi="Tahoma" w:cs="Tahoma"/>
              </w:rPr>
            </w:pPr>
            <w:r w:rsidRPr="003C52D2">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A8B5C3" w14:textId="77777777" w:rsidR="001D7E18" w:rsidRPr="003C52D2" w:rsidRDefault="001D7E18" w:rsidP="001A5A74">
            <w:pPr>
              <w:jc w:val="both"/>
              <w:rPr>
                <w:rFonts w:ascii="Tahoma" w:hAnsi="Tahoma" w:cs="Tahoma"/>
              </w:rPr>
            </w:pPr>
            <w:r w:rsidRPr="003C52D2">
              <w:rPr>
                <w:rFonts w:ascii="Tahoma" w:hAnsi="Tahoma" w:cs="Tahoma"/>
              </w:rPr>
              <w:t>La Entidad Ejecutora tiene la obligación de presentar una muestra para aprobación del Inspector de Proyecto, antes de la adquisición del material de referencia.</w:t>
            </w:r>
          </w:p>
          <w:p w14:paraId="7B51F9F7"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2EF69F3" w14:textId="77777777" w:rsidR="001D7E18" w:rsidRPr="003C52D2" w:rsidRDefault="001D7E18" w:rsidP="001A5A74">
            <w:pPr>
              <w:jc w:val="both"/>
              <w:rPr>
                <w:rFonts w:ascii="Tahoma" w:hAnsi="Tahoma" w:cs="Tahoma"/>
              </w:rPr>
            </w:pPr>
            <w:r w:rsidRPr="003C52D2">
              <w:rPr>
                <w:rFonts w:ascii="Tahoma" w:hAnsi="Tahoma" w:cs="Tahoma"/>
                <w:b/>
              </w:rPr>
              <w:lastRenderedPageBreak/>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E741944" w14:textId="77777777" w:rsidR="001D7E18" w:rsidRPr="003C52D2" w:rsidRDefault="001D7E18" w:rsidP="001D7E18">
      <w:pPr>
        <w:spacing w:line="300" w:lineRule="auto"/>
        <w:rPr>
          <w:rFonts w:ascii="Tahoma" w:hAnsi="Tahoma" w:cs="Tahoma"/>
          <w:b/>
          <w:bCs/>
        </w:rPr>
      </w:pPr>
    </w:p>
    <w:p w14:paraId="06FA119C"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633C818B"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824139"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0D005A"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D32B99"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29B157FA" w14:textId="77777777" w:rsidTr="001A5A7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342A02B" w14:textId="77777777" w:rsidR="001D7E18" w:rsidRPr="003C52D2" w:rsidRDefault="001D7E18" w:rsidP="001A5A74">
            <w:pPr>
              <w:spacing w:line="300" w:lineRule="auto"/>
              <w:rPr>
                <w:rFonts w:ascii="Tahoma" w:hAnsi="Tahoma" w:cs="Tahoma"/>
                <w:b/>
              </w:rPr>
            </w:pPr>
            <w:r w:rsidRPr="003C52D2">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074FF6" w14:textId="77777777" w:rsidR="001D7E18" w:rsidRPr="003C52D2" w:rsidRDefault="001D7E18" w:rsidP="001A5A74">
            <w:pPr>
              <w:spacing w:line="300" w:lineRule="auto"/>
              <w:rPr>
                <w:rFonts w:ascii="Tahoma" w:hAnsi="Tahoma" w:cs="Tahoma"/>
                <w:b/>
              </w:rPr>
            </w:pPr>
            <w:r w:rsidRPr="003C52D2">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9936F01"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78163CA5" w14:textId="77777777" w:rsidR="001D7E18" w:rsidRPr="003C52D2" w:rsidRDefault="001D7E18" w:rsidP="001A5A74">
            <w:pPr>
              <w:jc w:val="both"/>
              <w:rPr>
                <w:rFonts w:ascii="Tahoma" w:hAnsi="Tahoma" w:cs="Tahoma"/>
              </w:rPr>
            </w:pPr>
            <w:r w:rsidRPr="003C52D2">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8218A7E" w14:textId="77777777" w:rsidR="001D7E18" w:rsidRPr="003C52D2" w:rsidRDefault="001D7E18" w:rsidP="001A5A74">
            <w:pPr>
              <w:jc w:val="both"/>
              <w:rPr>
                <w:rFonts w:ascii="Tahoma" w:hAnsi="Tahoma" w:cs="Tahoma"/>
              </w:rPr>
            </w:pPr>
            <w:r w:rsidRPr="003C52D2">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9CAC3B1"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deberá garantizar que el material de referencia sea de buena calidad y de marca reconocida.</w:t>
            </w:r>
          </w:p>
          <w:p w14:paraId="42C20E74" w14:textId="77777777" w:rsidR="001D7E18" w:rsidRPr="003C52D2" w:rsidRDefault="001D7E18" w:rsidP="001A5A74">
            <w:pPr>
              <w:spacing w:line="300" w:lineRule="auto"/>
              <w:jc w:val="both"/>
              <w:rPr>
                <w:rFonts w:ascii="Tahoma" w:hAnsi="Tahoma" w:cs="Tahoma"/>
              </w:rPr>
            </w:pPr>
            <w:r w:rsidRPr="003C52D2">
              <w:rPr>
                <w:rFonts w:ascii="Tahoma" w:hAnsi="Tahoma" w:cs="Tahoma"/>
                <w:b/>
              </w:rPr>
              <w:t>3. Almacenamiento:</w:t>
            </w:r>
            <w:r w:rsidRPr="003C52D2">
              <w:rPr>
                <w:rFonts w:ascii="Tahoma" w:hAnsi="Tahoma" w:cs="Tahoma"/>
              </w:rPr>
              <w:t xml:space="preserve"> Se debe almacenar en lugares techados y protegidos del medio ambiente.</w:t>
            </w:r>
          </w:p>
        </w:tc>
      </w:tr>
    </w:tbl>
    <w:p w14:paraId="1388D183" w14:textId="77777777" w:rsidR="001D7E18" w:rsidRPr="003C52D2" w:rsidRDefault="001D7E18" w:rsidP="001D7E18">
      <w:pPr>
        <w:spacing w:line="300" w:lineRule="auto"/>
        <w:rPr>
          <w:rFonts w:ascii="Tahoma" w:hAnsi="Tahoma" w:cs="Tahoma"/>
          <w:b/>
          <w:bCs/>
        </w:rPr>
      </w:pPr>
    </w:p>
    <w:p w14:paraId="02DA5135"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66152266"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69FDBA" w14:textId="77777777" w:rsidR="001D7E18" w:rsidRPr="003C52D2" w:rsidRDefault="001D7E18" w:rsidP="001A5A74">
            <w:pPr>
              <w:jc w:val="both"/>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378723" w14:textId="77777777" w:rsidR="001D7E18" w:rsidRPr="003C52D2" w:rsidRDefault="001D7E18" w:rsidP="001A5A74">
            <w:pPr>
              <w:jc w:val="both"/>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482DE3" w14:textId="77777777" w:rsidR="001D7E18" w:rsidRPr="003C52D2" w:rsidRDefault="001D7E18" w:rsidP="001A5A74">
            <w:pPr>
              <w:jc w:val="both"/>
              <w:rPr>
                <w:rFonts w:ascii="Tahoma" w:hAnsi="Tahoma" w:cs="Tahoma"/>
                <w:b/>
              </w:rPr>
            </w:pPr>
            <w:r w:rsidRPr="003C52D2">
              <w:rPr>
                <w:rFonts w:ascii="Tahoma" w:hAnsi="Tahoma" w:cs="Tahoma"/>
                <w:b/>
              </w:rPr>
              <w:t>DESCRIPCION</w:t>
            </w:r>
          </w:p>
        </w:tc>
      </w:tr>
      <w:tr w:rsidR="001D7E18" w:rsidRPr="003C52D2" w14:paraId="60360AD8" w14:textId="77777777" w:rsidTr="001A5A7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3D58117" w14:textId="77777777" w:rsidR="001D7E18" w:rsidRPr="003C52D2" w:rsidRDefault="001D7E18" w:rsidP="001A5A74">
            <w:pPr>
              <w:jc w:val="center"/>
              <w:rPr>
                <w:rFonts w:ascii="Tahoma" w:hAnsi="Tahoma" w:cs="Tahoma"/>
                <w:b/>
                <w:color w:val="333333"/>
                <w:lang w:eastAsia="es-BO"/>
              </w:rPr>
            </w:pPr>
            <w:r w:rsidRPr="003C52D2">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C6279F" w14:textId="77777777" w:rsidR="001D7E18" w:rsidRPr="003C52D2" w:rsidRDefault="001D7E18" w:rsidP="001A5A74">
            <w:pPr>
              <w:jc w:val="center"/>
              <w:rPr>
                <w:rFonts w:ascii="Tahoma" w:hAnsi="Tahoma" w:cs="Tahoma"/>
                <w:b/>
              </w:rPr>
            </w:pPr>
            <w:r w:rsidRPr="003C52D2">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0CEAD78E"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85C1F6E" w14:textId="77777777" w:rsidR="001D7E18" w:rsidRPr="003C52D2" w:rsidRDefault="001D7E18" w:rsidP="001A5A74">
            <w:pPr>
              <w:jc w:val="both"/>
              <w:rPr>
                <w:rFonts w:ascii="Tahoma" w:hAnsi="Tahoma" w:cs="Tahoma"/>
              </w:rPr>
            </w:pPr>
            <w:r w:rsidRPr="003C52D2">
              <w:rPr>
                <w:rFonts w:ascii="Tahoma" w:hAnsi="Tahoma" w:cs="Tahoma"/>
              </w:rPr>
              <w:t>•</w:t>
            </w:r>
            <w:r w:rsidRPr="003C52D2">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3C52D2">
              <w:rPr>
                <w:rFonts w:ascii="Tahoma" w:hAnsi="Tahoma" w:cs="Tahoma"/>
              </w:rPr>
              <w:t xml:space="preserve"> Las dimensiones señaladas en planos deben cumplir con lo indicado en el </w:t>
            </w:r>
            <w:r w:rsidRPr="003C52D2">
              <w:rPr>
                <w:rFonts w:ascii="Tahoma" w:hAnsi="Tahoma" w:cs="Tahoma"/>
                <w:i/>
              </w:rPr>
              <w:t>Manual de Diseño para Maderas del Grupo Andino</w:t>
            </w:r>
            <w:r w:rsidRPr="003C52D2">
              <w:rPr>
                <w:rFonts w:ascii="Tahoma" w:hAnsi="Tahoma" w:cs="Tahoma"/>
              </w:rPr>
              <w:t>.</w:t>
            </w:r>
          </w:p>
          <w:p w14:paraId="712E8551" w14:textId="77777777" w:rsidR="001D7E18" w:rsidRPr="003C52D2" w:rsidRDefault="001D7E18" w:rsidP="001A5A74">
            <w:pPr>
              <w:tabs>
                <w:tab w:val="left" w:pos="560"/>
              </w:tabs>
              <w:jc w:val="both"/>
              <w:rPr>
                <w:rFonts w:ascii="Tahoma" w:hAnsi="Tahoma" w:cs="Tahoma"/>
                <w:lang w:eastAsia="es-ES"/>
              </w:rPr>
            </w:pPr>
            <w:r w:rsidRPr="003C52D2">
              <w:rPr>
                <w:rFonts w:ascii="Tahoma" w:hAnsi="Tahoma" w:cs="Tahoma"/>
                <w:lang w:eastAsia="es-ES"/>
              </w:rPr>
              <w:t>La madera utilizada en la confección de la listonería de soporte para la cubierta de fibrocemento deberá ser aprobada por el Inspector del Proyecto con anterioridad a su uso.</w:t>
            </w:r>
          </w:p>
          <w:p w14:paraId="20BD63C5" w14:textId="77777777" w:rsidR="001D7E18" w:rsidRPr="003C52D2" w:rsidRDefault="001D7E18" w:rsidP="001A5A74">
            <w:pPr>
              <w:tabs>
                <w:tab w:val="left" w:pos="8711"/>
              </w:tabs>
              <w:jc w:val="both"/>
              <w:rPr>
                <w:rFonts w:ascii="Tahoma" w:hAnsi="Tahoma" w:cs="Tahoma"/>
                <w:color w:val="000000"/>
                <w:lang w:eastAsia="es-ES"/>
              </w:rPr>
            </w:pPr>
            <w:r w:rsidRPr="003C52D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CA95369" w14:textId="77777777" w:rsidR="001D7E18" w:rsidRPr="003C52D2" w:rsidRDefault="001D7E18" w:rsidP="001A5A74">
            <w:pPr>
              <w:spacing w:line="254" w:lineRule="auto"/>
              <w:rPr>
                <w:rFonts w:ascii="Tahoma" w:hAnsi="Tahoma" w:cs="Tahoma"/>
                <w:bCs/>
                <w:lang w:val="es-ES_tradnl"/>
              </w:rPr>
            </w:pPr>
            <w:r w:rsidRPr="003C52D2">
              <w:rPr>
                <w:rFonts w:ascii="Tahoma" w:hAnsi="Tahoma" w:cs="Tahoma"/>
                <w:b/>
                <w:lang w:val="es-ES_tradnl"/>
              </w:rPr>
              <w:t>2. Calidad:</w:t>
            </w:r>
            <w:r w:rsidRPr="003C52D2">
              <w:rPr>
                <w:rFonts w:ascii="Tahoma" w:hAnsi="Tahoma" w:cs="Tahoma"/>
                <w:bCs/>
                <w:lang w:val="es-ES_tradnl"/>
              </w:rPr>
              <w:t xml:space="preserve"> </w:t>
            </w:r>
          </w:p>
          <w:p w14:paraId="26F1AAA1" w14:textId="77777777" w:rsidR="001D7E18" w:rsidRPr="003C52D2" w:rsidRDefault="001D7E18" w:rsidP="001A5A74">
            <w:pPr>
              <w:rPr>
                <w:rFonts w:ascii="Tahoma" w:hAnsi="Tahoma" w:cs="Tahoma"/>
              </w:rPr>
            </w:pPr>
            <w:r w:rsidRPr="003C52D2">
              <w:rPr>
                <w:rFonts w:ascii="Tahoma" w:hAnsi="Tahoma" w:cs="Tahoma"/>
              </w:rPr>
              <w:t>La Entidad Ejecutora garantizará, la calidad en función a los requisitos exigidos.</w:t>
            </w:r>
          </w:p>
          <w:p w14:paraId="202BA0E8" w14:textId="77777777" w:rsidR="001D7E18" w:rsidRPr="003C52D2" w:rsidRDefault="001D7E18" w:rsidP="001A5A74">
            <w:pPr>
              <w:rPr>
                <w:rFonts w:ascii="Tahoma" w:hAnsi="Tahoma" w:cs="Tahoma"/>
                <w:b/>
                <w:color w:val="000000"/>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p>
          <w:p w14:paraId="44C8A385" w14:textId="77777777" w:rsidR="001D7E18" w:rsidRPr="003C52D2" w:rsidRDefault="001D7E18" w:rsidP="001A5A74">
            <w:pPr>
              <w:tabs>
                <w:tab w:val="left" w:pos="8711"/>
              </w:tabs>
              <w:jc w:val="both"/>
              <w:rPr>
                <w:rFonts w:ascii="Tahoma" w:hAnsi="Tahoma" w:cs="Tahoma"/>
                <w:color w:val="000000"/>
                <w:lang w:eastAsia="es-ES"/>
              </w:rPr>
            </w:pPr>
            <w:r w:rsidRPr="003C52D2">
              <w:rPr>
                <w:rFonts w:ascii="Tahoma" w:hAnsi="Tahoma" w:cs="Tahoma"/>
                <w:color w:val="000000"/>
              </w:rPr>
              <w:t xml:space="preserve"> Se debe almacenar en lugares techados y protegidos del medio ambiente.</w:t>
            </w:r>
          </w:p>
        </w:tc>
      </w:tr>
    </w:tbl>
    <w:p w14:paraId="144ADF08" w14:textId="77777777" w:rsidR="001D7E18" w:rsidRPr="003C52D2" w:rsidRDefault="001D7E18" w:rsidP="001D7E18">
      <w:pPr>
        <w:spacing w:line="300" w:lineRule="auto"/>
        <w:rPr>
          <w:rFonts w:ascii="Tahoma" w:hAnsi="Tahoma" w:cs="Tahoma"/>
          <w:b/>
          <w:bCs/>
        </w:rPr>
      </w:pPr>
    </w:p>
    <w:p w14:paraId="175AF23A"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60D68B3F"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0B5704"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15F3EB"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3B5271"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44B4C2B5"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A8D3B2" w14:textId="77777777" w:rsidR="001D7E18" w:rsidRPr="003C52D2" w:rsidRDefault="001D7E18" w:rsidP="001A5A74">
            <w:pPr>
              <w:spacing w:line="300" w:lineRule="auto"/>
              <w:rPr>
                <w:rFonts w:ascii="Tahoma" w:hAnsi="Tahoma" w:cs="Tahoma"/>
                <w:b/>
              </w:rPr>
            </w:pPr>
            <w:r w:rsidRPr="003C52D2">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CE050A"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EA4455F"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0F062734" w14:textId="77777777" w:rsidR="001D7E18" w:rsidRPr="003C52D2" w:rsidRDefault="001D7E18" w:rsidP="00F41B81">
            <w:pPr>
              <w:numPr>
                <w:ilvl w:val="0"/>
                <w:numId w:val="83"/>
              </w:numPr>
              <w:jc w:val="both"/>
              <w:rPr>
                <w:rFonts w:ascii="Tahoma" w:hAnsi="Tahoma" w:cs="Tahoma"/>
                <w:lang w:val="es-ES_tradnl"/>
              </w:rPr>
            </w:pPr>
            <w:r w:rsidRPr="003C52D2">
              <w:rPr>
                <w:rFonts w:ascii="Tahoma" w:hAnsi="Tahoma" w:cs="Tahoma"/>
                <w:lang w:val="es-ES_tradnl"/>
              </w:rPr>
              <w:t>Deberá ser de primera calidad y marca conocida.</w:t>
            </w:r>
          </w:p>
          <w:p w14:paraId="7A1AB99F" w14:textId="77777777" w:rsidR="001D7E18" w:rsidRPr="003C52D2" w:rsidRDefault="001D7E18" w:rsidP="00F41B81">
            <w:pPr>
              <w:numPr>
                <w:ilvl w:val="0"/>
                <w:numId w:val="83"/>
              </w:numPr>
              <w:jc w:val="both"/>
              <w:rPr>
                <w:rFonts w:ascii="Tahoma" w:hAnsi="Tahoma" w:cs="Tahoma"/>
                <w:lang w:val="es-ES_tradnl"/>
              </w:rPr>
            </w:pPr>
            <w:r w:rsidRPr="003C52D2">
              <w:rPr>
                <w:rFonts w:ascii="Tahoma" w:hAnsi="Tahoma" w:cs="Tahoma"/>
                <w:lang w:val="es-ES_tradnl"/>
              </w:rPr>
              <w:t>El proveedor deberá especificar el tipo, y resistencia.</w:t>
            </w:r>
          </w:p>
          <w:p w14:paraId="6E5010C1" w14:textId="77777777" w:rsidR="001D7E18" w:rsidRPr="003C52D2" w:rsidRDefault="001D7E18" w:rsidP="00F41B81">
            <w:pPr>
              <w:numPr>
                <w:ilvl w:val="0"/>
                <w:numId w:val="83"/>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109FB008" w14:textId="77777777" w:rsidR="001D7E18" w:rsidRPr="003C52D2" w:rsidRDefault="001D7E18" w:rsidP="00F41B81">
            <w:pPr>
              <w:numPr>
                <w:ilvl w:val="0"/>
                <w:numId w:val="83"/>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5930D661"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19D3F46" w14:textId="77777777" w:rsidR="001D7E18" w:rsidRPr="003C52D2" w:rsidRDefault="001D7E18" w:rsidP="001A5A74">
            <w:pPr>
              <w:jc w:val="both"/>
              <w:rPr>
                <w:rFonts w:ascii="Tahoma" w:hAnsi="Tahoma" w:cs="Tahoma"/>
                <w:b/>
              </w:rPr>
            </w:pPr>
            <w:r w:rsidRPr="003C52D2">
              <w:rPr>
                <w:rFonts w:ascii="Tahoma" w:hAnsi="Tahoma" w:cs="Tahoma"/>
                <w:b/>
              </w:rPr>
              <w:t>2. Calidad:</w:t>
            </w:r>
          </w:p>
          <w:p w14:paraId="489139D2" w14:textId="77777777" w:rsidR="001D7E18" w:rsidRPr="003C52D2" w:rsidRDefault="001D7E18" w:rsidP="001A5A74">
            <w:pPr>
              <w:jc w:val="both"/>
              <w:rPr>
                <w:rFonts w:ascii="Tahoma" w:hAnsi="Tahoma" w:cs="Tahoma"/>
              </w:rPr>
            </w:pPr>
            <w:r w:rsidRPr="003C52D2">
              <w:rPr>
                <w:rFonts w:ascii="Tahoma" w:hAnsi="Tahoma" w:cs="Tahoma"/>
              </w:rPr>
              <w:t xml:space="preserve"> La Entidad Ejecutora garantizará, la calidad en función a los requisitos exigidos.</w:t>
            </w:r>
          </w:p>
          <w:p w14:paraId="0663FB85"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59E65BB" w14:textId="77777777" w:rsidR="001D7E18" w:rsidRPr="003C52D2" w:rsidRDefault="001D7E18" w:rsidP="001D7E18">
      <w:pPr>
        <w:spacing w:line="300" w:lineRule="auto"/>
        <w:rPr>
          <w:rFonts w:ascii="Tahoma" w:hAnsi="Tahoma" w:cs="Tahoma"/>
          <w:b/>
          <w:bCs/>
        </w:rPr>
      </w:pPr>
    </w:p>
    <w:p w14:paraId="08B197D2"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255A3F09"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1A0172"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B6480F"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BF73288"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45967C81"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30F585" w14:textId="77777777" w:rsidR="001D7E18" w:rsidRPr="003C52D2" w:rsidRDefault="001D7E18" w:rsidP="001A5A74">
            <w:pPr>
              <w:spacing w:line="300" w:lineRule="auto"/>
              <w:rPr>
                <w:rFonts w:ascii="Tahoma" w:hAnsi="Tahoma" w:cs="Tahoma"/>
                <w:b/>
              </w:rPr>
            </w:pPr>
            <w:r w:rsidRPr="003C52D2">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479A19"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4EFA66C" w14:textId="77777777" w:rsidR="001D7E18" w:rsidRPr="003C52D2" w:rsidRDefault="001D7E18" w:rsidP="00F41B81">
            <w:pPr>
              <w:numPr>
                <w:ilvl w:val="0"/>
                <w:numId w:val="112"/>
              </w:numPr>
              <w:ind w:left="346"/>
              <w:rPr>
                <w:rFonts w:ascii="Tahoma" w:hAnsi="Tahoma" w:cs="Tahoma"/>
                <w:b/>
                <w:bCs/>
                <w:lang w:val="es-ES_tradnl"/>
              </w:rPr>
            </w:pPr>
            <w:r w:rsidRPr="003C52D2">
              <w:rPr>
                <w:rFonts w:ascii="Tahoma" w:hAnsi="Tahoma" w:cs="Tahoma"/>
                <w:b/>
                <w:bCs/>
                <w:lang w:val="es-ES_tradnl"/>
              </w:rPr>
              <w:t>Requisitos sobre el Producto</w:t>
            </w:r>
          </w:p>
          <w:p w14:paraId="78D04217" w14:textId="77777777" w:rsidR="001D7E18" w:rsidRPr="003C52D2" w:rsidRDefault="001D7E18" w:rsidP="00F41B81">
            <w:pPr>
              <w:numPr>
                <w:ilvl w:val="0"/>
                <w:numId w:val="83"/>
              </w:numPr>
              <w:jc w:val="both"/>
              <w:rPr>
                <w:rFonts w:ascii="Tahoma" w:hAnsi="Tahoma" w:cs="Tahoma"/>
                <w:lang w:val="es-ES_tradnl"/>
              </w:rPr>
            </w:pPr>
            <w:r w:rsidRPr="003C52D2">
              <w:rPr>
                <w:rFonts w:ascii="Tahoma" w:hAnsi="Tahoma" w:cs="Tahoma"/>
                <w:lang w:val="es-ES_tradnl"/>
              </w:rPr>
              <w:t>Deberá ser de primera calidad y marca conocida.</w:t>
            </w:r>
          </w:p>
          <w:p w14:paraId="688469C9" w14:textId="77777777" w:rsidR="001D7E18" w:rsidRPr="003C52D2" w:rsidRDefault="001D7E18" w:rsidP="00F41B81">
            <w:pPr>
              <w:numPr>
                <w:ilvl w:val="0"/>
                <w:numId w:val="83"/>
              </w:numPr>
              <w:jc w:val="both"/>
              <w:rPr>
                <w:rFonts w:ascii="Tahoma" w:hAnsi="Tahoma" w:cs="Tahoma"/>
                <w:lang w:val="es-ES_tradnl"/>
              </w:rPr>
            </w:pPr>
            <w:r w:rsidRPr="003C52D2">
              <w:rPr>
                <w:rFonts w:ascii="Tahoma" w:hAnsi="Tahoma" w:cs="Tahoma"/>
                <w:lang w:val="es-ES_tradnl"/>
              </w:rPr>
              <w:t>El proveedor deberá especificar el tipo, y resistencia.</w:t>
            </w:r>
          </w:p>
          <w:p w14:paraId="3ADB208E" w14:textId="77777777" w:rsidR="001D7E18" w:rsidRPr="003C52D2" w:rsidRDefault="001D7E18" w:rsidP="00F41B81">
            <w:pPr>
              <w:numPr>
                <w:ilvl w:val="0"/>
                <w:numId w:val="83"/>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037CCDF1" w14:textId="77777777" w:rsidR="001D7E18" w:rsidRPr="003C52D2" w:rsidRDefault="001D7E18" w:rsidP="00F41B81">
            <w:pPr>
              <w:numPr>
                <w:ilvl w:val="0"/>
                <w:numId w:val="83"/>
              </w:numPr>
              <w:jc w:val="both"/>
              <w:rPr>
                <w:rFonts w:ascii="Tahoma" w:hAnsi="Tahoma" w:cs="Tahoma"/>
                <w:lang w:val="es-ES_tradnl"/>
              </w:rPr>
            </w:pPr>
            <w:r w:rsidRPr="003C52D2">
              <w:rPr>
                <w:rFonts w:ascii="Tahoma" w:hAnsi="Tahoma" w:cs="Tahoma"/>
                <w:lang w:val="es-ES_tradnl"/>
              </w:rPr>
              <w:t>El accesorio deberá ser de color uniforme.</w:t>
            </w:r>
          </w:p>
          <w:p w14:paraId="65F54EAC" w14:textId="77777777" w:rsidR="001D7E18" w:rsidRPr="003C52D2" w:rsidRDefault="001D7E18" w:rsidP="001A5A74">
            <w:pPr>
              <w:ind w:left="346"/>
              <w:jc w:val="both"/>
              <w:rPr>
                <w:rFonts w:ascii="Tahoma" w:hAnsi="Tahoma" w:cs="Tahoma"/>
                <w:lang w:val="es-ES_tradnl"/>
              </w:rPr>
            </w:pPr>
            <w:r w:rsidRPr="003C52D2">
              <w:rPr>
                <w:rFonts w:ascii="Tahoma" w:hAnsi="Tahoma" w:cs="Tahoma"/>
                <w:b/>
                <w:lang w:val="es-ES_tradnl"/>
              </w:rPr>
              <w:t>Otros</w:t>
            </w:r>
            <w:r w:rsidRPr="003C52D2">
              <w:rPr>
                <w:rFonts w:ascii="Tahoma" w:hAnsi="Tahoma" w:cs="Tahoma"/>
                <w:b/>
                <w:bCs/>
                <w:lang w:val="es-ES_tradnl"/>
              </w:rPr>
              <w:t xml:space="preserve"> Requisitos </w:t>
            </w:r>
          </w:p>
          <w:p w14:paraId="0ED7F833"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597C98" w14:textId="77777777" w:rsidR="001D7E18" w:rsidRPr="003C52D2" w:rsidRDefault="001D7E18" w:rsidP="001A5A74">
            <w:pPr>
              <w:jc w:val="both"/>
              <w:rPr>
                <w:rFonts w:ascii="Tahoma" w:hAnsi="Tahoma" w:cs="Tahoma"/>
                <w:b/>
              </w:rPr>
            </w:pPr>
            <w:r w:rsidRPr="003C52D2">
              <w:rPr>
                <w:rFonts w:ascii="Tahoma" w:hAnsi="Tahoma" w:cs="Tahoma"/>
                <w:b/>
              </w:rPr>
              <w:t>2. Calidad:</w:t>
            </w:r>
          </w:p>
          <w:p w14:paraId="1A0D9250" w14:textId="77777777" w:rsidR="001D7E18" w:rsidRPr="003C52D2" w:rsidRDefault="001D7E18" w:rsidP="001A5A74">
            <w:pPr>
              <w:jc w:val="both"/>
              <w:rPr>
                <w:rFonts w:ascii="Tahoma" w:hAnsi="Tahoma" w:cs="Tahoma"/>
              </w:rPr>
            </w:pPr>
            <w:r w:rsidRPr="003C52D2">
              <w:rPr>
                <w:rFonts w:ascii="Tahoma" w:hAnsi="Tahoma" w:cs="Tahoma"/>
              </w:rPr>
              <w:t xml:space="preserve"> La Entidad Ejecutora garantizará, la calidad en función a los requisitos exigidos.</w:t>
            </w:r>
          </w:p>
          <w:p w14:paraId="15B2B84B" w14:textId="77777777" w:rsidR="001D7E18" w:rsidRPr="003C52D2" w:rsidRDefault="001D7E18" w:rsidP="001A5A74">
            <w:pPr>
              <w:jc w:val="both"/>
              <w:rPr>
                <w:rFonts w:ascii="Tahoma" w:hAnsi="Tahoma" w:cs="Tahoma"/>
                <w:b/>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p>
          <w:p w14:paraId="0454D5B0" w14:textId="77777777" w:rsidR="001D7E18" w:rsidRPr="003C52D2" w:rsidRDefault="001D7E18" w:rsidP="001A5A74">
            <w:pPr>
              <w:spacing w:line="300" w:lineRule="auto"/>
              <w:rPr>
                <w:rFonts w:ascii="Tahoma" w:hAnsi="Tahoma" w:cs="Tahoma"/>
                <w:lang w:val="es-ES_tradnl"/>
              </w:rPr>
            </w:pPr>
            <w:r w:rsidRPr="003C52D2">
              <w:rPr>
                <w:rFonts w:ascii="Tahoma" w:hAnsi="Tahoma" w:cs="Tahoma"/>
              </w:rPr>
              <w:t xml:space="preserve"> Se debe almacenar en lugares techados y protegidos del medio ambiente</w:t>
            </w:r>
          </w:p>
        </w:tc>
      </w:tr>
    </w:tbl>
    <w:p w14:paraId="7FB2E24A" w14:textId="77777777" w:rsidR="001D7E18" w:rsidRPr="003C52D2" w:rsidRDefault="001D7E18" w:rsidP="001D7E18">
      <w:pPr>
        <w:spacing w:line="300" w:lineRule="auto"/>
        <w:rPr>
          <w:rFonts w:ascii="Tahoma" w:hAnsi="Tahoma" w:cs="Tahoma"/>
          <w:b/>
          <w:bCs/>
        </w:rPr>
      </w:pPr>
    </w:p>
    <w:p w14:paraId="0CA02793"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1D7E18" w:rsidRPr="003C52D2" w14:paraId="56D72389" w14:textId="77777777" w:rsidTr="001A5A7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1ADB16"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C53CD08"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15ED976E"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226359A2" w14:textId="77777777" w:rsidTr="001A5A7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67B310A" w14:textId="77777777" w:rsidR="001D7E18" w:rsidRPr="003C52D2" w:rsidRDefault="001D7E18" w:rsidP="001A5A74">
            <w:pPr>
              <w:spacing w:line="300" w:lineRule="auto"/>
              <w:rPr>
                <w:rFonts w:ascii="Tahoma" w:hAnsi="Tahoma" w:cs="Tahoma"/>
                <w:b/>
              </w:rPr>
            </w:pPr>
            <w:r w:rsidRPr="003C52D2">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F150030" w14:textId="77777777" w:rsidR="001D7E18" w:rsidRPr="003C52D2" w:rsidRDefault="001D7E18" w:rsidP="001A5A74">
            <w:pPr>
              <w:spacing w:line="300" w:lineRule="auto"/>
              <w:rPr>
                <w:rFonts w:ascii="Tahoma" w:hAnsi="Tahoma" w:cs="Tahoma"/>
                <w:b/>
              </w:rPr>
            </w:pPr>
            <w:r w:rsidRPr="003C52D2">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3B4E3B7" w14:textId="77777777" w:rsidR="001D7E18" w:rsidRPr="003C52D2" w:rsidRDefault="001D7E18" w:rsidP="001A5A74">
            <w:pPr>
              <w:jc w:val="both"/>
              <w:rPr>
                <w:rFonts w:ascii="Tahoma" w:hAnsi="Tahoma" w:cs="Tahoma"/>
                <w:b/>
              </w:rPr>
            </w:pPr>
            <w:r w:rsidRPr="003C52D2">
              <w:rPr>
                <w:rFonts w:ascii="Tahoma" w:hAnsi="Tahoma" w:cs="Tahoma"/>
                <w:b/>
              </w:rPr>
              <w:t>1. Requisitos sobre el producto:</w:t>
            </w:r>
          </w:p>
          <w:p w14:paraId="3D90B8C0" w14:textId="77777777" w:rsidR="001D7E18" w:rsidRPr="003C52D2" w:rsidRDefault="001D7E18" w:rsidP="001A5A74">
            <w:pPr>
              <w:jc w:val="both"/>
              <w:rPr>
                <w:rFonts w:ascii="Tahoma" w:hAnsi="Tahoma" w:cs="Tahoma"/>
              </w:rPr>
            </w:pPr>
            <w:r w:rsidRPr="003C52D2">
              <w:rPr>
                <w:rFonts w:ascii="Tahoma" w:hAnsi="Tahoma" w:cs="Tahoma"/>
              </w:rPr>
              <w:t>La madera a emplearse deberá ser, de buena calidad, sin ojos ni astilla duras, bien estacionada, pudiendo ser esta de laurel, cedro, ocho, bibosi u otra similar.</w:t>
            </w:r>
          </w:p>
          <w:p w14:paraId="740C6C59" w14:textId="77777777" w:rsidR="001D7E18" w:rsidRPr="003C52D2" w:rsidRDefault="001D7E18" w:rsidP="001A5A74">
            <w:pPr>
              <w:jc w:val="both"/>
              <w:rPr>
                <w:rFonts w:ascii="Tahoma" w:hAnsi="Tahoma" w:cs="Tahoma"/>
              </w:rPr>
            </w:pPr>
            <w:r w:rsidRPr="003C52D2">
              <w:rPr>
                <w:rFonts w:ascii="Tahoma" w:hAnsi="Tahoma" w:cs="Tahoma"/>
              </w:rPr>
              <w:t>La madera para encofrados debe ser de consistencia blanda, de tal manera que se permita el clavado con facilidad sin que se raje.</w:t>
            </w:r>
          </w:p>
          <w:p w14:paraId="1BA580EE" w14:textId="77777777" w:rsidR="001D7E18" w:rsidRPr="003C52D2" w:rsidRDefault="001D7E18" w:rsidP="001A5A74">
            <w:pPr>
              <w:jc w:val="both"/>
              <w:rPr>
                <w:rFonts w:ascii="Tahoma" w:hAnsi="Tahoma" w:cs="Tahoma"/>
              </w:rPr>
            </w:pPr>
            <w:r w:rsidRPr="003C52D2">
              <w:rPr>
                <w:rFonts w:ascii="Tahoma" w:hAnsi="Tahoma" w:cs="Tahoma"/>
              </w:rPr>
              <w:lastRenderedPageBreak/>
              <w:t>Los tableros no deben deformarse sufriendo torcedura, se deben conservar húmedos para evitar que se doblen, debido al hinchamiento que se producirá al vaciar el concreto.</w:t>
            </w:r>
          </w:p>
          <w:p w14:paraId="374FE1D5" w14:textId="77777777" w:rsidR="001D7E18" w:rsidRPr="003C52D2" w:rsidRDefault="001D7E18" w:rsidP="001A5A74">
            <w:pPr>
              <w:jc w:val="both"/>
              <w:rPr>
                <w:rFonts w:ascii="Tahoma" w:hAnsi="Tahoma" w:cs="Tahoma"/>
              </w:rPr>
            </w:pPr>
            <w:r w:rsidRPr="003C52D2">
              <w:rPr>
                <w:rFonts w:ascii="Tahoma" w:hAnsi="Tahoma" w:cs="Tahoma"/>
              </w:rPr>
              <w:t>Los cuartones deben ser de madera más resistente que la de las tablas por la función que estos desempeñan y no deben conservar humedad.</w:t>
            </w:r>
          </w:p>
          <w:p w14:paraId="0E978B23" w14:textId="77777777" w:rsidR="001D7E18" w:rsidRPr="003C52D2" w:rsidRDefault="001D7E18" w:rsidP="001A5A74">
            <w:pPr>
              <w:jc w:val="both"/>
              <w:rPr>
                <w:rFonts w:ascii="Tahoma" w:hAnsi="Tahoma" w:cs="Tahoma"/>
              </w:rPr>
            </w:pPr>
            <w:r w:rsidRPr="003C52D2">
              <w:rPr>
                <w:rFonts w:ascii="Tahoma" w:hAnsi="Tahoma" w:cs="Tahoma"/>
              </w:rPr>
              <w:t xml:space="preserve">Las viguetas por ser piezas destinadas a puntales, deben ser de madera dura. </w:t>
            </w:r>
          </w:p>
          <w:p w14:paraId="66C180A0" w14:textId="77777777" w:rsidR="001D7E18" w:rsidRPr="003C52D2" w:rsidRDefault="001D7E18" w:rsidP="001A5A74">
            <w:pPr>
              <w:jc w:val="both"/>
              <w:rPr>
                <w:rFonts w:ascii="Tahoma" w:hAnsi="Tahoma" w:cs="Tahoma"/>
              </w:rPr>
            </w:pPr>
            <w:r w:rsidRPr="003C52D2">
              <w:rPr>
                <w:rFonts w:ascii="Tahoma" w:hAnsi="Tahoma" w:cs="Tahoma"/>
              </w:rPr>
              <w:t>En la construcción de encofrados, se deberá utilizar maderas que reúnan las características de las que se señalan a continuación y para los usos específicos que se indican:</w:t>
            </w:r>
          </w:p>
          <w:p w14:paraId="28705BD5" w14:textId="77777777" w:rsidR="001D7E18" w:rsidRPr="003C52D2" w:rsidRDefault="001D7E18" w:rsidP="001A5A74">
            <w:pPr>
              <w:jc w:val="both"/>
              <w:rPr>
                <w:rFonts w:ascii="Tahoma" w:hAnsi="Tahoma" w:cs="Tahoma"/>
              </w:rPr>
            </w:pPr>
            <w:r w:rsidRPr="003C52D2">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97FCED2" w14:textId="77777777" w:rsidR="001D7E18" w:rsidRPr="003C52D2" w:rsidRDefault="001D7E18" w:rsidP="001A5A74">
            <w:pPr>
              <w:jc w:val="both"/>
              <w:rPr>
                <w:rFonts w:ascii="Tahoma" w:hAnsi="Tahoma" w:cs="Tahoma"/>
              </w:rPr>
            </w:pPr>
            <w:r w:rsidRPr="003C52D2">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72E4354" w14:textId="77777777" w:rsidR="001D7E18" w:rsidRPr="003C52D2" w:rsidRDefault="001D7E18" w:rsidP="001A5A74">
            <w:pPr>
              <w:jc w:val="both"/>
              <w:rPr>
                <w:rFonts w:ascii="Tahoma" w:hAnsi="Tahoma" w:cs="Tahoma"/>
              </w:rPr>
            </w:pPr>
            <w:r w:rsidRPr="003C52D2">
              <w:rPr>
                <w:rFonts w:ascii="Tahoma" w:hAnsi="Tahoma" w:cs="Tahoma"/>
              </w:rPr>
              <w:t>La madera muy dura y con gran contracción. Se utilizará para puntales.</w:t>
            </w:r>
          </w:p>
          <w:p w14:paraId="04D9BCDE"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02F51D6" w14:textId="77777777" w:rsidR="001D7E18" w:rsidRPr="003C52D2" w:rsidRDefault="001D7E18" w:rsidP="001A5A74">
            <w:pPr>
              <w:spacing w:line="300" w:lineRule="auto"/>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8725BFD" w14:textId="77777777" w:rsidR="001D7E18" w:rsidRPr="003C52D2" w:rsidRDefault="001D7E18" w:rsidP="001D7E18">
      <w:pPr>
        <w:spacing w:line="300" w:lineRule="auto"/>
        <w:rPr>
          <w:rFonts w:ascii="Tahoma" w:hAnsi="Tahoma" w:cs="Tahoma"/>
          <w:b/>
          <w:bCs/>
        </w:rPr>
      </w:pPr>
    </w:p>
    <w:p w14:paraId="363FE555"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1D7E18" w:rsidRPr="003C52D2" w14:paraId="3C0B40F6"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DC159" w14:textId="77777777" w:rsidR="001D7E18" w:rsidRPr="003C52D2" w:rsidRDefault="001D7E18" w:rsidP="001A5A74">
            <w:pPr>
              <w:jc w:val="both"/>
              <w:rPr>
                <w:rFonts w:ascii="Tahoma" w:hAnsi="Tahoma" w:cs="Tahoma"/>
                <w:b/>
              </w:rPr>
            </w:pPr>
            <w:r w:rsidRPr="003C52D2">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DFF5A82" w14:textId="77777777" w:rsidR="001D7E18" w:rsidRPr="003C52D2" w:rsidRDefault="001D7E18" w:rsidP="001A5A74">
            <w:pPr>
              <w:jc w:val="both"/>
              <w:rPr>
                <w:rFonts w:ascii="Tahoma" w:hAnsi="Tahoma" w:cs="Tahoma"/>
                <w:b/>
              </w:rPr>
            </w:pPr>
            <w:r w:rsidRPr="003C52D2">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28400BA3" w14:textId="77777777" w:rsidR="001D7E18" w:rsidRPr="003C52D2" w:rsidRDefault="001D7E18" w:rsidP="001A5A74">
            <w:pPr>
              <w:jc w:val="both"/>
              <w:rPr>
                <w:rFonts w:ascii="Tahoma" w:hAnsi="Tahoma" w:cs="Tahoma"/>
                <w:b/>
              </w:rPr>
            </w:pPr>
            <w:r w:rsidRPr="003C52D2">
              <w:rPr>
                <w:rFonts w:ascii="Tahoma" w:hAnsi="Tahoma" w:cs="Tahoma"/>
                <w:b/>
              </w:rPr>
              <w:t>DESCRIPCION</w:t>
            </w:r>
          </w:p>
        </w:tc>
      </w:tr>
      <w:tr w:rsidR="001D7E18" w:rsidRPr="003C52D2" w14:paraId="6DCF83CC" w14:textId="77777777" w:rsidTr="001A5A7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6C7E18E" w14:textId="77777777" w:rsidR="001D7E18" w:rsidRPr="003C52D2" w:rsidRDefault="001D7E18" w:rsidP="001A5A74">
            <w:pPr>
              <w:jc w:val="center"/>
              <w:rPr>
                <w:rFonts w:ascii="Tahoma" w:hAnsi="Tahoma" w:cs="Tahoma"/>
                <w:b/>
                <w:color w:val="333333"/>
                <w:lang w:eastAsia="es-BO"/>
              </w:rPr>
            </w:pPr>
            <w:r w:rsidRPr="003C52D2">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0D24C34E" w14:textId="77777777" w:rsidR="001D7E18" w:rsidRPr="003C52D2" w:rsidRDefault="001D7E18" w:rsidP="001A5A74">
            <w:pPr>
              <w:jc w:val="center"/>
              <w:rPr>
                <w:rFonts w:ascii="Tahoma" w:hAnsi="Tahoma" w:cs="Tahoma"/>
                <w:b/>
              </w:rPr>
            </w:pPr>
            <w:r w:rsidRPr="003C52D2">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56653C16" w14:textId="77777777" w:rsidR="001D7E18" w:rsidRPr="003C52D2" w:rsidRDefault="001D7E18" w:rsidP="00F41B81">
            <w:pPr>
              <w:numPr>
                <w:ilvl w:val="0"/>
                <w:numId w:val="113"/>
              </w:numPr>
              <w:tabs>
                <w:tab w:val="left" w:pos="360"/>
              </w:tabs>
              <w:adjustRightInd w:val="0"/>
              <w:ind w:left="346"/>
              <w:jc w:val="both"/>
              <w:rPr>
                <w:rFonts w:ascii="Tahoma" w:hAnsi="Tahoma" w:cs="Tahoma"/>
                <w:b/>
              </w:rPr>
            </w:pPr>
            <w:r w:rsidRPr="003C52D2">
              <w:rPr>
                <w:rFonts w:ascii="Tahoma" w:hAnsi="Tahoma" w:cs="Tahoma"/>
                <w:b/>
              </w:rPr>
              <w:t>Requisitos sobre el producto:</w:t>
            </w:r>
          </w:p>
          <w:p w14:paraId="04BEED0A"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B985254"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rPr>
              <w:t>•</w:t>
            </w:r>
            <w:r w:rsidRPr="003C52D2">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3C52D2">
              <w:rPr>
                <w:rFonts w:ascii="Tahoma" w:hAnsi="Tahoma" w:cs="Tahoma"/>
              </w:rPr>
              <w:t xml:space="preserve"> Las dimensiones señaladas en planos deben cumplir con lo indicado en el </w:t>
            </w:r>
            <w:r w:rsidRPr="003C52D2">
              <w:rPr>
                <w:rFonts w:ascii="Tahoma" w:hAnsi="Tahoma" w:cs="Tahoma"/>
                <w:i/>
              </w:rPr>
              <w:t>Manual de Diseño para Maderas del Grupo Andino</w:t>
            </w:r>
            <w:r w:rsidRPr="003C52D2">
              <w:rPr>
                <w:rFonts w:ascii="Tahoma" w:hAnsi="Tahoma" w:cs="Tahoma"/>
              </w:rPr>
              <w:t>.</w:t>
            </w:r>
          </w:p>
          <w:p w14:paraId="0D9B351D" w14:textId="77777777" w:rsidR="001D7E18" w:rsidRPr="003C52D2" w:rsidRDefault="001D7E18" w:rsidP="001A5A74">
            <w:pPr>
              <w:tabs>
                <w:tab w:val="left" w:pos="560"/>
              </w:tabs>
              <w:jc w:val="both"/>
              <w:rPr>
                <w:rFonts w:ascii="Tahoma" w:hAnsi="Tahoma" w:cs="Tahoma"/>
                <w:lang w:eastAsia="es-ES"/>
              </w:rPr>
            </w:pPr>
            <w:r w:rsidRPr="003C52D2">
              <w:rPr>
                <w:rFonts w:ascii="Tahoma" w:hAnsi="Tahoma" w:cs="Tahoma"/>
                <w:lang w:eastAsia="es-ES"/>
              </w:rPr>
              <w:t xml:space="preserve">La madera utilizada en la </w:t>
            </w:r>
            <w:r w:rsidRPr="003C52D2">
              <w:rPr>
                <w:rFonts w:ascii="Tahoma" w:hAnsi="Tahoma" w:cs="Tahoma"/>
              </w:rPr>
              <w:t>confección de tijerales y vigas de techo</w:t>
            </w:r>
            <w:r w:rsidRPr="003C52D2">
              <w:rPr>
                <w:rFonts w:ascii="Tahoma" w:hAnsi="Tahoma" w:cs="Tahoma"/>
                <w:lang w:eastAsia="es-ES"/>
              </w:rPr>
              <w:t xml:space="preserve"> para la cubierta de fibrocemento y deberá ser aprobada por el Inspector del Proyecto con anterioridad a su uso.</w:t>
            </w:r>
          </w:p>
          <w:p w14:paraId="16514FC9" w14:textId="77777777" w:rsidR="001D7E18" w:rsidRPr="003C52D2" w:rsidRDefault="001D7E18" w:rsidP="001A5A74">
            <w:pPr>
              <w:tabs>
                <w:tab w:val="left" w:pos="8711"/>
              </w:tabs>
              <w:jc w:val="both"/>
              <w:rPr>
                <w:rFonts w:ascii="Tahoma" w:hAnsi="Tahoma" w:cs="Tahoma"/>
                <w:color w:val="000000"/>
                <w:lang w:eastAsia="es-ES"/>
              </w:rPr>
            </w:pPr>
            <w:r w:rsidRPr="003C52D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86E98FA" w14:textId="77777777" w:rsidR="001D7E18" w:rsidRPr="003C52D2" w:rsidRDefault="001D7E18" w:rsidP="001A5A74">
            <w:pPr>
              <w:tabs>
                <w:tab w:val="left" w:pos="8711"/>
              </w:tabs>
              <w:jc w:val="both"/>
              <w:rPr>
                <w:rFonts w:ascii="Tahoma" w:hAnsi="Tahoma" w:cs="Tahoma"/>
                <w:color w:val="000000"/>
                <w:lang w:eastAsia="es-ES"/>
              </w:rPr>
            </w:pPr>
            <w:r w:rsidRPr="003C52D2">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55EF892F"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16EAC29"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D002052" w14:textId="77777777" w:rsidR="001D7E18" w:rsidRPr="003C52D2" w:rsidRDefault="001D7E18" w:rsidP="001D7E18">
      <w:pPr>
        <w:spacing w:line="300" w:lineRule="auto"/>
        <w:rPr>
          <w:rFonts w:ascii="Tahoma" w:hAnsi="Tahoma" w:cs="Tahoma"/>
          <w:b/>
          <w:bCs/>
        </w:rPr>
      </w:pPr>
    </w:p>
    <w:p w14:paraId="18E4C355"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1D7E18" w:rsidRPr="003C52D2" w14:paraId="3FEA6EAA" w14:textId="77777777" w:rsidTr="001A5A74">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B2649AE" w14:textId="77777777" w:rsidR="001D7E18" w:rsidRPr="003C52D2" w:rsidRDefault="001D7E18" w:rsidP="001A5A74">
            <w:pPr>
              <w:widowControl w:val="0"/>
              <w:autoSpaceDE w:val="0"/>
              <w:autoSpaceDN w:val="0"/>
              <w:jc w:val="center"/>
              <w:rPr>
                <w:rFonts w:ascii="Tahoma" w:eastAsia="Arial" w:hAnsi="Tahoma" w:cs="Tahoma"/>
                <w:b/>
              </w:rPr>
            </w:pPr>
            <w:r w:rsidRPr="003C52D2">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6E55BB9" w14:textId="77777777" w:rsidR="001D7E18" w:rsidRPr="003C52D2" w:rsidRDefault="001D7E18" w:rsidP="001A5A74">
            <w:pPr>
              <w:widowControl w:val="0"/>
              <w:autoSpaceDE w:val="0"/>
              <w:autoSpaceDN w:val="0"/>
              <w:jc w:val="center"/>
              <w:rPr>
                <w:rFonts w:ascii="Tahoma" w:eastAsia="Arial" w:hAnsi="Tahoma" w:cs="Tahoma"/>
                <w:b/>
              </w:rPr>
            </w:pPr>
            <w:r w:rsidRPr="003C52D2">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47FC94EF" w14:textId="77777777" w:rsidR="001D7E18" w:rsidRPr="003C52D2" w:rsidRDefault="001D7E18" w:rsidP="001A5A74">
            <w:pPr>
              <w:widowControl w:val="0"/>
              <w:autoSpaceDE w:val="0"/>
              <w:autoSpaceDN w:val="0"/>
              <w:jc w:val="center"/>
              <w:rPr>
                <w:rFonts w:ascii="Tahoma" w:eastAsia="Arial" w:hAnsi="Tahoma" w:cs="Tahoma"/>
                <w:b/>
              </w:rPr>
            </w:pPr>
            <w:r w:rsidRPr="003C52D2">
              <w:rPr>
                <w:rFonts w:ascii="Tahoma" w:eastAsia="Arial" w:hAnsi="Tahoma" w:cs="Tahoma"/>
                <w:b/>
              </w:rPr>
              <w:t>DESCRIPCION</w:t>
            </w:r>
          </w:p>
        </w:tc>
      </w:tr>
      <w:tr w:rsidR="001D7E18" w:rsidRPr="003C52D2" w14:paraId="55C8EC82" w14:textId="77777777" w:rsidTr="001A5A74">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1FA4416F" w14:textId="77777777" w:rsidR="001D7E18" w:rsidRPr="003C52D2" w:rsidRDefault="001D7E18" w:rsidP="001A5A74">
            <w:pPr>
              <w:widowControl w:val="0"/>
              <w:autoSpaceDE w:val="0"/>
              <w:autoSpaceDN w:val="0"/>
              <w:jc w:val="center"/>
              <w:rPr>
                <w:rFonts w:ascii="Tahoma" w:eastAsia="Arial" w:hAnsi="Tahoma" w:cs="Tahoma"/>
                <w:b/>
              </w:rPr>
            </w:pPr>
            <w:r w:rsidRPr="003C52D2">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B6EF259" w14:textId="77777777" w:rsidR="001D7E18" w:rsidRPr="003C52D2" w:rsidRDefault="001D7E18" w:rsidP="001A5A74">
            <w:pPr>
              <w:widowControl w:val="0"/>
              <w:autoSpaceDE w:val="0"/>
              <w:autoSpaceDN w:val="0"/>
              <w:jc w:val="center"/>
              <w:rPr>
                <w:rFonts w:ascii="Tahoma" w:eastAsia="Arial" w:hAnsi="Tahoma" w:cs="Tahoma"/>
                <w:b/>
              </w:rPr>
            </w:pPr>
            <w:r w:rsidRPr="003C52D2">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A5434EB" w14:textId="77777777" w:rsidR="001D7E18" w:rsidRPr="003C52D2" w:rsidRDefault="001D7E18" w:rsidP="001A5A74">
            <w:pPr>
              <w:widowControl w:val="0"/>
              <w:tabs>
                <w:tab w:val="left" w:pos="360"/>
              </w:tabs>
              <w:autoSpaceDE w:val="0"/>
              <w:autoSpaceDN w:val="0"/>
              <w:adjustRightInd w:val="0"/>
              <w:ind w:left="360" w:hanging="360"/>
              <w:jc w:val="both"/>
              <w:rPr>
                <w:rFonts w:ascii="Tahoma" w:eastAsia="Arial" w:hAnsi="Tahoma" w:cs="Tahoma"/>
                <w:bCs/>
                <w:lang w:val="es-ES_tradnl"/>
              </w:rPr>
            </w:pPr>
            <w:r w:rsidRPr="003C52D2">
              <w:rPr>
                <w:rFonts w:ascii="Tahoma" w:eastAsia="Arial" w:hAnsi="Tahoma" w:cs="Tahoma"/>
                <w:b/>
                <w:bCs/>
                <w:lang w:val="es-ES_tradnl"/>
              </w:rPr>
              <w:t>1.</w:t>
            </w:r>
            <w:r w:rsidRPr="003C52D2">
              <w:rPr>
                <w:rFonts w:ascii="Tahoma" w:eastAsia="Arial" w:hAnsi="Tahoma" w:cs="Tahoma"/>
                <w:b/>
                <w:bCs/>
                <w:lang w:val="es-ES_tradnl"/>
              </w:rPr>
              <w:tab/>
              <w:t>Requisitos sobre el Producto:</w:t>
            </w:r>
          </w:p>
          <w:p w14:paraId="3B7F0D7D" w14:textId="77777777" w:rsidR="001D7E18" w:rsidRPr="003C52D2" w:rsidRDefault="001D7E18" w:rsidP="001A5A74">
            <w:pPr>
              <w:widowControl w:val="0"/>
              <w:autoSpaceDE w:val="0"/>
              <w:autoSpaceDN w:val="0"/>
              <w:ind w:right="49"/>
              <w:jc w:val="both"/>
              <w:rPr>
                <w:rFonts w:ascii="Tahoma" w:eastAsia="Century Gothic" w:hAnsi="Tahoma" w:cs="Tahoma"/>
                <w:w w:val="104"/>
              </w:rPr>
            </w:pPr>
            <w:r w:rsidRPr="003C52D2">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4354064" w14:textId="77777777" w:rsidR="001D7E18" w:rsidRPr="003C52D2" w:rsidRDefault="001D7E18" w:rsidP="001A5A74">
            <w:pPr>
              <w:widowControl w:val="0"/>
              <w:autoSpaceDE w:val="0"/>
              <w:autoSpaceDN w:val="0"/>
              <w:ind w:right="49"/>
              <w:jc w:val="both"/>
              <w:rPr>
                <w:rFonts w:ascii="Tahoma" w:eastAsia="Century Gothic" w:hAnsi="Tahoma" w:cs="Tahoma"/>
                <w:w w:val="104"/>
              </w:rPr>
            </w:pPr>
            <w:r w:rsidRPr="003C52D2">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9F3F6D9" w14:textId="77777777" w:rsidR="001D7E18" w:rsidRPr="003C52D2" w:rsidRDefault="001D7E18" w:rsidP="001A5A74">
            <w:pPr>
              <w:widowControl w:val="0"/>
              <w:autoSpaceDE w:val="0"/>
              <w:autoSpaceDN w:val="0"/>
              <w:ind w:right="49"/>
              <w:jc w:val="both"/>
              <w:rPr>
                <w:rFonts w:ascii="Tahoma" w:eastAsia="Century Gothic" w:hAnsi="Tahoma" w:cs="Tahoma"/>
                <w:w w:val="104"/>
              </w:rPr>
            </w:pPr>
            <w:r w:rsidRPr="003C52D2">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F51B759" w14:textId="77777777" w:rsidR="001D7E18" w:rsidRPr="003C52D2" w:rsidRDefault="001D7E18" w:rsidP="001A5A74">
            <w:pPr>
              <w:widowControl w:val="0"/>
              <w:autoSpaceDE w:val="0"/>
              <w:autoSpaceDN w:val="0"/>
              <w:ind w:right="49"/>
              <w:jc w:val="both"/>
              <w:rPr>
                <w:rFonts w:ascii="Tahoma" w:eastAsia="Century Gothic" w:hAnsi="Tahoma" w:cs="Tahoma"/>
                <w:w w:val="104"/>
              </w:rPr>
            </w:pPr>
            <w:r w:rsidRPr="003C52D2">
              <w:rPr>
                <w:rFonts w:ascii="Tahoma" w:eastAsia="Century Gothic" w:hAnsi="Tahoma" w:cs="Tahoma"/>
                <w:w w:val="104"/>
              </w:rPr>
              <w:t>De acuerdo a planos de detalle se determinarán las dimensiones.</w:t>
            </w:r>
          </w:p>
          <w:p w14:paraId="7CF3CD56" w14:textId="77777777" w:rsidR="001D7E18" w:rsidRPr="003C52D2" w:rsidRDefault="001D7E18" w:rsidP="001A5A74">
            <w:pPr>
              <w:widowControl w:val="0"/>
              <w:autoSpaceDE w:val="0"/>
              <w:autoSpaceDN w:val="0"/>
              <w:jc w:val="both"/>
              <w:rPr>
                <w:rFonts w:ascii="Tahoma" w:eastAsia="Arial" w:hAnsi="Tahoma" w:cs="Tahoma"/>
                <w:color w:val="000000"/>
              </w:rPr>
            </w:pPr>
            <w:r w:rsidRPr="003C52D2">
              <w:rPr>
                <w:rFonts w:ascii="Tahoma" w:eastAsia="Arial" w:hAnsi="Tahoma" w:cs="Tahoma"/>
                <w:b/>
                <w:color w:val="000000"/>
              </w:rPr>
              <w:t>2. Calidad:</w:t>
            </w:r>
            <w:r w:rsidRPr="003C52D2">
              <w:rPr>
                <w:rFonts w:ascii="Tahoma" w:eastAsia="Arial" w:hAnsi="Tahoma" w:cs="Tahoma"/>
                <w:color w:val="000000"/>
              </w:rPr>
              <w:t xml:space="preserve"> La Entidad Ejecutora garantizará, la calidad en función a los requisitos exigidos.</w:t>
            </w:r>
          </w:p>
          <w:p w14:paraId="30194DC3" w14:textId="77777777" w:rsidR="001D7E18" w:rsidRPr="003C52D2" w:rsidRDefault="001D7E18" w:rsidP="001A5A74">
            <w:pPr>
              <w:widowControl w:val="0"/>
              <w:autoSpaceDE w:val="0"/>
              <w:autoSpaceDN w:val="0"/>
              <w:ind w:right="49"/>
              <w:rPr>
                <w:rFonts w:ascii="Tahoma" w:eastAsia="Arial" w:hAnsi="Tahoma" w:cs="Tahoma"/>
                <w:b/>
                <w:bCs/>
              </w:rPr>
            </w:pPr>
            <w:r w:rsidRPr="003C52D2">
              <w:rPr>
                <w:rFonts w:ascii="Tahoma" w:eastAsia="Arial" w:hAnsi="Tahoma" w:cs="Tahoma"/>
                <w:b/>
                <w:color w:val="000000"/>
              </w:rPr>
              <w:t>3.</w:t>
            </w:r>
            <w:r w:rsidRPr="003C52D2">
              <w:rPr>
                <w:rFonts w:ascii="Tahoma" w:eastAsia="Arial" w:hAnsi="Tahoma" w:cs="Tahoma"/>
                <w:color w:val="000000"/>
              </w:rPr>
              <w:t xml:space="preserve"> </w:t>
            </w:r>
            <w:r w:rsidRPr="003C52D2">
              <w:rPr>
                <w:rFonts w:ascii="Tahoma" w:eastAsia="Arial" w:hAnsi="Tahoma" w:cs="Tahoma"/>
                <w:b/>
                <w:color w:val="000000"/>
              </w:rPr>
              <w:t>Almacenamiento:</w:t>
            </w:r>
            <w:r w:rsidRPr="003C52D2">
              <w:rPr>
                <w:rFonts w:ascii="Tahoma" w:eastAsia="Arial" w:hAnsi="Tahoma" w:cs="Tahoma"/>
                <w:color w:val="000000"/>
              </w:rPr>
              <w:t xml:space="preserve"> Se debe almacenar en lugares techados y protegidos del medio ambiente.</w:t>
            </w:r>
          </w:p>
        </w:tc>
      </w:tr>
    </w:tbl>
    <w:p w14:paraId="182619AF" w14:textId="77777777" w:rsidR="001D7E18" w:rsidRPr="003C52D2" w:rsidRDefault="001D7E18" w:rsidP="001D7E18">
      <w:pPr>
        <w:spacing w:line="300" w:lineRule="auto"/>
        <w:ind w:left="644"/>
        <w:rPr>
          <w:rFonts w:ascii="Tahoma" w:hAnsi="Tahoma" w:cs="Tahoma"/>
          <w:b/>
          <w:bCs/>
        </w:rPr>
      </w:pPr>
    </w:p>
    <w:p w14:paraId="08B41BFB"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D7E18" w:rsidRPr="003C52D2" w14:paraId="1DA05773" w14:textId="77777777" w:rsidTr="001A5A7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0A211A7"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BE040"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526D403"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73A43DAA" w14:textId="77777777" w:rsidTr="001A5A74">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B47A0E2" w14:textId="77777777" w:rsidR="001D7E18" w:rsidRPr="003C52D2" w:rsidRDefault="001D7E18" w:rsidP="001A5A74">
            <w:pPr>
              <w:spacing w:line="300" w:lineRule="auto"/>
              <w:rPr>
                <w:rFonts w:ascii="Tahoma" w:hAnsi="Tahoma" w:cs="Tahoma"/>
                <w:b/>
              </w:rPr>
            </w:pPr>
            <w:r w:rsidRPr="003C52D2">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F3CA3A" w14:textId="77777777" w:rsidR="001D7E18" w:rsidRPr="003C52D2" w:rsidRDefault="001D7E18" w:rsidP="001A5A74">
            <w:pPr>
              <w:spacing w:line="300" w:lineRule="auto"/>
              <w:rPr>
                <w:rFonts w:ascii="Tahoma" w:hAnsi="Tahoma" w:cs="Tahoma"/>
                <w:b/>
              </w:rPr>
            </w:pPr>
            <w:r w:rsidRPr="003C52D2">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4A201E4"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762F542D" w14:textId="77777777" w:rsidR="001D7E18" w:rsidRPr="003C52D2" w:rsidRDefault="001D7E18" w:rsidP="001A5A74">
            <w:pPr>
              <w:jc w:val="both"/>
              <w:rPr>
                <w:rFonts w:ascii="Tahoma" w:hAnsi="Tahoma" w:cs="Tahoma"/>
              </w:rPr>
            </w:pPr>
            <w:r w:rsidRPr="003C52D2">
              <w:rPr>
                <w:rFonts w:ascii="Tahoma" w:hAnsi="Tahoma" w:cs="Tahoma"/>
              </w:rPr>
              <w:t>La Entidad Ejecutora deberá garantizar que el material de referencia sea de buena calidad.</w:t>
            </w:r>
          </w:p>
          <w:p w14:paraId="10BD4613" w14:textId="77777777" w:rsidR="001D7E18" w:rsidRPr="003C52D2" w:rsidRDefault="001D7E18" w:rsidP="001A5A74">
            <w:pPr>
              <w:jc w:val="both"/>
              <w:rPr>
                <w:rFonts w:ascii="Tahoma" w:hAnsi="Tahoma" w:cs="Tahoma"/>
              </w:rPr>
            </w:pPr>
            <w:r w:rsidRPr="003C52D2">
              <w:rPr>
                <w:rFonts w:ascii="Tahoma" w:hAnsi="Tahoma" w:cs="Tahoma"/>
              </w:rPr>
              <w:t>Masilla de alta viscosidad a base de una emulsión acrílica de elevada consistencia y rápido secado. Para uso en superficies internas y externas.</w:t>
            </w:r>
          </w:p>
          <w:p w14:paraId="483606F7"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BB6172F" w14:textId="77777777" w:rsidR="001D7E18" w:rsidRPr="003C52D2" w:rsidRDefault="001D7E18" w:rsidP="001A5A74">
            <w:pPr>
              <w:spacing w:line="300" w:lineRule="auto"/>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EDE898E" w14:textId="77777777" w:rsidR="001D7E18" w:rsidRPr="003C52D2" w:rsidRDefault="001D7E18" w:rsidP="001D7E18">
      <w:pPr>
        <w:spacing w:line="300" w:lineRule="auto"/>
        <w:rPr>
          <w:rFonts w:ascii="Tahoma" w:hAnsi="Tahoma" w:cs="Tahoma"/>
          <w:b/>
          <w:bCs/>
        </w:rPr>
      </w:pPr>
    </w:p>
    <w:p w14:paraId="3A5014E2"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lastRenderedPageBreak/>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D7E18" w:rsidRPr="003C52D2" w14:paraId="2E3B31AB" w14:textId="77777777" w:rsidTr="001A5A7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D3DE52A"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8D458A"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8B18B55"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2FD97FCF" w14:textId="77777777" w:rsidTr="001A5A74">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FED3547" w14:textId="77777777" w:rsidR="001D7E18" w:rsidRPr="003C52D2" w:rsidRDefault="001D7E18" w:rsidP="001A5A74">
            <w:pPr>
              <w:spacing w:line="300" w:lineRule="auto"/>
              <w:rPr>
                <w:rFonts w:ascii="Tahoma" w:hAnsi="Tahoma" w:cs="Tahoma"/>
                <w:b/>
              </w:rPr>
            </w:pPr>
            <w:r w:rsidRPr="003C52D2">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21BB90" w14:textId="77777777" w:rsidR="001D7E18" w:rsidRPr="003C52D2" w:rsidRDefault="001D7E18" w:rsidP="001A5A74">
            <w:pPr>
              <w:spacing w:line="300" w:lineRule="auto"/>
              <w:rPr>
                <w:rFonts w:ascii="Tahoma" w:hAnsi="Tahoma" w:cs="Tahoma"/>
                <w:b/>
              </w:rPr>
            </w:pPr>
            <w:r w:rsidRPr="003C52D2">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B2543D4" w14:textId="77777777" w:rsidR="001D7E18" w:rsidRPr="003C52D2" w:rsidRDefault="001D7E18" w:rsidP="001A5A74">
            <w:pPr>
              <w:jc w:val="both"/>
              <w:rPr>
                <w:rFonts w:ascii="Tahoma" w:hAnsi="Tahoma" w:cs="Tahoma"/>
              </w:rPr>
            </w:pPr>
            <w:r w:rsidRPr="003C52D2">
              <w:rPr>
                <w:rFonts w:ascii="Tahoma" w:hAnsi="Tahoma" w:cs="Tahoma"/>
                <w:b/>
                <w:bCs/>
              </w:rPr>
              <w:t>1. Requisitos sobre el producto:</w:t>
            </w:r>
          </w:p>
          <w:p w14:paraId="1FA7DE8E" w14:textId="77777777" w:rsidR="001D7E18" w:rsidRPr="003C52D2" w:rsidRDefault="001D7E18" w:rsidP="001A5A74">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0611AC74" w14:textId="77777777" w:rsidR="001D7E18" w:rsidRPr="003C52D2" w:rsidRDefault="001D7E18" w:rsidP="001A5A74">
            <w:pPr>
              <w:jc w:val="both"/>
              <w:rPr>
                <w:rFonts w:ascii="Tahoma" w:hAnsi="Tahoma" w:cs="Tahoma"/>
              </w:rPr>
            </w:pPr>
            <w:r w:rsidRPr="003C52D2">
              <w:rPr>
                <w:rFonts w:ascii="Tahoma" w:hAnsi="Tahoma" w:cs="Tahoma"/>
              </w:rPr>
              <w:t>Masilla de alta viscosidad a base de una emulsión viní</w:t>
            </w:r>
            <w:r w:rsidRPr="003C52D2">
              <w:rPr>
                <w:rFonts w:ascii="Tahoma" w:hAnsi="Tahoma" w:cs="Tahoma"/>
              </w:rPr>
              <w:softHyphen/>
              <w:t xml:space="preserve">lica de elevada consistencia y rápido secado. Para uso en superficies internas. </w:t>
            </w:r>
          </w:p>
          <w:p w14:paraId="6F11A0D3"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253B1D2" w14:textId="77777777" w:rsidR="001D7E18" w:rsidRPr="003C52D2" w:rsidRDefault="001D7E18" w:rsidP="001A5A74">
            <w:pPr>
              <w:spacing w:line="300" w:lineRule="auto"/>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608FCB8"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D7E18" w:rsidRPr="003C52D2" w14:paraId="4D2543AA" w14:textId="77777777" w:rsidTr="001A5A7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D3F47C"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572A7E"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A05D765"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20828976" w14:textId="77777777" w:rsidTr="001A5A7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9A1A1E8" w14:textId="77777777" w:rsidR="001D7E18" w:rsidRPr="003C52D2" w:rsidRDefault="001D7E18" w:rsidP="001A5A74">
            <w:pPr>
              <w:spacing w:line="300" w:lineRule="auto"/>
              <w:rPr>
                <w:rFonts w:ascii="Tahoma" w:hAnsi="Tahoma" w:cs="Tahoma"/>
                <w:b/>
              </w:rPr>
            </w:pPr>
            <w:r w:rsidRPr="003C52D2">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CD1042"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2DF578B0"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3D23C111"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Deberá ser de PVC de primera calidad y marca conocida.</w:t>
            </w:r>
          </w:p>
          <w:p w14:paraId="1FB28DCF"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1FF6EF81"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5F4EEF45"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723E07E0" w14:textId="77777777" w:rsidR="001D7E18" w:rsidRPr="003C52D2" w:rsidRDefault="001D7E18" w:rsidP="001A5A74">
            <w:pPr>
              <w:jc w:val="both"/>
              <w:rPr>
                <w:rFonts w:ascii="Tahoma" w:hAnsi="Tahoma" w:cs="Tahoma"/>
                <w:lang w:val="es-ES_tradnl"/>
              </w:rPr>
            </w:pPr>
            <w:r w:rsidRPr="003C52D2">
              <w:rPr>
                <w:rFonts w:ascii="Tahoma" w:hAnsi="Tahoma" w:cs="Tahoma"/>
                <w:b/>
                <w:lang w:val="es-ES_tradnl"/>
              </w:rPr>
              <w:t>Otros</w:t>
            </w:r>
            <w:r w:rsidRPr="003C52D2">
              <w:rPr>
                <w:rFonts w:ascii="Tahoma" w:hAnsi="Tahoma" w:cs="Tahoma"/>
                <w:b/>
                <w:bCs/>
                <w:lang w:val="es-ES_tradnl"/>
              </w:rPr>
              <w:t xml:space="preserve"> Requisitos </w:t>
            </w:r>
          </w:p>
          <w:p w14:paraId="50C10619"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13D250" w14:textId="77777777" w:rsidR="001D7E18" w:rsidRPr="003C52D2" w:rsidRDefault="001D7E18" w:rsidP="001A5A74">
            <w:pPr>
              <w:jc w:val="both"/>
              <w:rPr>
                <w:rFonts w:ascii="Tahoma" w:hAnsi="Tahoma" w:cs="Tahoma"/>
                <w:lang w:val="es-ES_tradnl"/>
              </w:rPr>
            </w:pPr>
          </w:p>
          <w:p w14:paraId="4B7809C0"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w:t>
            </w:r>
          </w:p>
          <w:p w14:paraId="571AD78D" w14:textId="77777777" w:rsidR="001D7E18" w:rsidRPr="003C52D2" w:rsidRDefault="001D7E18" w:rsidP="001A5A74">
            <w:pPr>
              <w:jc w:val="both"/>
              <w:rPr>
                <w:rFonts w:ascii="Tahoma" w:hAnsi="Tahoma" w:cs="Tahoma"/>
              </w:rPr>
            </w:pPr>
            <w:r w:rsidRPr="003C52D2">
              <w:rPr>
                <w:rFonts w:ascii="Tahoma" w:hAnsi="Tahoma" w:cs="Tahoma"/>
              </w:rPr>
              <w:t>La Entidad Ejecutora garantizará, la calidad en función a los requisitos exigidos.</w:t>
            </w:r>
          </w:p>
          <w:p w14:paraId="3BCC1D08"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AE02745" w14:textId="77777777" w:rsidR="001D7E18" w:rsidRPr="003C52D2" w:rsidRDefault="001D7E18" w:rsidP="001D7E18">
      <w:pPr>
        <w:spacing w:line="300" w:lineRule="auto"/>
        <w:rPr>
          <w:rFonts w:ascii="Tahoma" w:hAnsi="Tahoma" w:cs="Tahoma"/>
          <w:b/>
          <w:bCs/>
        </w:rPr>
      </w:pPr>
    </w:p>
    <w:p w14:paraId="144F4CC6"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192EBEB8"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40FF14" w14:textId="77777777" w:rsidR="001D7E18" w:rsidRPr="003C52D2" w:rsidRDefault="001D7E18" w:rsidP="001A5A74">
            <w:pPr>
              <w:jc w:val="both"/>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86701D" w14:textId="77777777" w:rsidR="001D7E18" w:rsidRPr="003C52D2" w:rsidRDefault="001D7E18" w:rsidP="001A5A74">
            <w:pPr>
              <w:jc w:val="both"/>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187FE2C" w14:textId="77777777" w:rsidR="001D7E18" w:rsidRPr="003C52D2" w:rsidRDefault="001D7E18" w:rsidP="001A5A74">
            <w:pPr>
              <w:jc w:val="both"/>
              <w:rPr>
                <w:rFonts w:ascii="Tahoma" w:hAnsi="Tahoma" w:cs="Tahoma"/>
                <w:b/>
              </w:rPr>
            </w:pPr>
            <w:r w:rsidRPr="003C52D2">
              <w:rPr>
                <w:rFonts w:ascii="Tahoma" w:hAnsi="Tahoma" w:cs="Tahoma"/>
                <w:b/>
              </w:rPr>
              <w:t>DESCRIPCION</w:t>
            </w:r>
          </w:p>
        </w:tc>
      </w:tr>
      <w:tr w:rsidR="001D7E18" w:rsidRPr="003C52D2" w14:paraId="1A05F5F2" w14:textId="77777777" w:rsidTr="001A5A7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1575F6D" w14:textId="77777777" w:rsidR="001D7E18" w:rsidRPr="003C52D2" w:rsidRDefault="001D7E18" w:rsidP="001A5A74">
            <w:pPr>
              <w:jc w:val="center"/>
              <w:rPr>
                <w:rFonts w:ascii="Tahoma" w:hAnsi="Tahoma" w:cs="Tahoma"/>
                <w:b/>
                <w:color w:val="333333"/>
                <w:lang w:eastAsia="es-BO"/>
              </w:rPr>
            </w:pPr>
            <w:r w:rsidRPr="003C52D2">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F4B67B" w14:textId="77777777" w:rsidR="001D7E18" w:rsidRPr="003C52D2" w:rsidRDefault="001D7E18" w:rsidP="001A5A74">
            <w:pPr>
              <w:jc w:val="center"/>
              <w:rPr>
                <w:rFonts w:ascii="Tahoma" w:hAnsi="Tahoma" w:cs="Tahoma"/>
                <w:b/>
              </w:rPr>
            </w:pPr>
            <w:r w:rsidRPr="003C52D2">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6A097D60"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091BACE9"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rPr>
              <w:t>Es utilizado para la construcción de cielo raso bajo cubierta donde genera la absorción del estuco o yeso que ayuda a la retención y su secado de forma consistente utilizado de forma tradicional.</w:t>
            </w:r>
          </w:p>
          <w:p w14:paraId="05C522BE" w14:textId="77777777" w:rsidR="001D7E18" w:rsidRPr="003C52D2" w:rsidRDefault="001D7E18" w:rsidP="001A5A74">
            <w:pPr>
              <w:tabs>
                <w:tab w:val="left" w:pos="360"/>
              </w:tabs>
              <w:adjustRightInd w:val="0"/>
              <w:jc w:val="both"/>
              <w:rPr>
                <w:rFonts w:ascii="Tahoma" w:hAnsi="Tahoma" w:cs="Tahoma"/>
              </w:rPr>
            </w:pPr>
            <w:r w:rsidRPr="003C52D2">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6D27A0F" w14:textId="77777777" w:rsidR="001D7E18" w:rsidRPr="003C52D2" w:rsidRDefault="001D7E18" w:rsidP="001A5A74">
            <w:pPr>
              <w:tabs>
                <w:tab w:val="left" w:pos="360"/>
              </w:tabs>
              <w:adjustRightInd w:val="0"/>
              <w:jc w:val="both"/>
              <w:rPr>
                <w:rFonts w:ascii="Tahoma" w:hAnsi="Tahoma" w:cs="Tahoma"/>
                <w:b/>
                <w:bCs/>
                <w:color w:val="000000"/>
              </w:rPr>
            </w:pPr>
            <w:r w:rsidRPr="003C52D2">
              <w:rPr>
                <w:rFonts w:ascii="Tahoma" w:hAnsi="Tahoma" w:cs="Tahoma"/>
                <w:b/>
                <w:bCs/>
                <w:color w:val="000000"/>
              </w:rPr>
              <w:t xml:space="preserve">2. Calidad: </w:t>
            </w:r>
          </w:p>
          <w:p w14:paraId="03A183A5" w14:textId="77777777" w:rsidR="001D7E18" w:rsidRPr="003C52D2" w:rsidRDefault="001D7E18" w:rsidP="001A5A74">
            <w:pPr>
              <w:tabs>
                <w:tab w:val="left" w:pos="360"/>
              </w:tabs>
              <w:adjustRightInd w:val="0"/>
              <w:jc w:val="both"/>
              <w:rPr>
                <w:rFonts w:ascii="Tahoma" w:hAnsi="Tahoma" w:cs="Tahoma"/>
                <w:color w:val="000000"/>
              </w:rPr>
            </w:pPr>
            <w:r w:rsidRPr="003C52D2">
              <w:rPr>
                <w:rFonts w:ascii="Tahoma" w:hAnsi="Tahoma" w:cs="Tahoma"/>
                <w:color w:val="000000"/>
              </w:rPr>
              <w:t>La Entidad Ejecutora garantizará, la calidad en función a los requisitos exigidos.</w:t>
            </w:r>
          </w:p>
          <w:p w14:paraId="6643FD86" w14:textId="77777777" w:rsidR="001D7E18" w:rsidRPr="003C52D2" w:rsidRDefault="001D7E18" w:rsidP="001A5A74">
            <w:pPr>
              <w:tabs>
                <w:tab w:val="left" w:pos="360"/>
              </w:tabs>
              <w:adjustRightInd w:val="0"/>
              <w:jc w:val="both"/>
              <w:rPr>
                <w:rFonts w:ascii="Tahoma" w:hAnsi="Tahoma" w:cs="Tahoma"/>
                <w:b/>
                <w:bCs/>
                <w:color w:val="000000"/>
              </w:rPr>
            </w:pPr>
            <w:r w:rsidRPr="003C52D2">
              <w:rPr>
                <w:rFonts w:ascii="Tahoma" w:hAnsi="Tahoma" w:cs="Tahoma"/>
                <w:b/>
                <w:bCs/>
                <w:color w:val="000000"/>
              </w:rPr>
              <w:t>3. Almacenamiento:</w:t>
            </w:r>
          </w:p>
          <w:p w14:paraId="5961DA71" w14:textId="77777777" w:rsidR="001D7E18" w:rsidRPr="003C52D2" w:rsidRDefault="001D7E18" w:rsidP="001A5A74">
            <w:pPr>
              <w:tabs>
                <w:tab w:val="left" w:pos="360"/>
              </w:tabs>
              <w:adjustRightInd w:val="0"/>
              <w:jc w:val="both"/>
              <w:rPr>
                <w:rFonts w:ascii="Tahoma" w:hAnsi="Tahoma" w:cs="Tahoma"/>
                <w:b/>
                <w:bCs/>
                <w:color w:val="000000"/>
              </w:rPr>
            </w:pPr>
            <w:r w:rsidRPr="003C52D2">
              <w:rPr>
                <w:rFonts w:ascii="Tahoma" w:hAnsi="Tahoma" w:cs="Tahoma"/>
                <w:color w:val="000000"/>
              </w:rPr>
              <w:t>Se debe almacenar en lugares techados y protegidos del medio ambiente</w:t>
            </w:r>
            <w:r w:rsidRPr="003C52D2">
              <w:rPr>
                <w:rFonts w:ascii="Tahoma" w:hAnsi="Tahoma" w:cs="Tahoma"/>
                <w:b/>
                <w:bCs/>
                <w:color w:val="000000"/>
              </w:rPr>
              <w:t>.</w:t>
            </w:r>
          </w:p>
        </w:tc>
      </w:tr>
    </w:tbl>
    <w:p w14:paraId="71B91708"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0805D427"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B5911B" w14:textId="77777777" w:rsidR="001D7E18" w:rsidRPr="003C52D2" w:rsidRDefault="001D7E18" w:rsidP="001A5A74">
            <w:pPr>
              <w:spacing w:line="300" w:lineRule="auto"/>
              <w:rPr>
                <w:rFonts w:ascii="Tahoma" w:hAnsi="Tahoma" w:cs="Tahoma"/>
                <w:b/>
              </w:rPr>
            </w:pPr>
            <w:r w:rsidRPr="003C52D2">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8C94BF"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33385B"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19FECD0A" w14:textId="77777777" w:rsidTr="001A5A74">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62A88E85" w14:textId="77777777" w:rsidR="001D7E18" w:rsidRPr="003C52D2" w:rsidRDefault="001D7E18" w:rsidP="001A5A74">
            <w:pPr>
              <w:spacing w:line="300" w:lineRule="auto"/>
              <w:rPr>
                <w:rFonts w:ascii="Tahoma" w:hAnsi="Tahoma" w:cs="Tahoma"/>
                <w:b/>
              </w:rPr>
            </w:pPr>
            <w:r w:rsidRPr="003C52D2">
              <w:rPr>
                <w:rFonts w:ascii="Tahoma" w:hAnsi="Tahoma" w:cs="Tahoma"/>
                <w:b/>
              </w:rPr>
              <w:t>PEGAMENTO PARA PVC</w:t>
            </w:r>
          </w:p>
          <w:p w14:paraId="7770608D" w14:textId="77777777" w:rsidR="001D7E18" w:rsidRPr="003C52D2" w:rsidRDefault="001D7E18" w:rsidP="001A5A7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D34F211" w14:textId="77777777" w:rsidR="001D7E18" w:rsidRPr="003C52D2" w:rsidRDefault="001D7E18" w:rsidP="001A5A74">
            <w:pPr>
              <w:spacing w:line="300" w:lineRule="auto"/>
              <w:rPr>
                <w:rFonts w:ascii="Tahoma" w:hAnsi="Tahoma" w:cs="Tahoma"/>
                <w:b/>
              </w:rPr>
            </w:pPr>
            <w:r w:rsidRPr="003C52D2">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63373EEE"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5976189C" w14:textId="77777777" w:rsidR="001D7E18" w:rsidRPr="003C52D2" w:rsidRDefault="001D7E18" w:rsidP="001A5A74">
            <w:pPr>
              <w:rPr>
                <w:rFonts w:ascii="Tahoma" w:hAnsi="Tahoma" w:cs="Tahoma"/>
              </w:rPr>
            </w:pPr>
            <w:r w:rsidRPr="003C52D2">
              <w:rPr>
                <w:rFonts w:ascii="Tahoma" w:hAnsi="Tahoma" w:cs="Tahoma"/>
              </w:rPr>
              <w:t>El tipo de pegamento será el recomendado por el fabricante para tuberías de PVC. La Entidad Ejecutora deberá garantizar que el material de referencia sea de buena calidad y de marca reconocida.</w:t>
            </w:r>
          </w:p>
          <w:p w14:paraId="229B04F2" w14:textId="77777777" w:rsidR="001D7E18" w:rsidRPr="003C52D2" w:rsidRDefault="001D7E18" w:rsidP="001A5A74">
            <w:pPr>
              <w:jc w:val="both"/>
              <w:rPr>
                <w:rFonts w:ascii="Tahoma" w:hAnsi="Tahoma" w:cs="Tahoma"/>
              </w:rPr>
            </w:pPr>
            <w:r w:rsidRPr="003C52D2">
              <w:rPr>
                <w:rFonts w:ascii="Tahoma" w:hAnsi="Tahoma" w:cs="Tahoma"/>
              </w:rPr>
              <w:t>El pegamento debe ser de mediano espesor, de fraguado rápido para uso múltiple, resistente a las aguas servidas, que permita sierre perfecto, evitando fugas en condiciones de poca presión.</w:t>
            </w:r>
          </w:p>
          <w:p w14:paraId="30197D73" w14:textId="77777777" w:rsidR="001D7E18" w:rsidRPr="003C52D2" w:rsidRDefault="001D7E18" w:rsidP="001A5A74">
            <w:pPr>
              <w:jc w:val="both"/>
              <w:rPr>
                <w:rFonts w:ascii="Tahoma" w:hAnsi="Tahoma" w:cs="Tahoma"/>
              </w:rPr>
            </w:pPr>
            <w:r w:rsidRPr="003C52D2">
              <w:rPr>
                <w:rFonts w:ascii="Tahoma" w:hAnsi="Tahoma" w:cs="Tahoma"/>
              </w:rPr>
              <w:t>Debe ser atoxico para su uso en conexiones sanitarias y agua, que evite el desgaste del PVC durante su vida.</w:t>
            </w:r>
          </w:p>
          <w:p w14:paraId="5CEE6DD5" w14:textId="77777777" w:rsidR="001D7E18" w:rsidRPr="003C52D2" w:rsidRDefault="001D7E18" w:rsidP="001A5A74">
            <w:pPr>
              <w:jc w:val="both"/>
              <w:rPr>
                <w:rFonts w:ascii="Tahoma" w:hAnsi="Tahoma" w:cs="Tahoma"/>
              </w:rPr>
            </w:pPr>
            <w:r w:rsidRPr="003C52D2">
              <w:rPr>
                <w:rFonts w:ascii="Tahoma" w:hAnsi="Tahoma" w:cs="Tahoma"/>
              </w:rPr>
              <w:t>Debe   ser   antiadherente    para   una   buena   manipulación durante su uso lo que impide el agarrotamiento.</w:t>
            </w:r>
          </w:p>
          <w:p w14:paraId="41F8620A" w14:textId="77777777" w:rsidR="001D7E18" w:rsidRPr="003C52D2" w:rsidRDefault="001D7E18" w:rsidP="001A5A74">
            <w:pPr>
              <w:jc w:val="both"/>
              <w:rPr>
                <w:rFonts w:ascii="Tahoma" w:hAnsi="Tahoma" w:cs="Tahoma"/>
              </w:rPr>
            </w:pPr>
            <w:r w:rsidRPr="003C52D2">
              <w:rPr>
                <w:rFonts w:ascii="Tahoma" w:hAnsi="Tahoma" w:cs="Tahoma"/>
              </w:rPr>
              <w:t>Temperatura de almacenamiento +5 a +35ºC Almacenamiento 12 meses +5 a +35ºC en lugar seco</w:t>
            </w:r>
          </w:p>
          <w:p w14:paraId="70D5F56B"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B34F744" w14:textId="77777777" w:rsidR="001D7E18" w:rsidRPr="003C52D2" w:rsidRDefault="001D7E18" w:rsidP="001A5A74">
            <w:pPr>
              <w:spacing w:line="300" w:lineRule="auto"/>
              <w:rPr>
                <w:rFonts w:ascii="Tahoma" w:hAnsi="Tahoma" w:cs="Tahoma"/>
                <w:b/>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F0CAA3C" w14:textId="77777777" w:rsidR="001D7E18" w:rsidRPr="003C52D2" w:rsidRDefault="001D7E18" w:rsidP="001D7E18">
      <w:pPr>
        <w:widowControl w:val="0"/>
        <w:autoSpaceDE w:val="0"/>
        <w:autoSpaceDN w:val="0"/>
        <w:rPr>
          <w:rFonts w:ascii="Tahoma" w:eastAsia="Arial" w:hAnsi="Tahoma" w:cs="Tahoma"/>
          <w:b/>
        </w:rPr>
      </w:pPr>
    </w:p>
    <w:p w14:paraId="03EBA315" w14:textId="77777777" w:rsidR="001D7E18" w:rsidRPr="003C52D2" w:rsidRDefault="001D7E18" w:rsidP="00F41B81">
      <w:pPr>
        <w:widowControl w:val="0"/>
        <w:numPr>
          <w:ilvl w:val="0"/>
          <w:numId w:val="104"/>
        </w:numPr>
        <w:autoSpaceDE w:val="0"/>
        <w:autoSpaceDN w:val="0"/>
        <w:ind w:left="720"/>
        <w:contextualSpacing/>
        <w:rPr>
          <w:rFonts w:ascii="Tahoma" w:eastAsia="Arial" w:hAnsi="Tahoma" w:cs="Tahoma"/>
          <w:b/>
        </w:rPr>
      </w:pPr>
      <w:r w:rsidRPr="003C52D2">
        <w:rPr>
          <w:rFonts w:ascii="Tahoma" w:eastAsia="Arial" w:hAnsi="Tahoma" w:cs="Tahoma"/>
          <w:b/>
        </w:rPr>
        <w:t>PIEDRA</w:t>
      </w:r>
    </w:p>
    <w:p w14:paraId="01DC0399" w14:textId="77777777" w:rsidR="001D7E18" w:rsidRPr="003C52D2" w:rsidRDefault="001D7E18" w:rsidP="001D7E18">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1D7E18" w:rsidRPr="003C52D2" w14:paraId="78E12B48" w14:textId="77777777" w:rsidTr="001A5A74">
        <w:tc>
          <w:tcPr>
            <w:tcW w:w="1838" w:type="dxa"/>
            <w:shd w:val="pct5" w:color="auto" w:fill="auto"/>
          </w:tcPr>
          <w:p w14:paraId="7082A313" w14:textId="77777777" w:rsidR="001D7E18" w:rsidRPr="003C52D2" w:rsidRDefault="001D7E18" w:rsidP="001A5A74">
            <w:pPr>
              <w:jc w:val="center"/>
              <w:rPr>
                <w:rFonts w:ascii="Tahoma" w:hAnsi="Tahoma" w:cs="Tahoma"/>
                <w:b/>
              </w:rPr>
            </w:pPr>
            <w:bookmarkStart w:id="150" w:name="_Hlk189128728"/>
            <w:r w:rsidRPr="003C52D2">
              <w:rPr>
                <w:rFonts w:ascii="Tahoma" w:hAnsi="Tahoma" w:cs="Tahoma"/>
                <w:b/>
              </w:rPr>
              <w:t>MATERIAL</w:t>
            </w:r>
          </w:p>
        </w:tc>
        <w:tc>
          <w:tcPr>
            <w:tcW w:w="1276" w:type="dxa"/>
            <w:shd w:val="pct5" w:color="auto" w:fill="auto"/>
          </w:tcPr>
          <w:p w14:paraId="5EB70D55" w14:textId="77777777" w:rsidR="001D7E18" w:rsidRPr="003C52D2" w:rsidRDefault="001D7E18" w:rsidP="001A5A74">
            <w:pPr>
              <w:jc w:val="center"/>
              <w:rPr>
                <w:rFonts w:ascii="Tahoma" w:hAnsi="Tahoma" w:cs="Tahoma"/>
                <w:b/>
              </w:rPr>
            </w:pPr>
            <w:r w:rsidRPr="003C52D2">
              <w:rPr>
                <w:rFonts w:ascii="Tahoma" w:hAnsi="Tahoma" w:cs="Tahoma"/>
                <w:b/>
              </w:rPr>
              <w:t>UNIDAD</w:t>
            </w:r>
          </w:p>
        </w:tc>
        <w:tc>
          <w:tcPr>
            <w:tcW w:w="6379" w:type="dxa"/>
            <w:shd w:val="pct5" w:color="auto" w:fill="auto"/>
          </w:tcPr>
          <w:p w14:paraId="2F876958" w14:textId="77777777" w:rsidR="001D7E18" w:rsidRPr="003C52D2" w:rsidRDefault="001D7E18" w:rsidP="001A5A74">
            <w:pPr>
              <w:jc w:val="center"/>
              <w:rPr>
                <w:rFonts w:ascii="Tahoma" w:hAnsi="Tahoma" w:cs="Tahoma"/>
                <w:b/>
              </w:rPr>
            </w:pPr>
            <w:r w:rsidRPr="003C52D2">
              <w:rPr>
                <w:rFonts w:ascii="Tahoma" w:hAnsi="Tahoma" w:cs="Tahoma"/>
                <w:b/>
              </w:rPr>
              <w:t>DESCRIPCION</w:t>
            </w:r>
          </w:p>
        </w:tc>
      </w:tr>
      <w:tr w:rsidR="001D7E18" w:rsidRPr="003C52D2" w14:paraId="6F367853" w14:textId="77777777" w:rsidTr="001A5A74">
        <w:trPr>
          <w:trHeight w:val="416"/>
        </w:trPr>
        <w:tc>
          <w:tcPr>
            <w:tcW w:w="1838" w:type="dxa"/>
            <w:shd w:val="clear" w:color="auto" w:fill="auto"/>
            <w:vAlign w:val="center"/>
          </w:tcPr>
          <w:p w14:paraId="714672F2" w14:textId="77777777" w:rsidR="001D7E18" w:rsidRPr="003C52D2" w:rsidRDefault="001D7E18" w:rsidP="001A5A74">
            <w:pPr>
              <w:jc w:val="center"/>
              <w:rPr>
                <w:rFonts w:ascii="Tahoma" w:hAnsi="Tahoma" w:cs="Tahoma"/>
                <w:b/>
                <w:bCs/>
                <w:color w:val="000000"/>
              </w:rPr>
            </w:pPr>
            <w:r w:rsidRPr="003C52D2">
              <w:rPr>
                <w:rFonts w:ascii="Tahoma" w:hAnsi="Tahoma" w:cs="Tahoma"/>
                <w:b/>
                <w:bCs/>
                <w:color w:val="000000"/>
              </w:rPr>
              <w:t>PIEDRA</w:t>
            </w:r>
          </w:p>
        </w:tc>
        <w:tc>
          <w:tcPr>
            <w:tcW w:w="1276" w:type="dxa"/>
            <w:shd w:val="clear" w:color="auto" w:fill="auto"/>
            <w:vAlign w:val="center"/>
          </w:tcPr>
          <w:p w14:paraId="36B4AF9E" w14:textId="77777777" w:rsidR="001D7E18" w:rsidRPr="003C52D2" w:rsidRDefault="001D7E18" w:rsidP="001A5A74">
            <w:pPr>
              <w:jc w:val="center"/>
              <w:rPr>
                <w:rFonts w:ascii="Tahoma" w:hAnsi="Tahoma" w:cs="Tahoma"/>
                <w:b/>
                <w:bCs/>
                <w:color w:val="000000"/>
              </w:rPr>
            </w:pPr>
            <w:r w:rsidRPr="003C52D2">
              <w:rPr>
                <w:rFonts w:ascii="Tahoma" w:hAnsi="Tahoma" w:cs="Tahoma"/>
                <w:b/>
                <w:bCs/>
                <w:color w:val="000000"/>
              </w:rPr>
              <w:t>M3</w:t>
            </w:r>
          </w:p>
        </w:tc>
        <w:tc>
          <w:tcPr>
            <w:tcW w:w="6379" w:type="dxa"/>
            <w:shd w:val="clear" w:color="auto" w:fill="auto"/>
          </w:tcPr>
          <w:p w14:paraId="4CC2040F" w14:textId="77777777" w:rsidR="001D7E18" w:rsidRPr="003C52D2" w:rsidRDefault="001D7E18" w:rsidP="001A5A74">
            <w:pPr>
              <w:jc w:val="both"/>
              <w:rPr>
                <w:rFonts w:ascii="Tahoma" w:hAnsi="Tahoma" w:cs="Tahoma"/>
                <w:b/>
                <w:bCs/>
              </w:rPr>
            </w:pPr>
            <w:r w:rsidRPr="003C52D2">
              <w:rPr>
                <w:rFonts w:ascii="Tahoma" w:hAnsi="Tahoma" w:cs="Tahoma"/>
                <w:b/>
                <w:bCs/>
              </w:rPr>
              <w:t>1. Requisitos sobre el producto:</w:t>
            </w:r>
          </w:p>
          <w:p w14:paraId="4A228E1D" w14:textId="77777777" w:rsidR="001D7E18" w:rsidRPr="003C52D2" w:rsidRDefault="001D7E18" w:rsidP="001A5A74">
            <w:pPr>
              <w:jc w:val="both"/>
              <w:rPr>
                <w:rFonts w:ascii="Tahoma" w:hAnsi="Tahoma" w:cs="Tahoma"/>
              </w:rPr>
            </w:pPr>
            <w:r w:rsidRPr="003C52D2">
              <w:rPr>
                <w:rFonts w:ascii="Tahoma" w:hAnsi="Tahoma" w:cs="Tahoma"/>
              </w:rPr>
              <w:t>Este material es empleando usualmente en: cimiento de hormigón ciclópeo, sobre cimiento empedrado y contra piso de cemento, letrero de obra y otros, que refiere a la construcción de algún elemento.</w:t>
            </w:r>
          </w:p>
          <w:p w14:paraId="2AB2C022" w14:textId="77777777" w:rsidR="001D7E18" w:rsidRPr="003C52D2" w:rsidRDefault="001D7E18" w:rsidP="001A5A74">
            <w:pPr>
              <w:jc w:val="both"/>
              <w:rPr>
                <w:rFonts w:ascii="Tahoma" w:hAnsi="Tahoma" w:cs="Tahoma"/>
              </w:rPr>
            </w:pPr>
            <w:r w:rsidRPr="003C52D2">
              <w:rPr>
                <w:rFonts w:ascii="Tahoma" w:hAnsi="Tahoma" w:cs="Tahoma"/>
              </w:rPr>
              <w:t>La piedra a utilizarse debe reunir las siguientes características:</w:t>
            </w:r>
          </w:p>
          <w:p w14:paraId="2681AAC6" w14:textId="77777777" w:rsidR="001D7E18" w:rsidRPr="003C52D2" w:rsidRDefault="001D7E18" w:rsidP="001A5A74">
            <w:pPr>
              <w:ind w:left="456"/>
              <w:jc w:val="both"/>
              <w:rPr>
                <w:rFonts w:ascii="Tahoma" w:hAnsi="Tahoma" w:cs="Tahoma"/>
              </w:rPr>
            </w:pPr>
            <w:r w:rsidRPr="003C52D2">
              <w:rPr>
                <w:rFonts w:ascii="Tahoma" w:hAnsi="Tahoma" w:cs="Tahoma"/>
              </w:rPr>
              <w:t>•</w:t>
            </w:r>
            <w:r w:rsidRPr="003C52D2">
              <w:rPr>
                <w:rFonts w:ascii="Tahoma" w:hAnsi="Tahoma" w:cs="Tahoma"/>
              </w:rPr>
              <w:tab/>
              <w:t>Debe ser de buena calidad y estructura homogénea.</w:t>
            </w:r>
          </w:p>
          <w:p w14:paraId="57814046" w14:textId="77777777" w:rsidR="001D7E18" w:rsidRPr="003C52D2" w:rsidRDefault="001D7E18" w:rsidP="001A5A74">
            <w:pPr>
              <w:ind w:left="456"/>
              <w:jc w:val="both"/>
              <w:rPr>
                <w:rFonts w:ascii="Tahoma" w:hAnsi="Tahoma" w:cs="Tahoma"/>
              </w:rPr>
            </w:pPr>
            <w:r w:rsidRPr="003C52D2">
              <w:rPr>
                <w:rFonts w:ascii="Tahoma" w:hAnsi="Tahoma" w:cs="Tahoma"/>
              </w:rPr>
              <w:t>•</w:t>
            </w:r>
            <w:r w:rsidRPr="003C52D2">
              <w:rPr>
                <w:rFonts w:ascii="Tahoma" w:hAnsi="Tahoma" w:cs="Tahoma"/>
              </w:rPr>
              <w:tab/>
              <w:t>Debe ser libre de defectos que afecten sus propiedades mecánicas, sin grietas ni planos de fractura.</w:t>
            </w:r>
          </w:p>
          <w:p w14:paraId="148BAF2C" w14:textId="77777777" w:rsidR="001D7E18" w:rsidRPr="003C52D2" w:rsidRDefault="001D7E18" w:rsidP="001A5A74">
            <w:pPr>
              <w:ind w:left="456"/>
              <w:jc w:val="both"/>
              <w:rPr>
                <w:rFonts w:ascii="Tahoma" w:hAnsi="Tahoma" w:cs="Tahoma"/>
              </w:rPr>
            </w:pPr>
            <w:r w:rsidRPr="003C52D2">
              <w:rPr>
                <w:rFonts w:ascii="Tahoma" w:hAnsi="Tahoma" w:cs="Tahoma"/>
              </w:rPr>
              <w:t>•</w:t>
            </w:r>
            <w:r w:rsidRPr="003C52D2">
              <w:rPr>
                <w:rFonts w:ascii="Tahoma" w:hAnsi="Tahoma" w:cs="Tahoma"/>
              </w:rPr>
              <w:tab/>
              <w:t>Libre de arcillas, aceites y substancias adheridas o incrustadas.</w:t>
            </w:r>
          </w:p>
          <w:p w14:paraId="4DCBFA7C" w14:textId="77777777" w:rsidR="001D7E18" w:rsidRPr="003C52D2" w:rsidRDefault="001D7E18" w:rsidP="001A5A74">
            <w:pPr>
              <w:ind w:left="456"/>
              <w:jc w:val="both"/>
              <w:rPr>
                <w:rFonts w:ascii="Tahoma" w:hAnsi="Tahoma" w:cs="Tahoma"/>
              </w:rPr>
            </w:pPr>
            <w:r w:rsidRPr="003C52D2">
              <w:rPr>
                <w:rFonts w:ascii="Tahoma" w:hAnsi="Tahoma" w:cs="Tahoma"/>
              </w:rPr>
              <w:t>•</w:t>
            </w:r>
            <w:r w:rsidRPr="003C52D2">
              <w:rPr>
                <w:rFonts w:ascii="Tahoma" w:hAnsi="Tahoma" w:cs="Tahoma"/>
              </w:rPr>
              <w:tab/>
              <w:t>No debe tener compuestos orgánicos.</w:t>
            </w:r>
          </w:p>
          <w:p w14:paraId="2555362C" w14:textId="77777777" w:rsidR="001D7E18" w:rsidRPr="003C52D2" w:rsidRDefault="001D7E18" w:rsidP="001A5A74">
            <w:pPr>
              <w:ind w:left="456"/>
              <w:jc w:val="both"/>
              <w:rPr>
                <w:rFonts w:ascii="Tahoma" w:hAnsi="Tahoma" w:cs="Tahoma"/>
              </w:rPr>
            </w:pPr>
            <w:r w:rsidRPr="003C52D2">
              <w:rPr>
                <w:rFonts w:ascii="Tahoma" w:hAnsi="Tahoma" w:cs="Tahoma"/>
              </w:rPr>
              <w:t>•</w:t>
            </w:r>
            <w:r w:rsidRPr="003C52D2">
              <w:rPr>
                <w:rFonts w:ascii="Tahoma" w:hAnsi="Tahoma" w:cs="Tahoma"/>
              </w:rPr>
              <w:tab/>
              <w:t>Las dimensiones mínimas de la unidad pétrea deben ser 10 a 12cm</w:t>
            </w:r>
          </w:p>
          <w:p w14:paraId="510C08A1" w14:textId="77777777" w:rsidR="001D7E18" w:rsidRPr="003C52D2" w:rsidRDefault="001D7E18" w:rsidP="001A5A74">
            <w:pPr>
              <w:ind w:left="456"/>
              <w:jc w:val="both"/>
              <w:rPr>
                <w:rFonts w:ascii="Tahoma" w:hAnsi="Tahoma" w:cs="Tahoma"/>
              </w:rPr>
            </w:pPr>
            <w:r w:rsidRPr="003C52D2">
              <w:rPr>
                <w:rFonts w:ascii="Tahoma" w:hAnsi="Tahoma" w:cs="Tahoma"/>
              </w:rPr>
              <w:t>•</w:t>
            </w:r>
            <w:r w:rsidRPr="003C52D2">
              <w:rPr>
                <w:rFonts w:ascii="Tahoma" w:hAnsi="Tahoma" w:cs="Tahoma"/>
              </w:rPr>
              <w:tab/>
              <w:t>Deben ser cortadas y presentar por lo menos 4 caras planas.</w:t>
            </w:r>
          </w:p>
          <w:p w14:paraId="55B3EFBD" w14:textId="77777777" w:rsidR="001D7E18" w:rsidRPr="003C52D2" w:rsidRDefault="001D7E18" w:rsidP="001A5A74">
            <w:pPr>
              <w:jc w:val="both"/>
              <w:rPr>
                <w:rFonts w:ascii="Tahoma" w:hAnsi="Tahoma" w:cs="Tahoma"/>
                <w:b/>
              </w:rPr>
            </w:pPr>
            <w:r w:rsidRPr="003C52D2">
              <w:rPr>
                <w:rFonts w:ascii="Tahoma" w:hAnsi="Tahoma" w:cs="Tahoma"/>
                <w:b/>
              </w:rPr>
              <w:t>2. Calidad:</w:t>
            </w:r>
          </w:p>
          <w:p w14:paraId="73010B09" w14:textId="77777777" w:rsidR="001D7E18" w:rsidRPr="003C52D2" w:rsidRDefault="001D7E18" w:rsidP="001A5A74">
            <w:pPr>
              <w:jc w:val="both"/>
              <w:rPr>
                <w:rFonts w:ascii="Tahoma" w:hAnsi="Tahoma" w:cs="Tahoma"/>
              </w:rPr>
            </w:pPr>
            <w:r w:rsidRPr="003C52D2">
              <w:rPr>
                <w:rFonts w:ascii="Tahoma" w:hAnsi="Tahoma" w:cs="Tahoma"/>
              </w:rPr>
              <w:t>La Entidad Ejecutora garantizará, la calidad en función a los requisitos exigidos.</w:t>
            </w:r>
          </w:p>
          <w:p w14:paraId="0A114F42" w14:textId="77777777" w:rsidR="001D7E18" w:rsidRPr="003C52D2" w:rsidRDefault="001D7E18" w:rsidP="001A5A74">
            <w:pPr>
              <w:widowControl w:val="0"/>
              <w:tabs>
                <w:tab w:val="left" w:pos="360"/>
              </w:tabs>
              <w:autoSpaceDE w:val="0"/>
              <w:autoSpaceDN w:val="0"/>
              <w:adjustRightInd w:val="0"/>
              <w:jc w:val="both"/>
              <w:rPr>
                <w:rFonts w:ascii="Tahoma" w:hAnsi="Tahoma" w:cs="Tahoma"/>
                <w:b/>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p>
          <w:p w14:paraId="551A5B89" w14:textId="77777777" w:rsidR="001D7E18" w:rsidRPr="003C52D2" w:rsidRDefault="001D7E18" w:rsidP="001A5A74">
            <w:pPr>
              <w:widowControl w:val="0"/>
              <w:tabs>
                <w:tab w:val="left" w:pos="360"/>
              </w:tabs>
              <w:autoSpaceDE w:val="0"/>
              <w:autoSpaceDN w:val="0"/>
              <w:adjustRightInd w:val="0"/>
              <w:jc w:val="both"/>
              <w:rPr>
                <w:rFonts w:ascii="Tahoma" w:hAnsi="Tahoma" w:cs="Tahoma"/>
                <w:b/>
                <w:bCs/>
                <w:color w:val="000000"/>
                <w:highlight w:val="yellow"/>
              </w:rPr>
            </w:pPr>
            <w:r w:rsidRPr="003C52D2">
              <w:rPr>
                <w:rFonts w:ascii="Tahoma" w:hAnsi="Tahoma" w:cs="Tahoma"/>
              </w:rPr>
              <w:t>Se debe almacenar en lugares protegidos del medio ambiente.</w:t>
            </w:r>
          </w:p>
        </w:tc>
      </w:tr>
      <w:bookmarkEnd w:id="150"/>
    </w:tbl>
    <w:p w14:paraId="476EBE2C" w14:textId="77777777" w:rsidR="001D7E18" w:rsidRPr="003C52D2" w:rsidRDefault="001D7E18" w:rsidP="00914ABC">
      <w:pPr>
        <w:contextualSpacing/>
        <w:rPr>
          <w:rFonts w:ascii="Tahoma" w:eastAsia="Arial" w:hAnsi="Tahoma" w:cs="Tahoma"/>
          <w:b/>
          <w:highlight w:val="red"/>
        </w:rPr>
      </w:pPr>
    </w:p>
    <w:p w14:paraId="7E827366" w14:textId="77777777" w:rsidR="001D7E18" w:rsidRPr="003C52D2" w:rsidRDefault="001D7E18" w:rsidP="00F41B81">
      <w:pPr>
        <w:numPr>
          <w:ilvl w:val="0"/>
          <w:numId w:val="104"/>
        </w:numPr>
        <w:ind w:left="720"/>
        <w:contextualSpacing/>
        <w:rPr>
          <w:rFonts w:ascii="Tahoma" w:eastAsia="Arial" w:hAnsi="Tahoma" w:cs="Tahoma"/>
          <w:b/>
        </w:rPr>
      </w:pPr>
      <w:r w:rsidRPr="003C52D2">
        <w:rPr>
          <w:rFonts w:ascii="Tahoma" w:eastAsia="Arial" w:hAnsi="Tahoma" w:cs="Tahoma"/>
          <w:b/>
        </w:rPr>
        <w:t>PIEDRA MANZANA</w:t>
      </w:r>
    </w:p>
    <w:p w14:paraId="6D9212F4" w14:textId="77777777" w:rsidR="001D7E18" w:rsidRPr="003C52D2" w:rsidRDefault="001D7E18" w:rsidP="001D7E18">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1D7E18" w:rsidRPr="003C52D2" w14:paraId="128F25F6" w14:textId="77777777" w:rsidTr="001A5A74">
        <w:tc>
          <w:tcPr>
            <w:tcW w:w="1794" w:type="dxa"/>
            <w:shd w:val="pct5" w:color="auto" w:fill="auto"/>
          </w:tcPr>
          <w:p w14:paraId="17EE0112" w14:textId="77777777" w:rsidR="001D7E18" w:rsidRPr="003C52D2" w:rsidRDefault="001D7E18" w:rsidP="001A5A74">
            <w:pPr>
              <w:jc w:val="both"/>
              <w:rPr>
                <w:rFonts w:ascii="Tahoma" w:hAnsi="Tahoma" w:cs="Tahoma"/>
                <w:b/>
              </w:rPr>
            </w:pPr>
            <w:r w:rsidRPr="003C52D2">
              <w:rPr>
                <w:rFonts w:ascii="Tahoma" w:hAnsi="Tahoma" w:cs="Tahoma"/>
                <w:b/>
              </w:rPr>
              <w:t>MATERIAL</w:t>
            </w:r>
          </w:p>
        </w:tc>
        <w:tc>
          <w:tcPr>
            <w:tcW w:w="1271" w:type="dxa"/>
            <w:shd w:val="pct5" w:color="auto" w:fill="auto"/>
          </w:tcPr>
          <w:p w14:paraId="20ABCEB5" w14:textId="77777777" w:rsidR="001D7E18" w:rsidRPr="003C52D2" w:rsidRDefault="001D7E18" w:rsidP="001A5A74">
            <w:pPr>
              <w:jc w:val="both"/>
              <w:rPr>
                <w:rFonts w:ascii="Tahoma" w:hAnsi="Tahoma" w:cs="Tahoma"/>
                <w:b/>
              </w:rPr>
            </w:pPr>
            <w:r w:rsidRPr="003C52D2">
              <w:rPr>
                <w:rFonts w:ascii="Tahoma" w:hAnsi="Tahoma" w:cs="Tahoma"/>
                <w:b/>
              </w:rPr>
              <w:t>UNIDAD</w:t>
            </w:r>
          </w:p>
        </w:tc>
        <w:tc>
          <w:tcPr>
            <w:tcW w:w="6286" w:type="dxa"/>
            <w:shd w:val="pct5" w:color="auto" w:fill="auto"/>
          </w:tcPr>
          <w:p w14:paraId="7A25ADF2" w14:textId="77777777" w:rsidR="001D7E18" w:rsidRPr="003C52D2" w:rsidRDefault="001D7E18" w:rsidP="001A5A74">
            <w:pPr>
              <w:jc w:val="both"/>
              <w:rPr>
                <w:rFonts w:ascii="Tahoma" w:hAnsi="Tahoma" w:cs="Tahoma"/>
                <w:b/>
              </w:rPr>
            </w:pPr>
            <w:r w:rsidRPr="003C52D2">
              <w:rPr>
                <w:rFonts w:ascii="Tahoma" w:hAnsi="Tahoma" w:cs="Tahoma"/>
                <w:b/>
              </w:rPr>
              <w:t>DESCRIPCION</w:t>
            </w:r>
          </w:p>
        </w:tc>
      </w:tr>
      <w:tr w:rsidR="001D7E18" w:rsidRPr="003C52D2" w14:paraId="7AFB27E4" w14:textId="77777777" w:rsidTr="001A5A74">
        <w:trPr>
          <w:trHeight w:val="685"/>
        </w:trPr>
        <w:tc>
          <w:tcPr>
            <w:tcW w:w="1794" w:type="dxa"/>
            <w:shd w:val="clear" w:color="auto" w:fill="auto"/>
            <w:vAlign w:val="center"/>
          </w:tcPr>
          <w:p w14:paraId="18B00A63" w14:textId="77777777" w:rsidR="001D7E18" w:rsidRPr="003C52D2" w:rsidRDefault="001D7E18" w:rsidP="001A5A74">
            <w:pPr>
              <w:jc w:val="both"/>
              <w:rPr>
                <w:rFonts w:ascii="Tahoma" w:hAnsi="Tahoma" w:cs="Tahoma"/>
                <w:b/>
              </w:rPr>
            </w:pPr>
            <w:r w:rsidRPr="003C52D2">
              <w:rPr>
                <w:rFonts w:ascii="Tahoma" w:hAnsi="Tahoma" w:cs="Tahoma"/>
                <w:b/>
              </w:rPr>
              <w:t>PIEDRA MANZANA</w:t>
            </w:r>
          </w:p>
        </w:tc>
        <w:tc>
          <w:tcPr>
            <w:tcW w:w="1271" w:type="dxa"/>
            <w:shd w:val="clear" w:color="auto" w:fill="auto"/>
            <w:vAlign w:val="center"/>
          </w:tcPr>
          <w:p w14:paraId="348B3E66" w14:textId="77777777" w:rsidR="001D7E18" w:rsidRPr="003C52D2" w:rsidRDefault="001D7E18" w:rsidP="001A5A74">
            <w:pPr>
              <w:jc w:val="both"/>
              <w:rPr>
                <w:rFonts w:ascii="Tahoma" w:hAnsi="Tahoma" w:cs="Tahoma"/>
                <w:b/>
              </w:rPr>
            </w:pPr>
            <w:r w:rsidRPr="003C52D2">
              <w:rPr>
                <w:rFonts w:ascii="Tahoma" w:hAnsi="Tahoma" w:cs="Tahoma"/>
                <w:b/>
              </w:rPr>
              <w:t>M3</w:t>
            </w:r>
          </w:p>
        </w:tc>
        <w:tc>
          <w:tcPr>
            <w:tcW w:w="6286" w:type="dxa"/>
            <w:shd w:val="clear" w:color="auto" w:fill="auto"/>
          </w:tcPr>
          <w:p w14:paraId="5CE59F00" w14:textId="77777777" w:rsidR="001D7E18" w:rsidRPr="003C52D2" w:rsidRDefault="001D7E18" w:rsidP="001A5A74">
            <w:pPr>
              <w:jc w:val="both"/>
              <w:rPr>
                <w:rFonts w:ascii="Tahoma" w:hAnsi="Tahoma" w:cs="Tahoma"/>
                <w:b/>
                <w:bCs/>
              </w:rPr>
            </w:pPr>
            <w:r w:rsidRPr="003C52D2">
              <w:rPr>
                <w:rFonts w:ascii="Tahoma" w:hAnsi="Tahoma" w:cs="Tahoma"/>
                <w:b/>
                <w:bCs/>
              </w:rPr>
              <w:t>1. Requisitos sobre el producto:</w:t>
            </w:r>
          </w:p>
          <w:p w14:paraId="7011BBEF" w14:textId="77777777" w:rsidR="001D7E18" w:rsidRPr="003C52D2" w:rsidRDefault="001D7E18" w:rsidP="001A5A74">
            <w:pPr>
              <w:jc w:val="both"/>
              <w:rPr>
                <w:rFonts w:ascii="Tahoma" w:hAnsi="Tahoma" w:cs="Tahoma"/>
              </w:rPr>
            </w:pPr>
            <w:r w:rsidRPr="003C52D2">
              <w:rPr>
                <w:rFonts w:ascii="Tahoma" w:hAnsi="Tahoma" w:cs="Tahoma"/>
              </w:rPr>
              <w:t>La </w:t>
            </w:r>
            <w:r w:rsidRPr="003C52D2">
              <w:rPr>
                <w:rFonts w:ascii="Tahoma" w:hAnsi="Tahoma" w:cs="Tahoma"/>
                <w:bCs/>
              </w:rPr>
              <w:t>piedra manzana</w:t>
            </w:r>
            <w:r w:rsidRPr="003C52D2">
              <w:rPr>
                <w:rFonts w:ascii="Tahoma" w:hAnsi="Tahoma" w:cs="Tahoma"/>
              </w:rPr>
              <w:t> deberá ser de estructura homogénea, durable, de buen aspecto y de canto rodado. El tamaño del diámetro de la </w:t>
            </w:r>
            <w:r w:rsidRPr="003C52D2">
              <w:rPr>
                <w:rFonts w:ascii="Tahoma" w:hAnsi="Tahoma" w:cs="Tahoma"/>
                <w:bCs/>
              </w:rPr>
              <w:t>piedra Manzana</w:t>
            </w:r>
            <w:r w:rsidRPr="003C52D2">
              <w:rPr>
                <w:rFonts w:ascii="Tahoma" w:hAnsi="Tahoma" w:cs="Tahoma"/>
              </w:rPr>
              <w:t> esta entre 10 a 12 cm.</w:t>
            </w:r>
          </w:p>
          <w:p w14:paraId="7363A01B"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0021562" w14:textId="77777777" w:rsidR="001D7E18" w:rsidRPr="003C52D2" w:rsidRDefault="001D7E18" w:rsidP="001A5A74">
            <w:pPr>
              <w:jc w:val="both"/>
              <w:rPr>
                <w:rFonts w:ascii="Tahoma" w:hAnsi="Tahoma" w:cs="Tahoma"/>
                <w:b/>
                <w:bCs/>
              </w:rPr>
            </w:pPr>
            <w:r w:rsidRPr="003C52D2">
              <w:rPr>
                <w:rFonts w:ascii="Tahoma" w:hAnsi="Tahoma" w:cs="Tahoma"/>
                <w:b/>
              </w:rPr>
              <w:lastRenderedPageBreak/>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protegidos del medio ambiente.</w:t>
            </w:r>
          </w:p>
        </w:tc>
      </w:tr>
    </w:tbl>
    <w:p w14:paraId="1036471F" w14:textId="77777777" w:rsidR="001D7E18" w:rsidRPr="003C52D2" w:rsidRDefault="001D7E18" w:rsidP="001D7E18">
      <w:pPr>
        <w:spacing w:line="300" w:lineRule="auto"/>
        <w:rPr>
          <w:rFonts w:ascii="Tahoma" w:hAnsi="Tahoma" w:cs="Tahoma"/>
          <w:b/>
          <w:bCs/>
        </w:rPr>
      </w:pPr>
    </w:p>
    <w:p w14:paraId="0D533C51"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1D7E18" w:rsidRPr="003C52D2" w14:paraId="00C97809" w14:textId="77777777" w:rsidTr="001A5A74">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4D3DB0EA"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52B8D168"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174658CD"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035DD840" w14:textId="77777777" w:rsidTr="001A5A74">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4C0E904A" w14:textId="77777777" w:rsidR="001D7E18" w:rsidRPr="003C52D2" w:rsidRDefault="001D7E18" w:rsidP="001A5A74">
            <w:pPr>
              <w:spacing w:line="300" w:lineRule="auto"/>
              <w:rPr>
                <w:rFonts w:ascii="Tahoma" w:hAnsi="Tahoma" w:cs="Tahoma"/>
                <w:b/>
              </w:rPr>
            </w:pPr>
            <w:r w:rsidRPr="003C52D2">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5C2485D" w14:textId="77777777" w:rsidR="001D7E18" w:rsidRPr="003C52D2" w:rsidRDefault="001D7E18" w:rsidP="001A5A74">
            <w:pPr>
              <w:spacing w:line="300" w:lineRule="auto"/>
              <w:rPr>
                <w:rFonts w:ascii="Tahoma" w:hAnsi="Tahoma" w:cs="Tahoma"/>
                <w:b/>
              </w:rPr>
            </w:pPr>
            <w:r w:rsidRPr="003C52D2">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695F0926"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7DEEF02F" w14:textId="77777777" w:rsidR="001D7E18" w:rsidRPr="003C52D2" w:rsidRDefault="001D7E18" w:rsidP="001A5A74">
            <w:pPr>
              <w:rPr>
                <w:rFonts w:ascii="Tahoma" w:hAnsi="Tahoma" w:cs="Tahoma"/>
              </w:rPr>
            </w:pPr>
            <w:r w:rsidRPr="003C52D2">
              <w:rPr>
                <w:rFonts w:ascii="Tahoma" w:hAnsi="Tahoma" w:cs="Tahoma"/>
              </w:rPr>
              <w:t>La Entidad Ejecutora deberá garantizar que el material de referencia sea de buena calidad y de marca reconocida.</w:t>
            </w:r>
          </w:p>
          <w:p w14:paraId="5281452B" w14:textId="77777777" w:rsidR="001D7E18" w:rsidRPr="003C52D2" w:rsidRDefault="001D7E18" w:rsidP="001A5A74">
            <w:pPr>
              <w:rPr>
                <w:rFonts w:ascii="Tahoma" w:hAnsi="Tahoma" w:cs="Tahoma"/>
              </w:rPr>
            </w:pPr>
            <w:r w:rsidRPr="003C52D2">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4475378" w14:textId="77777777" w:rsidR="001D7E18" w:rsidRPr="003C52D2" w:rsidRDefault="001D7E18" w:rsidP="001A5A74">
            <w:pPr>
              <w:rPr>
                <w:rFonts w:ascii="Tahoma" w:hAnsi="Tahoma" w:cs="Tahoma"/>
              </w:rPr>
            </w:pPr>
            <w:r w:rsidRPr="003C52D2">
              <w:rPr>
                <w:rFonts w:ascii="Tahoma" w:hAnsi="Tahoma" w:cs="Tahoma"/>
                <w:b/>
              </w:rPr>
              <w:t>CARACTERÍSTICAS</w:t>
            </w:r>
            <w:r w:rsidRPr="003C52D2">
              <w:rPr>
                <w:rFonts w:ascii="Tahoma" w:hAnsi="Tahoma" w:cs="Tahoma"/>
              </w:rPr>
              <w:t xml:space="preserve">: </w:t>
            </w:r>
          </w:p>
          <w:p w14:paraId="7F59FC0E" w14:textId="77777777" w:rsidR="001D7E18" w:rsidRPr="003C52D2" w:rsidRDefault="001D7E18" w:rsidP="00F41B81">
            <w:pPr>
              <w:widowControl w:val="0"/>
              <w:numPr>
                <w:ilvl w:val="0"/>
                <w:numId w:val="94"/>
              </w:numPr>
              <w:autoSpaceDE w:val="0"/>
              <w:autoSpaceDN w:val="0"/>
              <w:spacing w:line="256" w:lineRule="auto"/>
              <w:ind w:left="342"/>
              <w:jc w:val="both"/>
              <w:rPr>
                <w:rFonts w:ascii="Tahoma" w:eastAsia="Arial" w:hAnsi="Tahoma" w:cs="Tahoma"/>
              </w:rPr>
            </w:pPr>
            <w:r w:rsidRPr="003C52D2">
              <w:rPr>
                <w:rFonts w:ascii="Tahoma" w:eastAsia="Arial" w:hAnsi="Tahoma" w:cs="Tahoma"/>
              </w:rPr>
              <w:t>Pintura acrílica al agua, se diluye con agua fácil secado al aire, resistente a hongos y moho super lavable con respuesta favorable al medio ambiente</w:t>
            </w:r>
          </w:p>
          <w:p w14:paraId="3A27A0A5" w14:textId="77777777" w:rsidR="001D7E18" w:rsidRPr="003C52D2" w:rsidRDefault="001D7E18" w:rsidP="00F41B81">
            <w:pPr>
              <w:widowControl w:val="0"/>
              <w:numPr>
                <w:ilvl w:val="0"/>
                <w:numId w:val="94"/>
              </w:numPr>
              <w:autoSpaceDE w:val="0"/>
              <w:autoSpaceDN w:val="0"/>
              <w:spacing w:line="256" w:lineRule="auto"/>
              <w:ind w:left="342"/>
              <w:jc w:val="both"/>
              <w:rPr>
                <w:rFonts w:ascii="Tahoma" w:eastAsia="Arial" w:hAnsi="Tahoma" w:cs="Tahoma"/>
              </w:rPr>
            </w:pPr>
            <w:r w:rsidRPr="003C52D2">
              <w:rPr>
                <w:rFonts w:ascii="Tahoma" w:eastAsia="Arial" w:hAnsi="Tahoma" w:cs="Tahoma"/>
              </w:rPr>
              <w:t>Buena resistencia a la luz y a la intemperie.</w:t>
            </w:r>
          </w:p>
          <w:p w14:paraId="1D4AA1A6" w14:textId="77777777" w:rsidR="001D7E18" w:rsidRPr="003C52D2" w:rsidRDefault="001D7E18" w:rsidP="00F41B81">
            <w:pPr>
              <w:widowControl w:val="0"/>
              <w:numPr>
                <w:ilvl w:val="0"/>
                <w:numId w:val="94"/>
              </w:numPr>
              <w:autoSpaceDE w:val="0"/>
              <w:autoSpaceDN w:val="0"/>
              <w:spacing w:line="256" w:lineRule="auto"/>
              <w:ind w:left="342"/>
              <w:jc w:val="both"/>
              <w:rPr>
                <w:rFonts w:ascii="Tahoma" w:eastAsia="Arial" w:hAnsi="Tahoma" w:cs="Tahoma"/>
              </w:rPr>
            </w:pPr>
            <w:r w:rsidRPr="003C52D2">
              <w:rPr>
                <w:rFonts w:ascii="Tahoma" w:eastAsia="Arial" w:hAnsi="Tahoma" w:cs="Tahoma"/>
              </w:rPr>
              <w:t xml:space="preserve">Es lavable y muy resistente a la abrasión en húmedo. </w:t>
            </w:r>
          </w:p>
          <w:p w14:paraId="532830A0" w14:textId="77777777" w:rsidR="001D7E18" w:rsidRPr="003C52D2" w:rsidRDefault="001D7E18" w:rsidP="00F41B81">
            <w:pPr>
              <w:widowControl w:val="0"/>
              <w:numPr>
                <w:ilvl w:val="0"/>
                <w:numId w:val="94"/>
              </w:numPr>
              <w:autoSpaceDE w:val="0"/>
              <w:autoSpaceDN w:val="0"/>
              <w:spacing w:line="256" w:lineRule="auto"/>
              <w:ind w:left="342"/>
              <w:jc w:val="both"/>
              <w:rPr>
                <w:rFonts w:ascii="Tahoma" w:eastAsia="Arial" w:hAnsi="Tahoma" w:cs="Tahoma"/>
              </w:rPr>
            </w:pPr>
            <w:r w:rsidRPr="003C52D2">
              <w:rPr>
                <w:rFonts w:ascii="Tahoma" w:eastAsia="Arial" w:hAnsi="Tahoma" w:cs="Tahoma"/>
              </w:rPr>
              <w:t>Uso: Interiores y exteriores</w:t>
            </w:r>
          </w:p>
          <w:p w14:paraId="47DE435D"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4CB2D70"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719AF5AE" w14:textId="77777777" w:rsidR="001D7E18" w:rsidRPr="003C52D2" w:rsidRDefault="001D7E18" w:rsidP="001A5A74">
            <w:pPr>
              <w:rPr>
                <w:rFonts w:ascii="Tahoma" w:hAnsi="Tahoma" w:cs="Tahoma"/>
                <w:b/>
              </w:rPr>
            </w:pPr>
            <w:r w:rsidRPr="003C52D2">
              <w:rPr>
                <w:rFonts w:ascii="Tahoma" w:hAnsi="Tahoma" w:cs="Tahoma"/>
                <w:b/>
              </w:rPr>
              <w:t>COLOR. -</w:t>
            </w:r>
          </w:p>
          <w:p w14:paraId="60D005CD" w14:textId="77777777" w:rsidR="001D7E18" w:rsidRPr="003C52D2" w:rsidRDefault="001D7E18" w:rsidP="001A5A74">
            <w:pPr>
              <w:rPr>
                <w:rFonts w:ascii="Tahoma" w:hAnsi="Tahoma" w:cs="Tahoma"/>
                <w:b/>
                <w:lang w:val="es-MX"/>
              </w:rPr>
            </w:pPr>
            <w:r w:rsidRPr="003C52D2">
              <w:rPr>
                <w:rFonts w:ascii="Tahoma" w:hAnsi="Tahoma" w:cs="Tahoma"/>
                <w:lang w:val="es-MX"/>
              </w:rPr>
              <w:t xml:space="preserve">El pintado exterior de las viviendas deberá contar con franjas de color </w:t>
            </w:r>
            <w:r w:rsidRPr="003C52D2">
              <w:rPr>
                <w:rFonts w:ascii="Tahoma" w:hAnsi="Tahoma" w:cs="Tahoma"/>
                <w:b/>
                <w:lang w:val="es-MX"/>
              </w:rPr>
              <w:t>azul con código RAL 5003 o similar</w:t>
            </w:r>
            <w:r w:rsidRPr="003C52D2">
              <w:rPr>
                <w:rFonts w:ascii="Tahoma" w:hAnsi="Tahoma" w:cs="Tahoma"/>
                <w:lang w:val="es-MX"/>
              </w:rPr>
              <w:t xml:space="preserve"> en contraste con el color </w:t>
            </w:r>
            <w:r w:rsidRPr="003C52D2">
              <w:rPr>
                <w:rFonts w:ascii="Tahoma" w:hAnsi="Tahoma" w:cs="Tahoma"/>
                <w:b/>
                <w:lang w:val="es-MX"/>
              </w:rPr>
              <w:t>crema de tonalidad clara RAL 9001 o similar.</w:t>
            </w:r>
          </w:p>
          <w:p w14:paraId="277B7166" w14:textId="77777777" w:rsidR="001D7E18" w:rsidRPr="003C52D2" w:rsidRDefault="001D7E18" w:rsidP="001A5A74">
            <w:pPr>
              <w:jc w:val="both"/>
              <w:rPr>
                <w:rFonts w:ascii="Tahoma" w:hAnsi="Tahoma" w:cs="Tahoma"/>
              </w:rPr>
            </w:pPr>
            <w:r w:rsidRPr="003C52D2">
              <w:rPr>
                <w:rFonts w:ascii="Tahoma" w:hAnsi="Tahoma" w:cs="Tahoma"/>
              </w:rPr>
              <w:t xml:space="preserve">Deberá contar una </w:t>
            </w:r>
            <w:r w:rsidRPr="003C52D2">
              <w:rPr>
                <w:rFonts w:ascii="Tahoma" w:hAnsi="Tahoma" w:cs="Tahoma"/>
                <w:b/>
              </w:rPr>
              <w:t>simbología de la Bandera Nacional</w:t>
            </w:r>
            <w:r w:rsidRPr="003C52D2">
              <w:rPr>
                <w:rFonts w:ascii="Tahoma" w:hAnsi="Tahoma" w:cs="Tahoma"/>
              </w:rPr>
              <w:t xml:space="preserve"> en un lugar visible donde forme parte del frontis de la vivienda y/o tipología lateral que sea visible.</w:t>
            </w:r>
          </w:p>
          <w:p w14:paraId="45BA2D6C" w14:textId="77777777" w:rsidR="001D7E18" w:rsidRPr="003C52D2" w:rsidRDefault="001D7E18" w:rsidP="001A5A74">
            <w:pPr>
              <w:jc w:val="both"/>
              <w:rPr>
                <w:rFonts w:ascii="Tahoma" w:hAnsi="Tahoma" w:cs="Tahoma"/>
              </w:rPr>
            </w:pPr>
          </w:p>
          <w:p w14:paraId="126D5A22" w14:textId="77777777" w:rsidR="001D7E18" w:rsidRPr="003C52D2" w:rsidRDefault="001D7E18" w:rsidP="001A5A74">
            <w:pPr>
              <w:jc w:val="both"/>
              <w:rPr>
                <w:rFonts w:ascii="Tahoma" w:hAnsi="Tahoma" w:cs="Tahoma"/>
              </w:rPr>
            </w:pPr>
            <w:r w:rsidRPr="003C52D2">
              <w:rPr>
                <w:rFonts w:ascii="Tahoma" w:hAnsi="Tahoma" w:cs="Tahoma"/>
              </w:rPr>
              <w:t xml:space="preserve">También deberá colocarse un degrade de color azul en un lugar visible donde forme parte del frontis de preferencia en una esquina de la fachada en la vivienda. </w:t>
            </w:r>
          </w:p>
          <w:p w14:paraId="08279249" w14:textId="77777777" w:rsidR="001D7E18" w:rsidRPr="003C52D2" w:rsidRDefault="001D7E18" w:rsidP="001A5A74">
            <w:pPr>
              <w:jc w:val="both"/>
              <w:rPr>
                <w:rFonts w:ascii="Tahoma" w:hAnsi="Tahoma" w:cs="Tahoma"/>
              </w:rPr>
            </w:pPr>
          </w:p>
          <w:p w14:paraId="7123BC61" w14:textId="77777777" w:rsidR="001D7E18" w:rsidRPr="003C52D2" w:rsidRDefault="001D7E18" w:rsidP="001A5A74">
            <w:pPr>
              <w:jc w:val="both"/>
              <w:rPr>
                <w:rFonts w:ascii="Tahoma" w:hAnsi="Tahoma" w:cs="Tahoma"/>
                <w:noProof/>
                <w:lang w:eastAsia="es-BO"/>
              </w:rPr>
            </w:pPr>
            <w:r w:rsidRPr="003C52D2">
              <w:rPr>
                <w:rFonts w:ascii="Tahoma" w:hAnsi="Tahoma" w:cs="Tahoma"/>
              </w:rPr>
              <w:t>Todos estos acabados de pintura serán en coordinación y aprobación del inspector del Proyecto.</w:t>
            </w:r>
            <w:r w:rsidRPr="003C52D2">
              <w:rPr>
                <w:rFonts w:ascii="Tahoma" w:hAnsi="Tahoma" w:cs="Tahoma"/>
                <w:noProof/>
                <w:lang w:eastAsia="es-BO"/>
              </w:rPr>
              <w:t xml:space="preserve"> </w:t>
            </w:r>
          </w:p>
          <w:p w14:paraId="02FEC87B" w14:textId="77777777" w:rsidR="001D7E18" w:rsidRPr="003C52D2" w:rsidRDefault="001D7E18" w:rsidP="001A5A74">
            <w:pPr>
              <w:jc w:val="both"/>
              <w:rPr>
                <w:rFonts w:ascii="Tahoma" w:hAnsi="Tahoma" w:cs="Tahoma"/>
                <w:b/>
              </w:rPr>
            </w:pPr>
          </w:p>
        </w:tc>
      </w:tr>
    </w:tbl>
    <w:p w14:paraId="423DC041" w14:textId="77777777" w:rsidR="001D7E18" w:rsidRPr="003C52D2" w:rsidRDefault="001D7E18" w:rsidP="001D7E18">
      <w:pPr>
        <w:spacing w:line="300" w:lineRule="auto"/>
        <w:rPr>
          <w:rFonts w:ascii="Tahoma" w:hAnsi="Tahoma" w:cs="Tahoma"/>
          <w:b/>
          <w:bCs/>
        </w:rPr>
      </w:pPr>
    </w:p>
    <w:p w14:paraId="56056681"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7E18" w:rsidRPr="003C52D2" w14:paraId="6B98C092"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3A38CF"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A21DC9"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25D97E3"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20263D67"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208A76" w14:textId="77777777" w:rsidR="001D7E18" w:rsidRPr="003C52D2" w:rsidRDefault="001D7E18" w:rsidP="001A5A74">
            <w:pPr>
              <w:spacing w:line="300" w:lineRule="auto"/>
              <w:rPr>
                <w:rFonts w:ascii="Tahoma" w:hAnsi="Tahoma" w:cs="Tahoma"/>
                <w:b/>
              </w:rPr>
            </w:pPr>
            <w:r w:rsidRPr="003C52D2">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6CC096" w14:textId="77777777" w:rsidR="001D7E18" w:rsidRPr="003C52D2" w:rsidRDefault="001D7E18" w:rsidP="001A5A74">
            <w:pPr>
              <w:spacing w:line="300" w:lineRule="auto"/>
              <w:rPr>
                <w:rFonts w:ascii="Tahoma" w:hAnsi="Tahoma" w:cs="Tahoma"/>
                <w:b/>
              </w:rPr>
            </w:pPr>
            <w:r w:rsidRPr="003C52D2">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64250DA9" w14:textId="77777777" w:rsidR="001D7E18" w:rsidRPr="003C52D2" w:rsidRDefault="001D7E18" w:rsidP="001A5A74">
            <w:pPr>
              <w:spacing w:line="300" w:lineRule="auto"/>
              <w:rPr>
                <w:rFonts w:ascii="Tahoma" w:hAnsi="Tahoma" w:cs="Tahoma"/>
                <w:b/>
                <w:lang w:val="es-ES_tradnl"/>
              </w:rPr>
            </w:pPr>
            <w:r w:rsidRPr="003C52D2">
              <w:rPr>
                <w:rFonts w:ascii="Tahoma" w:hAnsi="Tahoma" w:cs="Tahoma"/>
                <w:b/>
                <w:lang w:val="es-ES_tradnl"/>
              </w:rPr>
              <w:t>1. Requisitos sobre el producto:</w:t>
            </w:r>
          </w:p>
          <w:p w14:paraId="7C89FE0F" w14:textId="77777777" w:rsidR="001D7E18" w:rsidRPr="003C52D2" w:rsidRDefault="001D7E18" w:rsidP="00F41B81">
            <w:pPr>
              <w:numPr>
                <w:ilvl w:val="0"/>
                <w:numId w:val="81"/>
              </w:numPr>
              <w:spacing w:line="300" w:lineRule="auto"/>
              <w:rPr>
                <w:rFonts w:ascii="Tahoma" w:hAnsi="Tahoma" w:cs="Tahoma"/>
                <w:lang w:val="es-ES_tradnl"/>
              </w:rPr>
            </w:pPr>
            <w:r w:rsidRPr="003C52D2">
              <w:rPr>
                <w:rFonts w:ascii="Tahoma" w:hAnsi="Tahoma" w:cs="Tahoma"/>
                <w:lang w:val="es-ES_tradnl"/>
              </w:rPr>
              <w:t xml:space="preserve">Sera </w:t>
            </w:r>
            <w:r w:rsidRPr="003C52D2">
              <w:rPr>
                <w:rFonts w:ascii="Tahoma" w:hAnsi="Tahoma" w:cs="Tahoma"/>
                <w:b/>
                <w:lang w:val="es-ES_tradnl"/>
              </w:rPr>
              <w:t>PLACA ONDULADA PREPINTADA COLOR AZUL</w:t>
            </w:r>
            <w:r w:rsidRPr="003C52D2">
              <w:rPr>
                <w:rFonts w:ascii="Tahoma" w:hAnsi="Tahoma" w:cs="Tahoma"/>
                <w:lang w:val="es-ES_tradnl"/>
              </w:rPr>
              <w:t xml:space="preserve"> de primera calidad.</w:t>
            </w:r>
          </w:p>
          <w:p w14:paraId="54E47458" w14:textId="77777777" w:rsidR="001D7E18" w:rsidRPr="003C52D2" w:rsidRDefault="001D7E18" w:rsidP="00F41B81">
            <w:pPr>
              <w:numPr>
                <w:ilvl w:val="0"/>
                <w:numId w:val="81"/>
              </w:numPr>
              <w:spacing w:line="300" w:lineRule="auto"/>
              <w:rPr>
                <w:rFonts w:ascii="Tahoma" w:hAnsi="Tahoma" w:cs="Tahoma"/>
                <w:lang w:val="es-ES_tradnl"/>
              </w:rPr>
            </w:pPr>
            <w:r w:rsidRPr="003C52D2">
              <w:rPr>
                <w:rFonts w:ascii="Tahoma" w:hAnsi="Tahoma" w:cs="Tahoma"/>
                <w:lang w:val="es-ES_tradnl"/>
              </w:rPr>
              <w:lastRenderedPageBreak/>
              <w:t xml:space="preserve">Se utilizarán </w:t>
            </w:r>
            <w:r w:rsidRPr="003C52D2">
              <w:rPr>
                <w:rFonts w:ascii="Tahoma" w:hAnsi="Tahoma" w:cs="Tahoma"/>
                <w:b/>
                <w:lang w:val="es-ES_tradnl"/>
              </w:rPr>
              <w:t>PLACA ONDULADA PREPINTADA COLOR AZUL</w:t>
            </w:r>
            <w:r w:rsidRPr="003C52D2">
              <w:rPr>
                <w:rFonts w:ascii="Tahoma" w:hAnsi="Tahoma" w:cs="Tahoma"/>
                <w:lang w:val="es-ES_tradnl"/>
              </w:rPr>
              <w:t xml:space="preserve"> de fibrocemento (cemento y fibra de vidrio) con color. </w:t>
            </w:r>
          </w:p>
          <w:p w14:paraId="5B502736" w14:textId="77777777" w:rsidR="001D7E18" w:rsidRPr="003C52D2" w:rsidRDefault="001D7E18" w:rsidP="00F41B81">
            <w:pPr>
              <w:numPr>
                <w:ilvl w:val="0"/>
                <w:numId w:val="81"/>
              </w:numPr>
              <w:spacing w:line="300" w:lineRule="auto"/>
              <w:rPr>
                <w:rFonts w:ascii="Tahoma" w:hAnsi="Tahoma" w:cs="Tahoma"/>
                <w:lang w:val="es-ES_tradnl"/>
              </w:rPr>
            </w:pPr>
            <w:r w:rsidRPr="003C52D2">
              <w:rPr>
                <w:rFonts w:ascii="Tahoma" w:hAnsi="Tahoma" w:cs="Tahoma"/>
                <w:lang w:val="es-ES_tradnl"/>
              </w:rPr>
              <w:t xml:space="preserve">Para su sistema de fijación a la estructura de madera, se requerirá por pieza de placa ondulada la provisión de 4 tirafondos </w:t>
            </w:r>
            <w:r w:rsidRPr="003C52D2">
              <w:rPr>
                <w:rFonts w:ascii="Verdana" w:hAnsi="Verdana" w:cs="Tahoma"/>
                <w:lang w:val="es-ES_tradnl"/>
              </w:rPr>
              <w:t xml:space="preserve">de </w:t>
            </w:r>
            <w:r w:rsidRPr="003C52D2">
              <w:rPr>
                <w:rFonts w:ascii="Verdana" w:hAnsi="Verdana" w:cs="Calibri"/>
                <w:color w:val="000000"/>
              </w:rPr>
              <w:t xml:space="preserve"> 4" (1/2X1/4)</w:t>
            </w:r>
            <w:r w:rsidRPr="003C52D2">
              <w:rPr>
                <w:rFonts w:ascii="Calibri" w:hAnsi="Calibri" w:cs="Calibri"/>
                <w:color w:val="000000"/>
                <w:sz w:val="16"/>
                <w:szCs w:val="16"/>
              </w:rPr>
              <w:t xml:space="preserve"> </w:t>
            </w:r>
            <w:r w:rsidRPr="003C52D2">
              <w:rPr>
                <w:rFonts w:ascii="Tahoma" w:hAnsi="Tahoma" w:cs="Tahoma"/>
                <w:lang w:val="es-ES_tradnl"/>
              </w:rPr>
              <w:t>especiales para placa ondulada, los cuales serán entregados acorde al volumen requerido.</w:t>
            </w:r>
          </w:p>
          <w:p w14:paraId="2CFD3B41" w14:textId="77777777" w:rsidR="001D7E18" w:rsidRPr="003C52D2" w:rsidRDefault="001D7E18" w:rsidP="00F41B81">
            <w:pPr>
              <w:numPr>
                <w:ilvl w:val="0"/>
                <w:numId w:val="81"/>
              </w:numPr>
              <w:spacing w:line="300" w:lineRule="auto"/>
              <w:rPr>
                <w:rFonts w:ascii="Tahoma" w:hAnsi="Tahoma" w:cs="Tahoma"/>
                <w:lang w:val="es-ES_tradnl"/>
              </w:rPr>
            </w:pPr>
            <w:r w:rsidRPr="003C52D2">
              <w:rPr>
                <w:rFonts w:ascii="Tahoma" w:hAnsi="Tahoma" w:cs="Tahoma"/>
                <w:lang w:val="es-ES_tradnl"/>
              </w:rPr>
              <w:t xml:space="preserve">Las dimensiones de </w:t>
            </w:r>
            <w:r w:rsidRPr="003C52D2">
              <w:rPr>
                <w:rFonts w:ascii="Tahoma" w:hAnsi="Tahoma" w:cs="Tahoma"/>
                <w:b/>
                <w:lang w:val="es-ES_tradnl"/>
              </w:rPr>
              <w:t>PLACA ONDULADA PREPINTADA COLOR AZUL</w:t>
            </w:r>
            <w:r w:rsidRPr="003C52D2">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3C52D2">
              <w:rPr>
                <w:rFonts w:ascii="Tahoma" w:hAnsi="Tahoma" w:cs="Tahoma"/>
                <w:b/>
                <w:lang w:val="es-ES_tradnl"/>
              </w:rPr>
              <w:t>10 días calendario</w:t>
            </w:r>
            <w:r w:rsidRPr="003C52D2">
              <w:rPr>
                <w:rFonts w:ascii="Tahoma" w:hAnsi="Tahoma" w:cs="Tahoma"/>
                <w:lang w:val="es-ES_tradnl"/>
              </w:rPr>
              <w:t xml:space="preserve"> de anticipación. </w:t>
            </w:r>
          </w:p>
          <w:p w14:paraId="09D6F107" w14:textId="77777777" w:rsidR="001D7E18" w:rsidRPr="003C52D2" w:rsidRDefault="001D7E18" w:rsidP="00F41B81">
            <w:pPr>
              <w:numPr>
                <w:ilvl w:val="0"/>
                <w:numId w:val="81"/>
              </w:numPr>
              <w:spacing w:line="300" w:lineRule="auto"/>
              <w:rPr>
                <w:rFonts w:ascii="Tahoma" w:hAnsi="Tahoma" w:cs="Tahoma"/>
                <w:b/>
                <w:bCs/>
                <w:lang w:val="es-ES_tradnl"/>
              </w:rPr>
            </w:pPr>
            <w:r w:rsidRPr="003C52D2">
              <w:rPr>
                <w:rFonts w:ascii="Tahoma" w:hAnsi="Tahoma" w:cs="Tahoma"/>
                <w:lang w:val="es-ES_tradnl"/>
              </w:rPr>
              <w:t>La procedencia de los materiales solicitados deberá ser de industria nacional o marca reconocida.</w:t>
            </w:r>
            <w:r w:rsidRPr="003C52D2">
              <w:rPr>
                <w:rFonts w:ascii="Tahoma" w:hAnsi="Tahoma" w:cs="Tahoma"/>
              </w:rPr>
              <w:t xml:space="preserve">  </w:t>
            </w:r>
          </w:p>
          <w:p w14:paraId="15E946CD" w14:textId="77777777" w:rsidR="001D7E18" w:rsidRPr="003C52D2" w:rsidRDefault="001D7E18" w:rsidP="001A5A74">
            <w:pPr>
              <w:spacing w:line="300" w:lineRule="auto"/>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14DF539"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16C561E1" w14:textId="77777777" w:rsidR="001D7E18" w:rsidRPr="003C52D2" w:rsidRDefault="001D7E18" w:rsidP="001A5A74">
            <w:pPr>
              <w:spacing w:line="300" w:lineRule="auto"/>
              <w:rPr>
                <w:rFonts w:ascii="Tahoma" w:hAnsi="Tahoma" w:cs="Tahoma"/>
              </w:rPr>
            </w:pPr>
            <w:r w:rsidRPr="003C52D2">
              <w:rPr>
                <w:rFonts w:ascii="Tahoma" w:hAnsi="Tahoma" w:cs="Tahoma"/>
                <w:b/>
              </w:rPr>
              <w:t xml:space="preserve">4. Acabado: </w:t>
            </w:r>
            <w:r w:rsidRPr="003C52D2">
              <w:rPr>
                <w:rFonts w:ascii="Tahoma" w:hAnsi="Tahoma" w:cs="Tahoma"/>
              </w:rPr>
              <w:t>Posterior al colocado de cubierta, se deberá pintar el logotipo de la AEV de color blanco.</w:t>
            </w:r>
          </w:p>
          <w:p w14:paraId="2D48A3DF" w14:textId="77777777" w:rsidR="001D7E18" w:rsidRPr="003C52D2" w:rsidRDefault="001D7E18" w:rsidP="001A5A74">
            <w:pPr>
              <w:spacing w:line="300" w:lineRule="auto"/>
              <w:rPr>
                <w:rFonts w:ascii="Tahoma" w:hAnsi="Tahoma" w:cs="Tahoma"/>
              </w:rPr>
            </w:pPr>
            <w:r w:rsidRPr="003C52D2">
              <w:rPr>
                <w:rFonts w:ascii="Tahoma" w:hAnsi="Tahoma" w:cs="Tahoma"/>
              </w:rPr>
              <w:t xml:space="preserve">    </w:t>
            </w:r>
          </w:p>
          <w:p w14:paraId="56C35F27" w14:textId="77777777" w:rsidR="001D7E18" w:rsidRPr="003C52D2" w:rsidRDefault="001D7E18" w:rsidP="001A5A74">
            <w:pPr>
              <w:spacing w:line="300" w:lineRule="auto"/>
              <w:rPr>
                <w:rFonts w:ascii="Tahoma" w:hAnsi="Tahoma" w:cs="Tahoma"/>
                <w:bCs/>
                <w:lang w:val="es-ES_tradnl"/>
              </w:rPr>
            </w:pPr>
            <w:r w:rsidRPr="003C52D2">
              <w:rPr>
                <w:rFonts w:ascii="Tahoma" w:hAnsi="Tahoma" w:cs="Tahoma"/>
                <w:bCs/>
                <w:lang w:val="es-ES_tradnl"/>
              </w:rPr>
              <w:t xml:space="preserve">               </w:t>
            </w:r>
            <w:r w:rsidRPr="003C52D2">
              <w:rPr>
                <w:rFonts w:ascii="Tahoma" w:hAnsi="Tahoma" w:cs="Tahoma"/>
                <w:noProof/>
                <w:lang w:eastAsia="es-ES"/>
              </w:rPr>
              <w:drawing>
                <wp:inline distT="0" distB="0" distL="0" distR="0" wp14:anchorId="5931CE84" wp14:editId="66CC783D">
                  <wp:extent cx="1655747" cy="1432751"/>
                  <wp:effectExtent l="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60E50E9" w14:textId="77777777" w:rsidR="001D7E18" w:rsidRPr="003C52D2" w:rsidRDefault="001D7E18" w:rsidP="001D7E18">
      <w:pPr>
        <w:spacing w:line="300" w:lineRule="auto"/>
        <w:ind w:left="644"/>
        <w:rPr>
          <w:rFonts w:ascii="Tahoma" w:hAnsi="Tahoma" w:cs="Tahoma"/>
          <w:b/>
          <w:bCs/>
        </w:rPr>
      </w:pPr>
    </w:p>
    <w:p w14:paraId="1E42F933"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590A3704"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5EEB6D" w14:textId="77777777" w:rsidR="001D7E18" w:rsidRPr="003C52D2" w:rsidRDefault="001D7E18" w:rsidP="001A5A74">
            <w:pPr>
              <w:jc w:val="center"/>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7A7C87" w14:textId="77777777" w:rsidR="001D7E18" w:rsidRPr="003C52D2" w:rsidRDefault="001D7E18" w:rsidP="001A5A74">
            <w:pPr>
              <w:jc w:val="center"/>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082F44" w14:textId="77777777" w:rsidR="001D7E18" w:rsidRPr="003C52D2" w:rsidRDefault="001D7E18" w:rsidP="001A5A74">
            <w:pPr>
              <w:jc w:val="center"/>
              <w:rPr>
                <w:rFonts w:ascii="Tahoma" w:hAnsi="Tahoma" w:cs="Tahoma"/>
                <w:b/>
              </w:rPr>
            </w:pPr>
            <w:r w:rsidRPr="003C52D2">
              <w:rPr>
                <w:rFonts w:ascii="Tahoma" w:hAnsi="Tahoma" w:cs="Tahoma"/>
                <w:b/>
              </w:rPr>
              <w:t>DESCRIPCION</w:t>
            </w:r>
          </w:p>
        </w:tc>
      </w:tr>
      <w:tr w:rsidR="001D7E18" w:rsidRPr="003C52D2" w14:paraId="22A14C1C"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7ED8332" w14:textId="77777777" w:rsidR="001D7E18" w:rsidRPr="003C52D2" w:rsidRDefault="001D7E18" w:rsidP="001A5A74">
            <w:pPr>
              <w:jc w:val="center"/>
              <w:rPr>
                <w:rFonts w:ascii="Tahoma" w:hAnsi="Tahoma" w:cs="Tahoma"/>
                <w:b/>
                <w:color w:val="333333"/>
                <w:lang w:eastAsia="es-BO"/>
              </w:rPr>
            </w:pPr>
            <w:r w:rsidRPr="003C52D2">
              <w:rPr>
                <w:rFonts w:ascii="Tahoma" w:hAnsi="Tahoma" w:cs="Tahoma"/>
                <w:b/>
                <w:color w:val="333333"/>
              </w:rPr>
              <w:br/>
            </w:r>
            <w:r w:rsidRPr="003C52D2">
              <w:rPr>
                <w:rFonts w:ascii="Tahoma" w:hAnsi="Tahoma" w:cs="Tahoma"/>
                <w:b/>
              </w:rPr>
              <w:t>PLANTIN</w:t>
            </w:r>
          </w:p>
          <w:p w14:paraId="6DCF00D5" w14:textId="77777777" w:rsidR="001D7E18" w:rsidRPr="003C52D2" w:rsidRDefault="001D7E18" w:rsidP="001A5A74">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5FEC55" w14:textId="77777777" w:rsidR="001D7E18" w:rsidRPr="003C52D2" w:rsidRDefault="001D7E18" w:rsidP="001A5A74">
            <w:pPr>
              <w:jc w:val="center"/>
              <w:rPr>
                <w:rFonts w:ascii="Tahoma" w:hAnsi="Tahoma" w:cs="Tahoma"/>
                <w:b/>
              </w:rPr>
            </w:pPr>
            <w:r w:rsidRPr="003C52D2">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2FFA4395" w14:textId="77777777" w:rsidR="001D7E18" w:rsidRPr="003C52D2" w:rsidRDefault="001D7E18" w:rsidP="001A5A74">
            <w:pPr>
              <w:tabs>
                <w:tab w:val="left" w:pos="8711"/>
              </w:tabs>
              <w:jc w:val="both"/>
              <w:rPr>
                <w:rFonts w:ascii="Tahoma" w:hAnsi="Tahoma" w:cs="Tahoma"/>
                <w:b/>
              </w:rPr>
            </w:pPr>
            <w:r w:rsidRPr="003C52D2">
              <w:rPr>
                <w:rFonts w:ascii="Tahoma" w:hAnsi="Tahoma" w:cs="Tahoma"/>
                <w:b/>
              </w:rPr>
              <w:t>1. Requisitos sobre el producto:</w:t>
            </w:r>
          </w:p>
          <w:p w14:paraId="2EFF88A4" w14:textId="77777777" w:rsidR="001D7E18" w:rsidRPr="003C52D2" w:rsidRDefault="001D7E18" w:rsidP="001A5A74">
            <w:pPr>
              <w:tabs>
                <w:tab w:val="left" w:pos="8711"/>
              </w:tabs>
              <w:jc w:val="both"/>
              <w:rPr>
                <w:rFonts w:ascii="Tahoma" w:hAnsi="Tahoma" w:cs="Tahoma"/>
              </w:rPr>
            </w:pPr>
            <w:r w:rsidRPr="003C52D2">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C29C96E" w14:textId="77777777" w:rsidR="001D7E18" w:rsidRPr="003C52D2" w:rsidRDefault="001D7E18" w:rsidP="001A5A74">
            <w:pPr>
              <w:tabs>
                <w:tab w:val="left" w:pos="571"/>
              </w:tabs>
              <w:adjustRightInd w:val="0"/>
              <w:contextualSpacing/>
              <w:jc w:val="both"/>
              <w:rPr>
                <w:rFonts w:ascii="Tahoma" w:hAnsi="Tahoma" w:cs="Tahoma"/>
              </w:rPr>
            </w:pPr>
            <w:r w:rsidRPr="003C52D2">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w:t>
            </w:r>
            <w:r w:rsidRPr="003C52D2">
              <w:rPr>
                <w:rFonts w:ascii="Tahoma" w:hAnsi="Tahoma" w:cs="Tahoma"/>
              </w:rPr>
              <w:lastRenderedPageBreak/>
              <w:t>además de su mejor y mayor resistencia a las plagas, enfermedades y su amplia adaptación a distintas condiciones edafológicas y climáticas.</w:t>
            </w:r>
          </w:p>
          <w:p w14:paraId="0A21503D" w14:textId="77777777" w:rsidR="001D7E18" w:rsidRPr="003C52D2" w:rsidRDefault="001D7E18" w:rsidP="001A5A74">
            <w:pPr>
              <w:jc w:val="both"/>
              <w:rPr>
                <w:rFonts w:ascii="Tahoma" w:hAnsi="Tahoma" w:cs="Tahoma"/>
                <w:b/>
              </w:rPr>
            </w:pPr>
            <w:r w:rsidRPr="003C52D2">
              <w:rPr>
                <w:rFonts w:ascii="Tahoma" w:hAnsi="Tahoma" w:cs="Tahoma"/>
                <w:b/>
              </w:rPr>
              <w:t>2. Calidad:</w:t>
            </w:r>
          </w:p>
          <w:p w14:paraId="3B0FEE61" w14:textId="77777777" w:rsidR="001D7E18" w:rsidRPr="003C52D2" w:rsidRDefault="001D7E18" w:rsidP="001A5A74">
            <w:pPr>
              <w:jc w:val="both"/>
              <w:rPr>
                <w:rFonts w:ascii="Tahoma" w:hAnsi="Tahoma" w:cs="Tahoma"/>
              </w:rPr>
            </w:pPr>
            <w:r w:rsidRPr="003C52D2">
              <w:rPr>
                <w:rFonts w:ascii="Tahoma" w:hAnsi="Tahoma" w:cs="Tahoma"/>
              </w:rPr>
              <w:t xml:space="preserve"> La Entidad Ejecutora garantizará, la calidad en función a los requisitos exigidos.</w:t>
            </w:r>
          </w:p>
          <w:p w14:paraId="6D38DE3F" w14:textId="77777777" w:rsidR="001D7E18" w:rsidRPr="003C52D2" w:rsidRDefault="001D7E18" w:rsidP="001A5A74">
            <w:pPr>
              <w:tabs>
                <w:tab w:val="left" w:pos="571"/>
              </w:tabs>
              <w:adjustRightInd w:val="0"/>
              <w:contextualSpacing/>
              <w:jc w:val="both"/>
              <w:rPr>
                <w:rFonts w:ascii="Tahoma" w:hAnsi="Tahoma" w:cs="Tahoma"/>
                <w:b/>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p>
          <w:p w14:paraId="39B2FD04" w14:textId="77777777" w:rsidR="001D7E18" w:rsidRPr="003C52D2" w:rsidRDefault="001D7E18" w:rsidP="001A5A74">
            <w:pPr>
              <w:tabs>
                <w:tab w:val="left" w:pos="571"/>
              </w:tabs>
              <w:adjustRightInd w:val="0"/>
              <w:spacing w:line="276" w:lineRule="auto"/>
              <w:contextualSpacing/>
              <w:jc w:val="both"/>
              <w:rPr>
                <w:rFonts w:ascii="Tahoma" w:hAnsi="Tahoma" w:cs="Tahoma"/>
                <w:bCs/>
                <w:lang w:val="es-ES_tradnl"/>
              </w:rPr>
            </w:pPr>
            <w:r w:rsidRPr="003C52D2">
              <w:rPr>
                <w:rFonts w:ascii="Tahoma" w:hAnsi="Tahoma" w:cs="Tahoma"/>
              </w:rPr>
              <w:t xml:space="preserve"> Se debe almacenar en lugares adecuados, protegidos del medio ambiente y cercanos al proyecto.</w:t>
            </w:r>
          </w:p>
        </w:tc>
      </w:tr>
    </w:tbl>
    <w:p w14:paraId="20F196DB" w14:textId="77777777" w:rsidR="001D7E18" w:rsidRPr="003C52D2" w:rsidRDefault="001D7E18" w:rsidP="001D7E18">
      <w:pPr>
        <w:spacing w:line="300" w:lineRule="auto"/>
        <w:rPr>
          <w:rFonts w:ascii="Tahoma" w:hAnsi="Tahoma" w:cs="Tahoma"/>
          <w:b/>
          <w:bCs/>
        </w:rPr>
      </w:pPr>
    </w:p>
    <w:p w14:paraId="6F350A60"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7E18" w:rsidRPr="003C52D2" w14:paraId="0606DA5C"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DBF544"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5D1D39"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3706A6"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3959D0E5" w14:textId="77777777" w:rsidTr="001A5A74">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4FF3BCE9" w14:textId="77777777" w:rsidR="001D7E18" w:rsidRPr="003C52D2" w:rsidRDefault="001D7E18" w:rsidP="001A5A74">
            <w:pPr>
              <w:spacing w:line="300" w:lineRule="auto"/>
              <w:rPr>
                <w:rFonts w:ascii="Tahoma" w:hAnsi="Tahoma" w:cs="Tahoma"/>
                <w:b/>
              </w:rPr>
            </w:pPr>
            <w:r w:rsidRPr="003C52D2">
              <w:rPr>
                <w:rFonts w:ascii="Tahoma" w:hAnsi="Tahoma" w:cs="Tahoma"/>
                <w:b/>
              </w:rPr>
              <w:br/>
              <w:t>PLETINA DE 1/8</w:t>
            </w:r>
            <w:r w:rsidRPr="003C52D2">
              <w:rPr>
                <w:rFonts w:ascii="Tahoma" w:hAnsi="Tahoma" w:cs="Tahoma"/>
                <w:b/>
                <w:bCs/>
              </w:rPr>
              <w:t>"</w:t>
            </w:r>
            <w:r w:rsidRPr="003C52D2">
              <w:rPr>
                <w:rFonts w:ascii="Tahoma" w:hAnsi="Tahoma" w:cs="Tahoma"/>
                <w:b/>
              </w:rPr>
              <w:t xml:space="preserve"> X 3/4"</w:t>
            </w:r>
          </w:p>
          <w:p w14:paraId="54A3070B" w14:textId="77777777" w:rsidR="001D7E18" w:rsidRPr="003C52D2" w:rsidRDefault="001D7E18" w:rsidP="001A5A7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D520704" w14:textId="77777777" w:rsidR="001D7E18" w:rsidRPr="003C52D2" w:rsidRDefault="001D7E18" w:rsidP="001A5A74">
            <w:pPr>
              <w:spacing w:line="300" w:lineRule="auto"/>
              <w:rPr>
                <w:rFonts w:ascii="Tahoma" w:hAnsi="Tahoma" w:cs="Tahoma"/>
                <w:b/>
              </w:rPr>
            </w:pPr>
            <w:r w:rsidRPr="003C52D2">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EE3EC03" w14:textId="77777777" w:rsidR="001D7E18" w:rsidRPr="003C52D2" w:rsidRDefault="001D7E18" w:rsidP="001A5A74">
            <w:pPr>
              <w:jc w:val="both"/>
              <w:rPr>
                <w:rFonts w:ascii="Verdana" w:hAnsi="Verdana"/>
                <w:b/>
              </w:rPr>
            </w:pPr>
            <w:r w:rsidRPr="003C52D2">
              <w:rPr>
                <w:rFonts w:ascii="Verdana" w:hAnsi="Verdana"/>
                <w:b/>
              </w:rPr>
              <w:t>1. Requisitos sobre el producto:</w:t>
            </w:r>
          </w:p>
          <w:p w14:paraId="28E1F47A" w14:textId="77777777" w:rsidR="001D7E18" w:rsidRPr="003C52D2" w:rsidRDefault="001D7E18" w:rsidP="001A5A74">
            <w:pPr>
              <w:jc w:val="both"/>
              <w:rPr>
                <w:rFonts w:ascii="Verdana" w:hAnsi="Verdana"/>
              </w:rPr>
            </w:pPr>
            <w:r w:rsidRPr="003C52D2">
              <w:rPr>
                <w:rFonts w:ascii="Verdana" w:hAnsi="Verdana"/>
              </w:rPr>
              <w:t>Las pletinas serán elaboradas de fierro de 1/8” x 3/4".</w:t>
            </w:r>
          </w:p>
          <w:p w14:paraId="7F6CA76F" w14:textId="77777777" w:rsidR="001D7E18" w:rsidRPr="003C52D2" w:rsidRDefault="001D7E18" w:rsidP="001A5A74">
            <w:pPr>
              <w:jc w:val="both"/>
              <w:rPr>
                <w:rFonts w:ascii="Verdana" w:hAnsi="Verdana"/>
              </w:rPr>
            </w:pPr>
            <w:r w:rsidRPr="003C52D2">
              <w:rPr>
                <w:rFonts w:ascii="Verdana" w:hAnsi="Verdana"/>
                <w:b/>
              </w:rPr>
              <w:t>2. Calidad:</w:t>
            </w:r>
            <w:r w:rsidRPr="003C52D2">
              <w:rPr>
                <w:rFonts w:ascii="Verdana" w:hAnsi="Verdana"/>
              </w:rPr>
              <w:t xml:space="preserve"> La Entidad Ejecutora garantizará, la calidad en función a los requisitos exigidos.</w:t>
            </w:r>
          </w:p>
          <w:p w14:paraId="06605998" w14:textId="77777777" w:rsidR="001D7E18" w:rsidRPr="003C52D2" w:rsidRDefault="001D7E18" w:rsidP="001A5A74">
            <w:pPr>
              <w:spacing w:line="300" w:lineRule="auto"/>
              <w:rPr>
                <w:rFonts w:ascii="Tahoma" w:hAnsi="Tahoma" w:cs="Tahoma"/>
                <w:bCs/>
                <w:lang w:val="es-ES_tradnl"/>
              </w:rPr>
            </w:pPr>
            <w:r w:rsidRPr="003C52D2">
              <w:rPr>
                <w:rFonts w:ascii="Verdana" w:hAnsi="Verdana"/>
                <w:b/>
              </w:rPr>
              <w:t>3.</w:t>
            </w:r>
            <w:r w:rsidRPr="003C52D2">
              <w:rPr>
                <w:rFonts w:ascii="Verdana" w:hAnsi="Verdana"/>
              </w:rPr>
              <w:t xml:space="preserve"> </w:t>
            </w:r>
            <w:r w:rsidRPr="003C52D2">
              <w:rPr>
                <w:rFonts w:ascii="Verdana" w:hAnsi="Verdana"/>
                <w:b/>
              </w:rPr>
              <w:t>Almacenamiento:</w:t>
            </w:r>
            <w:r w:rsidRPr="003C52D2">
              <w:rPr>
                <w:rFonts w:ascii="Verdana" w:hAnsi="Verdana"/>
              </w:rPr>
              <w:t xml:space="preserve"> Se debe almacenar en lugares techados y protegidos del medio ambiente.</w:t>
            </w:r>
          </w:p>
        </w:tc>
      </w:tr>
    </w:tbl>
    <w:p w14:paraId="45AFAF44" w14:textId="77777777" w:rsidR="001D7E18" w:rsidRPr="003C52D2" w:rsidRDefault="001D7E18" w:rsidP="001D7E18">
      <w:pPr>
        <w:spacing w:line="300" w:lineRule="auto"/>
        <w:rPr>
          <w:rFonts w:ascii="Tahoma" w:hAnsi="Tahoma" w:cs="Tahoma"/>
          <w:b/>
        </w:rPr>
      </w:pPr>
      <w:r w:rsidRPr="003C52D2">
        <w:rPr>
          <w:rFonts w:ascii="Tahoma" w:hAnsi="Tahoma" w:cs="Tahoma"/>
          <w:b/>
          <w:bCs/>
        </w:rPr>
        <w:t xml:space="preserve"> </w:t>
      </w:r>
    </w:p>
    <w:p w14:paraId="7FE3A7E1" w14:textId="77777777" w:rsidR="001D7E18" w:rsidRPr="003C52D2" w:rsidRDefault="001D7E18" w:rsidP="00F41B81">
      <w:pPr>
        <w:numPr>
          <w:ilvl w:val="0"/>
          <w:numId w:val="104"/>
        </w:numPr>
        <w:spacing w:after="160" w:line="259" w:lineRule="auto"/>
        <w:ind w:left="720"/>
        <w:contextualSpacing/>
        <w:rPr>
          <w:rFonts w:ascii="Tahoma" w:eastAsia="Arial" w:hAnsi="Tahoma" w:cs="Tahoma"/>
          <w:b/>
        </w:rPr>
      </w:pPr>
      <w:r w:rsidRPr="003C52D2">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7E18" w:rsidRPr="003C52D2" w14:paraId="2F1EF340" w14:textId="77777777" w:rsidTr="001A5A74">
        <w:tc>
          <w:tcPr>
            <w:tcW w:w="2315" w:type="dxa"/>
            <w:shd w:val="pct5" w:color="auto" w:fill="auto"/>
          </w:tcPr>
          <w:p w14:paraId="5BAC5D52"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shd w:val="pct5" w:color="auto" w:fill="auto"/>
          </w:tcPr>
          <w:p w14:paraId="7E84F2EB"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841" w:type="dxa"/>
            <w:shd w:val="pct5" w:color="auto" w:fill="auto"/>
          </w:tcPr>
          <w:p w14:paraId="4D68234C"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3128168B" w14:textId="77777777" w:rsidTr="001A5A74">
        <w:trPr>
          <w:trHeight w:val="685"/>
        </w:trPr>
        <w:tc>
          <w:tcPr>
            <w:tcW w:w="2315" w:type="dxa"/>
            <w:shd w:val="clear" w:color="auto" w:fill="auto"/>
            <w:vAlign w:val="center"/>
          </w:tcPr>
          <w:p w14:paraId="5166B385" w14:textId="77777777" w:rsidR="001D7E18" w:rsidRPr="003C52D2" w:rsidRDefault="001D7E18" w:rsidP="001A5A74">
            <w:pPr>
              <w:spacing w:line="300" w:lineRule="auto"/>
              <w:rPr>
                <w:rFonts w:ascii="Tahoma" w:hAnsi="Tahoma" w:cs="Tahoma"/>
                <w:b/>
              </w:rPr>
            </w:pPr>
            <w:r w:rsidRPr="003C52D2">
              <w:rPr>
                <w:rFonts w:ascii="Tahoma" w:hAnsi="Tahoma" w:cs="Tahoma"/>
                <w:b/>
              </w:rPr>
              <w:t>POLIESTIRENO E-1CM</w:t>
            </w:r>
          </w:p>
        </w:tc>
        <w:tc>
          <w:tcPr>
            <w:tcW w:w="1195" w:type="dxa"/>
            <w:shd w:val="clear" w:color="auto" w:fill="auto"/>
            <w:vAlign w:val="center"/>
          </w:tcPr>
          <w:p w14:paraId="6C01C3EA" w14:textId="77777777" w:rsidR="001D7E18" w:rsidRPr="003C52D2" w:rsidRDefault="001D7E18" w:rsidP="001A5A74">
            <w:pPr>
              <w:spacing w:line="300" w:lineRule="auto"/>
              <w:rPr>
                <w:rFonts w:ascii="Tahoma" w:hAnsi="Tahoma" w:cs="Tahoma"/>
                <w:b/>
              </w:rPr>
            </w:pPr>
            <w:r w:rsidRPr="003C52D2">
              <w:rPr>
                <w:rFonts w:ascii="Tahoma" w:hAnsi="Tahoma" w:cs="Tahoma"/>
                <w:b/>
              </w:rPr>
              <w:t>M2</w:t>
            </w:r>
          </w:p>
        </w:tc>
        <w:tc>
          <w:tcPr>
            <w:tcW w:w="5841" w:type="dxa"/>
            <w:shd w:val="clear" w:color="auto" w:fill="auto"/>
          </w:tcPr>
          <w:p w14:paraId="1AC5D69B" w14:textId="77777777" w:rsidR="001D7E18" w:rsidRPr="003C52D2" w:rsidRDefault="001D7E18" w:rsidP="001A5A74">
            <w:pPr>
              <w:jc w:val="both"/>
              <w:rPr>
                <w:rFonts w:ascii="Tahoma" w:hAnsi="Tahoma" w:cs="Tahoma"/>
                <w:b/>
              </w:rPr>
            </w:pPr>
            <w:r w:rsidRPr="003C52D2">
              <w:rPr>
                <w:rFonts w:ascii="Tahoma" w:hAnsi="Tahoma" w:cs="Tahoma"/>
                <w:b/>
              </w:rPr>
              <w:t>1. Requisitos sobre el producto:</w:t>
            </w:r>
          </w:p>
          <w:p w14:paraId="32C6AFAF" w14:textId="77777777" w:rsidR="001D7E18" w:rsidRPr="003C52D2" w:rsidRDefault="001D7E18" w:rsidP="001A5A74">
            <w:pPr>
              <w:jc w:val="both"/>
              <w:rPr>
                <w:rFonts w:ascii="Tahoma" w:hAnsi="Tahoma" w:cs="Tahoma"/>
                <w:color w:val="000000"/>
              </w:rPr>
            </w:pPr>
            <w:r w:rsidRPr="003C52D2">
              <w:rPr>
                <w:rFonts w:ascii="Tahoma" w:hAnsi="Tahoma" w:cs="Tahoma"/>
                <w:color w:val="000000"/>
              </w:rPr>
              <w:t>El material deberá cumplir con las siguientes características:</w:t>
            </w:r>
          </w:p>
          <w:p w14:paraId="0B4E88F8" w14:textId="77777777" w:rsidR="001D7E18" w:rsidRPr="003C52D2" w:rsidRDefault="001D7E18" w:rsidP="00F41B81">
            <w:pPr>
              <w:widowControl w:val="0"/>
              <w:numPr>
                <w:ilvl w:val="0"/>
                <w:numId w:val="95"/>
              </w:numPr>
              <w:autoSpaceDE w:val="0"/>
              <w:autoSpaceDN w:val="0"/>
              <w:jc w:val="both"/>
              <w:rPr>
                <w:rFonts w:ascii="Tahoma" w:hAnsi="Tahoma" w:cs="Tahoma"/>
                <w:color w:val="000000"/>
              </w:rPr>
            </w:pPr>
            <w:r w:rsidRPr="003C52D2">
              <w:rPr>
                <w:rFonts w:ascii="Tahoma" w:hAnsi="Tahoma" w:cs="Tahoma"/>
                <w:color w:val="000000"/>
              </w:rPr>
              <w:t>Densidad: ligero, aunque resistente.</w:t>
            </w:r>
          </w:p>
          <w:p w14:paraId="5EE95501" w14:textId="77777777" w:rsidR="001D7E18" w:rsidRPr="003C52D2" w:rsidRDefault="001D7E18" w:rsidP="00F41B81">
            <w:pPr>
              <w:widowControl w:val="0"/>
              <w:numPr>
                <w:ilvl w:val="0"/>
                <w:numId w:val="95"/>
              </w:numPr>
              <w:autoSpaceDE w:val="0"/>
              <w:autoSpaceDN w:val="0"/>
              <w:jc w:val="both"/>
              <w:rPr>
                <w:rFonts w:ascii="Tahoma" w:hAnsi="Tahoma" w:cs="Tahoma"/>
                <w:color w:val="000000"/>
              </w:rPr>
            </w:pPr>
            <w:r w:rsidRPr="003C52D2">
              <w:rPr>
                <w:rFonts w:ascii="Tahoma" w:hAnsi="Tahoma" w:cs="Tahoma"/>
                <w:color w:val="000000"/>
              </w:rPr>
              <w:t>Color: blanco.</w:t>
            </w:r>
          </w:p>
          <w:p w14:paraId="386EE912" w14:textId="77777777" w:rsidR="001D7E18" w:rsidRPr="003C52D2" w:rsidRDefault="001D7E18" w:rsidP="00F41B81">
            <w:pPr>
              <w:widowControl w:val="0"/>
              <w:numPr>
                <w:ilvl w:val="0"/>
                <w:numId w:val="95"/>
              </w:numPr>
              <w:autoSpaceDE w:val="0"/>
              <w:autoSpaceDN w:val="0"/>
              <w:jc w:val="both"/>
              <w:rPr>
                <w:rFonts w:ascii="Tahoma" w:hAnsi="Tahoma" w:cs="Tahoma"/>
                <w:color w:val="000000"/>
              </w:rPr>
            </w:pPr>
            <w:r w:rsidRPr="003C52D2">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1F02BFD" w14:textId="77777777" w:rsidR="001D7E18" w:rsidRPr="003C52D2" w:rsidRDefault="001D7E18" w:rsidP="001A5A74">
            <w:pPr>
              <w:jc w:val="both"/>
              <w:rPr>
                <w:rFonts w:ascii="Tahoma" w:hAnsi="Tahoma" w:cs="Tahoma"/>
                <w:b/>
              </w:rPr>
            </w:pPr>
            <w:r w:rsidRPr="003C52D2">
              <w:rPr>
                <w:rFonts w:ascii="Tahoma" w:hAnsi="Tahoma" w:cs="Tahoma"/>
                <w:color w:val="000000"/>
              </w:rPr>
              <w:t>El Proveedor garantizará, la calidad de los materiales en función a los requisitos exigidos.</w:t>
            </w:r>
            <w:r w:rsidRPr="003C52D2">
              <w:rPr>
                <w:rFonts w:ascii="Tahoma" w:hAnsi="Tahoma" w:cs="Tahoma"/>
                <w:b/>
              </w:rPr>
              <w:t xml:space="preserve"> </w:t>
            </w:r>
          </w:p>
          <w:p w14:paraId="45D43139" w14:textId="77777777" w:rsidR="001D7E18" w:rsidRPr="003C52D2" w:rsidRDefault="001D7E18" w:rsidP="001A5A74">
            <w:pPr>
              <w:jc w:val="both"/>
              <w:rPr>
                <w:rFonts w:ascii="Tahoma" w:hAnsi="Tahoma" w:cs="Tahoma"/>
                <w:b/>
              </w:rPr>
            </w:pPr>
          </w:p>
          <w:p w14:paraId="787126E7"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27EE6BE6" w14:textId="77777777" w:rsidR="001D7E18" w:rsidRPr="003C52D2" w:rsidRDefault="001D7E18" w:rsidP="001A5A74">
            <w:pPr>
              <w:jc w:val="both"/>
              <w:rPr>
                <w:rFonts w:ascii="Tahoma" w:hAnsi="Tahoma" w:cs="Tahoma"/>
              </w:rPr>
            </w:pPr>
          </w:p>
          <w:p w14:paraId="00AE1353"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9F59F99" w14:textId="77777777" w:rsidR="001D7E18" w:rsidRPr="003C52D2" w:rsidRDefault="001D7E18" w:rsidP="001D7E18">
      <w:pPr>
        <w:spacing w:line="300" w:lineRule="auto"/>
        <w:ind w:left="644"/>
        <w:rPr>
          <w:rFonts w:ascii="Tahoma" w:hAnsi="Tahoma" w:cs="Tahoma"/>
          <w:b/>
        </w:rPr>
      </w:pPr>
    </w:p>
    <w:p w14:paraId="0EF89267" w14:textId="77777777" w:rsidR="001D7E18" w:rsidRPr="003C52D2" w:rsidRDefault="001D7E18" w:rsidP="00F41B81">
      <w:pPr>
        <w:numPr>
          <w:ilvl w:val="0"/>
          <w:numId w:val="104"/>
        </w:numPr>
        <w:spacing w:line="300" w:lineRule="auto"/>
        <w:ind w:left="720"/>
        <w:rPr>
          <w:rFonts w:ascii="Tahoma" w:hAnsi="Tahoma" w:cs="Tahoma"/>
          <w:b/>
        </w:rPr>
      </w:pPr>
      <w:r w:rsidRPr="003C52D2">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1D7E18" w:rsidRPr="003C52D2" w14:paraId="7CB5156F" w14:textId="77777777" w:rsidTr="001A5A7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1154518"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8089517"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5C4C786F"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07E843EF" w14:textId="77777777" w:rsidTr="001A5A74">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4A043EBB" w14:textId="77777777" w:rsidR="001D7E18" w:rsidRPr="003C52D2" w:rsidRDefault="001D7E18" w:rsidP="001A5A74">
            <w:pPr>
              <w:spacing w:line="300" w:lineRule="auto"/>
              <w:rPr>
                <w:rFonts w:ascii="Tahoma" w:hAnsi="Tahoma" w:cs="Tahoma"/>
                <w:b/>
              </w:rPr>
            </w:pPr>
            <w:r w:rsidRPr="003C52D2">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FE76C12" w14:textId="77777777" w:rsidR="001D7E18" w:rsidRPr="003C52D2" w:rsidRDefault="001D7E18" w:rsidP="001A5A74">
            <w:pPr>
              <w:spacing w:line="300" w:lineRule="auto"/>
              <w:rPr>
                <w:rFonts w:ascii="Tahoma" w:hAnsi="Tahoma" w:cs="Tahoma"/>
                <w:b/>
              </w:rPr>
            </w:pPr>
            <w:r w:rsidRPr="003C52D2">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0C29A3BE" w14:textId="77777777" w:rsidR="001D7E18" w:rsidRPr="003C52D2" w:rsidRDefault="001D7E18" w:rsidP="001A5A74">
            <w:pPr>
              <w:rPr>
                <w:rFonts w:ascii="Tahoma" w:hAnsi="Tahoma" w:cs="Tahoma"/>
                <w:b/>
              </w:rPr>
            </w:pPr>
            <w:r w:rsidRPr="003C52D2">
              <w:rPr>
                <w:rFonts w:ascii="Tahoma" w:hAnsi="Tahoma" w:cs="Tahoma"/>
                <w:b/>
              </w:rPr>
              <w:t>1. Requisitos sobre el Producto</w:t>
            </w:r>
            <w:r w:rsidRPr="003C52D2">
              <w:rPr>
                <w:rFonts w:ascii="Tahoma" w:hAnsi="Tahoma" w:cs="Tahoma"/>
                <w:b/>
              </w:rPr>
              <w:br w:type="page"/>
            </w:r>
          </w:p>
          <w:p w14:paraId="347B6227" w14:textId="77777777" w:rsidR="001D7E18" w:rsidRPr="003C52D2" w:rsidRDefault="001D7E18" w:rsidP="001A5A74">
            <w:pPr>
              <w:rPr>
                <w:rFonts w:ascii="Tahoma" w:hAnsi="Tahoma" w:cs="Tahoma"/>
              </w:rPr>
            </w:pPr>
            <w:r w:rsidRPr="003C52D2">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7C71397F" w14:textId="77777777" w:rsidR="001D7E18" w:rsidRPr="003C52D2" w:rsidRDefault="001D7E18" w:rsidP="001A5A74">
            <w:pPr>
              <w:rPr>
                <w:rFonts w:ascii="Tahoma" w:hAnsi="Tahoma" w:cs="Tahoma"/>
                <w:b/>
              </w:rPr>
            </w:pPr>
            <w:r w:rsidRPr="003C52D2">
              <w:rPr>
                <w:rFonts w:ascii="Tahoma" w:hAnsi="Tahoma" w:cs="Tahoma"/>
                <w:b/>
              </w:rPr>
              <w:t>CARACTERÍSTICAS</w:t>
            </w:r>
          </w:p>
          <w:p w14:paraId="1EB7BA58" w14:textId="77777777" w:rsidR="001D7E18" w:rsidRPr="003C52D2" w:rsidRDefault="001D7E18" w:rsidP="001A5A74">
            <w:pPr>
              <w:jc w:val="both"/>
              <w:rPr>
                <w:rFonts w:ascii="Tahoma" w:hAnsi="Tahoma" w:cs="Tahoma"/>
              </w:rPr>
            </w:pPr>
            <w:r w:rsidRPr="003C52D2">
              <w:rPr>
                <w:rFonts w:ascii="Tahoma" w:hAnsi="Tahoma" w:cs="Tahoma"/>
              </w:rPr>
              <w:t>Plástico en material 100 % recuperado</w:t>
            </w:r>
          </w:p>
          <w:p w14:paraId="09748987" w14:textId="77777777" w:rsidR="001D7E18" w:rsidRPr="003C52D2" w:rsidRDefault="001D7E18" w:rsidP="001A5A74">
            <w:pPr>
              <w:jc w:val="both"/>
              <w:rPr>
                <w:rFonts w:ascii="Tahoma" w:hAnsi="Tahoma" w:cs="Tahoma"/>
              </w:rPr>
            </w:pPr>
            <w:r w:rsidRPr="003C52D2">
              <w:rPr>
                <w:rFonts w:ascii="Tahoma" w:hAnsi="Tahoma" w:cs="Tahoma"/>
              </w:rPr>
              <w:t>Composición: pigmento-polietileno de baja densidad</w:t>
            </w:r>
          </w:p>
          <w:p w14:paraId="56CCC56D" w14:textId="77777777" w:rsidR="001D7E18" w:rsidRPr="003C52D2" w:rsidRDefault="001D7E18" w:rsidP="001A5A74">
            <w:pPr>
              <w:jc w:val="both"/>
              <w:rPr>
                <w:rFonts w:ascii="Tahoma" w:hAnsi="Tahoma" w:cs="Tahoma"/>
              </w:rPr>
            </w:pPr>
            <w:r w:rsidRPr="003C52D2">
              <w:rPr>
                <w:rFonts w:ascii="Tahoma" w:hAnsi="Tahoma" w:cs="Tahoma"/>
              </w:rPr>
              <w:t>Tonalidad: negro</w:t>
            </w:r>
          </w:p>
          <w:p w14:paraId="08BEC815" w14:textId="77777777" w:rsidR="001D7E18" w:rsidRPr="003C52D2" w:rsidRDefault="001D7E18" w:rsidP="001A5A74">
            <w:pPr>
              <w:jc w:val="both"/>
              <w:rPr>
                <w:rFonts w:ascii="Tahoma" w:hAnsi="Tahoma" w:cs="Tahoma"/>
              </w:rPr>
            </w:pPr>
            <w:r w:rsidRPr="003C52D2">
              <w:rPr>
                <w:rFonts w:ascii="Tahoma" w:hAnsi="Tahoma" w:cs="Tahoma"/>
              </w:rPr>
              <w:lastRenderedPageBreak/>
              <w:t>Mono capa</w:t>
            </w:r>
          </w:p>
          <w:p w14:paraId="1A0E8D2C" w14:textId="77777777" w:rsidR="001D7E18" w:rsidRPr="003C52D2" w:rsidRDefault="001D7E18" w:rsidP="001A5A74">
            <w:pPr>
              <w:jc w:val="both"/>
              <w:rPr>
                <w:rFonts w:ascii="Tahoma" w:hAnsi="Tahoma" w:cs="Tahoma"/>
              </w:rPr>
            </w:pPr>
            <w:r w:rsidRPr="003C52D2">
              <w:rPr>
                <w:rFonts w:ascii="Tahoma" w:hAnsi="Tahoma" w:cs="Tahoma"/>
              </w:rPr>
              <w:t>Producto:</w:t>
            </w:r>
          </w:p>
          <w:p w14:paraId="3B4A85A9" w14:textId="77777777" w:rsidR="001D7E18" w:rsidRPr="003C52D2" w:rsidRDefault="001D7E18" w:rsidP="001A5A74">
            <w:pPr>
              <w:jc w:val="both"/>
              <w:rPr>
                <w:rFonts w:ascii="Tahoma" w:hAnsi="Tahoma" w:cs="Tahoma"/>
              </w:rPr>
            </w:pPr>
            <w:r w:rsidRPr="003C52D2">
              <w:rPr>
                <w:rFonts w:ascii="Tahoma" w:hAnsi="Tahoma" w:cs="Tahoma"/>
              </w:rPr>
              <w:t>Rollo Ancho de Hule, Color Negro, Fabricado en POLIETILENO.</w:t>
            </w:r>
          </w:p>
          <w:p w14:paraId="34F67279" w14:textId="77777777" w:rsidR="001D7E18" w:rsidRPr="003C52D2" w:rsidRDefault="001D7E18" w:rsidP="001A5A74">
            <w:pPr>
              <w:jc w:val="both"/>
              <w:rPr>
                <w:rFonts w:ascii="Tahoma" w:hAnsi="Tahoma" w:cs="Tahoma"/>
                <w:lang w:val="it-IT"/>
              </w:rPr>
            </w:pPr>
            <w:r w:rsidRPr="003C52D2">
              <w:rPr>
                <w:rFonts w:ascii="Tahoma" w:hAnsi="Tahoma" w:cs="Tahoma"/>
                <w:lang w:val="it-IT"/>
              </w:rPr>
              <w:t>Materia Prima Original: Polietileno.</w:t>
            </w:r>
          </w:p>
          <w:p w14:paraId="6D9249C5" w14:textId="77777777" w:rsidR="001D7E18" w:rsidRPr="003C52D2" w:rsidRDefault="001D7E18" w:rsidP="001A5A74">
            <w:pPr>
              <w:jc w:val="both"/>
              <w:rPr>
                <w:rFonts w:ascii="Tahoma" w:hAnsi="Tahoma" w:cs="Tahoma"/>
                <w:lang w:val="it-IT"/>
              </w:rPr>
            </w:pPr>
            <w:r w:rsidRPr="003C52D2">
              <w:rPr>
                <w:rFonts w:ascii="Tahoma" w:hAnsi="Tahoma" w:cs="Tahoma"/>
                <w:lang w:val="it-IT"/>
              </w:rPr>
              <w:t>Materia Prima:</w:t>
            </w:r>
          </w:p>
          <w:p w14:paraId="20250527" w14:textId="77777777" w:rsidR="001D7E18" w:rsidRPr="003C52D2" w:rsidRDefault="001D7E18" w:rsidP="001A5A74">
            <w:pPr>
              <w:jc w:val="both"/>
              <w:rPr>
                <w:rFonts w:ascii="Tahoma" w:hAnsi="Tahoma" w:cs="Tahoma"/>
              </w:rPr>
            </w:pPr>
            <w:r w:rsidRPr="003C52D2">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474362F0" w14:textId="77777777" w:rsidR="001D7E18" w:rsidRPr="003C52D2" w:rsidRDefault="001D7E18" w:rsidP="001A5A74">
            <w:pPr>
              <w:jc w:val="both"/>
              <w:rPr>
                <w:rFonts w:ascii="Tahoma" w:hAnsi="Tahoma" w:cs="Tahoma"/>
              </w:rPr>
            </w:pPr>
            <w:r w:rsidRPr="003C52D2">
              <w:rPr>
                <w:rFonts w:ascii="Tahoma" w:hAnsi="Tahoma" w:cs="Tahoma"/>
              </w:rPr>
              <w:t>El Proveedor garantizará la calidad del material en función a los requisitos exigidos; caso contrario se procederá al rechazo del mismo.</w:t>
            </w:r>
            <w:r w:rsidRPr="003C52D2">
              <w:rPr>
                <w:rFonts w:ascii="Tahoma" w:hAnsi="Tahoma" w:cs="Tahoma"/>
              </w:rPr>
              <w:br w:type="page"/>
              <w:t xml:space="preserve">   </w:t>
            </w:r>
          </w:p>
          <w:p w14:paraId="7F376CBF"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C53DA3E"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  </w:t>
            </w:r>
            <w:r w:rsidRPr="003C52D2">
              <w:rPr>
                <w:rFonts w:ascii="Tahoma" w:hAnsi="Tahoma" w:cs="Tahoma"/>
              </w:rPr>
              <w:br w:type="page"/>
            </w:r>
          </w:p>
        </w:tc>
      </w:tr>
    </w:tbl>
    <w:p w14:paraId="7482DF45" w14:textId="77777777" w:rsidR="001D7E18" w:rsidRPr="003C52D2" w:rsidRDefault="001D7E18" w:rsidP="001D7E18">
      <w:pPr>
        <w:spacing w:line="300" w:lineRule="auto"/>
        <w:rPr>
          <w:rFonts w:ascii="Tahoma" w:hAnsi="Tahoma" w:cs="Tahoma"/>
          <w:b/>
          <w:bCs/>
        </w:rPr>
      </w:pPr>
    </w:p>
    <w:p w14:paraId="5BBC43CA"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1D7E18" w:rsidRPr="003C52D2" w14:paraId="6F5BB188" w14:textId="77777777" w:rsidTr="001A5A74">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6081819C" w14:textId="77777777" w:rsidR="001D7E18" w:rsidRPr="003C52D2" w:rsidRDefault="001D7E18" w:rsidP="001A5A74">
            <w:pPr>
              <w:jc w:val="center"/>
              <w:rPr>
                <w:rFonts w:ascii="Tahoma" w:hAnsi="Tahoma" w:cs="Tahoma"/>
                <w:b/>
              </w:rPr>
            </w:pPr>
            <w:r w:rsidRPr="003C52D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35626B8" w14:textId="77777777" w:rsidR="001D7E18" w:rsidRPr="003C52D2" w:rsidRDefault="001D7E18" w:rsidP="001A5A74">
            <w:pPr>
              <w:jc w:val="center"/>
              <w:rPr>
                <w:rFonts w:ascii="Tahoma" w:hAnsi="Tahoma" w:cs="Tahoma"/>
                <w:b/>
              </w:rPr>
            </w:pPr>
            <w:r w:rsidRPr="003C52D2">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B185401" w14:textId="77777777" w:rsidR="001D7E18" w:rsidRPr="003C52D2" w:rsidRDefault="001D7E18" w:rsidP="001A5A74">
            <w:pPr>
              <w:jc w:val="center"/>
              <w:rPr>
                <w:rFonts w:ascii="Tahoma" w:hAnsi="Tahoma" w:cs="Tahoma"/>
                <w:b/>
              </w:rPr>
            </w:pPr>
            <w:r w:rsidRPr="003C52D2">
              <w:rPr>
                <w:rFonts w:ascii="Tahoma" w:hAnsi="Tahoma" w:cs="Tahoma"/>
                <w:b/>
              </w:rPr>
              <w:t>DESCRIPCION</w:t>
            </w:r>
          </w:p>
        </w:tc>
      </w:tr>
      <w:tr w:rsidR="001D7E18" w:rsidRPr="003C52D2" w14:paraId="617203A7" w14:textId="77777777" w:rsidTr="001A5A74">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2BB6A252" w14:textId="77777777" w:rsidR="001D7E18" w:rsidRPr="003C52D2" w:rsidRDefault="001D7E18" w:rsidP="001A5A74">
            <w:pPr>
              <w:jc w:val="both"/>
              <w:rPr>
                <w:rFonts w:ascii="Tahoma" w:hAnsi="Tahoma" w:cs="Tahoma"/>
                <w:b/>
                <w:bCs/>
                <w:color w:val="000000"/>
              </w:rPr>
            </w:pPr>
            <w:r w:rsidRPr="003C52D2">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87DFDA1" w14:textId="77777777" w:rsidR="001D7E18" w:rsidRPr="003C52D2" w:rsidRDefault="001D7E18" w:rsidP="001A5A74">
            <w:pPr>
              <w:jc w:val="center"/>
              <w:rPr>
                <w:rFonts w:ascii="Tahoma" w:hAnsi="Tahoma" w:cs="Tahoma"/>
                <w:b/>
                <w:color w:val="000000"/>
              </w:rPr>
            </w:pPr>
            <w:r w:rsidRPr="003C52D2">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3477DB29" w14:textId="77777777" w:rsidR="001D7E18" w:rsidRPr="003C52D2" w:rsidRDefault="001D7E18" w:rsidP="00F41B81">
            <w:pPr>
              <w:numPr>
                <w:ilvl w:val="0"/>
                <w:numId w:val="114"/>
              </w:numPr>
              <w:jc w:val="both"/>
              <w:rPr>
                <w:rFonts w:ascii="Tahoma" w:hAnsi="Tahoma" w:cs="Tahoma"/>
                <w:color w:val="000000"/>
              </w:rPr>
            </w:pPr>
            <w:r w:rsidRPr="003C52D2">
              <w:rPr>
                <w:rFonts w:ascii="Tahoma" w:hAnsi="Tahoma" w:cs="Tahoma"/>
                <w:b/>
                <w:bCs/>
                <w:color w:val="000000"/>
              </w:rPr>
              <w:t xml:space="preserve">Requisitos sobre el producto:           </w:t>
            </w:r>
            <w:r w:rsidRPr="003C52D2">
              <w:rPr>
                <w:rFonts w:ascii="Tahoma" w:hAnsi="Tahoma" w:cs="Tahoma"/>
                <w:color w:val="000000"/>
              </w:rPr>
              <w:t xml:space="preserve">                                                                                                          La dimensión del vano para colocar la puerta incluyendo el marco será de una dimensión de </w:t>
            </w:r>
            <w:r w:rsidRPr="003C52D2">
              <w:rPr>
                <w:rFonts w:ascii="Tahoma" w:eastAsia="Arial" w:hAnsi="Tahoma" w:cs="Tahoma"/>
                <w:color w:val="000000"/>
              </w:rPr>
              <w:t>0,90 x 2,10 m.</w:t>
            </w:r>
            <w:r w:rsidRPr="003C52D2">
              <w:rPr>
                <w:rFonts w:ascii="Tahoma" w:hAnsi="Tahoma" w:cs="Tahoma"/>
                <w:color w:val="000000"/>
              </w:rPr>
              <w:t xml:space="preserve"> Tendrá un marco de madera semidura de </w:t>
            </w:r>
            <w:r w:rsidRPr="003C52D2">
              <w:rPr>
                <w:rFonts w:ascii="Tahoma" w:eastAsia="Arial" w:hAnsi="Tahoma" w:cs="Tahoma"/>
                <w:color w:val="000000"/>
              </w:rPr>
              <w:t>2"x4".</w:t>
            </w:r>
            <w:r w:rsidRPr="003C52D2">
              <w:rPr>
                <w:rFonts w:ascii="Tahoma" w:hAnsi="Tahoma" w:cs="Tahoma"/>
                <w:color w:val="000000"/>
              </w:rPr>
              <w:t xml:space="preserve">  </w:t>
            </w:r>
          </w:p>
          <w:p w14:paraId="751F8D48" w14:textId="77777777" w:rsidR="001D7E18" w:rsidRPr="003C52D2" w:rsidRDefault="001D7E18" w:rsidP="001A5A74">
            <w:pPr>
              <w:jc w:val="both"/>
              <w:rPr>
                <w:rFonts w:ascii="Tahoma" w:hAnsi="Tahoma" w:cs="Tahoma"/>
                <w:color w:val="000000"/>
              </w:rPr>
            </w:pPr>
            <w:r w:rsidRPr="003C52D2">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67BF7BE" w14:textId="77777777" w:rsidR="001D7E18" w:rsidRPr="003C52D2" w:rsidRDefault="001D7E18" w:rsidP="001A5A74">
            <w:pPr>
              <w:jc w:val="both"/>
              <w:rPr>
                <w:rFonts w:ascii="Tahoma" w:hAnsi="Tahoma" w:cs="Tahoma"/>
                <w:color w:val="000000"/>
              </w:rPr>
            </w:pPr>
          </w:p>
          <w:p w14:paraId="6CDC2623" w14:textId="77777777" w:rsidR="001D7E18" w:rsidRPr="003C52D2" w:rsidRDefault="001D7E18" w:rsidP="001A5A74">
            <w:pPr>
              <w:jc w:val="both"/>
              <w:rPr>
                <w:rFonts w:ascii="Tahoma" w:hAnsi="Tahoma" w:cs="Tahoma"/>
                <w:color w:val="000000"/>
              </w:rPr>
            </w:pPr>
            <w:r w:rsidRPr="003C52D2">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AFFF0E" w14:textId="77777777" w:rsidR="001D7E18" w:rsidRPr="003C52D2" w:rsidRDefault="001D7E18" w:rsidP="001A5A74">
            <w:pPr>
              <w:jc w:val="both"/>
              <w:rPr>
                <w:rFonts w:ascii="Tahoma" w:hAnsi="Tahoma" w:cs="Tahoma"/>
                <w:color w:val="000000"/>
              </w:rPr>
            </w:pPr>
          </w:p>
          <w:p w14:paraId="7ED89D1D" w14:textId="77777777" w:rsidR="001D7E18" w:rsidRPr="003C52D2" w:rsidRDefault="001D7E18" w:rsidP="001A5A74">
            <w:pPr>
              <w:jc w:val="both"/>
              <w:rPr>
                <w:rFonts w:ascii="Tahoma" w:hAnsi="Tahoma" w:cs="Tahoma"/>
                <w:color w:val="000000"/>
              </w:rPr>
            </w:pPr>
            <w:r w:rsidRPr="003C52D2">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57106A5A" w14:textId="77777777" w:rsidR="001D7E18" w:rsidRPr="003C52D2" w:rsidRDefault="001D7E18" w:rsidP="001A5A74">
            <w:pPr>
              <w:jc w:val="both"/>
              <w:rPr>
                <w:rFonts w:ascii="Tahoma" w:hAnsi="Tahoma" w:cs="Tahoma"/>
                <w:color w:val="000000"/>
              </w:rPr>
            </w:pPr>
          </w:p>
          <w:p w14:paraId="2BCCF29C" w14:textId="77777777" w:rsidR="001D7E18" w:rsidRPr="003C52D2" w:rsidRDefault="001D7E18" w:rsidP="001A5A74">
            <w:pPr>
              <w:ind w:left="173"/>
              <w:jc w:val="both"/>
              <w:rPr>
                <w:rFonts w:ascii="Tahoma" w:hAnsi="Tahoma" w:cs="Tahoma"/>
                <w:color w:val="000000"/>
              </w:rPr>
            </w:pPr>
            <w:r w:rsidRPr="003C52D2">
              <w:rPr>
                <w:rFonts w:ascii="Tahoma" w:hAnsi="Tahoma" w:cs="Tahoma"/>
                <w:color w:val="000000"/>
              </w:rPr>
              <w:t>Los marcos podrán ser de: Cedro, Laurel, Quina, bitumbo, marfil, Aliso, Maramacho Cambara, Yesquero Negro, Cedro Rosado, Roble, Pacara o madera de similar calidad.</w:t>
            </w:r>
            <w:r w:rsidRPr="003C52D2">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7084246F" w14:textId="77777777" w:rsidR="001D7E18" w:rsidRPr="003C52D2" w:rsidRDefault="001D7E18" w:rsidP="001A5A74">
            <w:pPr>
              <w:ind w:left="173"/>
              <w:jc w:val="both"/>
              <w:rPr>
                <w:rFonts w:ascii="Tahoma" w:hAnsi="Tahoma" w:cs="Tahoma"/>
                <w:color w:val="000000"/>
              </w:rPr>
            </w:pPr>
            <w:r w:rsidRPr="003C52D2">
              <w:rPr>
                <w:rFonts w:ascii="Tahoma" w:hAnsi="Tahoma" w:cs="Tahoma"/>
                <w:color w:val="000000"/>
              </w:rPr>
              <w:br w:type="page"/>
            </w:r>
          </w:p>
          <w:p w14:paraId="1876A765" w14:textId="77777777" w:rsidR="001D7E18" w:rsidRPr="003C52D2" w:rsidRDefault="001D7E18" w:rsidP="001A5A74">
            <w:pPr>
              <w:jc w:val="both"/>
              <w:rPr>
                <w:rFonts w:ascii="Tahoma" w:hAnsi="Tahoma" w:cs="Tahoma"/>
                <w:color w:val="000000"/>
              </w:rPr>
            </w:pPr>
            <w:r w:rsidRPr="003C52D2">
              <w:rPr>
                <w:rFonts w:ascii="Tahoma" w:hAnsi="Tahoma" w:cs="Tahoma"/>
                <w:color w:val="000000"/>
              </w:rPr>
              <w:t>La puerta deberá tener un acabado minimalista y debidamente barnizado, el modelo será propuesto por la entidad ejecutora y aprobado por el inspector.</w:t>
            </w:r>
          </w:p>
          <w:p w14:paraId="1B0084EB"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DF7D9D3" w14:textId="77777777" w:rsidR="001D7E18" w:rsidRPr="003C52D2" w:rsidRDefault="001D7E18" w:rsidP="001A5A74">
            <w:pPr>
              <w:tabs>
                <w:tab w:val="left" w:pos="2520"/>
                <w:tab w:val="center" w:pos="2917"/>
              </w:tabs>
              <w:jc w:val="both"/>
              <w:rPr>
                <w:rFonts w:ascii="Tahoma" w:hAnsi="Tahoma" w:cs="Tahoma"/>
              </w:rPr>
            </w:pPr>
            <w:r w:rsidRPr="003C52D2">
              <w:rPr>
                <w:rFonts w:ascii="Tahoma" w:hAnsi="Tahoma" w:cs="Tahoma"/>
                <w:b/>
              </w:rPr>
              <w:lastRenderedPageBreak/>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286C652C" w14:textId="77777777" w:rsidR="001D7E18" w:rsidRPr="003C52D2" w:rsidRDefault="001D7E18" w:rsidP="001A5A74">
            <w:pPr>
              <w:tabs>
                <w:tab w:val="left" w:pos="2520"/>
                <w:tab w:val="center" w:pos="2917"/>
              </w:tabs>
              <w:jc w:val="both"/>
              <w:rPr>
                <w:rFonts w:ascii="Tahoma" w:hAnsi="Tahoma" w:cs="Tahoma"/>
              </w:rPr>
            </w:pPr>
          </w:p>
        </w:tc>
      </w:tr>
    </w:tbl>
    <w:p w14:paraId="6E03001F" w14:textId="77777777" w:rsidR="001D7E18" w:rsidRPr="003C52D2" w:rsidRDefault="001D7E18" w:rsidP="001D7E18">
      <w:pPr>
        <w:spacing w:line="300" w:lineRule="auto"/>
        <w:rPr>
          <w:rFonts w:ascii="Tahoma" w:hAnsi="Tahoma" w:cs="Tahoma"/>
          <w:b/>
          <w:bCs/>
        </w:rPr>
      </w:pPr>
    </w:p>
    <w:p w14:paraId="04289908" w14:textId="77777777" w:rsidR="001D7E18" w:rsidRPr="003C52D2" w:rsidRDefault="001D7E18" w:rsidP="001D7E18">
      <w:pPr>
        <w:spacing w:line="300" w:lineRule="auto"/>
        <w:rPr>
          <w:rFonts w:ascii="Tahoma" w:hAnsi="Tahoma" w:cs="Tahoma"/>
          <w:b/>
          <w:bCs/>
        </w:rPr>
      </w:pPr>
    </w:p>
    <w:p w14:paraId="24836D73" w14:textId="77777777" w:rsidR="001D7E18" w:rsidRPr="003C52D2" w:rsidRDefault="001D7E18" w:rsidP="00F41B81">
      <w:pPr>
        <w:numPr>
          <w:ilvl w:val="0"/>
          <w:numId w:val="104"/>
        </w:numPr>
        <w:ind w:left="720"/>
        <w:rPr>
          <w:rFonts w:ascii="Tahoma" w:hAnsi="Tahoma" w:cs="Tahoma"/>
          <w:b/>
          <w:bCs/>
        </w:rPr>
      </w:pPr>
      <w:r w:rsidRPr="003C52D2">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1D7E18" w:rsidRPr="003C52D2" w14:paraId="52B3FD39" w14:textId="77777777" w:rsidTr="001A5A7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10A8854"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1CD727"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976EECD"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019DF341" w14:textId="77777777" w:rsidTr="001A5A7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E0649E0" w14:textId="77777777" w:rsidR="001D7E18" w:rsidRPr="003C52D2" w:rsidRDefault="001D7E18" w:rsidP="001A5A74">
            <w:pPr>
              <w:spacing w:line="300" w:lineRule="auto"/>
              <w:rPr>
                <w:rFonts w:ascii="Tahoma" w:hAnsi="Tahoma" w:cs="Tahoma"/>
                <w:b/>
              </w:rPr>
            </w:pPr>
            <w:r w:rsidRPr="003C52D2">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4CEBDF"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4C018727" w14:textId="77777777" w:rsidR="001D7E18" w:rsidRPr="003C52D2" w:rsidRDefault="001D7E18" w:rsidP="001A5A74">
            <w:pPr>
              <w:jc w:val="both"/>
              <w:rPr>
                <w:rFonts w:ascii="Tahoma" w:hAnsi="Tahoma" w:cs="Tahoma"/>
                <w:color w:val="000000"/>
              </w:rPr>
            </w:pPr>
            <w:r w:rsidRPr="003C52D2">
              <w:rPr>
                <w:rFonts w:ascii="Tahoma" w:hAnsi="Tahoma" w:cs="Tahoma"/>
                <w:b/>
                <w:bCs/>
              </w:rPr>
              <w:t xml:space="preserve">1. </w:t>
            </w:r>
            <w:r w:rsidRPr="003C52D2">
              <w:rPr>
                <w:rFonts w:ascii="Tahoma" w:hAnsi="Tahoma" w:cs="Tahoma"/>
                <w:b/>
                <w:bCs/>
                <w:color w:val="000000"/>
              </w:rPr>
              <w:t xml:space="preserve">Requisitos sobre el producto:           </w:t>
            </w:r>
            <w:r w:rsidRPr="003C52D2">
              <w:rPr>
                <w:rFonts w:ascii="Tahoma" w:hAnsi="Tahoma" w:cs="Tahoma"/>
                <w:color w:val="000000"/>
              </w:rPr>
              <w:t xml:space="preserve">                                                                                                          La dimensión del vano para colocar la puerta incluyendo el marco será de una dimensión de </w:t>
            </w:r>
            <w:r w:rsidRPr="003C52D2">
              <w:rPr>
                <w:rFonts w:ascii="Tahoma" w:eastAsia="Arial" w:hAnsi="Tahoma" w:cs="Tahoma"/>
                <w:color w:val="000000"/>
              </w:rPr>
              <w:t>1,00 x 2,10 m.</w:t>
            </w:r>
            <w:r w:rsidRPr="003C52D2">
              <w:rPr>
                <w:rFonts w:ascii="Tahoma" w:hAnsi="Tahoma" w:cs="Tahoma"/>
                <w:color w:val="000000"/>
              </w:rPr>
              <w:t xml:space="preserve"> Tener marco de madera semidura de </w:t>
            </w:r>
            <w:r w:rsidRPr="003C52D2">
              <w:rPr>
                <w:rFonts w:ascii="Tahoma" w:eastAsia="Arial" w:hAnsi="Tahoma" w:cs="Tahoma"/>
                <w:color w:val="000000"/>
              </w:rPr>
              <w:t>2"x4".</w:t>
            </w:r>
            <w:r w:rsidRPr="003C52D2">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3C52D2">
              <w:rPr>
                <w:rFonts w:ascii="Tahoma" w:hAnsi="Tahoma" w:cs="Tahoma"/>
                <w:color w:val="000000"/>
              </w:rPr>
              <w:br w:type="page"/>
              <w:t xml:space="preserve"> </w:t>
            </w:r>
          </w:p>
          <w:p w14:paraId="71AAC565" w14:textId="77777777" w:rsidR="001D7E18" w:rsidRPr="003C52D2" w:rsidRDefault="001D7E18" w:rsidP="001A5A74">
            <w:pPr>
              <w:jc w:val="both"/>
              <w:rPr>
                <w:rFonts w:ascii="Tahoma" w:hAnsi="Tahoma" w:cs="Tahoma"/>
                <w:color w:val="000000"/>
              </w:rPr>
            </w:pPr>
            <w:r w:rsidRPr="003C52D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C52D2">
              <w:rPr>
                <w:rFonts w:ascii="Tahoma" w:hAnsi="Tahoma" w:cs="Tahoma"/>
                <w:color w:val="000000"/>
              </w:rPr>
              <w:br w:type="page"/>
            </w:r>
          </w:p>
          <w:p w14:paraId="3F63B8EA" w14:textId="77777777" w:rsidR="001D7E18" w:rsidRPr="003C52D2" w:rsidRDefault="001D7E18" w:rsidP="001A5A74">
            <w:pPr>
              <w:jc w:val="both"/>
              <w:rPr>
                <w:rFonts w:ascii="Tahoma" w:hAnsi="Tahoma" w:cs="Tahoma"/>
                <w:color w:val="000000"/>
              </w:rPr>
            </w:pPr>
            <w:r w:rsidRPr="003C52D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3C52D2">
              <w:rPr>
                <w:rFonts w:ascii="Tahoma" w:hAnsi="Tahoma" w:cs="Tahoma"/>
                <w:color w:val="000000"/>
              </w:rPr>
              <w:br w:type="page"/>
              <w:t xml:space="preserve"> La madera no deberá presentar defectos como nudos, ojos, rajaduras, astilladuras u otras irregularidades que afecten la estructura del Ítem.</w:t>
            </w:r>
            <w:r w:rsidRPr="003C52D2">
              <w:rPr>
                <w:rFonts w:ascii="Tahoma" w:hAnsi="Tahoma" w:cs="Tahoma"/>
                <w:color w:val="000000"/>
              </w:rPr>
              <w:br w:type="page"/>
            </w:r>
          </w:p>
          <w:p w14:paraId="6FB9C158" w14:textId="77777777" w:rsidR="001D7E18" w:rsidRPr="003C52D2" w:rsidRDefault="001D7E18" w:rsidP="001A5A74">
            <w:pPr>
              <w:jc w:val="both"/>
              <w:rPr>
                <w:rFonts w:ascii="Tahoma" w:hAnsi="Tahoma" w:cs="Tahoma"/>
                <w:color w:val="000000"/>
              </w:rPr>
            </w:pPr>
            <w:r w:rsidRPr="003C52D2">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3C52D2">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C52D2">
              <w:rPr>
                <w:rFonts w:ascii="Tahoma" w:hAnsi="Tahoma" w:cs="Tahoma"/>
                <w:color w:val="000000"/>
              </w:rPr>
              <w:br w:type="page"/>
              <w:t xml:space="preserve"> Los bordes y uniones aparentes serán desbastados y terminados de manera que no quedan señales de sierra ni ondulaciones.</w:t>
            </w:r>
            <w:r w:rsidRPr="003C52D2">
              <w:rPr>
                <w:rFonts w:ascii="Tahoma" w:hAnsi="Tahoma" w:cs="Tahoma"/>
                <w:color w:val="000000"/>
              </w:rPr>
              <w:br w:type="page"/>
              <w:t xml:space="preserve"> </w:t>
            </w:r>
          </w:p>
          <w:p w14:paraId="443B5317" w14:textId="77777777" w:rsidR="001D7E18" w:rsidRPr="003C52D2" w:rsidRDefault="001D7E18" w:rsidP="001A5A74">
            <w:pPr>
              <w:jc w:val="both"/>
              <w:rPr>
                <w:rFonts w:ascii="Tahoma" w:hAnsi="Tahoma" w:cs="Tahoma"/>
                <w:color w:val="000000"/>
              </w:rPr>
            </w:pPr>
            <w:r w:rsidRPr="003C52D2">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C52D2">
              <w:rPr>
                <w:rFonts w:ascii="Tahoma" w:hAnsi="Tahoma" w:cs="Tahoma"/>
                <w:color w:val="000000"/>
              </w:rPr>
              <w:br w:type="page"/>
            </w:r>
          </w:p>
          <w:p w14:paraId="32EF7897" w14:textId="77777777" w:rsidR="001D7E18" w:rsidRPr="003C52D2" w:rsidRDefault="001D7E18" w:rsidP="001A5A74">
            <w:pPr>
              <w:jc w:val="both"/>
              <w:rPr>
                <w:rFonts w:ascii="Tahoma" w:hAnsi="Tahoma" w:cs="Tahoma"/>
                <w:color w:val="000000"/>
              </w:rPr>
            </w:pPr>
            <w:r w:rsidRPr="003C52D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3C52D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3C52D2">
              <w:rPr>
                <w:rFonts w:ascii="Tahoma" w:hAnsi="Tahoma" w:cs="Tahoma"/>
                <w:color w:val="000000"/>
              </w:rPr>
              <w:br w:type="page"/>
            </w:r>
          </w:p>
          <w:p w14:paraId="27F20D87" w14:textId="77777777" w:rsidR="001D7E18" w:rsidRPr="003C52D2" w:rsidRDefault="001D7E18" w:rsidP="001A5A74">
            <w:pPr>
              <w:jc w:val="both"/>
              <w:rPr>
                <w:rFonts w:ascii="Tahoma" w:hAnsi="Tahoma" w:cs="Tahoma"/>
                <w:color w:val="000000"/>
              </w:rPr>
            </w:pPr>
            <w:r w:rsidRPr="003C52D2">
              <w:rPr>
                <w:rFonts w:ascii="Tahoma" w:hAnsi="Tahoma" w:cs="Tahoma"/>
                <w:color w:val="000000"/>
              </w:rPr>
              <w:t>La puerta deberá tener un acabado minimalista, el modelo será propuesto por la entidad ejecutora y aprobado por el inspector.</w:t>
            </w:r>
          </w:p>
          <w:p w14:paraId="0BFDB143" w14:textId="77777777" w:rsidR="001D7E18" w:rsidRPr="003C52D2" w:rsidRDefault="001D7E18" w:rsidP="001A5A74">
            <w:pPr>
              <w:rPr>
                <w:rFonts w:ascii="Tahoma" w:hAnsi="Tahoma" w:cs="Tahoma"/>
              </w:rPr>
            </w:pPr>
            <w:r w:rsidRPr="003C52D2">
              <w:rPr>
                <w:rFonts w:ascii="Tahoma" w:hAnsi="Tahoma" w:cs="Tahoma"/>
                <w:color w:val="000000"/>
              </w:rPr>
              <w:lastRenderedPageBreak/>
              <w:t xml:space="preserve"> </w:t>
            </w: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E861A2E"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19A70B17" w14:textId="77777777" w:rsidR="001D7E18" w:rsidRPr="003C52D2" w:rsidRDefault="001D7E18" w:rsidP="001A5A74">
            <w:pPr>
              <w:rPr>
                <w:rFonts w:ascii="Tahoma" w:hAnsi="Tahoma" w:cs="Tahoma"/>
              </w:rPr>
            </w:pPr>
            <w:r w:rsidRPr="003C52D2">
              <w:rPr>
                <w:rFonts w:ascii="Tahoma" w:hAnsi="Tahoma" w:cs="Tahoma"/>
                <w:b/>
              </w:rPr>
              <w:t>4. Logotipo</w:t>
            </w:r>
            <w:r w:rsidRPr="003C52D2">
              <w:rPr>
                <w:rFonts w:ascii="Tahoma" w:hAnsi="Tahoma" w:cs="Tahoma"/>
              </w:rPr>
              <w:t xml:space="preserve">: En la puerta principal estará grabada la imagen de la agencia, mediante xilografía, pirograbado o pintura, quedando esta de manera permanente. </w:t>
            </w:r>
          </w:p>
          <w:p w14:paraId="3861238F" w14:textId="77777777" w:rsidR="001D7E18" w:rsidRPr="003C52D2" w:rsidRDefault="001D7E18" w:rsidP="001A5A74">
            <w:pPr>
              <w:spacing w:line="300" w:lineRule="auto"/>
              <w:jc w:val="center"/>
              <w:rPr>
                <w:rFonts w:ascii="Tahoma" w:hAnsi="Tahoma" w:cs="Tahoma"/>
                <w:b/>
                <w:bCs/>
              </w:rPr>
            </w:pPr>
            <w:r w:rsidRPr="003C52D2">
              <w:rPr>
                <w:rFonts w:ascii="Tahoma" w:hAnsi="Tahoma" w:cs="Tahoma"/>
                <w:b/>
                <w:noProof/>
                <w:lang w:eastAsia="es-ES"/>
              </w:rPr>
              <w:drawing>
                <wp:inline distT="0" distB="0" distL="0" distR="0" wp14:anchorId="4D2DB7A4" wp14:editId="6DEAF59A">
                  <wp:extent cx="1378494" cy="188766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2389B0F9" w14:textId="77777777" w:rsidR="001D7E18" w:rsidRPr="003C52D2" w:rsidRDefault="001D7E18" w:rsidP="001D7E18">
      <w:pPr>
        <w:spacing w:line="300" w:lineRule="auto"/>
        <w:rPr>
          <w:rFonts w:ascii="Tahoma" w:hAnsi="Tahoma" w:cs="Tahoma"/>
          <w:b/>
          <w:bCs/>
        </w:rPr>
      </w:pPr>
    </w:p>
    <w:p w14:paraId="74570850"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7120BE41"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E6D1D2"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0C44F9"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CBEDC92"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30D75C2F"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2FAF23" w14:textId="77777777" w:rsidR="001D7E18" w:rsidRPr="003C52D2" w:rsidRDefault="001D7E18" w:rsidP="001A5A74">
            <w:pPr>
              <w:spacing w:line="300" w:lineRule="auto"/>
              <w:rPr>
                <w:rFonts w:ascii="Tahoma" w:hAnsi="Tahoma" w:cs="Tahoma"/>
                <w:b/>
              </w:rPr>
            </w:pPr>
            <w:r w:rsidRPr="003C52D2">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5E9E5F"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8EE4F06"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095A489D" w14:textId="77777777" w:rsidR="001D7E18" w:rsidRPr="003C52D2" w:rsidRDefault="001D7E18" w:rsidP="00F41B81">
            <w:pPr>
              <w:widowControl w:val="0"/>
              <w:numPr>
                <w:ilvl w:val="0"/>
                <w:numId w:val="96"/>
              </w:numPr>
              <w:autoSpaceDE w:val="0"/>
              <w:autoSpaceDN w:val="0"/>
              <w:spacing w:line="256" w:lineRule="auto"/>
              <w:ind w:left="340"/>
              <w:jc w:val="both"/>
              <w:rPr>
                <w:rFonts w:ascii="Tahoma" w:eastAsia="Arial" w:hAnsi="Tahoma" w:cs="Tahoma"/>
                <w:lang w:val="es-ES_tradnl"/>
              </w:rPr>
            </w:pPr>
            <w:r w:rsidRPr="003C52D2">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7A061AF" w14:textId="77777777" w:rsidR="001D7E18" w:rsidRPr="003C52D2" w:rsidRDefault="001D7E18" w:rsidP="00F41B81">
            <w:pPr>
              <w:widowControl w:val="0"/>
              <w:numPr>
                <w:ilvl w:val="0"/>
                <w:numId w:val="96"/>
              </w:numPr>
              <w:autoSpaceDE w:val="0"/>
              <w:autoSpaceDN w:val="0"/>
              <w:spacing w:line="256" w:lineRule="auto"/>
              <w:ind w:left="340"/>
              <w:jc w:val="both"/>
              <w:rPr>
                <w:rFonts w:ascii="Tahoma" w:eastAsia="Arial" w:hAnsi="Tahoma" w:cs="Tahoma"/>
                <w:lang w:val="es-ES_tradnl"/>
              </w:rPr>
            </w:pPr>
            <w:r w:rsidRPr="003C52D2">
              <w:rPr>
                <w:rFonts w:ascii="Tahoma" w:eastAsia="Arial" w:hAnsi="Tahoma" w:cs="Tahoma"/>
                <w:lang w:val="es-ES_tradnl"/>
              </w:rPr>
              <w:t>Deberá ser de marca reconocida y primera calidad.</w:t>
            </w:r>
          </w:p>
          <w:p w14:paraId="0ED06EB0" w14:textId="77777777" w:rsidR="001D7E18" w:rsidRPr="003C52D2" w:rsidRDefault="001D7E18" w:rsidP="00F41B81">
            <w:pPr>
              <w:widowControl w:val="0"/>
              <w:numPr>
                <w:ilvl w:val="0"/>
                <w:numId w:val="96"/>
              </w:numPr>
              <w:autoSpaceDE w:val="0"/>
              <w:autoSpaceDN w:val="0"/>
              <w:spacing w:line="256" w:lineRule="auto"/>
              <w:ind w:left="340"/>
              <w:jc w:val="both"/>
              <w:rPr>
                <w:rFonts w:ascii="Tahoma" w:eastAsia="Arial" w:hAnsi="Tahoma" w:cs="Tahoma"/>
                <w:lang w:val="es-ES_tradnl"/>
              </w:rPr>
            </w:pPr>
            <w:r w:rsidRPr="003C52D2">
              <w:rPr>
                <w:rFonts w:ascii="Tahoma" w:eastAsia="Arial" w:hAnsi="Tahoma" w:cs="Tahoma"/>
                <w:lang w:val="es-ES_tradnl"/>
              </w:rPr>
              <w:t>Su suministro será en el envase original de fábrica con sello de seguridad.</w:t>
            </w:r>
          </w:p>
          <w:p w14:paraId="6D330FEE"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F70DED" w14:textId="77777777" w:rsidR="001D7E18" w:rsidRPr="003C52D2" w:rsidRDefault="001D7E18" w:rsidP="001A5A74">
            <w:pPr>
              <w:jc w:val="both"/>
              <w:rPr>
                <w:rFonts w:ascii="Tahoma" w:hAnsi="Tahoma" w:cs="Tahoma"/>
                <w:bCs/>
                <w:color w:val="000000"/>
              </w:rPr>
            </w:pPr>
            <w:r w:rsidRPr="003C52D2">
              <w:rPr>
                <w:rFonts w:ascii="Tahoma" w:hAnsi="Tahoma" w:cs="Tahoma"/>
                <w:b/>
                <w:color w:val="000000"/>
              </w:rPr>
              <w:t xml:space="preserve">2. Calidad: </w:t>
            </w:r>
            <w:r w:rsidRPr="003C52D2">
              <w:rPr>
                <w:rFonts w:ascii="Tahoma" w:hAnsi="Tahoma" w:cs="Tahoma"/>
                <w:bCs/>
                <w:color w:val="000000"/>
              </w:rPr>
              <w:t>La Entidad Ejecutora deberá garantizar que el material de referencia sea de buena calidad y de marca reconocida.</w:t>
            </w:r>
          </w:p>
          <w:p w14:paraId="52DE2FAA"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0F83F3B" w14:textId="5307CA62" w:rsidR="001D7E18" w:rsidRDefault="001D7E18" w:rsidP="001D7E18">
      <w:pPr>
        <w:spacing w:line="300" w:lineRule="auto"/>
        <w:rPr>
          <w:rFonts w:ascii="Tahoma" w:hAnsi="Tahoma" w:cs="Tahoma"/>
          <w:b/>
          <w:bCs/>
        </w:rPr>
      </w:pPr>
    </w:p>
    <w:p w14:paraId="6CEBE0E0" w14:textId="301ED1F5" w:rsidR="00914ABC" w:rsidRDefault="00914ABC" w:rsidP="001D7E18">
      <w:pPr>
        <w:spacing w:line="300" w:lineRule="auto"/>
        <w:rPr>
          <w:rFonts w:ascii="Tahoma" w:hAnsi="Tahoma" w:cs="Tahoma"/>
          <w:b/>
          <w:bCs/>
        </w:rPr>
      </w:pPr>
    </w:p>
    <w:p w14:paraId="29698317" w14:textId="4FD6D016" w:rsidR="00914ABC" w:rsidRDefault="00914ABC" w:rsidP="001D7E18">
      <w:pPr>
        <w:spacing w:line="300" w:lineRule="auto"/>
        <w:rPr>
          <w:rFonts w:ascii="Tahoma" w:hAnsi="Tahoma" w:cs="Tahoma"/>
          <w:b/>
          <w:bCs/>
        </w:rPr>
      </w:pPr>
    </w:p>
    <w:p w14:paraId="7EF9C7CF" w14:textId="4F735F03" w:rsidR="00914ABC" w:rsidRDefault="00914ABC" w:rsidP="001D7E18">
      <w:pPr>
        <w:spacing w:line="300" w:lineRule="auto"/>
        <w:rPr>
          <w:rFonts w:ascii="Tahoma" w:hAnsi="Tahoma" w:cs="Tahoma"/>
          <w:b/>
          <w:bCs/>
        </w:rPr>
      </w:pPr>
    </w:p>
    <w:p w14:paraId="1810D806" w14:textId="593C212A" w:rsidR="00914ABC" w:rsidRDefault="00914ABC" w:rsidP="001D7E18">
      <w:pPr>
        <w:spacing w:line="300" w:lineRule="auto"/>
        <w:rPr>
          <w:rFonts w:ascii="Tahoma" w:hAnsi="Tahoma" w:cs="Tahoma"/>
          <w:b/>
          <w:bCs/>
        </w:rPr>
      </w:pPr>
    </w:p>
    <w:p w14:paraId="72D130EE" w14:textId="5E4F1125" w:rsidR="00914ABC" w:rsidRDefault="00914ABC" w:rsidP="001D7E18">
      <w:pPr>
        <w:spacing w:line="300" w:lineRule="auto"/>
        <w:rPr>
          <w:rFonts w:ascii="Tahoma" w:hAnsi="Tahoma" w:cs="Tahoma"/>
          <w:b/>
          <w:bCs/>
        </w:rPr>
      </w:pPr>
    </w:p>
    <w:p w14:paraId="1A51ADDB" w14:textId="4A87763C" w:rsidR="00914ABC" w:rsidRDefault="00914ABC" w:rsidP="001D7E18">
      <w:pPr>
        <w:spacing w:line="300" w:lineRule="auto"/>
        <w:rPr>
          <w:rFonts w:ascii="Tahoma" w:hAnsi="Tahoma" w:cs="Tahoma"/>
          <w:b/>
          <w:bCs/>
        </w:rPr>
      </w:pPr>
    </w:p>
    <w:p w14:paraId="49CFC72B" w14:textId="77777777" w:rsidR="00914ABC" w:rsidRPr="003C52D2" w:rsidRDefault="00914ABC" w:rsidP="001D7E18">
      <w:pPr>
        <w:spacing w:line="300" w:lineRule="auto"/>
        <w:rPr>
          <w:rFonts w:ascii="Tahoma" w:hAnsi="Tahoma" w:cs="Tahoma"/>
          <w:b/>
          <w:bCs/>
        </w:rPr>
      </w:pPr>
    </w:p>
    <w:p w14:paraId="5E9E9133"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lastRenderedPageBreak/>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597107B7"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353868"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C1B052"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95F8A8"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05401234" w14:textId="77777777" w:rsidTr="001A5A74">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6041EAA5" w14:textId="77777777" w:rsidR="001D7E18" w:rsidRPr="003C52D2" w:rsidRDefault="001D7E18" w:rsidP="001A5A74">
            <w:pPr>
              <w:spacing w:line="300" w:lineRule="auto"/>
              <w:rPr>
                <w:rFonts w:ascii="Tahoma" w:hAnsi="Tahoma" w:cs="Tahoma"/>
                <w:b/>
              </w:rPr>
            </w:pPr>
            <w:r w:rsidRPr="003C52D2">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D39CBF" w14:textId="77777777" w:rsidR="001D7E18" w:rsidRPr="003C52D2" w:rsidRDefault="001D7E18" w:rsidP="001A5A74">
            <w:pPr>
              <w:spacing w:line="300" w:lineRule="auto"/>
              <w:rPr>
                <w:rFonts w:ascii="Tahoma" w:hAnsi="Tahoma" w:cs="Tahoma"/>
                <w:b/>
              </w:rPr>
            </w:pPr>
            <w:r w:rsidRPr="003C52D2">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60313F4D" w14:textId="77777777" w:rsidR="001D7E18" w:rsidRPr="003C52D2" w:rsidRDefault="001D7E18" w:rsidP="001A5A74">
            <w:pPr>
              <w:jc w:val="both"/>
              <w:rPr>
                <w:rFonts w:ascii="Tahoma" w:hAnsi="Tahoma" w:cs="Tahoma"/>
              </w:rPr>
            </w:pPr>
            <w:r w:rsidRPr="003C52D2">
              <w:rPr>
                <w:rFonts w:ascii="Tahoma" w:hAnsi="Tahoma" w:cs="Tahoma"/>
                <w:b/>
                <w:bCs/>
              </w:rPr>
              <w:t>1. Requisitos sobre el producto:</w:t>
            </w:r>
          </w:p>
          <w:p w14:paraId="5C5646BC" w14:textId="77777777" w:rsidR="001D7E18" w:rsidRPr="003C52D2" w:rsidRDefault="001D7E18" w:rsidP="00F41B81">
            <w:pPr>
              <w:widowControl w:val="0"/>
              <w:numPr>
                <w:ilvl w:val="0"/>
                <w:numId w:val="97"/>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La Entidad Ejecutora deberá garantizar que el material de referencia sea de buena calidad y de marca reconocida.</w:t>
            </w:r>
          </w:p>
          <w:p w14:paraId="74E48B5C" w14:textId="77777777" w:rsidR="001D7E18" w:rsidRPr="003C52D2" w:rsidRDefault="001D7E18" w:rsidP="00F41B81">
            <w:pPr>
              <w:widowControl w:val="0"/>
              <w:numPr>
                <w:ilvl w:val="0"/>
                <w:numId w:val="97"/>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Sellador de paredes al agua, a base de resinas acrílicas de acabado mate transparente o blanco. Fija, sella y uniforma la absorción de la superficie.</w:t>
            </w:r>
          </w:p>
          <w:p w14:paraId="7EC34C4B" w14:textId="77777777" w:rsidR="001D7E18" w:rsidRPr="003C52D2" w:rsidRDefault="001D7E18" w:rsidP="00F41B81">
            <w:pPr>
              <w:widowControl w:val="0"/>
              <w:numPr>
                <w:ilvl w:val="0"/>
                <w:numId w:val="97"/>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Para el sellado de superficies de concreto, yeso y estuco que tendrán como acabado pinturas Látex o sintética. Para uso en paredes exteriores e interiores.</w:t>
            </w:r>
          </w:p>
          <w:p w14:paraId="2552CD76" w14:textId="77777777" w:rsidR="001D7E18" w:rsidRPr="003C52D2" w:rsidRDefault="001D7E18" w:rsidP="00F41B81">
            <w:pPr>
              <w:widowControl w:val="0"/>
              <w:numPr>
                <w:ilvl w:val="0"/>
                <w:numId w:val="97"/>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Reduce y uniforma la absorción de la pintura de aplicación.</w:t>
            </w:r>
          </w:p>
          <w:p w14:paraId="74A0F737" w14:textId="77777777" w:rsidR="001D7E18" w:rsidRPr="003C52D2" w:rsidRDefault="001D7E18" w:rsidP="00F41B81">
            <w:pPr>
              <w:widowControl w:val="0"/>
              <w:numPr>
                <w:ilvl w:val="0"/>
                <w:numId w:val="97"/>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Sella los poros y evita que la resina de la pintura de acabado sea absorbida por la superficie. Seca al tacto en aproximadamente 12 minutos.</w:t>
            </w:r>
          </w:p>
          <w:p w14:paraId="5E38E088" w14:textId="77777777" w:rsidR="001D7E18" w:rsidRPr="003C52D2" w:rsidRDefault="001D7E18" w:rsidP="00F41B81">
            <w:pPr>
              <w:widowControl w:val="0"/>
              <w:numPr>
                <w:ilvl w:val="0"/>
                <w:numId w:val="97"/>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 xml:space="preserve">Mejora el rendimiento de la pintura de acabado. </w:t>
            </w:r>
          </w:p>
          <w:p w14:paraId="470A9C72" w14:textId="77777777" w:rsidR="001D7E18" w:rsidRPr="003C52D2" w:rsidRDefault="001D7E18" w:rsidP="001A5A74">
            <w:pPr>
              <w:jc w:val="both"/>
              <w:rPr>
                <w:rFonts w:ascii="Tahoma" w:hAnsi="Tahoma" w:cs="Tahoma"/>
              </w:rPr>
            </w:pPr>
          </w:p>
          <w:p w14:paraId="7D208F7C" w14:textId="77777777" w:rsidR="001D7E18" w:rsidRPr="003C52D2" w:rsidRDefault="001D7E18" w:rsidP="001A5A74">
            <w:pPr>
              <w:jc w:val="both"/>
              <w:rPr>
                <w:rFonts w:ascii="Tahoma" w:hAnsi="Tahoma" w:cs="Tahoma"/>
              </w:rPr>
            </w:pPr>
            <w:r w:rsidRPr="003C52D2">
              <w:rPr>
                <w:rFonts w:ascii="Tahoma" w:hAnsi="Tahoma" w:cs="Tahoma"/>
              </w:rPr>
              <w:t>PREPARACION DE LA SUPERFICIE:</w:t>
            </w:r>
          </w:p>
          <w:p w14:paraId="652D9296" w14:textId="77777777" w:rsidR="001D7E18" w:rsidRPr="003C52D2" w:rsidRDefault="001D7E18" w:rsidP="00F41B81">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Concreto nuevo: Lavar la superficie con escobilla y agua desprendiendo toda partícula suelta. Dejar secar bien.</w:t>
            </w:r>
          </w:p>
          <w:p w14:paraId="205D7F27" w14:textId="77777777" w:rsidR="001D7E18" w:rsidRPr="003C52D2" w:rsidRDefault="001D7E18" w:rsidP="00F41B81">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Revoque nuevo: Cerciorarse de que la superficie esté bien seca y limpia. Tiempo de secado 825 ºC)</w:t>
            </w:r>
          </w:p>
          <w:p w14:paraId="3DE3BBE8" w14:textId="77777777" w:rsidR="001D7E18" w:rsidRPr="003C52D2" w:rsidRDefault="001D7E18" w:rsidP="00F41B81">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Al tacto: 12 minutos</w:t>
            </w:r>
          </w:p>
          <w:p w14:paraId="64AC8AB8" w14:textId="77777777" w:rsidR="001D7E18" w:rsidRPr="003C52D2" w:rsidRDefault="001D7E18" w:rsidP="00F41B81">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Duro: 4 horas</w:t>
            </w:r>
          </w:p>
          <w:p w14:paraId="4A52B412" w14:textId="77777777" w:rsidR="001D7E18" w:rsidRPr="003C52D2" w:rsidRDefault="001D7E18" w:rsidP="00F41B81">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Pintura final: 4 horas</w:t>
            </w:r>
          </w:p>
          <w:p w14:paraId="61D300B6" w14:textId="77777777" w:rsidR="001D7E18" w:rsidRPr="003C52D2" w:rsidRDefault="001D7E18" w:rsidP="001A5A74">
            <w:pPr>
              <w:ind w:right="49"/>
              <w:jc w:val="both"/>
              <w:rPr>
                <w:rFonts w:ascii="Tahoma" w:hAnsi="Tahoma" w:cs="Tahoma"/>
                <w:bCs/>
                <w:color w:val="000000"/>
              </w:rPr>
            </w:pPr>
            <w:r w:rsidRPr="003C52D2">
              <w:rPr>
                <w:rFonts w:ascii="Tahoma" w:hAnsi="Tahoma" w:cs="Tahoma"/>
                <w:b/>
                <w:color w:val="000000"/>
              </w:rPr>
              <w:t xml:space="preserve">2. Calidad: </w:t>
            </w:r>
            <w:r w:rsidRPr="003C52D2">
              <w:rPr>
                <w:rFonts w:ascii="Tahoma" w:hAnsi="Tahoma" w:cs="Tahoma"/>
                <w:bCs/>
                <w:color w:val="000000"/>
              </w:rPr>
              <w:t>La Entidad Ejecutora deberá garantizar que el material de referencia sea de buena calidad y de marca reconocida.</w:t>
            </w:r>
          </w:p>
          <w:p w14:paraId="76CF2EB7"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60701C7" w14:textId="77777777" w:rsidR="001D7E18" w:rsidRPr="003C52D2" w:rsidRDefault="001D7E18" w:rsidP="001D7E18">
      <w:pPr>
        <w:spacing w:line="300" w:lineRule="auto"/>
        <w:ind w:firstLine="708"/>
        <w:rPr>
          <w:rFonts w:ascii="Tahoma" w:hAnsi="Tahoma" w:cs="Tahoma"/>
          <w:b/>
          <w:bCs/>
        </w:rPr>
      </w:pPr>
    </w:p>
    <w:p w14:paraId="55DBDB33"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46C0BC43"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751E4C"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184398"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E5ECF8"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285FC3E7"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032BD5" w14:textId="77777777" w:rsidR="001D7E18" w:rsidRPr="003C52D2" w:rsidRDefault="001D7E18" w:rsidP="001A5A74">
            <w:pPr>
              <w:spacing w:line="300" w:lineRule="auto"/>
              <w:rPr>
                <w:rFonts w:ascii="Tahoma" w:hAnsi="Tahoma" w:cs="Tahoma"/>
                <w:b/>
              </w:rPr>
            </w:pPr>
            <w:r w:rsidRPr="003C52D2">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B56DE1"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2455956" w14:textId="77777777" w:rsidR="001D7E18" w:rsidRPr="003C52D2" w:rsidRDefault="001D7E18" w:rsidP="001A5A74">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w:t>
            </w:r>
          </w:p>
          <w:p w14:paraId="0980F0D1" w14:textId="77777777" w:rsidR="001D7E18" w:rsidRPr="003C52D2" w:rsidRDefault="001D7E18" w:rsidP="001A5A74">
            <w:pPr>
              <w:jc w:val="both"/>
              <w:rPr>
                <w:rFonts w:ascii="Tahoma" w:eastAsiaTheme="minorEastAsia" w:hAnsi="Tahoma" w:cs="Tahoma"/>
                <w:color w:val="000000" w:themeColor="text1"/>
              </w:rPr>
            </w:pPr>
            <w:r w:rsidRPr="003C52D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2A33AB9"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CARACTERÍSTICAS</w:t>
            </w:r>
          </w:p>
          <w:p w14:paraId="3B1098E9" w14:textId="77777777" w:rsidR="001D7E18" w:rsidRPr="003C52D2" w:rsidRDefault="006F6E9C" w:rsidP="00F41B81">
            <w:pPr>
              <w:widowControl w:val="0"/>
              <w:numPr>
                <w:ilvl w:val="0"/>
                <w:numId w:val="99"/>
              </w:numPr>
              <w:autoSpaceDE w:val="0"/>
              <w:autoSpaceDN w:val="0"/>
              <w:spacing w:line="256" w:lineRule="auto"/>
              <w:ind w:left="199" w:hanging="283"/>
              <w:jc w:val="both"/>
              <w:rPr>
                <w:rFonts w:ascii="Tahoma" w:eastAsia="Arial" w:hAnsi="Tahoma" w:cs="Tahoma"/>
                <w:bCs/>
                <w:color w:val="000000" w:themeColor="text1"/>
                <w:lang w:val="es-ES_tradnl"/>
              </w:rPr>
            </w:pPr>
            <w:hyperlink r:id="rId21" w:history="1">
              <w:r w:rsidR="001D7E18" w:rsidRPr="003C52D2">
                <w:rPr>
                  <w:rFonts w:ascii="Tahoma" w:eastAsia="Arial" w:hAnsi="Tahoma" w:cs="Tahoma"/>
                  <w:bCs/>
                  <w:color w:val="000000" w:themeColor="text1"/>
                  <w:u w:val="single"/>
                  <w:lang w:val="es-ES_tradnl"/>
                </w:rPr>
                <w:t>1 1/4" Desagüe Lavatorio con Cola PVC y Tapón</w:t>
              </w:r>
            </w:hyperlink>
          </w:p>
          <w:p w14:paraId="06C6E3FC" w14:textId="77777777" w:rsidR="001D7E18" w:rsidRPr="003C52D2" w:rsidRDefault="001D7E18" w:rsidP="00F41B81">
            <w:pPr>
              <w:widowControl w:val="0"/>
              <w:numPr>
                <w:ilvl w:val="0"/>
                <w:numId w:val="99"/>
              </w:numPr>
              <w:autoSpaceDE w:val="0"/>
              <w:autoSpaceDN w:val="0"/>
              <w:spacing w:line="256" w:lineRule="auto"/>
              <w:ind w:left="199" w:hanging="283"/>
              <w:jc w:val="both"/>
              <w:rPr>
                <w:rFonts w:ascii="Tahoma" w:eastAsia="Arial" w:hAnsi="Tahoma" w:cs="Tahoma"/>
                <w:bCs/>
                <w:color w:val="000000" w:themeColor="text1"/>
                <w:lang w:val="es-ES_tradnl"/>
              </w:rPr>
            </w:pPr>
            <w:r w:rsidRPr="003C52D2">
              <w:rPr>
                <w:rFonts w:ascii="Tahoma" w:eastAsia="Arial" w:hAnsi="Tahoma" w:cs="Tahoma"/>
                <w:bCs/>
                <w:lang w:val="es-ES_tradnl"/>
              </w:rPr>
              <w:t xml:space="preserve">Gran resistencia a la humedad, aunque son vulnerables a los </w:t>
            </w:r>
            <w:hyperlink r:id="rId22" w:tooltip="Ácido" w:history="1">
              <w:r w:rsidRPr="003C52D2">
                <w:rPr>
                  <w:rFonts w:ascii="Tahoma" w:eastAsia="Arial" w:hAnsi="Tahoma" w:cs="Tahoma"/>
                  <w:bCs/>
                  <w:color w:val="000000" w:themeColor="text1"/>
                  <w:u w:val="single"/>
                  <w:lang w:val="es-ES_tradnl"/>
                </w:rPr>
                <w:t>ácidos</w:t>
              </w:r>
            </w:hyperlink>
          </w:p>
          <w:p w14:paraId="1724FD03" w14:textId="77777777" w:rsidR="001D7E18" w:rsidRPr="003C52D2" w:rsidRDefault="001D7E18" w:rsidP="00F41B81">
            <w:pPr>
              <w:widowControl w:val="0"/>
              <w:numPr>
                <w:ilvl w:val="0"/>
                <w:numId w:val="99"/>
              </w:numPr>
              <w:autoSpaceDE w:val="0"/>
              <w:autoSpaceDN w:val="0"/>
              <w:spacing w:line="256" w:lineRule="auto"/>
              <w:ind w:left="199" w:hanging="283"/>
              <w:jc w:val="both"/>
              <w:rPr>
                <w:rFonts w:ascii="Arial" w:eastAsia="Arial" w:hAnsi="Arial" w:cs="Arial"/>
                <w:color w:val="000000" w:themeColor="text1"/>
              </w:rPr>
            </w:pPr>
            <w:r w:rsidRPr="003C52D2">
              <w:rPr>
                <w:rFonts w:ascii="Tahoma" w:eastAsia="Arial" w:hAnsi="Tahoma" w:cs="Tahoma"/>
                <w:bCs/>
                <w:color w:val="000000" w:themeColor="text1"/>
                <w:lang w:val="es-ES_tradnl"/>
              </w:rPr>
              <w:t>S</w:t>
            </w:r>
            <w:hyperlink r:id="rId23" w:history="1">
              <w:r w:rsidRPr="003C52D2">
                <w:rPr>
                  <w:rFonts w:ascii="Tahoma" w:eastAsia="Arial" w:hAnsi="Tahoma" w:cs="Tahoma"/>
                  <w:bCs/>
                  <w:color w:val="000000" w:themeColor="text1"/>
                  <w:u w:val="single"/>
                  <w:lang w:val="es-ES_tradnl"/>
                </w:rPr>
                <w:t>ifón Lavatorio 1 1/4''</w:t>
              </w:r>
            </w:hyperlink>
          </w:p>
          <w:p w14:paraId="010B13FE" w14:textId="77777777" w:rsidR="001D7E18" w:rsidRPr="003C52D2" w:rsidRDefault="006F6E9C" w:rsidP="00F41B81">
            <w:pPr>
              <w:widowControl w:val="0"/>
              <w:numPr>
                <w:ilvl w:val="0"/>
                <w:numId w:val="99"/>
              </w:numPr>
              <w:autoSpaceDE w:val="0"/>
              <w:autoSpaceDN w:val="0"/>
              <w:spacing w:line="256" w:lineRule="auto"/>
              <w:ind w:left="199" w:hanging="283"/>
              <w:jc w:val="both"/>
              <w:rPr>
                <w:rFonts w:ascii="Arial" w:eastAsia="Arial" w:hAnsi="Arial" w:cs="Arial"/>
              </w:rPr>
            </w:pPr>
            <w:hyperlink r:id="rId24" w:history="1">
              <w:r w:rsidR="001D7E18" w:rsidRPr="003C52D2">
                <w:rPr>
                  <w:rFonts w:ascii="Tahoma" w:eastAsia="Arial" w:hAnsi="Tahoma" w:cs="Tahoma"/>
                  <w:bCs/>
                  <w:color w:val="000000" w:themeColor="text1"/>
                  <w:u w:val="single"/>
                  <w:lang w:val="es-ES_tradnl"/>
                </w:rPr>
                <w:t>Salida Recta 32 mm</w:t>
              </w:r>
            </w:hyperlink>
            <w:r w:rsidR="001D7E18" w:rsidRPr="003C52D2">
              <w:rPr>
                <w:rFonts w:ascii="Tahoma" w:eastAsia="Arial" w:hAnsi="Tahoma" w:cs="Tahoma"/>
                <w:bCs/>
                <w:color w:val="000000" w:themeColor="text1"/>
                <w:lang w:val="es-ES_tradnl"/>
              </w:rPr>
              <w:t xml:space="preserve"> </w:t>
            </w:r>
          </w:p>
          <w:p w14:paraId="210A97B8" w14:textId="77777777" w:rsidR="001D7E18" w:rsidRPr="003C52D2" w:rsidRDefault="001D7E18" w:rsidP="00F41B81">
            <w:pPr>
              <w:widowControl w:val="0"/>
              <w:numPr>
                <w:ilvl w:val="0"/>
                <w:numId w:val="99"/>
              </w:numPr>
              <w:autoSpaceDE w:val="0"/>
              <w:autoSpaceDN w:val="0"/>
              <w:spacing w:line="256" w:lineRule="auto"/>
              <w:ind w:left="199" w:hanging="283"/>
              <w:jc w:val="both"/>
              <w:rPr>
                <w:rFonts w:ascii="Tahoma" w:eastAsia="Arial" w:hAnsi="Tahoma" w:cs="Tahoma"/>
                <w:bCs/>
                <w:lang w:val="es-ES_tradnl"/>
              </w:rPr>
            </w:pPr>
            <w:r w:rsidRPr="003C52D2">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E6B3A46" w14:textId="77777777" w:rsidR="001D7E18" w:rsidRPr="003C52D2" w:rsidRDefault="001D7E18" w:rsidP="00F41B81">
            <w:pPr>
              <w:widowControl w:val="0"/>
              <w:numPr>
                <w:ilvl w:val="0"/>
                <w:numId w:val="99"/>
              </w:numPr>
              <w:autoSpaceDE w:val="0"/>
              <w:autoSpaceDN w:val="0"/>
              <w:spacing w:line="256" w:lineRule="auto"/>
              <w:ind w:left="199" w:hanging="283"/>
              <w:jc w:val="both"/>
              <w:rPr>
                <w:rFonts w:ascii="Tahoma" w:eastAsia="Arial" w:hAnsi="Tahoma" w:cs="Tahoma"/>
                <w:bCs/>
                <w:lang w:val="es-ES_tradnl"/>
              </w:rPr>
            </w:pPr>
            <w:r w:rsidRPr="003C52D2">
              <w:rPr>
                <w:rFonts w:ascii="Tahoma" w:eastAsia="Arial" w:hAnsi="Tahoma" w:cs="Tahoma"/>
                <w:bCs/>
                <w:lang w:val="es-ES_tradnl"/>
              </w:rPr>
              <w:t xml:space="preserve">Las dimensiones detalladas pueden variar acorde a las definidas </w:t>
            </w:r>
            <w:r w:rsidRPr="003C52D2">
              <w:rPr>
                <w:rFonts w:ascii="Tahoma" w:eastAsia="Arial" w:hAnsi="Tahoma" w:cs="Tahoma"/>
                <w:bCs/>
                <w:lang w:val="es-ES_tradnl"/>
              </w:rPr>
              <w:lastRenderedPageBreak/>
              <w:t>por el fabricante sin que sobrepase una dimensión mayor de 5 cm.</w:t>
            </w:r>
          </w:p>
          <w:p w14:paraId="62A758E5"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90A39FF"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CEB4DB4" w14:textId="77777777" w:rsidR="001D7E18" w:rsidRPr="003C52D2" w:rsidRDefault="001D7E18" w:rsidP="001D7E18">
      <w:pPr>
        <w:spacing w:line="300" w:lineRule="auto"/>
        <w:rPr>
          <w:rFonts w:ascii="Tahoma" w:hAnsi="Tahoma" w:cs="Tahoma"/>
          <w:b/>
          <w:bCs/>
        </w:rPr>
      </w:pPr>
    </w:p>
    <w:p w14:paraId="6A10FBF5" w14:textId="77777777" w:rsidR="001D7E18" w:rsidRPr="003C52D2" w:rsidRDefault="001D7E18" w:rsidP="00F41B81">
      <w:pPr>
        <w:numPr>
          <w:ilvl w:val="0"/>
          <w:numId w:val="104"/>
        </w:numPr>
        <w:spacing w:after="160" w:line="259" w:lineRule="auto"/>
        <w:ind w:left="720"/>
        <w:contextualSpacing/>
        <w:rPr>
          <w:rFonts w:ascii="Tahoma" w:eastAsia="Arial" w:hAnsi="Tahoma" w:cs="Tahoma"/>
          <w:b/>
        </w:rPr>
      </w:pPr>
      <w:r w:rsidRPr="003C52D2">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D7E18" w:rsidRPr="003C52D2" w14:paraId="254EADFE" w14:textId="77777777" w:rsidTr="001A5A74">
        <w:tc>
          <w:tcPr>
            <w:tcW w:w="2789" w:type="dxa"/>
            <w:shd w:val="pct5" w:color="auto" w:fill="auto"/>
          </w:tcPr>
          <w:p w14:paraId="289ED2BA"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273" w:type="dxa"/>
            <w:shd w:val="pct5" w:color="auto" w:fill="auto"/>
          </w:tcPr>
          <w:p w14:paraId="7006F28C"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289" w:type="dxa"/>
            <w:shd w:val="pct5" w:color="auto" w:fill="auto"/>
          </w:tcPr>
          <w:p w14:paraId="5593E1EA"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1FB00087" w14:textId="77777777" w:rsidTr="001A5A74">
        <w:trPr>
          <w:trHeight w:val="685"/>
        </w:trPr>
        <w:tc>
          <w:tcPr>
            <w:tcW w:w="2789" w:type="dxa"/>
            <w:shd w:val="clear" w:color="auto" w:fill="auto"/>
            <w:vAlign w:val="center"/>
          </w:tcPr>
          <w:p w14:paraId="5675B6E6" w14:textId="77777777" w:rsidR="001D7E18" w:rsidRPr="003C52D2" w:rsidRDefault="001D7E18" w:rsidP="001A5A74">
            <w:pPr>
              <w:spacing w:line="300" w:lineRule="auto"/>
              <w:rPr>
                <w:rFonts w:ascii="Tahoma" w:hAnsi="Tahoma" w:cs="Tahoma"/>
                <w:b/>
              </w:rPr>
            </w:pPr>
            <w:r w:rsidRPr="003C52D2">
              <w:rPr>
                <w:rFonts w:ascii="Tahoma" w:hAnsi="Tahoma" w:cs="Tahoma"/>
                <w:b/>
              </w:rPr>
              <w:t>SIFÓN DE PVC PARA LAVANDERÍA</w:t>
            </w:r>
          </w:p>
        </w:tc>
        <w:tc>
          <w:tcPr>
            <w:tcW w:w="1273" w:type="dxa"/>
            <w:shd w:val="clear" w:color="auto" w:fill="auto"/>
            <w:vAlign w:val="center"/>
          </w:tcPr>
          <w:p w14:paraId="7CF67649"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5289" w:type="dxa"/>
            <w:shd w:val="clear" w:color="auto" w:fill="auto"/>
          </w:tcPr>
          <w:p w14:paraId="1624BB78" w14:textId="77777777" w:rsidR="001D7E18" w:rsidRPr="003C52D2" w:rsidRDefault="001D7E18" w:rsidP="001A5A74">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w:t>
            </w:r>
          </w:p>
          <w:p w14:paraId="1A38A245" w14:textId="77777777" w:rsidR="001D7E18" w:rsidRPr="003C52D2" w:rsidRDefault="001D7E18" w:rsidP="001A5A74">
            <w:pPr>
              <w:jc w:val="both"/>
              <w:rPr>
                <w:rFonts w:ascii="Tahoma" w:eastAsiaTheme="minorEastAsia" w:hAnsi="Tahoma" w:cs="Tahoma"/>
                <w:color w:val="000000" w:themeColor="text1"/>
              </w:rPr>
            </w:pPr>
            <w:r w:rsidRPr="003C52D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9B5E2F9" w14:textId="77777777" w:rsidR="001D7E18" w:rsidRPr="003C52D2" w:rsidRDefault="001D7E18" w:rsidP="001A5A74">
            <w:pPr>
              <w:jc w:val="both"/>
              <w:rPr>
                <w:rFonts w:ascii="Tahoma" w:eastAsiaTheme="minorEastAsia" w:hAnsi="Tahoma" w:cs="Tahoma"/>
                <w:color w:val="000000" w:themeColor="text1"/>
              </w:rPr>
            </w:pPr>
          </w:p>
          <w:p w14:paraId="21D11CE3" w14:textId="77777777" w:rsidR="001D7E18" w:rsidRPr="003C52D2" w:rsidRDefault="001D7E18" w:rsidP="001A5A74">
            <w:pPr>
              <w:spacing w:line="300" w:lineRule="auto"/>
              <w:jc w:val="both"/>
              <w:rPr>
                <w:rFonts w:ascii="Tahoma" w:hAnsi="Tahoma" w:cs="Tahoma"/>
                <w:lang w:val="es-ES_tradnl"/>
              </w:rPr>
            </w:pPr>
            <w:r w:rsidRPr="003C52D2">
              <w:rPr>
                <w:rFonts w:ascii="Tahoma" w:hAnsi="Tahoma" w:cs="Tahoma"/>
                <w:lang w:val="es-ES_tradnl"/>
              </w:rPr>
              <w:t>El insumo será de un material plástico, industria Nacional reconocida en el mercado local. Apropiadas para el modelo de lavandería indicado.</w:t>
            </w:r>
          </w:p>
          <w:p w14:paraId="6E4DED4E" w14:textId="77777777" w:rsidR="001D7E18" w:rsidRPr="003C52D2" w:rsidRDefault="001D7E18" w:rsidP="001A5A74">
            <w:pPr>
              <w:spacing w:line="300" w:lineRule="auto"/>
              <w:rPr>
                <w:rFonts w:ascii="Tahoma" w:hAnsi="Tahoma" w:cs="Tahoma"/>
                <w:lang w:val="es-ES_tradnl"/>
              </w:rPr>
            </w:pPr>
          </w:p>
          <w:p w14:paraId="3E95B60F"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0762682" w14:textId="77777777" w:rsidR="001D7E18" w:rsidRPr="003C52D2" w:rsidRDefault="001D7E18" w:rsidP="001A5A74">
            <w:pPr>
              <w:spacing w:line="300" w:lineRule="auto"/>
              <w:rPr>
                <w:rFonts w:ascii="Tahoma" w:hAnsi="Tahoma" w:cs="Tahoma"/>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E10F078" w14:textId="77777777" w:rsidR="001D7E18" w:rsidRPr="003C52D2" w:rsidRDefault="001D7E18" w:rsidP="001D7E18">
      <w:pPr>
        <w:widowControl w:val="0"/>
        <w:autoSpaceDE w:val="0"/>
        <w:autoSpaceDN w:val="0"/>
        <w:rPr>
          <w:rFonts w:ascii="Tahoma" w:eastAsia="Arial" w:hAnsi="Tahoma" w:cs="Tahoma"/>
          <w:b/>
        </w:rPr>
      </w:pPr>
    </w:p>
    <w:p w14:paraId="2AE5F2A1" w14:textId="77777777" w:rsidR="001D7E18" w:rsidRPr="003C52D2" w:rsidRDefault="001D7E18" w:rsidP="00F41B81">
      <w:pPr>
        <w:widowControl w:val="0"/>
        <w:numPr>
          <w:ilvl w:val="0"/>
          <w:numId w:val="104"/>
        </w:numPr>
        <w:autoSpaceDE w:val="0"/>
        <w:autoSpaceDN w:val="0"/>
        <w:ind w:left="720"/>
        <w:contextualSpacing/>
        <w:rPr>
          <w:rFonts w:ascii="Tahoma" w:eastAsia="Arial" w:hAnsi="Tahoma" w:cs="Tahoma"/>
          <w:b/>
        </w:rPr>
      </w:pPr>
      <w:r w:rsidRPr="003C52D2">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7E18" w:rsidRPr="003C52D2" w14:paraId="7FFB3DC6" w14:textId="77777777" w:rsidTr="001A5A74">
        <w:tc>
          <w:tcPr>
            <w:tcW w:w="2315" w:type="dxa"/>
            <w:shd w:val="pct5" w:color="auto" w:fill="auto"/>
          </w:tcPr>
          <w:p w14:paraId="5299C575"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7038F178" w14:textId="77777777" w:rsidR="001D7E18" w:rsidRPr="003C52D2" w:rsidRDefault="001D7E18" w:rsidP="001A5A74">
            <w:pPr>
              <w:rPr>
                <w:rFonts w:ascii="Tahoma" w:hAnsi="Tahoma" w:cs="Tahoma"/>
                <w:b/>
              </w:rPr>
            </w:pPr>
            <w:r w:rsidRPr="003C52D2">
              <w:rPr>
                <w:rFonts w:ascii="Tahoma" w:hAnsi="Tahoma" w:cs="Tahoma"/>
                <w:b/>
              </w:rPr>
              <w:t>UNIDAD</w:t>
            </w:r>
          </w:p>
        </w:tc>
        <w:tc>
          <w:tcPr>
            <w:tcW w:w="5841" w:type="dxa"/>
            <w:shd w:val="pct5" w:color="auto" w:fill="auto"/>
          </w:tcPr>
          <w:p w14:paraId="53946BDF" w14:textId="77777777" w:rsidR="001D7E18" w:rsidRPr="003C52D2" w:rsidRDefault="001D7E18" w:rsidP="001A5A74">
            <w:pPr>
              <w:rPr>
                <w:rFonts w:ascii="Tahoma" w:hAnsi="Tahoma" w:cs="Tahoma"/>
                <w:b/>
              </w:rPr>
            </w:pPr>
            <w:r w:rsidRPr="003C52D2">
              <w:rPr>
                <w:rFonts w:ascii="Tahoma" w:hAnsi="Tahoma" w:cs="Tahoma"/>
                <w:b/>
              </w:rPr>
              <w:t>DESCRIPCIÓN</w:t>
            </w:r>
          </w:p>
        </w:tc>
      </w:tr>
      <w:tr w:rsidR="001D7E18" w:rsidRPr="003C52D2" w14:paraId="43D5980A" w14:textId="77777777" w:rsidTr="001A5A74">
        <w:trPr>
          <w:trHeight w:val="412"/>
        </w:trPr>
        <w:tc>
          <w:tcPr>
            <w:tcW w:w="2315" w:type="dxa"/>
            <w:shd w:val="clear" w:color="auto" w:fill="auto"/>
            <w:vAlign w:val="center"/>
          </w:tcPr>
          <w:p w14:paraId="647DC71E" w14:textId="77777777" w:rsidR="001D7E18" w:rsidRPr="003C52D2" w:rsidRDefault="001D7E18" w:rsidP="001A5A74">
            <w:pPr>
              <w:rPr>
                <w:rFonts w:ascii="Tahoma" w:hAnsi="Tahoma" w:cs="Tahoma"/>
                <w:b/>
              </w:rPr>
            </w:pPr>
            <w:r w:rsidRPr="003C52D2">
              <w:rPr>
                <w:rFonts w:ascii="Tahoma" w:hAnsi="Tahoma" w:cs="Tahoma"/>
                <w:b/>
              </w:rPr>
              <w:t>SOCKET PLATO</w:t>
            </w:r>
          </w:p>
        </w:tc>
        <w:tc>
          <w:tcPr>
            <w:tcW w:w="1195" w:type="dxa"/>
            <w:shd w:val="clear" w:color="auto" w:fill="auto"/>
            <w:vAlign w:val="center"/>
          </w:tcPr>
          <w:p w14:paraId="484CC335" w14:textId="77777777" w:rsidR="001D7E18" w:rsidRPr="003C52D2" w:rsidRDefault="001D7E18" w:rsidP="001A5A74">
            <w:pPr>
              <w:rPr>
                <w:rFonts w:ascii="Tahoma" w:hAnsi="Tahoma" w:cs="Tahoma"/>
                <w:b/>
              </w:rPr>
            </w:pPr>
            <w:r w:rsidRPr="003C52D2">
              <w:rPr>
                <w:rFonts w:ascii="Tahoma" w:hAnsi="Tahoma" w:cs="Tahoma"/>
                <w:b/>
              </w:rPr>
              <w:t>PZA</w:t>
            </w:r>
          </w:p>
        </w:tc>
        <w:tc>
          <w:tcPr>
            <w:tcW w:w="5841" w:type="dxa"/>
            <w:shd w:val="clear" w:color="auto" w:fill="auto"/>
          </w:tcPr>
          <w:p w14:paraId="43E9A504"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756C5F58"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5992AB74" w14:textId="77777777" w:rsidR="001D7E18" w:rsidRPr="003C52D2" w:rsidRDefault="001D7E18" w:rsidP="001A5A74">
            <w:pPr>
              <w:rPr>
                <w:rFonts w:ascii="Tahoma" w:hAnsi="Tahoma" w:cs="Tahoma"/>
                <w:bCs/>
                <w:lang w:val="es-ES_tradnl"/>
              </w:rPr>
            </w:pPr>
            <w:r w:rsidRPr="003C52D2">
              <w:rPr>
                <w:rFonts w:ascii="Tahoma" w:hAnsi="Tahoma" w:cs="Tahoma"/>
                <w:bCs/>
                <w:lang w:val="es-ES_tradnl"/>
              </w:rPr>
              <w:t>– Corriente nominal (IN): 4A.</w:t>
            </w:r>
          </w:p>
          <w:p w14:paraId="6AC85DF9"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23CA1BAF" w14:textId="77777777" w:rsidR="001D7E18" w:rsidRPr="003C52D2" w:rsidRDefault="001D7E18" w:rsidP="001A5A74">
            <w:pPr>
              <w:rPr>
                <w:rFonts w:ascii="Tahoma" w:hAnsi="Tahoma" w:cs="Tahoma"/>
                <w:bCs/>
                <w:lang w:val="es-ES_tradnl"/>
              </w:rPr>
            </w:pPr>
            <w:r w:rsidRPr="003C52D2">
              <w:rPr>
                <w:rFonts w:ascii="Tahoma" w:hAnsi="Tahoma" w:cs="Tahoma"/>
                <w:bCs/>
                <w:lang w:val="es-ES_tradnl"/>
              </w:rPr>
              <w:t xml:space="preserve">REQUISITOS: </w:t>
            </w:r>
          </w:p>
          <w:p w14:paraId="1B94D6BA"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Conectores tipo bornera que permiten la conexión de cables conductores hasta calibre #12 AWG tanto cable sólido y como cable flexible.</w:t>
            </w:r>
          </w:p>
          <w:p w14:paraId="37FE625B"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5100D28" w14:textId="77777777" w:rsidR="001D7E18" w:rsidRPr="003C52D2" w:rsidRDefault="001D7E18" w:rsidP="001A5A74">
            <w:pPr>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4368FAC" w14:textId="77777777" w:rsidR="001D7E18" w:rsidRPr="003C52D2" w:rsidRDefault="001D7E18" w:rsidP="001D7E18">
      <w:pPr>
        <w:spacing w:line="300" w:lineRule="auto"/>
        <w:rPr>
          <w:rFonts w:ascii="Tahoma" w:hAnsi="Tahoma" w:cs="Tahoma"/>
          <w:b/>
          <w:bCs/>
        </w:rPr>
      </w:pPr>
    </w:p>
    <w:p w14:paraId="6C32A3BB"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4B3F2270"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C02CA6"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7DD5EB"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684445A"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6036420B" w14:textId="77777777" w:rsidTr="001A5A74">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5018FDBA" w14:textId="77777777" w:rsidR="001D7E18" w:rsidRPr="003C52D2" w:rsidRDefault="001D7E18" w:rsidP="001A5A74">
            <w:pPr>
              <w:spacing w:line="300" w:lineRule="auto"/>
              <w:rPr>
                <w:rFonts w:ascii="Tahoma" w:hAnsi="Tahoma" w:cs="Tahoma"/>
                <w:b/>
              </w:rPr>
            </w:pPr>
            <w:r w:rsidRPr="003C52D2">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CA96A5"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C021C20" w14:textId="77777777" w:rsidR="001D7E18" w:rsidRPr="003C52D2" w:rsidRDefault="001D7E18" w:rsidP="001A5A74">
            <w:pPr>
              <w:rPr>
                <w:rFonts w:ascii="Tahoma" w:hAnsi="Tahoma" w:cs="Tahoma"/>
                <w:b/>
                <w:bCs/>
                <w:lang w:val="es-ES_tradnl"/>
              </w:rPr>
            </w:pPr>
            <w:r w:rsidRPr="003C52D2">
              <w:rPr>
                <w:rFonts w:ascii="Tahoma" w:hAnsi="Tahoma" w:cs="Tahoma"/>
                <w:b/>
                <w:bCs/>
                <w:lang w:val="es-ES_tradnl"/>
              </w:rPr>
              <w:t>1. Requisitos sobre el Producto:</w:t>
            </w:r>
          </w:p>
          <w:p w14:paraId="17FDA57C"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Deberá ser de PVC de primera calidad y marca conocida.</w:t>
            </w:r>
          </w:p>
          <w:p w14:paraId="78C23FD0"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4F17107D"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42E0640D" w14:textId="77777777" w:rsidR="001D7E18" w:rsidRPr="003C52D2" w:rsidRDefault="001D7E18" w:rsidP="00F41B81">
            <w:pPr>
              <w:numPr>
                <w:ilvl w:val="0"/>
                <w:numId w:val="81"/>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356B1BFE" w14:textId="77777777" w:rsidR="001D7E18" w:rsidRPr="003C52D2" w:rsidRDefault="001D7E18" w:rsidP="001A5A74">
            <w:pPr>
              <w:jc w:val="both"/>
              <w:rPr>
                <w:rFonts w:ascii="Tahoma" w:hAnsi="Tahoma" w:cs="Tahoma"/>
                <w:lang w:val="es-ES_tradnl"/>
              </w:rPr>
            </w:pPr>
            <w:r w:rsidRPr="003C52D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91DADDF"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2A4329B"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C9082C1" w14:textId="77777777" w:rsidR="001D7E18" w:rsidRPr="003C52D2" w:rsidRDefault="001D7E18" w:rsidP="001D7E18">
      <w:pPr>
        <w:spacing w:line="300" w:lineRule="auto"/>
        <w:rPr>
          <w:rFonts w:ascii="Tahoma" w:hAnsi="Tahoma" w:cs="Tahoma"/>
          <w:b/>
          <w:bCs/>
        </w:rPr>
      </w:pPr>
    </w:p>
    <w:p w14:paraId="6EF4E906"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w:t>
      </w:r>
      <w:r w:rsidRPr="003C52D2">
        <w:rPr>
          <w:rFonts w:ascii="Tahoma" w:hAnsi="Tahoma" w:cs="Tahoma"/>
          <w:b/>
          <w:bCs/>
          <w:lang w:val="en-US"/>
        </w:rPr>
        <w:t>TEE PVC</w:t>
      </w:r>
      <w:r w:rsidRPr="003C52D2">
        <w:rPr>
          <w:rFonts w:ascii="Tahoma" w:hAnsi="Tahoma" w:cs="Tahoma"/>
          <w:b/>
        </w:rPr>
        <w:t xml:space="preserve"> DESAGÜE</w:t>
      </w:r>
      <w:r w:rsidRPr="003C52D2">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359301FD"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9C6CE3"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0A14E9"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DD0FD51"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66CAC9E3" w14:textId="77777777" w:rsidTr="001A5A74">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3C02086" w14:textId="77777777" w:rsidR="001D7E18" w:rsidRPr="003C52D2" w:rsidRDefault="001D7E18" w:rsidP="001A5A74">
            <w:pPr>
              <w:spacing w:line="300" w:lineRule="auto"/>
              <w:rPr>
                <w:rFonts w:ascii="Tahoma" w:hAnsi="Tahoma" w:cs="Tahoma"/>
                <w:b/>
              </w:rPr>
            </w:pPr>
            <w:r w:rsidRPr="003C52D2">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AC97CF"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448C5F3"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56DEEEBE" w14:textId="77777777" w:rsidR="001D7E18" w:rsidRPr="003C52D2" w:rsidRDefault="001D7E18" w:rsidP="001A5A74">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4179C557" w14:textId="77777777" w:rsidR="001D7E18" w:rsidRPr="003C52D2" w:rsidRDefault="001D7E18" w:rsidP="001A5A74">
            <w:pPr>
              <w:jc w:val="both"/>
              <w:rPr>
                <w:rFonts w:ascii="Tahoma" w:hAnsi="Tahoma" w:cs="Tahoma"/>
              </w:rPr>
            </w:pPr>
            <w:r w:rsidRPr="003C52D2">
              <w:rPr>
                <w:rFonts w:ascii="Tahoma" w:hAnsi="Tahoma" w:cs="Tahoma"/>
              </w:rPr>
              <w:t>No se permitirá el doblado de las tuberías de P.V.C. debiendo lograrse las deflexiones mediante piezas especiales.</w:t>
            </w:r>
          </w:p>
          <w:p w14:paraId="77947E08" w14:textId="77777777" w:rsidR="001D7E18" w:rsidRPr="003C52D2" w:rsidRDefault="001D7E18" w:rsidP="001A5A74">
            <w:pPr>
              <w:jc w:val="both"/>
              <w:rPr>
                <w:rFonts w:ascii="Tahoma" w:hAnsi="Tahoma" w:cs="Tahoma"/>
              </w:rPr>
            </w:pPr>
            <w:r w:rsidRPr="003C52D2">
              <w:rPr>
                <w:rFonts w:ascii="Tahoma" w:hAnsi="Tahoma" w:cs="Tahoma"/>
              </w:rPr>
              <w:t>Todas las piezas especiales procederán de fábrica, por inyección en molde y en ningún caso se autorizará el uso de piezas obtenidas mediante unión de tubos cortados en sesgo.</w:t>
            </w:r>
          </w:p>
          <w:p w14:paraId="16B3FA89" w14:textId="77777777" w:rsidR="001D7E18" w:rsidRPr="003C52D2" w:rsidRDefault="001D7E18" w:rsidP="001A5A74">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9F168A" w14:textId="77777777" w:rsidR="001D7E18" w:rsidRPr="003C52D2" w:rsidRDefault="001D7E18" w:rsidP="001A5A74">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1F306B86" w14:textId="77777777" w:rsidR="001D7E18" w:rsidRPr="003C52D2" w:rsidRDefault="001D7E18" w:rsidP="001A5A74">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1F99C0C9"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8858EF9"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CAFE4BB" w14:textId="4318A1A0" w:rsidR="001D7E18" w:rsidRDefault="001D7E18" w:rsidP="001D7E18">
      <w:pPr>
        <w:spacing w:line="300" w:lineRule="auto"/>
        <w:rPr>
          <w:rFonts w:ascii="Tahoma" w:hAnsi="Tahoma" w:cs="Tahoma"/>
          <w:b/>
          <w:bCs/>
        </w:rPr>
      </w:pPr>
    </w:p>
    <w:p w14:paraId="22FD4B46" w14:textId="6A3D6F3B" w:rsidR="00914ABC" w:rsidRDefault="00914ABC" w:rsidP="001D7E18">
      <w:pPr>
        <w:spacing w:line="300" w:lineRule="auto"/>
        <w:rPr>
          <w:rFonts w:ascii="Tahoma" w:hAnsi="Tahoma" w:cs="Tahoma"/>
          <w:b/>
          <w:bCs/>
        </w:rPr>
      </w:pPr>
    </w:p>
    <w:p w14:paraId="51E10A1E" w14:textId="414DF904" w:rsidR="00914ABC" w:rsidRDefault="00914ABC" w:rsidP="001D7E18">
      <w:pPr>
        <w:spacing w:line="300" w:lineRule="auto"/>
        <w:rPr>
          <w:rFonts w:ascii="Tahoma" w:hAnsi="Tahoma" w:cs="Tahoma"/>
          <w:b/>
          <w:bCs/>
        </w:rPr>
      </w:pPr>
    </w:p>
    <w:p w14:paraId="6756D94E" w14:textId="09DB70C9" w:rsidR="00914ABC" w:rsidRDefault="00914ABC" w:rsidP="001D7E18">
      <w:pPr>
        <w:spacing w:line="300" w:lineRule="auto"/>
        <w:rPr>
          <w:rFonts w:ascii="Tahoma" w:hAnsi="Tahoma" w:cs="Tahoma"/>
          <w:b/>
          <w:bCs/>
        </w:rPr>
      </w:pPr>
    </w:p>
    <w:p w14:paraId="428294A1" w14:textId="77777777" w:rsidR="00914ABC" w:rsidRPr="003C52D2" w:rsidRDefault="00914ABC" w:rsidP="001D7E18">
      <w:pPr>
        <w:spacing w:line="300" w:lineRule="auto"/>
        <w:rPr>
          <w:rFonts w:ascii="Tahoma" w:hAnsi="Tahoma" w:cs="Tahoma"/>
          <w:b/>
          <w:bCs/>
        </w:rPr>
      </w:pPr>
    </w:p>
    <w:p w14:paraId="52E6968D"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lastRenderedPageBreak/>
        <w:t xml:space="preserve"> TEE PVC DESAGÜE 4"</w:t>
      </w:r>
    </w:p>
    <w:tbl>
      <w:tblPr>
        <w:tblW w:w="9495" w:type="dxa"/>
        <w:tblInd w:w="136" w:type="dxa"/>
        <w:tblLook w:val="04A0" w:firstRow="1" w:lastRow="0" w:firstColumn="1" w:lastColumn="0" w:noHBand="0" w:noVBand="1"/>
      </w:tblPr>
      <w:tblGrid>
        <w:gridCol w:w="2126"/>
        <w:gridCol w:w="1276"/>
        <w:gridCol w:w="6093"/>
      </w:tblGrid>
      <w:tr w:rsidR="001D7E18" w:rsidRPr="003C52D2" w14:paraId="73BC834E" w14:textId="77777777" w:rsidTr="001A5A74">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732A7709" w14:textId="77777777" w:rsidR="001D7E18" w:rsidRPr="003C52D2" w:rsidRDefault="001D7E18" w:rsidP="001A5A74">
            <w:pPr>
              <w:spacing w:before="240" w:after="60" w:line="300" w:lineRule="auto"/>
              <w:jc w:val="center"/>
              <w:outlineLvl w:val="0"/>
              <w:rPr>
                <w:rFonts w:ascii="Tahoma" w:hAnsi="Tahoma" w:cs="Tahoma"/>
                <w:b/>
                <w:kern w:val="28"/>
              </w:rPr>
            </w:pPr>
            <w:r w:rsidRPr="003C52D2">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3F258FFA" w14:textId="77777777" w:rsidR="001D7E18" w:rsidRPr="003C52D2" w:rsidRDefault="001D7E18" w:rsidP="001A5A74">
            <w:pPr>
              <w:spacing w:before="240" w:after="60" w:line="300" w:lineRule="auto"/>
              <w:jc w:val="center"/>
              <w:outlineLvl w:val="0"/>
              <w:rPr>
                <w:rFonts w:ascii="Tahoma" w:hAnsi="Tahoma" w:cs="Tahoma"/>
                <w:b/>
                <w:kern w:val="28"/>
              </w:rPr>
            </w:pPr>
            <w:r w:rsidRPr="003C52D2">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1F113F77" w14:textId="77777777" w:rsidR="001D7E18" w:rsidRPr="003C52D2" w:rsidRDefault="001D7E18" w:rsidP="001A5A74">
            <w:pPr>
              <w:spacing w:before="240" w:after="60" w:line="300" w:lineRule="auto"/>
              <w:jc w:val="center"/>
              <w:outlineLvl w:val="0"/>
              <w:rPr>
                <w:rFonts w:ascii="Tahoma" w:hAnsi="Tahoma" w:cs="Tahoma"/>
                <w:b/>
                <w:kern w:val="28"/>
              </w:rPr>
            </w:pPr>
            <w:r w:rsidRPr="003C52D2">
              <w:rPr>
                <w:rFonts w:ascii="Tahoma" w:hAnsi="Tahoma" w:cs="Tahoma"/>
                <w:b/>
                <w:bCs/>
                <w:kern w:val="28"/>
              </w:rPr>
              <w:t>DESCRIPCIÓN</w:t>
            </w:r>
          </w:p>
        </w:tc>
      </w:tr>
      <w:tr w:rsidR="001D7E18" w:rsidRPr="003C52D2" w14:paraId="1C6F08F9" w14:textId="77777777" w:rsidTr="001A5A74">
        <w:tc>
          <w:tcPr>
            <w:tcW w:w="2126" w:type="dxa"/>
            <w:tcBorders>
              <w:top w:val="single" w:sz="6" w:space="0" w:color="000000"/>
              <w:left w:val="single" w:sz="6" w:space="0" w:color="000000"/>
              <w:bottom w:val="single" w:sz="6" w:space="0" w:color="000000"/>
              <w:right w:val="single" w:sz="6" w:space="0" w:color="000000"/>
            </w:tcBorders>
          </w:tcPr>
          <w:p w14:paraId="220647B1" w14:textId="77777777" w:rsidR="001D7E18" w:rsidRPr="003C52D2" w:rsidRDefault="001D7E18" w:rsidP="001A5A74">
            <w:pPr>
              <w:spacing w:before="240" w:after="60" w:line="300" w:lineRule="auto"/>
              <w:outlineLvl w:val="0"/>
              <w:rPr>
                <w:rFonts w:ascii="Tahoma" w:hAnsi="Tahoma" w:cs="Tahoma"/>
                <w:b/>
                <w:kern w:val="28"/>
              </w:rPr>
            </w:pPr>
          </w:p>
          <w:p w14:paraId="65F90A9E" w14:textId="77777777" w:rsidR="001D7E18" w:rsidRPr="003C52D2" w:rsidRDefault="001D7E18" w:rsidP="001A5A74">
            <w:pPr>
              <w:spacing w:before="240" w:after="60" w:line="300" w:lineRule="auto"/>
              <w:outlineLvl w:val="0"/>
              <w:rPr>
                <w:rFonts w:ascii="Tahoma" w:hAnsi="Tahoma" w:cs="Tahoma"/>
                <w:b/>
                <w:kern w:val="28"/>
              </w:rPr>
            </w:pPr>
          </w:p>
          <w:p w14:paraId="1E194DE1" w14:textId="77777777" w:rsidR="001D7E18" w:rsidRPr="003C52D2" w:rsidRDefault="001D7E18" w:rsidP="001A5A74">
            <w:pPr>
              <w:spacing w:before="240" w:after="60" w:line="300" w:lineRule="auto"/>
              <w:outlineLvl w:val="0"/>
              <w:rPr>
                <w:rFonts w:ascii="Tahoma" w:hAnsi="Tahoma" w:cs="Tahoma"/>
                <w:b/>
                <w:kern w:val="28"/>
              </w:rPr>
            </w:pPr>
          </w:p>
          <w:p w14:paraId="4BCD7B97" w14:textId="77777777" w:rsidR="001D7E18" w:rsidRPr="003C52D2" w:rsidRDefault="001D7E18" w:rsidP="001A5A74">
            <w:pPr>
              <w:spacing w:before="240" w:after="60" w:line="300" w:lineRule="auto"/>
              <w:outlineLvl w:val="0"/>
              <w:rPr>
                <w:rFonts w:ascii="Tahoma" w:hAnsi="Tahoma" w:cs="Tahoma"/>
                <w:b/>
                <w:kern w:val="28"/>
              </w:rPr>
            </w:pPr>
          </w:p>
          <w:p w14:paraId="250B3B4E" w14:textId="77777777" w:rsidR="001D7E18" w:rsidRPr="003C52D2" w:rsidRDefault="001D7E18" w:rsidP="001A5A74">
            <w:pPr>
              <w:spacing w:before="240" w:after="60" w:line="300" w:lineRule="auto"/>
              <w:jc w:val="center"/>
              <w:outlineLvl w:val="0"/>
              <w:rPr>
                <w:rFonts w:ascii="Tahoma" w:hAnsi="Tahoma" w:cs="Tahoma"/>
                <w:b/>
                <w:kern w:val="28"/>
              </w:rPr>
            </w:pPr>
            <w:r w:rsidRPr="003C52D2">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3AEEE4F2" w14:textId="77777777" w:rsidR="001D7E18" w:rsidRPr="003C52D2" w:rsidRDefault="001D7E18" w:rsidP="001A5A74">
            <w:pPr>
              <w:spacing w:before="240" w:after="60" w:line="300" w:lineRule="auto"/>
              <w:jc w:val="center"/>
              <w:outlineLvl w:val="0"/>
              <w:rPr>
                <w:rFonts w:ascii="Tahoma" w:hAnsi="Tahoma" w:cs="Tahoma"/>
                <w:b/>
                <w:kern w:val="28"/>
              </w:rPr>
            </w:pPr>
          </w:p>
          <w:p w14:paraId="79D1E7EF" w14:textId="77777777" w:rsidR="001D7E18" w:rsidRPr="003C52D2" w:rsidRDefault="001D7E18" w:rsidP="001A5A74">
            <w:pPr>
              <w:spacing w:before="240" w:after="60" w:line="300" w:lineRule="auto"/>
              <w:jc w:val="center"/>
              <w:outlineLvl w:val="0"/>
              <w:rPr>
                <w:rFonts w:ascii="Tahoma" w:hAnsi="Tahoma" w:cs="Tahoma"/>
                <w:b/>
                <w:kern w:val="28"/>
              </w:rPr>
            </w:pPr>
          </w:p>
          <w:p w14:paraId="04BBBBBB" w14:textId="77777777" w:rsidR="001D7E18" w:rsidRPr="003C52D2" w:rsidRDefault="001D7E18" w:rsidP="001A5A74">
            <w:pPr>
              <w:spacing w:before="240" w:after="60" w:line="300" w:lineRule="auto"/>
              <w:outlineLvl w:val="0"/>
              <w:rPr>
                <w:rFonts w:ascii="Tahoma" w:hAnsi="Tahoma" w:cs="Tahoma"/>
                <w:b/>
                <w:kern w:val="28"/>
              </w:rPr>
            </w:pPr>
          </w:p>
          <w:p w14:paraId="311DAACF" w14:textId="77777777" w:rsidR="001D7E18" w:rsidRPr="003C52D2" w:rsidRDefault="001D7E18" w:rsidP="001A5A74">
            <w:pPr>
              <w:spacing w:before="240" w:after="60" w:line="300" w:lineRule="auto"/>
              <w:jc w:val="center"/>
              <w:outlineLvl w:val="0"/>
              <w:rPr>
                <w:rFonts w:ascii="Tahoma" w:hAnsi="Tahoma" w:cs="Tahoma"/>
                <w:b/>
                <w:kern w:val="28"/>
              </w:rPr>
            </w:pPr>
          </w:p>
          <w:p w14:paraId="5A2E91AD" w14:textId="77777777" w:rsidR="001D7E18" w:rsidRPr="003C52D2" w:rsidRDefault="001D7E18" w:rsidP="001A5A74">
            <w:pPr>
              <w:spacing w:before="240" w:after="60" w:line="300" w:lineRule="auto"/>
              <w:jc w:val="center"/>
              <w:outlineLvl w:val="0"/>
              <w:rPr>
                <w:rFonts w:ascii="Tahoma" w:hAnsi="Tahoma" w:cs="Tahoma"/>
                <w:b/>
                <w:kern w:val="28"/>
              </w:rPr>
            </w:pPr>
            <w:r w:rsidRPr="003C52D2">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479788D1" w14:textId="77777777" w:rsidR="001D7E18" w:rsidRPr="003C52D2" w:rsidRDefault="001D7E18" w:rsidP="001A5A74">
            <w:pPr>
              <w:spacing w:before="240" w:after="60"/>
              <w:outlineLvl w:val="0"/>
              <w:rPr>
                <w:rFonts w:ascii="Tahoma" w:hAnsi="Tahoma" w:cs="Tahoma"/>
                <w:kern w:val="28"/>
              </w:rPr>
            </w:pPr>
            <w:r w:rsidRPr="003C52D2">
              <w:rPr>
                <w:rFonts w:ascii="Tahoma" w:hAnsi="Tahoma" w:cs="Tahoma"/>
                <w:b/>
                <w:bCs/>
                <w:kern w:val="28"/>
              </w:rPr>
              <w:t>1. Requisitos sobre el producto:</w:t>
            </w:r>
          </w:p>
          <w:p w14:paraId="1B689424" w14:textId="77777777" w:rsidR="001D7E18" w:rsidRPr="003C52D2" w:rsidRDefault="001D7E18" w:rsidP="001A5A74">
            <w:pPr>
              <w:jc w:val="both"/>
              <w:outlineLvl w:val="0"/>
              <w:rPr>
                <w:rFonts w:ascii="Tahoma" w:hAnsi="Tahoma" w:cs="Tahoma"/>
                <w:kern w:val="28"/>
              </w:rPr>
            </w:pPr>
            <w:r w:rsidRPr="003C52D2">
              <w:rPr>
                <w:rFonts w:ascii="Tahoma" w:hAnsi="Tahoma" w:cs="Tahoma"/>
                <w:bCs/>
                <w:kern w:val="28"/>
              </w:rPr>
              <w:t xml:space="preserve">Material de Poli cloruro de Vinilo (PVC), los accesorios deben tener las siguientes características: </w:t>
            </w:r>
          </w:p>
          <w:p w14:paraId="1607F73B" w14:textId="77777777" w:rsidR="001D7E18" w:rsidRPr="003C52D2" w:rsidRDefault="001D7E18" w:rsidP="001A5A74">
            <w:pPr>
              <w:jc w:val="both"/>
              <w:outlineLvl w:val="0"/>
              <w:rPr>
                <w:rFonts w:ascii="Tahoma" w:hAnsi="Tahoma" w:cs="Tahoma"/>
                <w:kern w:val="28"/>
              </w:rPr>
            </w:pPr>
            <w:r w:rsidRPr="003C52D2">
              <w:rPr>
                <w:rFonts w:ascii="Tahoma" w:hAnsi="Tahoma" w:cs="Tahoma"/>
                <w:bCs/>
                <w:kern w:val="28"/>
              </w:rPr>
              <w:t>Superficie externa e interna lisas y estar libres de grietas, fisuras, ondulaciones y otros defectos que alteren su calidad.</w:t>
            </w:r>
          </w:p>
          <w:p w14:paraId="4AA45738" w14:textId="77777777" w:rsidR="001D7E18" w:rsidRPr="003C52D2" w:rsidRDefault="001D7E18" w:rsidP="001A5A74">
            <w:pPr>
              <w:jc w:val="both"/>
              <w:outlineLvl w:val="0"/>
              <w:rPr>
                <w:rFonts w:ascii="Tahoma" w:hAnsi="Tahoma" w:cs="Tahoma"/>
                <w:kern w:val="28"/>
              </w:rPr>
            </w:pPr>
            <w:r w:rsidRPr="003C52D2">
              <w:rPr>
                <w:rFonts w:ascii="Tahoma" w:hAnsi="Tahoma" w:cs="Tahoma"/>
                <w:bCs/>
                <w:kern w:val="28"/>
              </w:rPr>
              <w:t>Los accesorios deberán ser de color uniforme.</w:t>
            </w:r>
          </w:p>
          <w:p w14:paraId="1DB2CF72" w14:textId="77777777" w:rsidR="001D7E18" w:rsidRPr="003C52D2" w:rsidRDefault="001D7E18" w:rsidP="001A5A74">
            <w:pPr>
              <w:jc w:val="both"/>
              <w:outlineLvl w:val="0"/>
              <w:rPr>
                <w:rFonts w:ascii="Tahoma" w:hAnsi="Tahoma" w:cs="Tahoma"/>
                <w:kern w:val="28"/>
              </w:rPr>
            </w:pPr>
            <w:r w:rsidRPr="003C52D2">
              <w:rPr>
                <w:rFonts w:ascii="Tahoma" w:hAnsi="Tahoma" w:cs="Tahoma"/>
                <w:bCs/>
                <w:kern w:val="28"/>
              </w:rPr>
              <w:t>Los accesorios procederán de fábrica por inyección de molde, no aceptándose el uso de piezas especiales obtenidas mediante cortes o cortadas en seco.</w:t>
            </w:r>
          </w:p>
          <w:p w14:paraId="6FCD028E" w14:textId="77777777" w:rsidR="001D7E18" w:rsidRPr="003C52D2" w:rsidRDefault="001D7E18" w:rsidP="001A5A74">
            <w:pPr>
              <w:jc w:val="both"/>
              <w:outlineLvl w:val="0"/>
              <w:rPr>
                <w:rFonts w:ascii="Tahoma" w:hAnsi="Tahoma" w:cs="Tahoma"/>
                <w:kern w:val="28"/>
              </w:rPr>
            </w:pPr>
            <w:r w:rsidRPr="003C52D2">
              <w:rPr>
                <w:rFonts w:ascii="Tahoma" w:hAnsi="Tahoma" w:cs="Tahoma"/>
                <w:bCs/>
                <w:kern w:val="28"/>
              </w:rPr>
              <w:t xml:space="preserve">En ningún caso se podrá utilizar tubería P.V.C. con presión nominal inferior a nueve atmósferas y de marca reconocida. </w:t>
            </w:r>
          </w:p>
          <w:p w14:paraId="26E7FFFE" w14:textId="77777777" w:rsidR="001D7E18" w:rsidRPr="003C52D2" w:rsidRDefault="001D7E18" w:rsidP="001A5A74">
            <w:pPr>
              <w:spacing w:before="240" w:after="60"/>
              <w:outlineLvl w:val="0"/>
              <w:rPr>
                <w:rFonts w:ascii="Tahoma" w:hAnsi="Tahoma" w:cs="Tahoma"/>
                <w:kern w:val="28"/>
              </w:rPr>
            </w:pPr>
            <w:r w:rsidRPr="003C52D2">
              <w:rPr>
                <w:rFonts w:ascii="Tahoma" w:hAnsi="Tahoma" w:cs="Tahoma"/>
                <w:b/>
                <w:bCs/>
                <w:kern w:val="28"/>
              </w:rPr>
              <w:t xml:space="preserve">2. Calidad: </w:t>
            </w:r>
            <w:r w:rsidRPr="003C52D2">
              <w:rPr>
                <w:rFonts w:ascii="Tahoma" w:hAnsi="Tahoma" w:cs="Tahoma"/>
                <w:bCs/>
                <w:kern w:val="28"/>
              </w:rPr>
              <w:t>La Entidad Ejecutora garantizará, la calidad en función a los requisitos exigidos.</w:t>
            </w:r>
          </w:p>
          <w:p w14:paraId="2D54773C" w14:textId="77777777" w:rsidR="001D7E18" w:rsidRPr="003C52D2" w:rsidRDefault="001D7E18" w:rsidP="001A5A74">
            <w:pPr>
              <w:spacing w:before="240" w:after="60" w:line="300" w:lineRule="auto"/>
              <w:outlineLvl w:val="0"/>
              <w:rPr>
                <w:rFonts w:ascii="Tahoma" w:hAnsi="Tahoma" w:cs="Tahoma"/>
                <w:kern w:val="28"/>
              </w:rPr>
            </w:pPr>
            <w:r w:rsidRPr="003C52D2">
              <w:rPr>
                <w:rFonts w:ascii="Tahoma" w:hAnsi="Tahoma" w:cs="Tahoma"/>
                <w:b/>
                <w:bCs/>
                <w:kern w:val="28"/>
              </w:rPr>
              <w:t xml:space="preserve">3. Almacenamiento: </w:t>
            </w:r>
            <w:r w:rsidRPr="003C52D2">
              <w:rPr>
                <w:rFonts w:ascii="Tahoma" w:hAnsi="Tahoma" w:cs="Tahoma"/>
                <w:bCs/>
                <w:kern w:val="28"/>
              </w:rPr>
              <w:t>Se debe almacenar en lugares techados y protegidos del medio ambiente.</w:t>
            </w:r>
          </w:p>
        </w:tc>
      </w:tr>
    </w:tbl>
    <w:p w14:paraId="6AB7F991" w14:textId="77777777" w:rsidR="001D7E18" w:rsidRPr="003C52D2" w:rsidRDefault="001D7E18" w:rsidP="001D7E18">
      <w:pPr>
        <w:spacing w:line="300" w:lineRule="auto"/>
        <w:rPr>
          <w:rFonts w:ascii="Tahoma" w:hAnsi="Tahoma" w:cs="Tahoma"/>
          <w:b/>
          <w:bCs/>
        </w:rPr>
      </w:pPr>
    </w:p>
    <w:p w14:paraId="2EEE29F6"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3F0A8D3E"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CC86A2"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55942D"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2232FA"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4FF17D05"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D956FF" w14:textId="77777777" w:rsidR="001D7E18" w:rsidRPr="003C52D2" w:rsidRDefault="001D7E18" w:rsidP="001A5A74">
            <w:pPr>
              <w:spacing w:line="300" w:lineRule="auto"/>
              <w:rPr>
                <w:rFonts w:ascii="Tahoma" w:hAnsi="Tahoma" w:cs="Tahoma"/>
                <w:b/>
              </w:rPr>
            </w:pPr>
            <w:r w:rsidRPr="003C52D2">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EB3573"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86E5B2F" w14:textId="77777777" w:rsidR="001D7E18" w:rsidRPr="003C52D2" w:rsidRDefault="001D7E18" w:rsidP="001A5A74">
            <w:pPr>
              <w:rPr>
                <w:rFonts w:ascii="Tahoma" w:hAnsi="Tahoma" w:cs="Tahoma"/>
                <w:b/>
                <w:bCs/>
              </w:rPr>
            </w:pPr>
            <w:r w:rsidRPr="003C52D2">
              <w:rPr>
                <w:rFonts w:ascii="Tahoma" w:hAnsi="Tahoma" w:cs="Tahoma"/>
                <w:b/>
                <w:bCs/>
              </w:rPr>
              <w:t>1. Requisitos sobre el producto:</w:t>
            </w:r>
          </w:p>
          <w:p w14:paraId="3CAD152F" w14:textId="77777777" w:rsidR="001D7E18" w:rsidRPr="003C52D2" w:rsidRDefault="001D7E18" w:rsidP="001A5A74">
            <w:pPr>
              <w:jc w:val="both"/>
              <w:rPr>
                <w:rFonts w:ascii="Tahoma" w:hAnsi="Tahoma" w:cs="Tahoma"/>
              </w:rPr>
            </w:pPr>
            <w:r w:rsidRPr="003C52D2">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7127055" w14:textId="77777777" w:rsidR="001D7E18" w:rsidRPr="003C52D2" w:rsidRDefault="001D7E18" w:rsidP="001A5A74">
            <w:pPr>
              <w:jc w:val="both"/>
              <w:rPr>
                <w:rFonts w:ascii="Tahoma" w:hAnsi="Tahoma" w:cs="Tahoma"/>
              </w:rPr>
            </w:pPr>
            <w:r w:rsidRPr="003C52D2">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796C58EC" w14:textId="77777777" w:rsidR="001D7E18" w:rsidRPr="003C52D2" w:rsidRDefault="001D7E18" w:rsidP="001A5A74">
            <w:pPr>
              <w:rPr>
                <w:rFonts w:ascii="Tahoma" w:hAnsi="Tahoma" w:cs="Tahoma"/>
              </w:rPr>
            </w:pPr>
            <w:r w:rsidRPr="003C52D2">
              <w:rPr>
                <w:rFonts w:ascii="Tahoma" w:hAnsi="Tahoma" w:cs="Tahoma"/>
              </w:rPr>
              <w:t>PROPIEDADES GENERALES</w:t>
            </w:r>
          </w:p>
          <w:p w14:paraId="4C9C5317" w14:textId="77777777" w:rsidR="001D7E18" w:rsidRPr="003C52D2" w:rsidRDefault="001D7E18" w:rsidP="001A5A74">
            <w:pPr>
              <w:rPr>
                <w:rFonts w:ascii="Tahoma" w:hAnsi="Tahoma" w:cs="Tahoma"/>
              </w:rPr>
            </w:pPr>
            <w:r w:rsidRPr="003C52D2">
              <w:rPr>
                <w:rFonts w:ascii="Tahoma" w:hAnsi="Tahoma" w:cs="Tahoma"/>
              </w:rPr>
              <w:t>Cinta de Politetrafluoretileno (PTFE) o Teflón, con las siguientes características:</w:t>
            </w:r>
          </w:p>
          <w:p w14:paraId="242C6EDA" w14:textId="77777777" w:rsidR="001D7E18" w:rsidRPr="003C52D2" w:rsidRDefault="001D7E18" w:rsidP="001A5A74">
            <w:pPr>
              <w:rPr>
                <w:rFonts w:ascii="Tahoma" w:hAnsi="Tahoma" w:cs="Tahoma"/>
              </w:rPr>
            </w:pPr>
            <w:r w:rsidRPr="003C52D2">
              <w:rPr>
                <w:rFonts w:ascii="Tahoma" w:hAnsi="Tahoma" w:cs="Tahoma"/>
              </w:rPr>
              <w:t>- Densidad: &gt;1.4 g/cm³.</w:t>
            </w:r>
          </w:p>
          <w:p w14:paraId="57A55E56" w14:textId="77777777" w:rsidR="001D7E18" w:rsidRPr="003C52D2" w:rsidRDefault="001D7E18" w:rsidP="001A5A74">
            <w:pPr>
              <w:rPr>
                <w:rFonts w:ascii="Tahoma" w:hAnsi="Tahoma" w:cs="Tahoma"/>
              </w:rPr>
            </w:pPr>
            <w:r w:rsidRPr="003C52D2">
              <w:rPr>
                <w:rFonts w:ascii="Tahoma" w:hAnsi="Tahoma" w:cs="Tahoma"/>
              </w:rPr>
              <w:t>- Resistencia a la tracción: 8 N/mm².</w:t>
            </w:r>
          </w:p>
          <w:p w14:paraId="7E20EB78" w14:textId="77777777" w:rsidR="001D7E18" w:rsidRPr="003C52D2" w:rsidRDefault="001D7E18" w:rsidP="001A5A74">
            <w:pPr>
              <w:rPr>
                <w:rFonts w:ascii="Tahoma" w:hAnsi="Tahoma" w:cs="Tahoma"/>
              </w:rPr>
            </w:pPr>
            <w:r w:rsidRPr="003C52D2">
              <w:rPr>
                <w:rFonts w:ascii="Tahoma" w:hAnsi="Tahoma" w:cs="Tahoma"/>
              </w:rPr>
              <w:t>- Elongación: ≥50%.</w:t>
            </w:r>
          </w:p>
          <w:p w14:paraId="4FF65FD1" w14:textId="77777777" w:rsidR="001D7E18" w:rsidRPr="003C52D2" w:rsidRDefault="001D7E18" w:rsidP="001A5A74">
            <w:pPr>
              <w:rPr>
                <w:rFonts w:ascii="Tahoma" w:hAnsi="Tahoma" w:cs="Tahoma"/>
              </w:rPr>
            </w:pPr>
            <w:r w:rsidRPr="003C52D2">
              <w:rPr>
                <w:rFonts w:ascii="Tahoma" w:hAnsi="Tahoma" w:cs="Tahoma"/>
              </w:rPr>
              <w:t>- Elementos volátiles: &lt;0.5 %.</w:t>
            </w:r>
          </w:p>
          <w:p w14:paraId="39C6AD44" w14:textId="77777777" w:rsidR="001D7E18" w:rsidRPr="003C52D2" w:rsidRDefault="001D7E18" w:rsidP="001A5A74">
            <w:pPr>
              <w:rPr>
                <w:rFonts w:ascii="Tahoma" w:hAnsi="Tahoma" w:cs="Tahoma"/>
              </w:rPr>
            </w:pPr>
            <w:r w:rsidRPr="003C52D2">
              <w:rPr>
                <w:rFonts w:ascii="Tahoma" w:hAnsi="Tahoma" w:cs="Tahoma"/>
              </w:rPr>
              <w:t>- Temperatura máxima: +370°C.</w:t>
            </w:r>
          </w:p>
          <w:p w14:paraId="15F1E977" w14:textId="77777777" w:rsidR="001D7E18" w:rsidRPr="003C52D2" w:rsidRDefault="001D7E18" w:rsidP="001A5A74">
            <w:pPr>
              <w:rPr>
                <w:rFonts w:ascii="Tahoma" w:hAnsi="Tahoma" w:cs="Tahoma"/>
              </w:rPr>
            </w:pPr>
            <w:r w:rsidRPr="003C52D2">
              <w:rPr>
                <w:rFonts w:ascii="Tahoma" w:hAnsi="Tahoma" w:cs="Tahoma"/>
              </w:rPr>
              <w:t>- Temperatura mínima: -190°C.</w:t>
            </w:r>
          </w:p>
          <w:p w14:paraId="7C9632F3" w14:textId="77777777" w:rsidR="001D7E18" w:rsidRPr="003C52D2" w:rsidRDefault="001D7E18" w:rsidP="001A5A74">
            <w:pPr>
              <w:rPr>
                <w:rFonts w:ascii="Tahoma" w:hAnsi="Tahoma" w:cs="Tahoma"/>
              </w:rPr>
            </w:pPr>
            <w:r w:rsidRPr="003C52D2">
              <w:rPr>
                <w:rFonts w:ascii="Tahoma" w:hAnsi="Tahoma" w:cs="Tahoma"/>
              </w:rPr>
              <w:t>- Resistencia a la presión: 150 – 200 kg/cm².</w:t>
            </w:r>
          </w:p>
          <w:p w14:paraId="292D8160" w14:textId="77777777" w:rsidR="001D7E18" w:rsidRPr="003C52D2" w:rsidRDefault="001D7E18" w:rsidP="001A5A74">
            <w:pPr>
              <w:rPr>
                <w:rFonts w:ascii="Tahoma" w:hAnsi="Tahoma" w:cs="Tahoma"/>
              </w:rPr>
            </w:pPr>
            <w:r w:rsidRPr="003C52D2">
              <w:rPr>
                <w:rFonts w:ascii="Tahoma" w:hAnsi="Tahoma" w:cs="Tahoma"/>
              </w:rPr>
              <w:t>- Pureza: Mínimo 99.5 % PTFE.</w:t>
            </w:r>
          </w:p>
          <w:p w14:paraId="51C90555" w14:textId="77777777" w:rsidR="001D7E18" w:rsidRPr="003C52D2" w:rsidRDefault="001D7E18" w:rsidP="001A5A74">
            <w:pPr>
              <w:rPr>
                <w:rFonts w:ascii="Tahoma" w:hAnsi="Tahoma" w:cs="Tahoma"/>
              </w:rPr>
            </w:pPr>
            <w:r w:rsidRPr="003C52D2">
              <w:rPr>
                <w:rFonts w:ascii="Tahoma" w:hAnsi="Tahoma" w:cs="Tahoma"/>
              </w:rPr>
              <w:t xml:space="preserve">- Color: Blanco. </w:t>
            </w:r>
          </w:p>
          <w:p w14:paraId="27DE7655"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C6E564D"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E5619BB" w14:textId="77777777" w:rsidR="001D7E18" w:rsidRPr="003C52D2" w:rsidRDefault="001D7E18" w:rsidP="001D7E18">
      <w:pPr>
        <w:spacing w:line="300" w:lineRule="auto"/>
        <w:rPr>
          <w:rFonts w:ascii="Tahoma" w:hAnsi="Tahoma" w:cs="Tahoma"/>
          <w:b/>
          <w:bCs/>
        </w:rPr>
      </w:pPr>
      <w:r w:rsidRPr="003C52D2">
        <w:rPr>
          <w:rFonts w:ascii="Tahoma" w:hAnsi="Tahoma" w:cs="Tahoma"/>
          <w:b/>
          <w:bCs/>
        </w:rPr>
        <w:lastRenderedPageBreak/>
        <w:t xml:space="preserve"> </w:t>
      </w:r>
    </w:p>
    <w:p w14:paraId="482610DF"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14C6A9DF"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621140"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3CC714"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EAE0370"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20A6BE95"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6F7CBF" w14:textId="77777777" w:rsidR="001D7E18" w:rsidRPr="003C52D2" w:rsidRDefault="001D7E18" w:rsidP="001A5A74">
            <w:pPr>
              <w:spacing w:line="300" w:lineRule="auto"/>
              <w:rPr>
                <w:rFonts w:ascii="Tahoma" w:hAnsi="Tahoma" w:cs="Tahoma"/>
                <w:b/>
              </w:rPr>
            </w:pPr>
            <w:r w:rsidRPr="003C52D2">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116FB8"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BF7D8DD" w14:textId="77777777" w:rsidR="001D7E18" w:rsidRPr="003C52D2" w:rsidRDefault="001D7E18" w:rsidP="001A5A74">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El térmico deberá tener una capacidad de 20 AMP.</w:t>
            </w:r>
          </w:p>
          <w:p w14:paraId="3E4742CB" w14:textId="77777777" w:rsidR="001D7E18" w:rsidRPr="003C52D2" w:rsidRDefault="001D7E18" w:rsidP="001A5A74">
            <w:pPr>
              <w:rPr>
                <w:rFonts w:ascii="Tahoma" w:hAnsi="Tahoma" w:cs="Tahoma"/>
                <w:b/>
              </w:rPr>
            </w:pPr>
            <w:r w:rsidRPr="003C52D2">
              <w:rPr>
                <w:rFonts w:ascii="Tahoma" w:hAnsi="Tahoma" w:cs="Tahoma"/>
                <w:b/>
              </w:rPr>
              <w:t>CARACTERÍSTICAS TÉCNICAS</w:t>
            </w:r>
          </w:p>
          <w:p w14:paraId="4EDA3B8A" w14:textId="77777777" w:rsidR="001D7E18" w:rsidRPr="003C52D2" w:rsidRDefault="001D7E18" w:rsidP="001A5A74">
            <w:pPr>
              <w:jc w:val="both"/>
              <w:rPr>
                <w:rFonts w:ascii="Tahoma" w:hAnsi="Tahoma" w:cs="Tahoma"/>
              </w:rPr>
            </w:pPr>
            <w:r w:rsidRPr="003C52D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52AF626"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C31E18C"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7EA2462" w14:textId="77777777" w:rsidR="001D7E18" w:rsidRPr="003C52D2" w:rsidRDefault="001D7E18" w:rsidP="001D7E18">
      <w:pPr>
        <w:spacing w:line="300" w:lineRule="auto"/>
        <w:rPr>
          <w:rFonts w:ascii="Tahoma" w:hAnsi="Tahoma" w:cs="Tahoma"/>
          <w:b/>
          <w:bCs/>
        </w:rPr>
      </w:pPr>
    </w:p>
    <w:p w14:paraId="2C829DAB"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16D1D510"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E76956"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C0D545"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C2876A"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0C975435"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E77B57" w14:textId="77777777" w:rsidR="001D7E18" w:rsidRPr="003C52D2" w:rsidRDefault="001D7E18" w:rsidP="001A5A74">
            <w:pPr>
              <w:spacing w:line="300" w:lineRule="auto"/>
              <w:rPr>
                <w:rFonts w:ascii="Tahoma" w:hAnsi="Tahoma" w:cs="Tahoma"/>
                <w:b/>
              </w:rPr>
            </w:pPr>
            <w:r w:rsidRPr="003C52D2">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7378BE"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1EBFD73" w14:textId="77777777" w:rsidR="001D7E18" w:rsidRPr="003C52D2" w:rsidRDefault="001D7E18" w:rsidP="001A5A74">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El térmico deberá tener una capacidad de 25 AMP</w:t>
            </w:r>
          </w:p>
          <w:p w14:paraId="5566D1F5" w14:textId="77777777" w:rsidR="001D7E18" w:rsidRPr="003C52D2" w:rsidRDefault="001D7E18" w:rsidP="001A5A74">
            <w:pPr>
              <w:rPr>
                <w:rFonts w:ascii="Tahoma" w:hAnsi="Tahoma" w:cs="Tahoma"/>
                <w:b/>
              </w:rPr>
            </w:pPr>
            <w:r w:rsidRPr="003C52D2">
              <w:rPr>
                <w:rFonts w:ascii="Tahoma" w:hAnsi="Tahoma" w:cs="Tahoma"/>
                <w:b/>
              </w:rPr>
              <w:t>CARACTERÍSTICAS TÉCNICAS</w:t>
            </w:r>
          </w:p>
          <w:p w14:paraId="64919226" w14:textId="77777777" w:rsidR="001D7E18" w:rsidRPr="003C52D2" w:rsidRDefault="001D7E18" w:rsidP="001A5A74">
            <w:pPr>
              <w:jc w:val="both"/>
              <w:rPr>
                <w:rFonts w:ascii="Tahoma" w:hAnsi="Tahoma" w:cs="Tahoma"/>
              </w:rPr>
            </w:pPr>
            <w:r w:rsidRPr="003C52D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FA0AD19"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21D6423"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4861F4A" w14:textId="77777777" w:rsidR="001D7E18" w:rsidRPr="003C52D2" w:rsidRDefault="001D7E18" w:rsidP="001D7E18">
      <w:pPr>
        <w:spacing w:line="300" w:lineRule="auto"/>
        <w:rPr>
          <w:rFonts w:ascii="Tahoma" w:hAnsi="Tahoma" w:cs="Tahoma"/>
          <w:b/>
          <w:bCs/>
        </w:rPr>
      </w:pPr>
    </w:p>
    <w:p w14:paraId="486B2FE6"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3B3E0FEA"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197879"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2FA5B5"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F4CBE0"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161B4E9C"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F55F0B" w14:textId="77777777" w:rsidR="001D7E18" w:rsidRPr="003C52D2" w:rsidRDefault="001D7E18" w:rsidP="001A5A74">
            <w:pPr>
              <w:spacing w:line="300" w:lineRule="auto"/>
              <w:rPr>
                <w:rFonts w:ascii="Tahoma" w:hAnsi="Tahoma" w:cs="Tahoma"/>
                <w:b/>
              </w:rPr>
            </w:pPr>
            <w:r w:rsidRPr="003C52D2">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4C1D70"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9120F80" w14:textId="77777777" w:rsidR="001D7E18" w:rsidRPr="003C52D2" w:rsidRDefault="001D7E18" w:rsidP="001A5A74">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El térmico deberá tener una capacidad de  32 AMP</w:t>
            </w:r>
          </w:p>
          <w:p w14:paraId="74E99C14" w14:textId="77777777" w:rsidR="001D7E18" w:rsidRPr="003C52D2" w:rsidRDefault="001D7E18" w:rsidP="001A5A74">
            <w:pPr>
              <w:rPr>
                <w:rFonts w:ascii="Tahoma" w:hAnsi="Tahoma" w:cs="Tahoma"/>
                <w:b/>
              </w:rPr>
            </w:pPr>
            <w:r w:rsidRPr="003C52D2">
              <w:rPr>
                <w:rFonts w:ascii="Tahoma" w:hAnsi="Tahoma" w:cs="Tahoma"/>
                <w:b/>
              </w:rPr>
              <w:t>CARACTERÍSTICAS TÉCNICAS</w:t>
            </w:r>
          </w:p>
          <w:p w14:paraId="4115B1C3" w14:textId="77777777" w:rsidR="001D7E18" w:rsidRPr="003C52D2" w:rsidRDefault="001D7E18" w:rsidP="001A5A74">
            <w:pPr>
              <w:jc w:val="both"/>
              <w:rPr>
                <w:rFonts w:ascii="Tahoma" w:hAnsi="Tahoma" w:cs="Tahoma"/>
              </w:rPr>
            </w:pPr>
            <w:r w:rsidRPr="003C52D2">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w:t>
            </w:r>
            <w:r w:rsidRPr="003C52D2">
              <w:rPr>
                <w:rFonts w:ascii="Tahoma" w:hAnsi="Tahoma" w:cs="Tahoma"/>
              </w:rPr>
              <w:lastRenderedPageBreak/>
              <w:t>cuando son tipo “D”, permitiendo proteger de esta manera a la mayoría de los equipos con una corriente de conexión importante.</w:t>
            </w:r>
          </w:p>
          <w:p w14:paraId="78516179" w14:textId="77777777" w:rsidR="001D7E18" w:rsidRPr="003C52D2" w:rsidRDefault="001D7E18" w:rsidP="001A5A74">
            <w:pPr>
              <w:jc w:val="both"/>
              <w:rPr>
                <w:rFonts w:ascii="Tahoma" w:hAnsi="Tahoma" w:cs="Tahoma"/>
              </w:rPr>
            </w:pPr>
            <w:r w:rsidRPr="003C52D2">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51564C7"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0C81005"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0A37264" w14:textId="77777777" w:rsidR="001D7E18" w:rsidRPr="003C52D2" w:rsidRDefault="001D7E18" w:rsidP="001D7E18">
      <w:pPr>
        <w:spacing w:line="300" w:lineRule="auto"/>
        <w:rPr>
          <w:rFonts w:ascii="Tahoma" w:hAnsi="Tahoma" w:cs="Tahoma"/>
          <w:b/>
          <w:bCs/>
        </w:rPr>
      </w:pPr>
    </w:p>
    <w:p w14:paraId="096842C1"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47D074F8"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D5AED4" w14:textId="77777777" w:rsidR="001D7E18" w:rsidRPr="003C52D2" w:rsidRDefault="001D7E18" w:rsidP="001A5A74">
            <w:pPr>
              <w:jc w:val="both"/>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A0F2DD" w14:textId="77777777" w:rsidR="001D7E18" w:rsidRPr="003C52D2" w:rsidRDefault="001D7E18" w:rsidP="001A5A74">
            <w:pPr>
              <w:jc w:val="both"/>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091E37A" w14:textId="77777777" w:rsidR="001D7E18" w:rsidRPr="003C52D2" w:rsidRDefault="001D7E18" w:rsidP="001A5A74">
            <w:pPr>
              <w:jc w:val="both"/>
              <w:rPr>
                <w:rFonts w:ascii="Tahoma" w:hAnsi="Tahoma" w:cs="Tahoma"/>
                <w:b/>
              </w:rPr>
            </w:pPr>
            <w:r w:rsidRPr="003C52D2">
              <w:rPr>
                <w:rFonts w:ascii="Tahoma" w:hAnsi="Tahoma" w:cs="Tahoma"/>
                <w:b/>
              </w:rPr>
              <w:t>DESCRIPCION</w:t>
            </w:r>
          </w:p>
        </w:tc>
      </w:tr>
      <w:tr w:rsidR="001D7E18" w:rsidRPr="003C52D2" w14:paraId="2234F193" w14:textId="77777777" w:rsidTr="001A5A74">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23242A08" w14:textId="77777777" w:rsidR="001D7E18" w:rsidRPr="003C52D2" w:rsidRDefault="001D7E18" w:rsidP="001A5A74">
            <w:pPr>
              <w:jc w:val="center"/>
              <w:rPr>
                <w:rFonts w:ascii="Tahoma" w:hAnsi="Tahoma" w:cs="Tahoma"/>
                <w:b/>
              </w:rPr>
            </w:pPr>
            <w:r w:rsidRPr="003C52D2">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6D49E0" w14:textId="77777777" w:rsidR="001D7E18" w:rsidRPr="003C52D2" w:rsidRDefault="001D7E18" w:rsidP="001A5A74">
            <w:pPr>
              <w:jc w:val="center"/>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24B7EF77" w14:textId="77777777" w:rsidR="001D7E18" w:rsidRPr="003C52D2" w:rsidRDefault="001D7E18" w:rsidP="00F41B81">
            <w:pPr>
              <w:numPr>
                <w:ilvl w:val="0"/>
                <w:numId w:val="115"/>
              </w:numPr>
              <w:tabs>
                <w:tab w:val="left" w:pos="360"/>
              </w:tabs>
              <w:adjustRightInd w:val="0"/>
              <w:ind w:left="346"/>
              <w:contextualSpacing/>
              <w:jc w:val="both"/>
              <w:rPr>
                <w:rFonts w:ascii="Tahoma" w:hAnsi="Tahoma" w:cs="Tahoma"/>
                <w:b/>
                <w:bCs/>
                <w:lang w:val="es-ES_tradnl"/>
              </w:rPr>
            </w:pPr>
            <w:r w:rsidRPr="003C52D2">
              <w:rPr>
                <w:rFonts w:ascii="Tahoma" w:hAnsi="Tahoma" w:cs="Tahoma"/>
                <w:b/>
                <w:bCs/>
                <w:lang w:val="es-ES_tradnl"/>
              </w:rPr>
              <w:t>Requisitos sobre el Producto</w:t>
            </w:r>
          </w:p>
          <w:p w14:paraId="3F6A80F2" w14:textId="77777777" w:rsidR="001D7E18" w:rsidRPr="003C52D2" w:rsidRDefault="001D7E18" w:rsidP="00F41B81">
            <w:pPr>
              <w:widowControl w:val="0"/>
              <w:numPr>
                <w:ilvl w:val="0"/>
                <w:numId w:val="100"/>
              </w:numPr>
              <w:tabs>
                <w:tab w:val="left" w:pos="8711"/>
              </w:tabs>
              <w:autoSpaceDE w:val="0"/>
              <w:autoSpaceDN w:val="0"/>
              <w:spacing w:line="256" w:lineRule="auto"/>
              <w:ind w:left="349"/>
              <w:jc w:val="both"/>
              <w:rPr>
                <w:rFonts w:ascii="Tahoma" w:eastAsia="Arial" w:hAnsi="Tahoma" w:cs="Tahoma"/>
              </w:rPr>
            </w:pPr>
            <w:r w:rsidRPr="003C52D2">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3E1A026" w14:textId="77777777" w:rsidR="001D7E18" w:rsidRPr="003C52D2" w:rsidRDefault="001D7E18" w:rsidP="00F41B81">
            <w:pPr>
              <w:numPr>
                <w:ilvl w:val="0"/>
                <w:numId w:val="87"/>
              </w:numPr>
              <w:shd w:val="clear" w:color="auto" w:fill="FFFFFF"/>
              <w:ind w:left="349"/>
              <w:jc w:val="both"/>
              <w:rPr>
                <w:rFonts w:ascii="Tahoma" w:hAnsi="Tahoma" w:cs="Tahoma"/>
                <w:color w:val="252525"/>
              </w:rPr>
            </w:pPr>
            <w:r w:rsidRPr="003C52D2">
              <w:rPr>
                <w:rFonts w:ascii="Tahoma" w:hAnsi="Tahoma" w:cs="Tahoma"/>
                <w:color w:val="252525"/>
              </w:rPr>
              <w:t>Los tirafondos son un tipo de </w:t>
            </w:r>
            <w:hyperlink r:id="rId25" w:tooltip="Tornillo" w:history="1">
              <w:r w:rsidRPr="003C52D2">
                <w:rPr>
                  <w:rFonts w:ascii="Tahoma" w:hAnsi="Tahoma" w:cs="Tahoma"/>
                  <w:color w:val="0B0080"/>
                  <w:u w:val="single"/>
                </w:rPr>
                <w:t>tornillo</w:t>
              </w:r>
            </w:hyperlink>
            <w:r w:rsidRPr="003C52D2">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31C9C2A6" w14:textId="77777777" w:rsidR="001D7E18" w:rsidRPr="003C52D2" w:rsidRDefault="001D7E18" w:rsidP="00F41B81">
            <w:pPr>
              <w:numPr>
                <w:ilvl w:val="0"/>
                <w:numId w:val="87"/>
              </w:numPr>
              <w:shd w:val="clear" w:color="auto" w:fill="FFFFFF"/>
              <w:spacing w:after="120"/>
              <w:ind w:left="349"/>
              <w:jc w:val="both"/>
              <w:rPr>
                <w:rFonts w:ascii="Tahoma" w:hAnsi="Tahoma" w:cs="Tahoma"/>
                <w:color w:val="252525"/>
              </w:rPr>
            </w:pPr>
            <w:r w:rsidRPr="003C52D2">
              <w:rPr>
                <w:rFonts w:ascii="Tahoma" w:hAnsi="Tahoma" w:cs="Tahoma"/>
                <w:color w:val="252525"/>
              </w:rPr>
              <w:t>Los bordes del tornillo cortan una rosca a medida que el tornillo va entrando dentro del material. La punta cortante perfora el material, dejando un agujero por el que pasa el tornillo.</w:t>
            </w:r>
          </w:p>
          <w:p w14:paraId="243D2310" w14:textId="77777777" w:rsidR="001D7E18" w:rsidRPr="003C52D2" w:rsidRDefault="001D7E18" w:rsidP="001A5A74">
            <w:pPr>
              <w:tabs>
                <w:tab w:val="left" w:pos="360"/>
              </w:tabs>
              <w:adjustRightInd w:val="0"/>
              <w:jc w:val="both"/>
              <w:rPr>
                <w:rFonts w:ascii="Tahoma" w:hAnsi="Tahoma" w:cs="Tahoma"/>
                <w:bCs/>
                <w:lang w:val="es-ES_tradnl"/>
              </w:rPr>
            </w:pPr>
            <w:r w:rsidRPr="003C52D2">
              <w:rPr>
                <w:rFonts w:ascii="Tahoma" w:hAnsi="Tahoma" w:cs="Tahoma"/>
                <w:bCs/>
                <w:lang w:val="es-ES_tradnl"/>
              </w:rPr>
              <w:t>Los tirafondos a usarse serán de marca conocida.</w:t>
            </w:r>
          </w:p>
          <w:p w14:paraId="5876DE99" w14:textId="77777777" w:rsidR="001D7E18" w:rsidRPr="003C52D2" w:rsidRDefault="001D7E18" w:rsidP="001A5A74">
            <w:pPr>
              <w:tabs>
                <w:tab w:val="left" w:pos="360"/>
              </w:tabs>
              <w:adjustRightInd w:val="0"/>
              <w:jc w:val="both"/>
              <w:rPr>
                <w:rFonts w:ascii="Tahoma" w:hAnsi="Tahoma" w:cs="Tahoma"/>
                <w:bCs/>
                <w:lang w:val="es-ES_tradnl"/>
              </w:rPr>
            </w:pPr>
            <w:r w:rsidRPr="003C52D2">
              <w:rPr>
                <w:rFonts w:ascii="Tahoma" w:hAnsi="Tahoma" w:cs="Tahoma"/>
                <w:bCs/>
                <w:lang w:val="es-ES_tradnl"/>
              </w:rPr>
              <w:t>Los tirafondos serán antioxidantes.</w:t>
            </w:r>
          </w:p>
          <w:p w14:paraId="63467FDA" w14:textId="77777777" w:rsidR="001D7E18" w:rsidRPr="003C52D2" w:rsidRDefault="001D7E18" w:rsidP="001A5A74">
            <w:pPr>
              <w:tabs>
                <w:tab w:val="left" w:pos="360"/>
              </w:tabs>
              <w:adjustRightInd w:val="0"/>
              <w:jc w:val="both"/>
              <w:rPr>
                <w:rFonts w:ascii="Tahoma" w:hAnsi="Tahoma" w:cs="Tahoma"/>
                <w:bCs/>
                <w:lang w:val="es-ES_tradnl"/>
              </w:rPr>
            </w:pPr>
            <w:r w:rsidRPr="003C52D2">
              <w:rPr>
                <w:rFonts w:ascii="Tahoma" w:hAnsi="Tahoma" w:cs="Tahoma"/>
                <w:bCs/>
                <w:lang w:val="es-ES_tradnl"/>
              </w:rPr>
              <w:t xml:space="preserve">Deberán ser de buena calidad.   </w:t>
            </w:r>
          </w:p>
          <w:p w14:paraId="22A3BA18" w14:textId="77777777" w:rsidR="001D7E18" w:rsidRPr="003C52D2" w:rsidRDefault="001D7E18" w:rsidP="001A5A74">
            <w:pPr>
              <w:tabs>
                <w:tab w:val="left" w:pos="360"/>
              </w:tabs>
              <w:adjustRightInd w:val="0"/>
              <w:jc w:val="both"/>
              <w:rPr>
                <w:rFonts w:ascii="Tahoma" w:hAnsi="Tahoma" w:cs="Tahoma"/>
                <w:color w:val="000000"/>
              </w:rPr>
            </w:pPr>
            <w:r w:rsidRPr="003C52D2">
              <w:rPr>
                <w:rFonts w:ascii="Tahoma" w:hAnsi="Tahoma" w:cs="Tahoma"/>
                <w:bCs/>
                <w:lang w:val="es-ES_tradnl"/>
              </w:rPr>
              <w:t xml:space="preserve">El proveedor debe especificar la calidad y condiciones de </w:t>
            </w:r>
            <w:r w:rsidRPr="003C52D2">
              <w:rPr>
                <w:rFonts w:ascii="Tahoma" w:hAnsi="Tahoma" w:cs="Tahoma"/>
                <w:color w:val="000000"/>
              </w:rPr>
              <w:t>almacenamiento.</w:t>
            </w:r>
          </w:p>
          <w:p w14:paraId="7E26F3C5" w14:textId="77777777" w:rsidR="001D7E18" w:rsidRPr="003C52D2" w:rsidRDefault="001D7E18" w:rsidP="001A5A74">
            <w:pPr>
              <w:tabs>
                <w:tab w:val="left" w:pos="429"/>
              </w:tabs>
              <w:adjustRightInd w:val="0"/>
              <w:ind w:left="384"/>
              <w:contextualSpacing/>
              <w:jc w:val="both"/>
              <w:rPr>
                <w:rFonts w:ascii="Tahoma" w:hAnsi="Tahoma" w:cs="Tahoma"/>
                <w:lang w:val="es-ES_tradnl"/>
              </w:rPr>
            </w:pPr>
            <w:r w:rsidRPr="003C52D2">
              <w:rPr>
                <w:rFonts w:ascii="Tahoma" w:hAnsi="Tahoma" w:cs="Tahoma"/>
                <w:b/>
                <w:lang w:val="es-ES_tradnl"/>
              </w:rPr>
              <w:t>Otros</w:t>
            </w:r>
            <w:r w:rsidRPr="003C52D2">
              <w:rPr>
                <w:rFonts w:ascii="Tahoma" w:hAnsi="Tahoma" w:cs="Tahoma"/>
                <w:b/>
                <w:bCs/>
                <w:lang w:val="es-ES_tradnl"/>
              </w:rPr>
              <w:t xml:space="preserve"> Requisitos </w:t>
            </w:r>
          </w:p>
          <w:p w14:paraId="3762D097" w14:textId="77777777" w:rsidR="001D7E18" w:rsidRPr="003C52D2" w:rsidRDefault="001D7E18" w:rsidP="001A5A74">
            <w:pPr>
              <w:tabs>
                <w:tab w:val="left" w:pos="360"/>
              </w:tabs>
              <w:adjustRightInd w:val="0"/>
              <w:jc w:val="both"/>
              <w:rPr>
                <w:rFonts w:ascii="Tahoma" w:hAnsi="Tahoma" w:cs="Tahoma"/>
                <w:lang w:val="es-ES_tradnl"/>
              </w:rPr>
            </w:pPr>
            <w:r w:rsidRPr="003C52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4E90CCA"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B9C9CB7"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42446C1" w14:textId="77777777" w:rsidR="001D7E18" w:rsidRPr="003C52D2" w:rsidRDefault="001D7E18" w:rsidP="001D7E18">
      <w:pPr>
        <w:spacing w:line="300" w:lineRule="auto"/>
        <w:ind w:left="644"/>
        <w:rPr>
          <w:rFonts w:ascii="Tahoma" w:hAnsi="Tahoma" w:cs="Tahoma"/>
          <w:b/>
          <w:bCs/>
        </w:rPr>
      </w:pPr>
      <w:r w:rsidRPr="003C52D2">
        <w:rPr>
          <w:rFonts w:ascii="Tahoma" w:hAnsi="Tahoma" w:cs="Tahoma"/>
          <w:b/>
          <w:bCs/>
        </w:rPr>
        <w:t xml:space="preserve"> </w:t>
      </w:r>
    </w:p>
    <w:p w14:paraId="5EBB3659"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75ABD0B5"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20E52C"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04B7F4"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C11E5DB"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64AA509E"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729AE6" w14:textId="77777777" w:rsidR="001D7E18" w:rsidRPr="003C52D2" w:rsidRDefault="001D7E18" w:rsidP="001A5A74">
            <w:pPr>
              <w:spacing w:line="300" w:lineRule="auto"/>
              <w:rPr>
                <w:rFonts w:ascii="Tahoma" w:hAnsi="Tahoma" w:cs="Tahoma"/>
                <w:b/>
              </w:rPr>
            </w:pPr>
            <w:r w:rsidRPr="003C52D2">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AD602A"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44F19B4" w14:textId="77777777" w:rsidR="001D7E18" w:rsidRPr="003C52D2" w:rsidRDefault="001D7E18" w:rsidP="001A5A74">
            <w:pPr>
              <w:rPr>
                <w:rFonts w:ascii="Tahoma" w:hAnsi="Tahoma" w:cs="Tahoma"/>
                <w:b/>
                <w:bCs/>
              </w:rPr>
            </w:pPr>
            <w:r w:rsidRPr="003C52D2">
              <w:rPr>
                <w:rFonts w:ascii="Tahoma" w:hAnsi="Tahoma" w:cs="Tahoma"/>
                <w:b/>
                <w:bCs/>
              </w:rPr>
              <w:t>1. Requisitos sobre el Producto</w:t>
            </w:r>
          </w:p>
          <w:p w14:paraId="7999DE30"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Deberá tener las siguientes características:</w:t>
            </w:r>
          </w:p>
          <w:p w14:paraId="1EEDC270" w14:textId="77777777" w:rsidR="001D7E18" w:rsidRPr="003C52D2" w:rsidRDefault="001D7E18" w:rsidP="00F41B81">
            <w:pPr>
              <w:widowControl w:val="0"/>
              <w:numPr>
                <w:ilvl w:val="0"/>
                <w:numId w:val="100"/>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Deberá ser de primera calidad y marca conocida.</w:t>
            </w:r>
          </w:p>
          <w:p w14:paraId="224904DA" w14:textId="77777777" w:rsidR="001D7E18" w:rsidRPr="003C52D2" w:rsidRDefault="001D7E18" w:rsidP="00F41B81">
            <w:pPr>
              <w:widowControl w:val="0"/>
              <w:numPr>
                <w:ilvl w:val="0"/>
                <w:numId w:val="100"/>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El proveedor deberá especificar el tipo, espesor, y resistencia.</w:t>
            </w:r>
          </w:p>
          <w:p w14:paraId="664BE194" w14:textId="77777777" w:rsidR="001D7E18" w:rsidRPr="003C52D2" w:rsidRDefault="001D7E18" w:rsidP="00F41B81">
            <w:pPr>
              <w:widowControl w:val="0"/>
              <w:numPr>
                <w:ilvl w:val="0"/>
                <w:numId w:val="100"/>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lastRenderedPageBreak/>
              <w:t>La superficie del accesorio deberá ser lisa y libre de grietas, fisuras y otros defectos que alteren su calidad.</w:t>
            </w:r>
          </w:p>
          <w:p w14:paraId="0819E86D" w14:textId="77777777" w:rsidR="001D7E18" w:rsidRPr="003C52D2" w:rsidRDefault="001D7E18" w:rsidP="00F41B81">
            <w:pPr>
              <w:widowControl w:val="0"/>
              <w:numPr>
                <w:ilvl w:val="0"/>
                <w:numId w:val="100"/>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El accesorio deberá ser de color uniforme.</w:t>
            </w:r>
          </w:p>
          <w:p w14:paraId="64F64229" w14:textId="77777777" w:rsidR="001D7E18" w:rsidRPr="003C52D2" w:rsidRDefault="001D7E18" w:rsidP="00F41B81">
            <w:pPr>
              <w:widowControl w:val="0"/>
              <w:numPr>
                <w:ilvl w:val="0"/>
                <w:numId w:val="100"/>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655114F"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885EB8D"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4E3B9C7" w14:textId="77777777" w:rsidR="001D7E18" w:rsidRPr="003C52D2" w:rsidRDefault="001D7E18" w:rsidP="001D7E18">
      <w:pPr>
        <w:spacing w:line="300" w:lineRule="auto"/>
        <w:rPr>
          <w:rFonts w:ascii="Tahoma" w:hAnsi="Tahoma" w:cs="Tahoma"/>
          <w:b/>
          <w:bCs/>
        </w:rPr>
      </w:pPr>
    </w:p>
    <w:p w14:paraId="5F5AF536"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6308908C"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E0470"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7D2523"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C06917F"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699E3925"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9E3BC6" w14:textId="77777777" w:rsidR="001D7E18" w:rsidRPr="003C52D2" w:rsidRDefault="001D7E18" w:rsidP="001A5A74">
            <w:pPr>
              <w:spacing w:line="300" w:lineRule="auto"/>
              <w:rPr>
                <w:rFonts w:ascii="Tahoma" w:hAnsi="Tahoma" w:cs="Tahoma"/>
                <w:b/>
              </w:rPr>
            </w:pPr>
            <w:r w:rsidRPr="003C52D2">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6810DF" w14:textId="77777777" w:rsidR="001D7E18" w:rsidRPr="003C52D2" w:rsidRDefault="001D7E18" w:rsidP="001A5A74">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4A5BEABE" w14:textId="77777777" w:rsidR="001D7E18" w:rsidRPr="003C52D2" w:rsidRDefault="001D7E18" w:rsidP="00F41B81">
            <w:pPr>
              <w:numPr>
                <w:ilvl w:val="0"/>
                <w:numId w:val="116"/>
              </w:numPr>
              <w:ind w:left="346"/>
              <w:rPr>
                <w:rFonts w:ascii="Tahoma" w:hAnsi="Tahoma" w:cs="Tahoma"/>
              </w:rPr>
            </w:pPr>
            <w:r w:rsidRPr="003C52D2">
              <w:rPr>
                <w:rFonts w:ascii="Tahoma" w:hAnsi="Tahoma" w:cs="Tahoma"/>
                <w:b/>
                <w:bCs/>
              </w:rPr>
              <w:t>Requisitos sobre el Producto</w:t>
            </w:r>
          </w:p>
          <w:p w14:paraId="4349498C" w14:textId="77777777" w:rsidR="001D7E18" w:rsidRPr="003C52D2" w:rsidRDefault="001D7E18" w:rsidP="001A5A74">
            <w:pPr>
              <w:widowControl w:val="0"/>
              <w:tabs>
                <w:tab w:val="left" w:pos="560"/>
              </w:tabs>
              <w:autoSpaceDE w:val="0"/>
              <w:autoSpaceDN w:val="0"/>
              <w:jc w:val="both"/>
              <w:rPr>
                <w:rFonts w:ascii="Tahoma" w:hAnsi="Tahoma" w:cs="Tahoma"/>
              </w:rPr>
            </w:pPr>
            <w:r w:rsidRPr="003C52D2">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3C52D2">
              <w:rPr>
                <w:rFonts w:ascii="Tahoma" w:hAnsi="Tahoma" w:cs="Tahoma"/>
              </w:rPr>
              <w:t xml:space="preserve"> Inspector del Proyecto.</w:t>
            </w:r>
          </w:p>
          <w:p w14:paraId="6D97677C" w14:textId="77777777" w:rsidR="001D7E18" w:rsidRPr="003C52D2" w:rsidRDefault="001D7E18" w:rsidP="001A5A74">
            <w:pPr>
              <w:widowControl w:val="0"/>
              <w:tabs>
                <w:tab w:val="left" w:pos="560"/>
              </w:tabs>
              <w:autoSpaceDE w:val="0"/>
              <w:autoSpaceDN w:val="0"/>
              <w:jc w:val="both"/>
              <w:rPr>
                <w:rFonts w:ascii="Tahoma" w:eastAsia="Arial" w:hAnsi="Tahoma" w:cs="Tahoma"/>
                <w:color w:val="000000"/>
              </w:rPr>
            </w:pPr>
          </w:p>
          <w:p w14:paraId="6469E1E7"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D0C3D73"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31C2AE8" w14:textId="77777777" w:rsidR="001D7E18" w:rsidRPr="003C52D2" w:rsidRDefault="001D7E18" w:rsidP="001D7E18">
      <w:pPr>
        <w:widowControl w:val="0"/>
        <w:autoSpaceDE w:val="0"/>
        <w:autoSpaceDN w:val="0"/>
        <w:rPr>
          <w:rFonts w:ascii="Tahoma" w:eastAsia="Arial" w:hAnsi="Tahoma" w:cs="Tahoma"/>
          <w:b/>
        </w:rPr>
      </w:pPr>
    </w:p>
    <w:p w14:paraId="1AA705E3" w14:textId="77777777" w:rsidR="001D7E18" w:rsidRPr="003C52D2" w:rsidRDefault="001D7E18" w:rsidP="00F41B81">
      <w:pPr>
        <w:widowControl w:val="0"/>
        <w:numPr>
          <w:ilvl w:val="0"/>
          <w:numId w:val="104"/>
        </w:numPr>
        <w:autoSpaceDE w:val="0"/>
        <w:autoSpaceDN w:val="0"/>
        <w:ind w:left="720"/>
        <w:contextualSpacing/>
        <w:rPr>
          <w:rFonts w:ascii="Tahoma" w:eastAsia="Arial" w:hAnsi="Tahoma" w:cs="Tahoma"/>
          <w:b/>
        </w:rPr>
      </w:pPr>
      <w:r w:rsidRPr="003C52D2">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1D7E18" w:rsidRPr="003C52D2" w14:paraId="12121330" w14:textId="77777777" w:rsidTr="001A5A74">
        <w:tc>
          <w:tcPr>
            <w:tcW w:w="2295" w:type="dxa"/>
            <w:shd w:val="pct5" w:color="auto" w:fill="auto"/>
          </w:tcPr>
          <w:p w14:paraId="149995D5" w14:textId="77777777" w:rsidR="001D7E18" w:rsidRPr="003C52D2" w:rsidRDefault="001D7E18" w:rsidP="001A5A74">
            <w:pPr>
              <w:jc w:val="center"/>
              <w:rPr>
                <w:rFonts w:ascii="Tahoma" w:hAnsi="Tahoma" w:cs="Tahoma"/>
                <w:b/>
              </w:rPr>
            </w:pPr>
            <w:r w:rsidRPr="003C52D2">
              <w:rPr>
                <w:rFonts w:ascii="Tahoma" w:hAnsi="Tahoma" w:cs="Tahoma"/>
                <w:b/>
              </w:rPr>
              <w:t>MATERIAL</w:t>
            </w:r>
          </w:p>
        </w:tc>
        <w:tc>
          <w:tcPr>
            <w:tcW w:w="1192" w:type="dxa"/>
            <w:shd w:val="pct5" w:color="auto" w:fill="auto"/>
          </w:tcPr>
          <w:p w14:paraId="6315C0FA" w14:textId="77777777" w:rsidR="001D7E18" w:rsidRPr="003C52D2" w:rsidRDefault="001D7E18" w:rsidP="001A5A74">
            <w:pPr>
              <w:jc w:val="center"/>
              <w:rPr>
                <w:rFonts w:ascii="Tahoma" w:hAnsi="Tahoma" w:cs="Tahoma"/>
                <w:b/>
              </w:rPr>
            </w:pPr>
            <w:r w:rsidRPr="003C52D2">
              <w:rPr>
                <w:rFonts w:ascii="Tahoma" w:hAnsi="Tahoma" w:cs="Tahoma"/>
                <w:b/>
              </w:rPr>
              <w:t>UNIDAD</w:t>
            </w:r>
          </w:p>
        </w:tc>
        <w:tc>
          <w:tcPr>
            <w:tcW w:w="6147" w:type="dxa"/>
            <w:shd w:val="pct5" w:color="auto" w:fill="auto"/>
          </w:tcPr>
          <w:p w14:paraId="5499244A" w14:textId="77777777" w:rsidR="001D7E18" w:rsidRPr="003C52D2" w:rsidRDefault="001D7E18" w:rsidP="001A5A74">
            <w:pPr>
              <w:jc w:val="center"/>
              <w:rPr>
                <w:rFonts w:ascii="Tahoma" w:hAnsi="Tahoma" w:cs="Tahoma"/>
                <w:b/>
              </w:rPr>
            </w:pPr>
            <w:r w:rsidRPr="003C52D2">
              <w:rPr>
                <w:rFonts w:ascii="Tahoma" w:hAnsi="Tahoma" w:cs="Tahoma"/>
                <w:b/>
              </w:rPr>
              <w:t>DESCRIPCION</w:t>
            </w:r>
          </w:p>
        </w:tc>
      </w:tr>
      <w:tr w:rsidR="001D7E18" w:rsidRPr="003C52D2" w14:paraId="3EE57EAF" w14:textId="77777777" w:rsidTr="001A5A74">
        <w:trPr>
          <w:trHeight w:val="685"/>
        </w:trPr>
        <w:tc>
          <w:tcPr>
            <w:tcW w:w="2295" w:type="dxa"/>
            <w:shd w:val="clear" w:color="auto" w:fill="auto"/>
            <w:vAlign w:val="center"/>
          </w:tcPr>
          <w:p w14:paraId="5A76C5EB" w14:textId="77777777" w:rsidR="001D7E18" w:rsidRPr="003C52D2" w:rsidRDefault="001D7E18" w:rsidP="001A5A74">
            <w:pPr>
              <w:rPr>
                <w:rFonts w:ascii="Tahoma" w:hAnsi="Tahoma" w:cs="Tahoma"/>
                <w:b/>
                <w:bCs/>
                <w:color w:val="000000"/>
              </w:rPr>
            </w:pPr>
            <w:r w:rsidRPr="003C52D2">
              <w:rPr>
                <w:rFonts w:ascii="Tahoma" w:hAnsi="Tahoma" w:cs="Tahoma"/>
                <w:b/>
                <w:bCs/>
                <w:color w:val="000000"/>
              </w:rPr>
              <w:t>TORNILLO MAS RAMPLUG DE 2”X6MM</w:t>
            </w:r>
          </w:p>
        </w:tc>
        <w:tc>
          <w:tcPr>
            <w:tcW w:w="1192" w:type="dxa"/>
            <w:shd w:val="clear" w:color="auto" w:fill="auto"/>
            <w:vAlign w:val="center"/>
          </w:tcPr>
          <w:p w14:paraId="1993AC07" w14:textId="77777777" w:rsidR="001D7E18" w:rsidRPr="003C52D2" w:rsidRDefault="001D7E18" w:rsidP="001A5A74">
            <w:pPr>
              <w:jc w:val="center"/>
              <w:rPr>
                <w:rFonts w:ascii="Tahoma" w:hAnsi="Tahoma" w:cs="Tahoma"/>
                <w:b/>
                <w:bCs/>
                <w:color w:val="000000"/>
              </w:rPr>
            </w:pPr>
            <w:r w:rsidRPr="003C52D2">
              <w:rPr>
                <w:rFonts w:ascii="Tahoma" w:hAnsi="Tahoma" w:cs="Tahoma"/>
                <w:b/>
                <w:bCs/>
                <w:color w:val="000000"/>
              </w:rPr>
              <w:t>PZA</w:t>
            </w:r>
          </w:p>
        </w:tc>
        <w:tc>
          <w:tcPr>
            <w:tcW w:w="6147" w:type="dxa"/>
            <w:shd w:val="clear" w:color="auto" w:fill="auto"/>
          </w:tcPr>
          <w:p w14:paraId="513B5259" w14:textId="77777777" w:rsidR="001D7E18" w:rsidRPr="003C52D2" w:rsidRDefault="001D7E18" w:rsidP="001A5A74">
            <w:pPr>
              <w:jc w:val="both"/>
              <w:rPr>
                <w:rFonts w:ascii="Tahoma" w:hAnsi="Tahoma" w:cs="Tahoma"/>
                <w:color w:val="000000"/>
              </w:rPr>
            </w:pPr>
            <w:r w:rsidRPr="003C52D2">
              <w:rPr>
                <w:rFonts w:ascii="Tahoma" w:hAnsi="Tahoma" w:cs="Tahoma"/>
                <w:b/>
                <w:bCs/>
                <w:color w:val="000000"/>
              </w:rPr>
              <w:t xml:space="preserve">1. Requisitos sobre el Producto            </w:t>
            </w:r>
            <w:r w:rsidRPr="003C52D2">
              <w:rPr>
                <w:rFonts w:ascii="Tahoma" w:hAnsi="Tahoma" w:cs="Tahoma"/>
                <w:color w:val="000000"/>
              </w:rPr>
              <w:t xml:space="preserve">                                                                                                                    </w:t>
            </w:r>
          </w:p>
          <w:p w14:paraId="6BD2F6F2" w14:textId="77777777" w:rsidR="001D7E18" w:rsidRPr="003C52D2" w:rsidRDefault="001D7E18" w:rsidP="001A5A74">
            <w:pPr>
              <w:jc w:val="both"/>
              <w:rPr>
                <w:rFonts w:ascii="Tahoma" w:hAnsi="Tahoma" w:cs="Tahoma"/>
                <w:color w:val="000000"/>
              </w:rPr>
            </w:pPr>
            <w:r w:rsidRPr="003C52D2">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758A138" w14:textId="77777777" w:rsidR="001D7E18" w:rsidRPr="003C52D2" w:rsidRDefault="001D7E18" w:rsidP="001A5A74">
            <w:pPr>
              <w:jc w:val="both"/>
              <w:rPr>
                <w:rFonts w:ascii="Tahoma" w:hAnsi="Tahoma" w:cs="Tahoma"/>
                <w:color w:val="000000"/>
              </w:rPr>
            </w:pPr>
            <w:r w:rsidRPr="003C52D2">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3E2DAC33" w14:textId="77777777" w:rsidR="001D7E18" w:rsidRPr="003C52D2" w:rsidRDefault="001D7E18" w:rsidP="001A5A74">
            <w:pPr>
              <w:jc w:val="both"/>
              <w:rPr>
                <w:rFonts w:ascii="Tahoma" w:hAnsi="Tahoma" w:cs="Tahoma"/>
                <w:color w:val="000000"/>
              </w:rPr>
            </w:pPr>
            <w:r w:rsidRPr="003C52D2">
              <w:rPr>
                <w:rFonts w:ascii="Tahoma" w:hAnsi="Tahoma" w:cs="Tahoma"/>
                <w:color w:val="000000"/>
              </w:rPr>
              <w:t xml:space="preserve">Se debe tomar en cuenta las siguientes consideraciones para su instalación: </w:t>
            </w:r>
          </w:p>
          <w:p w14:paraId="7933E59C" w14:textId="77777777" w:rsidR="001D7E18" w:rsidRPr="003C52D2" w:rsidRDefault="001D7E18" w:rsidP="00F41B81">
            <w:pPr>
              <w:widowControl w:val="0"/>
              <w:numPr>
                <w:ilvl w:val="0"/>
                <w:numId w:val="109"/>
              </w:numPr>
              <w:autoSpaceDE w:val="0"/>
              <w:autoSpaceDN w:val="0"/>
              <w:jc w:val="both"/>
              <w:rPr>
                <w:rFonts w:ascii="Tahoma" w:hAnsi="Tahoma" w:cs="Tahoma"/>
                <w:color w:val="000000"/>
              </w:rPr>
            </w:pPr>
            <w:r w:rsidRPr="003C52D2">
              <w:rPr>
                <w:rFonts w:ascii="Tahoma" w:hAnsi="Tahoma" w:cs="Tahoma"/>
                <w:color w:val="000000"/>
              </w:rPr>
              <w:t>Taladrar al diámetro y profundidad especificada en la madera.</w:t>
            </w:r>
          </w:p>
          <w:p w14:paraId="56FC7DA4" w14:textId="77777777" w:rsidR="001D7E18" w:rsidRPr="003C52D2" w:rsidRDefault="001D7E18" w:rsidP="00F41B81">
            <w:pPr>
              <w:widowControl w:val="0"/>
              <w:numPr>
                <w:ilvl w:val="0"/>
                <w:numId w:val="109"/>
              </w:numPr>
              <w:autoSpaceDE w:val="0"/>
              <w:autoSpaceDN w:val="0"/>
              <w:jc w:val="both"/>
              <w:rPr>
                <w:rFonts w:ascii="Tahoma" w:hAnsi="Tahoma" w:cs="Tahoma"/>
                <w:color w:val="000000"/>
              </w:rPr>
            </w:pPr>
            <w:r w:rsidRPr="003C52D2">
              <w:rPr>
                <w:rFonts w:ascii="Tahoma" w:hAnsi="Tahoma" w:cs="Tahoma"/>
                <w:color w:val="000000"/>
              </w:rPr>
              <w:t>Taladro en posición percusión o martillo en caso de hormigón.</w:t>
            </w:r>
          </w:p>
          <w:p w14:paraId="2F6CF30B" w14:textId="77777777" w:rsidR="001D7E18" w:rsidRPr="003C52D2" w:rsidRDefault="001D7E18" w:rsidP="00F41B81">
            <w:pPr>
              <w:widowControl w:val="0"/>
              <w:numPr>
                <w:ilvl w:val="0"/>
                <w:numId w:val="109"/>
              </w:numPr>
              <w:autoSpaceDE w:val="0"/>
              <w:autoSpaceDN w:val="0"/>
              <w:jc w:val="both"/>
              <w:rPr>
                <w:rFonts w:ascii="Tahoma" w:hAnsi="Tahoma" w:cs="Tahoma"/>
                <w:color w:val="000000"/>
              </w:rPr>
            </w:pPr>
            <w:r w:rsidRPr="003C52D2">
              <w:rPr>
                <w:rFonts w:ascii="Tahoma" w:hAnsi="Tahoma" w:cs="Tahoma"/>
                <w:color w:val="000000"/>
              </w:rPr>
              <w:t xml:space="preserve">Limpiar el agujero de restos de polvo y fragmentos del taladrado. </w:t>
            </w:r>
          </w:p>
          <w:p w14:paraId="01B4A725" w14:textId="77777777" w:rsidR="001D7E18" w:rsidRPr="003C52D2" w:rsidRDefault="001D7E18" w:rsidP="00F41B81">
            <w:pPr>
              <w:widowControl w:val="0"/>
              <w:numPr>
                <w:ilvl w:val="0"/>
                <w:numId w:val="109"/>
              </w:numPr>
              <w:autoSpaceDE w:val="0"/>
              <w:autoSpaceDN w:val="0"/>
              <w:jc w:val="both"/>
              <w:rPr>
                <w:rFonts w:ascii="Tahoma" w:hAnsi="Tahoma" w:cs="Tahoma"/>
                <w:color w:val="000000"/>
              </w:rPr>
            </w:pPr>
            <w:r w:rsidRPr="003C52D2">
              <w:rPr>
                <w:rFonts w:ascii="Tahoma" w:hAnsi="Tahoma" w:cs="Tahoma"/>
                <w:color w:val="000000"/>
              </w:rPr>
              <w:t xml:space="preserve">Se debe insertar el taco a través del material a fijar. </w:t>
            </w:r>
          </w:p>
          <w:p w14:paraId="0A7CE81F" w14:textId="77777777" w:rsidR="001D7E18" w:rsidRPr="003C52D2" w:rsidRDefault="001D7E18" w:rsidP="00F41B81">
            <w:pPr>
              <w:widowControl w:val="0"/>
              <w:numPr>
                <w:ilvl w:val="0"/>
                <w:numId w:val="109"/>
              </w:numPr>
              <w:autoSpaceDE w:val="0"/>
              <w:autoSpaceDN w:val="0"/>
              <w:jc w:val="both"/>
              <w:rPr>
                <w:rFonts w:ascii="Tahoma" w:hAnsi="Tahoma" w:cs="Tahoma"/>
                <w:color w:val="000000"/>
              </w:rPr>
            </w:pPr>
            <w:r w:rsidRPr="003C52D2">
              <w:rPr>
                <w:rFonts w:ascii="Tahoma" w:hAnsi="Tahoma" w:cs="Tahoma"/>
                <w:color w:val="000000"/>
              </w:rPr>
              <w:t xml:space="preserve">Hacerlo hasta el borde, en caso de tener collarín instalar hasta este. </w:t>
            </w:r>
          </w:p>
          <w:p w14:paraId="74E1B125" w14:textId="77777777" w:rsidR="001D7E18" w:rsidRPr="003C52D2" w:rsidRDefault="001D7E18" w:rsidP="001A5A74">
            <w:pPr>
              <w:jc w:val="both"/>
              <w:rPr>
                <w:rFonts w:ascii="Tahoma" w:hAnsi="Tahoma" w:cs="Tahoma"/>
                <w:color w:val="000000"/>
              </w:rPr>
            </w:pPr>
          </w:p>
          <w:p w14:paraId="1155DF02"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2658FCC3" w14:textId="77777777" w:rsidR="001D7E18" w:rsidRPr="003C52D2" w:rsidRDefault="001D7E18" w:rsidP="001A5A74">
            <w:pPr>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539E21C" w14:textId="77777777" w:rsidR="001D7E18" w:rsidRPr="003C52D2" w:rsidRDefault="001D7E18" w:rsidP="001D7E18">
      <w:pPr>
        <w:spacing w:line="300" w:lineRule="auto"/>
        <w:rPr>
          <w:rFonts w:ascii="Tahoma" w:hAnsi="Tahoma" w:cs="Tahoma"/>
          <w:b/>
          <w:bCs/>
        </w:rPr>
      </w:pPr>
    </w:p>
    <w:p w14:paraId="18A3FA2E"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1D7E18" w:rsidRPr="003C52D2" w14:paraId="2DF66549" w14:textId="77777777" w:rsidTr="001A5A74">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65C17E6A" w14:textId="77777777" w:rsidR="001D7E18" w:rsidRPr="003C52D2" w:rsidRDefault="001D7E18" w:rsidP="001A5A74">
            <w:pPr>
              <w:spacing w:line="300" w:lineRule="auto"/>
              <w:rPr>
                <w:rFonts w:ascii="Tahoma" w:hAnsi="Tahoma" w:cs="Tahoma"/>
              </w:rPr>
            </w:pPr>
            <w:r w:rsidRPr="003C52D2">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4B1BA231" w14:textId="77777777" w:rsidR="001D7E18" w:rsidRPr="003C52D2" w:rsidRDefault="001D7E18" w:rsidP="001A5A74">
            <w:pPr>
              <w:spacing w:line="300" w:lineRule="auto"/>
              <w:rPr>
                <w:rFonts w:ascii="Tahoma" w:hAnsi="Tahoma" w:cs="Tahoma"/>
              </w:rPr>
            </w:pPr>
            <w:r w:rsidRPr="003C52D2">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7E2A0B09" w14:textId="77777777" w:rsidR="001D7E18" w:rsidRPr="003C52D2" w:rsidRDefault="001D7E18" w:rsidP="001A5A74">
            <w:pPr>
              <w:spacing w:line="300" w:lineRule="auto"/>
              <w:rPr>
                <w:rFonts w:ascii="Tahoma" w:hAnsi="Tahoma" w:cs="Tahoma"/>
              </w:rPr>
            </w:pPr>
            <w:r w:rsidRPr="003C52D2">
              <w:rPr>
                <w:rFonts w:ascii="Tahoma" w:hAnsi="Tahoma" w:cs="Tahoma"/>
                <w:b/>
              </w:rPr>
              <w:t xml:space="preserve">                 DESCRIPCIÓN</w:t>
            </w:r>
          </w:p>
        </w:tc>
      </w:tr>
      <w:tr w:rsidR="001D7E18" w:rsidRPr="003C52D2" w14:paraId="07A1D74E" w14:textId="77777777" w:rsidTr="001A5A74">
        <w:tc>
          <w:tcPr>
            <w:tcW w:w="2096" w:type="dxa"/>
            <w:tcBorders>
              <w:top w:val="single" w:sz="6" w:space="0" w:color="000000"/>
              <w:left w:val="single" w:sz="6" w:space="0" w:color="000000"/>
              <w:bottom w:val="single" w:sz="6" w:space="0" w:color="000000"/>
              <w:right w:val="single" w:sz="6" w:space="0" w:color="000000"/>
            </w:tcBorders>
          </w:tcPr>
          <w:p w14:paraId="609875AA" w14:textId="77777777" w:rsidR="001D7E18" w:rsidRPr="003C52D2" w:rsidRDefault="001D7E18" w:rsidP="001A5A74">
            <w:pPr>
              <w:spacing w:line="300" w:lineRule="auto"/>
              <w:rPr>
                <w:rFonts w:ascii="Tahoma" w:hAnsi="Tahoma" w:cs="Tahoma"/>
              </w:rPr>
            </w:pPr>
          </w:p>
          <w:p w14:paraId="53E6D3EC" w14:textId="77777777" w:rsidR="001D7E18" w:rsidRPr="003C52D2" w:rsidRDefault="001D7E18" w:rsidP="001A5A74">
            <w:pPr>
              <w:spacing w:line="300" w:lineRule="auto"/>
              <w:rPr>
                <w:rFonts w:ascii="Tahoma" w:hAnsi="Tahoma" w:cs="Tahoma"/>
              </w:rPr>
            </w:pPr>
          </w:p>
          <w:p w14:paraId="595CE46B" w14:textId="77777777" w:rsidR="001D7E18" w:rsidRPr="003C52D2" w:rsidRDefault="001D7E18" w:rsidP="001A5A74">
            <w:pPr>
              <w:spacing w:line="300" w:lineRule="auto"/>
              <w:rPr>
                <w:rFonts w:ascii="Tahoma" w:hAnsi="Tahoma" w:cs="Tahoma"/>
              </w:rPr>
            </w:pPr>
          </w:p>
          <w:p w14:paraId="5BB3B4FC" w14:textId="77777777" w:rsidR="001D7E18" w:rsidRPr="003C52D2" w:rsidRDefault="001D7E18" w:rsidP="001A5A74">
            <w:pPr>
              <w:spacing w:line="300" w:lineRule="auto"/>
              <w:rPr>
                <w:rFonts w:ascii="Tahoma" w:hAnsi="Tahoma" w:cs="Tahoma"/>
              </w:rPr>
            </w:pPr>
          </w:p>
          <w:p w14:paraId="183318C4" w14:textId="77777777" w:rsidR="001D7E18" w:rsidRPr="003C52D2" w:rsidRDefault="001D7E18" w:rsidP="001A5A74">
            <w:pPr>
              <w:spacing w:line="300" w:lineRule="auto"/>
              <w:rPr>
                <w:rFonts w:ascii="Tahoma" w:hAnsi="Tahoma" w:cs="Tahoma"/>
              </w:rPr>
            </w:pPr>
          </w:p>
          <w:p w14:paraId="7B49DC49" w14:textId="77777777" w:rsidR="001D7E18" w:rsidRPr="003C52D2" w:rsidRDefault="001D7E18" w:rsidP="001A5A74">
            <w:pPr>
              <w:spacing w:line="300" w:lineRule="auto"/>
              <w:rPr>
                <w:rFonts w:ascii="Tahoma" w:hAnsi="Tahoma" w:cs="Tahoma"/>
              </w:rPr>
            </w:pPr>
          </w:p>
          <w:p w14:paraId="5B94C87D" w14:textId="77777777" w:rsidR="001D7E18" w:rsidRPr="003C52D2" w:rsidRDefault="001D7E18" w:rsidP="001A5A74">
            <w:pPr>
              <w:spacing w:line="300" w:lineRule="auto"/>
              <w:rPr>
                <w:rFonts w:ascii="Tahoma" w:hAnsi="Tahoma" w:cs="Tahoma"/>
              </w:rPr>
            </w:pPr>
          </w:p>
          <w:p w14:paraId="75DC59DE" w14:textId="77777777" w:rsidR="001D7E18" w:rsidRPr="003C52D2" w:rsidRDefault="001D7E18" w:rsidP="001A5A74">
            <w:pPr>
              <w:spacing w:line="300" w:lineRule="auto"/>
              <w:rPr>
                <w:rFonts w:ascii="Tahoma" w:hAnsi="Tahoma" w:cs="Tahoma"/>
              </w:rPr>
            </w:pPr>
          </w:p>
          <w:p w14:paraId="2170A086" w14:textId="77777777" w:rsidR="001D7E18" w:rsidRPr="003C52D2" w:rsidRDefault="001D7E18" w:rsidP="001A5A74">
            <w:pPr>
              <w:spacing w:line="300" w:lineRule="auto"/>
              <w:rPr>
                <w:rFonts w:ascii="Tahoma" w:hAnsi="Tahoma" w:cs="Tahoma"/>
              </w:rPr>
            </w:pPr>
          </w:p>
          <w:p w14:paraId="78CAE65B" w14:textId="77777777" w:rsidR="001D7E18" w:rsidRPr="003C52D2" w:rsidRDefault="001D7E18" w:rsidP="001A5A74">
            <w:pPr>
              <w:spacing w:line="300" w:lineRule="auto"/>
              <w:rPr>
                <w:rFonts w:ascii="Tahoma" w:hAnsi="Tahoma" w:cs="Tahoma"/>
              </w:rPr>
            </w:pPr>
          </w:p>
          <w:p w14:paraId="1AF41B4F" w14:textId="77777777" w:rsidR="001D7E18" w:rsidRPr="003C52D2" w:rsidRDefault="001D7E18" w:rsidP="001A5A74">
            <w:pPr>
              <w:spacing w:line="300" w:lineRule="auto"/>
              <w:rPr>
                <w:rFonts w:ascii="Tahoma" w:hAnsi="Tahoma" w:cs="Tahoma"/>
              </w:rPr>
            </w:pPr>
          </w:p>
          <w:p w14:paraId="21C86F0E" w14:textId="77777777" w:rsidR="001D7E18" w:rsidRPr="003C52D2" w:rsidRDefault="001D7E18" w:rsidP="001A5A74">
            <w:pPr>
              <w:spacing w:line="300" w:lineRule="auto"/>
              <w:rPr>
                <w:rFonts w:ascii="Tahoma" w:hAnsi="Tahoma" w:cs="Tahoma"/>
              </w:rPr>
            </w:pPr>
            <w:r w:rsidRPr="003C52D2">
              <w:rPr>
                <w:rFonts w:ascii="Tahoma" w:hAnsi="Tahoma" w:cs="Tahoma"/>
                <w:b/>
                <w:bCs/>
              </w:rPr>
              <w:t>TUBO PVC 1/2"</w:t>
            </w:r>
          </w:p>
          <w:p w14:paraId="21593F42" w14:textId="77777777" w:rsidR="001D7E18" w:rsidRPr="003C52D2" w:rsidRDefault="001D7E18" w:rsidP="001A5A74">
            <w:pPr>
              <w:spacing w:line="300" w:lineRule="auto"/>
              <w:rPr>
                <w:rFonts w:ascii="Tahoma" w:hAnsi="Tahoma" w:cs="Tahoma"/>
              </w:rPr>
            </w:pPr>
          </w:p>
          <w:p w14:paraId="77DC9247" w14:textId="77777777" w:rsidR="001D7E18" w:rsidRPr="003C52D2" w:rsidRDefault="001D7E18" w:rsidP="001A5A74">
            <w:pPr>
              <w:spacing w:line="300" w:lineRule="auto"/>
              <w:rPr>
                <w:rFonts w:ascii="Tahoma" w:hAnsi="Tahoma" w:cs="Tahoma"/>
              </w:rPr>
            </w:pPr>
          </w:p>
          <w:p w14:paraId="63E49CAF" w14:textId="77777777" w:rsidR="001D7E18" w:rsidRPr="003C52D2" w:rsidRDefault="001D7E18" w:rsidP="001A5A74">
            <w:pPr>
              <w:spacing w:line="300" w:lineRule="auto"/>
              <w:rPr>
                <w:rFonts w:ascii="Tahoma" w:hAnsi="Tahoma" w:cs="Tahoma"/>
              </w:rPr>
            </w:pPr>
          </w:p>
          <w:p w14:paraId="545BDF2F" w14:textId="77777777" w:rsidR="001D7E18" w:rsidRPr="003C52D2" w:rsidRDefault="001D7E18" w:rsidP="001A5A74">
            <w:pPr>
              <w:spacing w:line="300" w:lineRule="auto"/>
              <w:rPr>
                <w:rFonts w:ascii="Tahoma" w:hAnsi="Tahoma" w:cs="Tahoma"/>
              </w:rPr>
            </w:pPr>
          </w:p>
          <w:p w14:paraId="638DE058" w14:textId="77777777" w:rsidR="001D7E18" w:rsidRPr="003C52D2" w:rsidRDefault="001D7E18" w:rsidP="001A5A74">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4E47ABE" w14:textId="77777777" w:rsidR="001D7E18" w:rsidRPr="003C52D2" w:rsidRDefault="001D7E18" w:rsidP="001A5A74">
            <w:pPr>
              <w:spacing w:line="300" w:lineRule="auto"/>
              <w:rPr>
                <w:rFonts w:ascii="Tahoma" w:hAnsi="Tahoma" w:cs="Tahoma"/>
              </w:rPr>
            </w:pPr>
          </w:p>
          <w:p w14:paraId="5C459EA4" w14:textId="77777777" w:rsidR="001D7E18" w:rsidRPr="003C52D2" w:rsidRDefault="001D7E18" w:rsidP="001A5A74">
            <w:pPr>
              <w:spacing w:line="300" w:lineRule="auto"/>
              <w:rPr>
                <w:rFonts w:ascii="Tahoma" w:hAnsi="Tahoma" w:cs="Tahoma"/>
              </w:rPr>
            </w:pPr>
          </w:p>
          <w:p w14:paraId="75E3EEB0" w14:textId="77777777" w:rsidR="001D7E18" w:rsidRPr="003C52D2" w:rsidRDefault="001D7E18" w:rsidP="001A5A74">
            <w:pPr>
              <w:spacing w:line="300" w:lineRule="auto"/>
              <w:rPr>
                <w:rFonts w:ascii="Tahoma" w:hAnsi="Tahoma" w:cs="Tahoma"/>
              </w:rPr>
            </w:pPr>
          </w:p>
          <w:p w14:paraId="4448D278" w14:textId="77777777" w:rsidR="001D7E18" w:rsidRPr="003C52D2" w:rsidRDefault="001D7E18" w:rsidP="001A5A74">
            <w:pPr>
              <w:spacing w:line="300" w:lineRule="auto"/>
              <w:rPr>
                <w:rFonts w:ascii="Tahoma" w:hAnsi="Tahoma" w:cs="Tahoma"/>
              </w:rPr>
            </w:pPr>
          </w:p>
          <w:p w14:paraId="38BF1B3D" w14:textId="77777777" w:rsidR="001D7E18" w:rsidRPr="003C52D2" w:rsidRDefault="001D7E18" w:rsidP="001A5A74">
            <w:pPr>
              <w:spacing w:line="300" w:lineRule="auto"/>
              <w:rPr>
                <w:rFonts w:ascii="Tahoma" w:hAnsi="Tahoma" w:cs="Tahoma"/>
              </w:rPr>
            </w:pPr>
          </w:p>
          <w:p w14:paraId="1684BE3E" w14:textId="77777777" w:rsidR="001D7E18" w:rsidRPr="003C52D2" w:rsidRDefault="001D7E18" w:rsidP="001A5A74">
            <w:pPr>
              <w:spacing w:line="300" w:lineRule="auto"/>
              <w:rPr>
                <w:rFonts w:ascii="Tahoma" w:hAnsi="Tahoma" w:cs="Tahoma"/>
              </w:rPr>
            </w:pPr>
          </w:p>
          <w:p w14:paraId="7D830425" w14:textId="77777777" w:rsidR="001D7E18" w:rsidRPr="003C52D2" w:rsidRDefault="001D7E18" w:rsidP="001A5A74">
            <w:pPr>
              <w:spacing w:line="300" w:lineRule="auto"/>
              <w:rPr>
                <w:rFonts w:ascii="Tahoma" w:hAnsi="Tahoma" w:cs="Tahoma"/>
              </w:rPr>
            </w:pPr>
          </w:p>
          <w:p w14:paraId="2643056A" w14:textId="77777777" w:rsidR="001D7E18" w:rsidRPr="003C52D2" w:rsidRDefault="001D7E18" w:rsidP="001A5A74">
            <w:pPr>
              <w:spacing w:line="300" w:lineRule="auto"/>
              <w:rPr>
                <w:rFonts w:ascii="Tahoma" w:hAnsi="Tahoma" w:cs="Tahoma"/>
              </w:rPr>
            </w:pPr>
          </w:p>
          <w:p w14:paraId="743384A7" w14:textId="77777777" w:rsidR="001D7E18" w:rsidRPr="003C52D2" w:rsidRDefault="001D7E18" w:rsidP="001A5A74">
            <w:pPr>
              <w:spacing w:line="300" w:lineRule="auto"/>
              <w:rPr>
                <w:rFonts w:ascii="Tahoma" w:hAnsi="Tahoma" w:cs="Tahoma"/>
              </w:rPr>
            </w:pPr>
          </w:p>
          <w:p w14:paraId="7774F001" w14:textId="77777777" w:rsidR="001D7E18" w:rsidRPr="003C52D2" w:rsidRDefault="001D7E18" w:rsidP="001A5A74">
            <w:pPr>
              <w:spacing w:line="300" w:lineRule="auto"/>
              <w:rPr>
                <w:rFonts w:ascii="Tahoma" w:hAnsi="Tahoma" w:cs="Tahoma"/>
              </w:rPr>
            </w:pPr>
          </w:p>
          <w:p w14:paraId="5C284196" w14:textId="77777777" w:rsidR="001D7E18" w:rsidRPr="003C52D2" w:rsidRDefault="001D7E18" w:rsidP="001A5A74">
            <w:pPr>
              <w:spacing w:line="300" w:lineRule="auto"/>
              <w:rPr>
                <w:rFonts w:ascii="Tahoma" w:hAnsi="Tahoma" w:cs="Tahoma"/>
              </w:rPr>
            </w:pPr>
          </w:p>
          <w:p w14:paraId="0F68EEA3" w14:textId="77777777" w:rsidR="001D7E18" w:rsidRPr="003C52D2" w:rsidRDefault="001D7E18" w:rsidP="001A5A74">
            <w:pPr>
              <w:spacing w:line="300" w:lineRule="auto"/>
              <w:rPr>
                <w:rFonts w:ascii="Tahoma" w:hAnsi="Tahoma" w:cs="Tahoma"/>
                <w:b/>
              </w:rPr>
            </w:pPr>
            <w:r w:rsidRPr="003C52D2">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4797A035"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1EE9E58D" w14:textId="77777777" w:rsidR="001D7E18" w:rsidRPr="003C52D2" w:rsidRDefault="001D7E18" w:rsidP="001A5A74">
            <w:pPr>
              <w:rPr>
                <w:rFonts w:ascii="Tahoma" w:hAnsi="Tahoma" w:cs="Tahoma"/>
              </w:rPr>
            </w:pPr>
          </w:p>
          <w:p w14:paraId="0E1812F7"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Material: Poli Cloruro de Vinilo (PVC).</w:t>
            </w:r>
          </w:p>
          <w:p w14:paraId="4C9C3ECF"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Peso metro: 0.2 kg.</w:t>
            </w:r>
          </w:p>
          <w:p w14:paraId="21226411"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Presión de trabajo a 23 °C: 2.205 Mpa (315 Psi22.15 kg/cm^2)</w:t>
            </w:r>
          </w:p>
          <w:p w14:paraId="3F65A3FC"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Presión de trabajo a 23 °C: 3.5 Mpa (500 Psi35.15 kg/cm^2)</w:t>
            </w:r>
          </w:p>
          <w:p w14:paraId="3950E326"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Longitud: 6 m.</w:t>
            </w:r>
          </w:p>
          <w:p w14:paraId="6F26F228"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Color: Blanco.</w:t>
            </w:r>
          </w:p>
          <w:p w14:paraId="4424E211"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Norma técnica Colombiana - NTC 369 - Aguas.</w:t>
            </w:r>
          </w:p>
          <w:p w14:paraId="560171A1"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Poliaminas Epi-Dma para el Tratamiento de</w:t>
            </w:r>
          </w:p>
          <w:p w14:paraId="107103F5"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Aguas, (ASTM D1784).</w:t>
            </w:r>
          </w:p>
          <w:p w14:paraId="5AB19901"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Norma técnica Colombiana - NTC 382 - Plásticos, Tubos de Poli (Cloruro de Vinilo)</w:t>
            </w:r>
          </w:p>
          <w:p w14:paraId="6A47B4BF"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(PVC) Clasificados según la Presión (Serie RDE),(ASTM D2241).</w:t>
            </w:r>
          </w:p>
          <w:p w14:paraId="5BEDE71D"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Norma técnica Colombiana - NTC 1339 –</w:t>
            </w:r>
          </w:p>
          <w:p w14:paraId="50C83AAC"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Accesorios de Poli (Cloruro de Vinilo) (PVC) Schedule 40, (ASTM D2466).</w:t>
            </w:r>
          </w:p>
          <w:p w14:paraId="2C7FAAFB" w14:textId="77777777" w:rsidR="001D7E18" w:rsidRPr="003C52D2" w:rsidRDefault="001D7E18" w:rsidP="00F41B81">
            <w:pPr>
              <w:widowControl w:val="0"/>
              <w:numPr>
                <w:ilvl w:val="0"/>
                <w:numId w:val="101"/>
              </w:numPr>
              <w:autoSpaceDE w:val="0"/>
              <w:autoSpaceDN w:val="0"/>
              <w:spacing w:line="256" w:lineRule="auto"/>
              <w:ind w:left="358" w:hanging="283"/>
              <w:rPr>
                <w:rFonts w:ascii="Tahoma" w:hAnsi="Tahoma" w:cs="Tahoma"/>
              </w:rPr>
            </w:pPr>
            <w:r w:rsidRPr="003C52D2">
              <w:rPr>
                <w:rFonts w:ascii="Tahoma" w:hAnsi="Tahoma" w:cs="Tahoma"/>
              </w:rPr>
              <w:t>Norma técnica Colombiana - NTC 1062 - Sistema de Distribución de Agua Caliente y Fría con Tubería Plástica de Poli (Cloruro de Vinilo) Clorado (CPVC), (ASTM D2846)</w:t>
            </w:r>
          </w:p>
          <w:p w14:paraId="38CF3880" w14:textId="77777777" w:rsidR="001D7E18" w:rsidRPr="003C52D2" w:rsidRDefault="001D7E18" w:rsidP="001A5A74">
            <w:pPr>
              <w:widowControl w:val="0"/>
              <w:autoSpaceDE w:val="0"/>
              <w:autoSpaceDN w:val="0"/>
              <w:spacing w:line="256" w:lineRule="auto"/>
              <w:ind w:left="358"/>
              <w:rPr>
                <w:rFonts w:ascii="Tahoma" w:hAnsi="Tahoma" w:cs="Tahoma"/>
              </w:rPr>
            </w:pPr>
          </w:p>
          <w:p w14:paraId="00B74DC3"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32EDB5A" w14:textId="77777777" w:rsidR="001D7E18" w:rsidRPr="003C52D2" w:rsidRDefault="001D7E18" w:rsidP="001A5A74">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6CD6E83" w14:textId="77777777" w:rsidR="001D7E18" w:rsidRPr="003C52D2" w:rsidRDefault="001D7E18" w:rsidP="001D7E18">
      <w:pPr>
        <w:spacing w:line="300" w:lineRule="auto"/>
        <w:rPr>
          <w:rFonts w:ascii="Tahoma" w:hAnsi="Tahoma" w:cs="Tahoma"/>
          <w:b/>
          <w:bCs/>
        </w:rPr>
      </w:pPr>
    </w:p>
    <w:p w14:paraId="72158F5C"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32DF6B85"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29B701"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5E8180"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39AC0B4"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4BE08EA1"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2C94A6" w14:textId="77777777" w:rsidR="001D7E18" w:rsidRPr="003C52D2" w:rsidRDefault="001D7E18" w:rsidP="001A5A74">
            <w:pPr>
              <w:spacing w:line="300" w:lineRule="auto"/>
              <w:rPr>
                <w:rFonts w:ascii="Tahoma" w:hAnsi="Tahoma" w:cs="Tahoma"/>
                <w:b/>
              </w:rPr>
            </w:pPr>
            <w:r w:rsidRPr="003C52D2">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4F7B26" w14:textId="77777777" w:rsidR="001D7E18" w:rsidRPr="003C52D2" w:rsidRDefault="001D7E18" w:rsidP="001A5A74">
            <w:pPr>
              <w:spacing w:line="300" w:lineRule="auto"/>
              <w:rPr>
                <w:rFonts w:ascii="Tahoma" w:hAnsi="Tahoma" w:cs="Tahoma"/>
                <w:b/>
              </w:rPr>
            </w:pPr>
            <w:r w:rsidRPr="003C52D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49342849" w14:textId="77777777" w:rsidR="001D7E18" w:rsidRPr="003C52D2" w:rsidRDefault="001D7E18" w:rsidP="001A5A74">
            <w:pPr>
              <w:jc w:val="both"/>
              <w:rPr>
                <w:rFonts w:ascii="Tahoma" w:hAnsi="Tahoma" w:cs="Tahoma"/>
                <w:bCs/>
                <w:lang w:val="es-ES_tradnl"/>
              </w:rPr>
            </w:pPr>
            <w:r w:rsidRPr="003C52D2">
              <w:rPr>
                <w:rFonts w:ascii="Tahoma" w:hAnsi="Tahoma" w:cs="Tahoma"/>
                <w:b/>
                <w:bCs/>
              </w:rPr>
              <w:t xml:space="preserve">1. Requisitos sobre el Producto            </w:t>
            </w:r>
            <w:r w:rsidRPr="003C52D2">
              <w:rPr>
                <w:rFonts w:ascii="Tahoma" w:hAnsi="Tahoma" w:cs="Tahoma"/>
              </w:rPr>
              <w:t xml:space="preserve">                                                                                                                    </w:t>
            </w:r>
            <w:r w:rsidRPr="003C52D2">
              <w:rPr>
                <w:rFonts w:ascii="Tahoma" w:hAnsi="Tahoma" w:cs="Tahoma"/>
                <w:bCs/>
                <w:lang w:val="es-ES_tradnl"/>
              </w:rPr>
              <w:t xml:space="preserve">Material de Poli cloruro de Vinilo (PVC), los tubos deben tener las siguientes características: </w:t>
            </w:r>
          </w:p>
          <w:p w14:paraId="70FA5D4C" w14:textId="77777777" w:rsidR="001D7E18" w:rsidRPr="003C52D2" w:rsidRDefault="001D7E18" w:rsidP="00F41B81">
            <w:pPr>
              <w:numPr>
                <w:ilvl w:val="0"/>
                <w:numId w:val="85"/>
              </w:numPr>
              <w:jc w:val="both"/>
              <w:rPr>
                <w:rFonts w:ascii="Tahoma" w:hAnsi="Tahoma" w:cs="Tahoma"/>
                <w:bCs/>
                <w:lang w:val="es-ES_tradnl"/>
              </w:rPr>
            </w:pPr>
            <w:r w:rsidRPr="003C52D2">
              <w:rPr>
                <w:rFonts w:ascii="Tahoma" w:hAnsi="Tahoma" w:cs="Tahoma"/>
                <w:bCs/>
                <w:lang w:val="es-ES_tradnl"/>
              </w:rPr>
              <w:t>Superficie externa e interna lisas y estar libres de grietas, fisuras, ondulaciones y otros defectos que alteren su calidad.</w:t>
            </w:r>
          </w:p>
          <w:p w14:paraId="4FDA1236" w14:textId="77777777" w:rsidR="001D7E18" w:rsidRPr="003C52D2" w:rsidRDefault="001D7E18" w:rsidP="00F41B81">
            <w:pPr>
              <w:numPr>
                <w:ilvl w:val="0"/>
                <w:numId w:val="85"/>
              </w:numPr>
              <w:jc w:val="both"/>
              <w:rPr>
                <w:rFonts w:ascii="Tahoma" w:hAnsi="Tahoma" w:cs="Tahoma"/>
                <w:bCs/>
                <w:lang w:val="es-ES_tradnl"/>
              </w:rPr>
            </w:pPr>
            <w:r w:rsidRPr="003C52D2">
              <w:rPr>
                <w:rFonts w:ascii="Tahoma" w:hAnsi="Tahoma" w:cs="Tahoma"/>
                <w:bCs/>
                <w:lang w:val="es-ES_tradnl"/>
              </w:rPr>
              <w:t>Los tubos deberán ser de color uniforme.</w:t>
            </w:r>
          </w:p>
          <w:p w14:paraId="7BF98724" w14:textId="77777777" w:rsidR="001D7E18" w:rsidRPr="003C52D2" w:rsidRDefault="001D7E18" w:rsidP="00F41B81">
            <w:pPr>
              <w:numPr>
                <w:ilvl w:val="0"/>
                <w:numId w:val="85"/>
              </w:numPr>
              <w:jc w:val="both"/>
              <w:rPr>
                <w:rFonts w:ascii="Tahoma" w:hAnsi="Tahoma" w:cs="Tahoma"/>
                <w:bCs/>
                <w:lang w:val="es-ES_tradnl"/>
              </w:rPr>
            </w:pPr>
            <w:r w:rsidRPr="003C52D2">
              <w:rPr>
                <w:rFonts w:ascii="Tahoma" w:hAnsi="Tahoma" w:cs="Tahoma"/>
                <w:bCs/>
                <w:lang w:val="es-ES_tradnl"/>
              </w:rPr>
              <w:t>Los tubos procederán de fábrica por inyección de molde, no aceptándose el uso de piezas especiales obtenidas mediante cortes o cortadas en seco.</w:t>
            </w:r>
          </w:p>
          <w:p w14:paraId="2EC27501" w14:textId="77777777" w:rsidR="001D7E18" w:rsidRPr="003C52D2" w:rsidRDefault="001D7E18" w:rsidP="00F41B81">
            <w:pPr>
              <w:numPr>
                <w:ilvl w:val="0"/>
                <w:numId w:val="85"/>
              </w:numPr>
              <w:jc w:val="both"/>
              <w:rPr>
                <w:rFonts w:ascii="Tahoma" w:hAnsi="Tahoma" w:cs="Tahoma"/>
                <w:bCs/>
                <w:lang w:val="es-ES_tradnl"/>
              </w:rPr>
            </w:pPr>
            <w:r w:rsidRPr="003C52D2">
              <w:rPr>
                <w:rFonts w:ascii="Tahoma" w:hAnsi="Tahoma" w:cs="Tahoma"/>
                <w:bCs/>
                <w:lang w:val="es-ES_tradnl"/>
              </w:rPr>
              <w:t>Las juntas serán del Tipo campana – espiga</w:t>
            </w:r>
          </w:p>
          <w:p w14:paraId="750F63D4" w14:textId="77777777" w:rsidR="001D7E18" w:rsidRPr="003C52D2" w:rsidRDefault="001D7E18" w:rsidP="001A5A74">
            <w:pPr>
              <w:jc w:val="both"/>
              <w:rPr>
                <w:rFonts w:ascii="Tahoma" w:hAnsi="Tahoma" w:cs="Tahoma"/>
                <w:bCs/>
                <w:lang w:val="es-ES_tradnl"/>
              </w:rPr>
            </w:pPr>
          </w:p>
          <w:p w14:paraId="6A75AC42"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Las tuberías de PVC y sus accesorios deberán cumplir con las siguientes normas:</w:t>
            </w:r>
          </w:p>
          <w:p w14:paraId="3F5E3DB6"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lastRenderedPageBreak/>
              <w:tab/>
              <w:t xml:space="preserve">-Normas Bolivianas :        </w:t>
            </w:r>
            <w:r w:rsidRPr="003C52D2">
              <w:rPr>
                <w:rFonts w:ascii="Tahoma" w:hAnsi="Tahoma" w:cs="Tahoma"/>
                <w:bCs/>
                <w:lang w:val="es-ES_tradnl"/>
              </w:rPr>
              <w:tab/>
              <w:t>NB 213-77</w:t>
            </w:r>
          </w:p>
          <w:p w14:paraId="1D7251E0"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ab/>
              <w:t xml:space="preserve">-Normas ASTM : </w:t>
            </w:r>
            <w:r w:rsidRPr="003C52D2">
              <w:rPr>
                <w:rFonts w:ascii="Tahoma" w:hAnsi="Tahoma" w:cs="Tahoma"/>
                <w:bCs/>
                <w:lang w:val="es-ES_tradnl"/>
              </w:rPr>
              <w:tab/>
            </w:r>
            <w:r w:rsidRPr="003C52D2">
              <w:rPr>
                <w:rFonts w:ascii="Tahoma" w:hAnsi="Tahoma" w:cs="Tahoma"/>
                <w:bCs/>
                <w:lang w:val="es-ES_tradnl"/>
              </w:rPr>
              <w:tab/>
              <w:t>D-1785 y D-2241</w:t>
            </w:r>
          </w:p>
          <w:p w14:paraId="45BBC149" w14:textId="77777777" w:rsidR="001D7E18" w:rsidRPr="003C52D2" w:rsidRDefault="001D7E18" w:rsidP="001A5A74">
            <w:pPr>
              <w:jc w:val="both"/>
              <w:rPr>
                <w:rFonts w:ascii="Tahoma" w:hAnsi="Tahoma" w:cs="Tahoma"/>
                <w:bCs/>
                <w:lang w:val="es-ES_tradnl"/>
              </w:rPr>
            </w:pPr>
            <w:r w:rsidRPr="003C52D2">
              <w:rPr>
                <w:rFonts w:ascii="Tahoma" w:hAnsi="Tahoma" w:cs="Tahoma"/>
                <w:bCs/>
                <w:lang w:val="es-ES_tradnl"/>
              </w:rPr>
              <w:t>La Entidad Ejecutora deberá garantizar que el material de referencia sea de buena calidad y de marca reconocida</w:t>
            </w:r>
          </w:p>
          <w:p w14:paraId="4EF2EF3A"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8D05883"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0CC85B1" w14:textId="77777777" w:rsidR="001D7E18" w:rsidRPr="003C52D2" w:rsidRDefault="001D7E18" w:rsidP="001D7E18">
      <w:pPr>
        <w:spacing w:line="300" w:lineRule="auto"/>
        <w:rPr>
          <w:rFonts w:ascii="Tahoma" w:hAnsi="Tahoma" w:cs="Tahoma"/>
          <w:b/>
          <w:bCs/>
        </w:rPr>
      </w:pPr>
      <w:r w:rsidRPr="003C52D2">
        <w:rPr>
          <w:rFonts w:ascii="Tahoma" w:hAnsi="Tahoma" w:cs="Tahoma"/>
          <w:b/>
          <w:bCs/>
        </w:rPr>
        <w:lastRenderedPageBreak/>
        <w:t xml:space="preserve"> </w:t>
      </w:r>
    </w:p>
    <w:p w14:paraId="41318A8D"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012F6F55"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9D265B"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D53BEA"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E684517"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0F223A3D" w14:textId="77777777" w:rsidTr="001A5A74">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3CEB99E" w14:textId="77777777" w:rsidR="001D7E18" w:rsidRPr="003C52D2" w:rsidRDefault="001D7E18" w:rsidP="001A5A74">
            <w:pPr>
              <w:spacing w:line="300" w:lineRule="auto"/>
              <w:rPr>
                <w:rFonts w:ascii="Tahoma" w:hAnsi="Tahoma" w:cs="Tahoma"/>
                <w:b/>
              </w:rPr>
            </w:pPr>
            <w:r w:rsidRPr="003C52D2">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B39C8A" w14:textId="77777777" w:rsidR="001D7E18" w:rsidRPr="003C52D2" w:rsidRDefault="001D7E18" w:rsidP="001A5A74">
            <w:pPr>
              <w:spacing w:line="300" w:lineRule="auto"/>
              <w:rPr>
                <w:rFonts w:ascii="Tahoma" w:hAnsi="Tahoma" w:cs="Tahoma"/>
                <w:b/>
              </w:rPr>
            </w:pPr>
            <w:r w:rsidRPr="003C52D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189640B" w14:textId="77777777" w:rsidR="001D7E18" w:rsidRPr="003C52D2" w:rsidRDefault="001D7E18" w:rsidP="001A5A74">
            <w:pPr>
              <w:jc w:val="both"/>
              <w:rPr>
                <w:rFonts w:ascii="Tahoma" w:hAnsi="Tahoma" w:cs="Tahoma"/>
              </w:rPr>
            </w:pPr>
            <w:r w:rsidRPr="003C52D2">
              <w:rPr>
                <w:rFonts w:ascii="Tahoma" w:hAnsi="Tahoma" w:cs="Tahoma"/>
                <w:b/>
                <w:bCs/>
              </w:rPr>
              <w:t>1. Requisitos sobre el producto:</w:t>
            </w:r>
          </w:p>
          <w:p w14:paraId="5ECFA647" w14:textId="77777777" w:rsidR="001D7E18" w:rsidRPr="003C52D2" w:rsidRDefault="001D7E18" w:rsidP="001A5A74">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5F2AD90B" w14:textId="77777777" w:rsidR="001D7E18" w:rsidRPr="003C52D2" w:rsidRDefault="001D7E18" w:rsidP="001A5A74">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9D56061" w14:textId="77777777" w:rsidR="001D7E18" w:rsidRPr="003C52D2" w:rsidRDefault="001D7E18" w:rsidP="001A5A74">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59DF137F" w14:textId="77777777" w:rsidR="001D7E18" w:rsidRPr="003C52D2" w:rsidRDefault="001D7E18" w:rsidP="001A5A74">
            <w:pPr>
              <w:jc w:val="both"/>
              <w:rPr>
                <w:rFonts w:ascii="Tahoma" w:hAnsi="Tahoma" w:cs="Tahoma"/>
              </w:rPr>
            </w:pPr>
            <w:r w:rsidRPr="003C52D2">
              <w:rPr>
                <w:rFonts w:ascii="Tahoma" w:hAnsi="Tahoma" w:cs="Tahoma"/>
              </w:rPr>
              <w:t>Los productos de PVC se utilizaran de acuerdo al uso y al diámetro que serán específicas para conducir aguas servidas de desagüe y pluviales.</w:t>
            </w:r>
          </w:p>
          <w:p w14:paraId="5DFBDA0F"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21E95302"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F20E6B7" w14:textId="77777777" w:rsidR="001D7E18" w:rsidRPr="003C52D2" w:rsidRDefault="001D7E18" w:rsidP="001D7E18">
      <w:pPr>
        <w:tabs>
          <w:tab w:val="left" w:pos="560"/>
        </w:tabs>
        <w:jc w:val="both"/>
        <w:rPr>
          <w:rFonts w:ascii="Tahoma" w:hAnsi="Tahoma" w:cs="Tahoma"/>
          <w:b/>
        </w:rPr>
      </w:pPr>
    </w:p>
    <w:p w14:paraId="1C3FC8EF" w14:textId="77777777" w:rsidR="001D7E18" w:rsidRPr="003C52D2" w:rsidRDefault="001D7E18" w:rsidP="00F41B81">
      <w:pPr>
        <w:widowControl w:val="0"/>
        <w:numPr>
          <w:ilvl w:val="0"/>
          <w:numId w:val="104"/>
        </w:numPr>
        <w:tabs>
          <w:tab w:val="left" w:pos="560"/>
        </w:tabs>
        <w:autoSpaceDE w:val="0"/>
        <w:autoSpaceDN w:val="0"/>
        <w:ind w:left="720"/>
        <w:jc w:val="both"/>
        <w:rPr>
          <w:rFonts w:ascii="Tahoma" w:hAnsi="Tahoma" w:cs="Tahoma"/>
          <w:b/>
        </w:rPr>
      </w:pPr>
      <w:r w:rsidRPr="003C52D2">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7E18" w:rsidRPr="003C52D2" w14:paraId="529DC38E" w14:textId="77777777" w:rsidTr="001A5A74">
        <w:tc>
          <w:tcPr>
            <w:tcW w:w="2315" w:type="dxa"/>
            <w:shd w:val="pct5" w:color="auto" w:fill="auto"/>
          </w:tcPr>
          <w:p w14:paraId="560C331E" w14:textId="77777777" w:rsidR="001D7E18" w:rsidRPr="003C52D2" w:rsidRDefault="001D7E18" w:rsidP="001A5A74">
            <w:pPr>
              <w:rPr>
                <w:rFonts w:ascii="Tahoma" w:hAnsi="Tahoma" w:cs="Tahoma"/>
                <w:b/>
              </w:rPr>
            </w:pPr>
            <w:r w:rsidRPr="003C52D2">
              <w:rPr>
                <w:rFonts w:ascii="Tahoma" w:hAnsi="Tahoma" w:cs="Tahoma"/>
                <w:b/>
              </w:rPr>
              <w:t>MATERIAL</w:t>
            </w:r>
          </w:p>
        </w:tc>
        <w:tc>
          <w:tcPr>
            <w:tcW w:w="1195" w:type="dxa"/>
            <w:shd w:val="pct5" w:color="auto" w:fill="auto"/>
          </w:tcPr>
          <w:p w14:paraId="2D11EBE1" w14:textId="77777777" w:rsidR="001D7E18" w:rsidRPr="003C52D2" w:rsidRDefault="001D7E18" w:rsidP="001A5A74">
            <w:pPr>
              <w:rPr>
                <w:rFonts w:ascii="Tahoma" w:hAnsi="Tahoma" w:cs="Tahoma"/>
                <w:b/>
              </w:rPr>
            </w:pPr>
            <w:r w:rsidRPr="003C52D2">
              <w:rPr>
                <w:rFonts w:ascii="Tahoma" w:hAnsi="Tahoma" w:cs="Tahoma"/>
                <w:b/>
              </w:rPr>
              <w:t>UNIDAD</w:t>
            </w:r>
          </w:p>
        </w:tc>
        <w:tc>
          <w:tcPr>
            <w:tcW w:w="6266" w:type="dxa"/>
            <w:shd w:val="pct5" w:color="auto" w:fill="auto"/>
          </w:tcPr>
          <w:p w14:paraId="2392D262" w14:textId="77777777" w:rsidR="001D7E18" w:rsidRPr="003C52D2" w:rsidRDefault="001D7E18" w:rsidP="001A5A74">
            <w:pPr>
              <w:rPr>
                <w:rFonts w:ascii="Tahoma" w:hAnsi="Tahoma" w:cs="Tahoma"/>
                <w:b/>
              </w:rPr>
            </w:pPr>
            <w:r w:rsidRPr="003C52D2">
              <w:rPr>
                <w:rFonts w:ascii="Tahoma" w:hAnsi="Tahoma" w:cs="Tahoma"/>
                <w:b/>
              </w:rPr>
              <w:t>DESCRIPCION</w:t>
            </w:r>
          </w:p>
        </w:tc>
      </w:tr>
      <w:tr w:rsidR="001D7E18" w:rsidRPr="003C52D2" w14:paraId="6AA871C0" w14:textId="77777777" w:rsidTr="001A5A74">
        <w:trPr>
          <w:trHeight w:val="685"/>
        </w:trPr>
        <w:tc>
          <w:tcPr>
            <w:tcW w:w="2315" w:type="dxa"/>
            <w:shd w:val="clear" w:color="auto" w:fill="auto"/>
            <w:vAlign w:val="center"/>
          </w:tcPr>
          <w:p w14:paraId="09640325" w14:textId="77777777" w:rsidR="001D7E18" w:rsidRPr="003C52D2" w:rsidRDefault="001D7E18" w:rsidP="001A5A74">
            <w:pPr>
              <w:rPr>
                <w:rFonts w:ascii="Tahoma" w:hAnsi="Tahoma" w:cs="Tahoma"/>
                <w:b/>
                <w:bCs/>
              </w:rPr>
            </w:pPr>
            <w:r w:rsidRPr="003C52D2">
              <w:rPr>
                <w:rFonts w:ascii="Tahoma" w:hAnsi="Tahoma" w:cs="Tahoma"/>
                <w:b/>
                <w:bCs/>
              </w:rPr>
              <w:t>TUBO PVC DESAGÜE 3"</w:t>
            </w:r>
          </w:p>
        </w:tc>
        <w:tc>
          <w:tcPr>
            <w:tcW w:w="1195" w:type="dxa"/>
            <w:shd w:val="clear" w:color="auto" w:fill="auto"/>
            <w:vAlign w:val="center"/>
          </w:tcPr>
          <w:p w14:paraId="5CD94CC6" w14:textId="77777777" w:rsidR="001D7E18" w:rsidRPr="003C52D2" w:rsidRDefault="001D7E18" w:rsidP="001A5A74">
            <w:pPr>
              <w:rPr>
                <w:rFonts w:ascii="Tahoma" w:hAnsi="Tahoma" w:cs="Tahoma"/>
                <w:b/>
                <w:bCs/>
              </w:rPr>
            </w:pPr>
            <w:r w:rsidRPr="003C52D2">
              <w:rPr>
                <w:rFonts w:ascii="Tahoma" w:hAnsi="Tahoma" w:cs="Tahoma"/>
                <w:b/>
              </w:rPr>
              <w:t>M</w:t>
            </w:r>
          </w:p>
        </w:tc>
        <w:tc>
          <w:tcPr>
            <w:tcW w:w="6266" w:type="dxa"/>
            <w:shd w:val="clear" w:color="auto" w:fill="auto"/>
          </w:tcPr>
          <w:p w14:paraId="176339D3"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54AE0AB9" w14:textId="77777777" w:rsidR="001D7E18" w:rsidRPr="003C52D2" w:rsidRDefault="001D7E18" w:rsidP="001A5A74">
            <w:pPr>
              <w:rPr>
                <w:rFonts w:ascii="Tahoma" w:hAnsi="Tahoma" w:cs="Tahoma"/>
              </w:rPr>
            </w:pPr>
            <w:r w:rsidRPr="003C52D2">
              <w:rPr>
                <w:rFonts w:ascii="Tahoma" w:hAnsi="Tahoma" w:cs="Tahoma"/>
              </w:rPr>
              <w:t>La Entidad Ejecutora deberá garantizar que el material de referencia sea de buena calidad y de marca reconocida.</w:t>
            </w:r>
          </w:p>
          <w:p w14:paraId="33DE4874" w14:textId="77777777" w:rsidR="001D7E18" w:rsidRPr="003C52D2" w:rsidRDefault="001D7E18" w:rsidP="001A5A74">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8E5D88" w14:textId="77777777" w:rsidR="001D7E18" w:rsidRPr="003C52D2" w:rsidRDefault="001D7E18" w:rsidP="001A5A74">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7DA730F9" w14:textId="77777777" w:rsidR="001D7E18" w:rsidRPr="003C52D2" w:rsidRDefault="001D7E18" w:rsidP="001A5A74">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120EC95B"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C4F5623" w14:textId="77777777" w:rsidR="001D7E18" w:rsidRPr="003C52D2" w:rsidRDefault="001D7E18" w:rsidP="001A5A74">
            <w:pPr>
              <w:jc w:val="both"/>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3B17EAE" w14:textId="268CB483" w:rsidR="001D7E18" w:rsidRPr="00914ABC" w:rsidRDefault="001D7E18" w:rsidP="00914ABC">
      <w:pPr>
        <w:tabs>
          <w:tab w:val="left" w:pos="560"/>
        </w:tabs>
        <w:jc w:val="both"/>
        <w:rPr>
          <w:rFonts w:ascii="Tahoma" w:hAnsi="Tahoma" w:cs="Tahoma"/>
          <w:b/>
        </w:rPr>
      </w:pPr>
      <w:r w:rsidRPr="003C52D2">
        <w:rPr>
          <w:rFonts w:ascii="Tahoma" w:hAnsi="Tahoma" w:cs="Tahoma"/>
          <w:b/>
        </w:rPr>
        <w:t xml:space="preserve">  </w:t>
      </w:r>
    </w:p>
    <w:p w14:paraId="1B5595FB"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lastRenderedPageBreak/>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00AF4C25"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677D93"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493D81"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2C9542F"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7F22863F" w14:textId="77777777" w:rsidTr="001A5A7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008DC57" w14:textId="77777777" w:rsidR="001D7E18" w:rsidRPr="003C52D2" w:rsidRDefault="001D7E18" w:rsidP="001A5A74">
            <w:pPr>
              <w:spacing w:line="300" w:lineRule="auto"/>
              <w:rPr>
                <w:rFonts w:ascii="Tahoma" w:hAnsi="Tahoma" w:cs="Tahoma"/>
                <w:b/>
              </w:rPr>
            </w:pPr>
            <w:r w:rsidRPr="003C52D2">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F9EF95" w14:textId="77777777" w:rsidR="001D7E18" w:rsidRPr="003C52D2" w:rsidRDefault="001D7E18" w:rsidP="001A5A74">
            <w:pPr>
              <w:spacing w:line="300" w:lineRule="auto"/>
              <w:rPr>
                <w:rFonts w:ascii="Tahoma" w:hAnsi="Tahoma" w:cs="Tahoma"/>
                <w:b/>
              </w:rPr>
            </w:pPr>
            <w:r w:rsidRPr="003C52D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5690922" w14:textId="77777777" w:rsidR="001D7E18" w:rsidRPr="003C52D2" w:rsidRDefault="001D7E18" w:rsidP="001A5A74">
            <w:pPr>
              <w:rPr>
                <w:rFonts w:ascii="Tahoma" w:hAnsi="Tahoma" w:cs="Tahoma"/>
              </w:rPr>
            </w:pPr>
            <w:r w:rsidRPr="003C52D2">
              <w:rPr>
                <w:rFonts w:ascii="Tahoma" w:hAnsi="Tahoma" w:cs="Tahoma"/>
                <w:b/>
                <w:bCs/>
              </w:rPr>
              <w:t>1. Requisitos sobre el producto:</w:t>
            </w:r>
          </w:p>
          <w:p w14:paraId="09904DAC" w14:textId="77777777" w:rsidR="001D7E18" w:rsidRPr="003C52D2" w:rsidRDefault="001D7E18" w:rsidP="001A5A74">
            <w:pPr>
              <w:rPr>
                <w:rFonts w:ascii="Tahoma" w:hAnsi="Tahoma" w:cs="Tahoma"/>
              </w:rPr>
            </w:pPr>
            <w:r w:rsidRPr="003C52D2">
              <w:rPr>
                <w:rFonts w:ascii="Tahoma" w:hAnsi="Tahoma" w:cs="Tahoma"/>
              </w:rPr>
              <w:t>La Entidad Ejecutora deberá garantizar que el material de referencia sea de buena calidad y de marca reconocida.</w:t>
            </w:r>
          </w:p>
          <w:p w14:paraId="00007DAE" w14:textId="77777777" w:rsidR="001D7E18" w:rsidRPr="003C52D2" w:rsidRDefault="001D7E18" w:rsidP="001A5A74">
            <w:pPr>
              <w:rPr>
                <w:rFonts w:ascii="Tahoma" w:hAnsi="Tahoma" w:cs="Tahoma"/>
              </w:rPr>
            </w:pPr>
            <w:r w:rsidRPr="003C52D2">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DE2268C" w14:textId="77777777" w:rsidR="001D7E18" w:rsidRPr="003C52D2" w:rsidRDefault="001D7E18" w:rsidP="001A5A74">
            <w:pPr>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57ED9463" w14:textId="77777777" w:rsidR="001D7E18" w:rsidRPr="003C52D2" w:rsidRDefault="001D7E18" w:rsidP="001A5A74">
            <w:pPr>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50628530"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E9C5980"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A851DBD" w14:textId="77777777" w:rsidR="001D7E18" w:rsidRPr="003C52D2" w:rsidRDefault="001D7E18" w:rsidP="001D7E18">
      <w:pPr>
        <w:spacing w:line="300" w:lineRule="auto"/>
        <w:rPr>
          <w:rFonts w:ascii="Tahoma" w:hAnsi="Tahoma" w:cs="Tahoma"/>
          <w:b/>
          <w:bCs/>
        </w:rPr>
      </w:pPr>
      <w:r w:rsidRPr="003C52D2">
        <w:rPr>
          <w:rFonts w:ascii="Tahoma" w:hAnsi="Tahoma" w:cs="Tahoma"/>
          <w:b/>
          <w:bCs/>
        </w:rPr>
        <w:t xml:space="preserve"> </w:t>
      </w:r>
    </w:p>
    <w:p w14:paraId="0FD2C96F"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7E18" w:rsidRPr="003C52D2" w14:paraId="2580C45A"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865EC6"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EE954A"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8E21D09"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645F6FCB" w14:textId="77777777" w:rsidTr="001A5A7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7F9819E" w14:textId="77777777" w:rsidR="001D7E18" w:rsidRPr="003C52D2" w:rsidRDefault="001D7E18" w:rsidP="001A5A74">
            <w:pPr>
              <w:spacing w:line="300" w:lineRule="auto"/>
              <w:rPr>
                <w:rFonts w:ascii="Tahoma" w:hAnsi="Tahoma" w:cs="Tahoma"/>
                <w:b/>
              </w:rPr>
            </w:pPr>
            <w:r w:rsidRPr="003C52D2">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EE6AD5" w14:textId="77777777" w:rsidR="001D7E18" w:rsidRPr="003C52D2" w:rsidRDefault="001D7E18" w:rsidP="001A5A74">
            <w:pPr>
              <w:spacing w:line="300" w:lineRule="auto"/>
              <w:rPr>
                <w:rFonts w:ascii="Tahoma" w:hAnsi="Tahoma" w:cs="Tahoma"/>
                <w:b/>
              </w:rPr>
            </w:pPr>
            <w:r w:rsidRPr="003C52D2">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6A853E73" w14:textId="77777777" w:rsidR="001D7E18" w:rsidRPr="003C52D2" w:rsidRDefault="001D7E18" w:rsidP="001A5A74">
            <w:pPr>
              <w:jc w:val="both"/>
              <w:rPr>
                <w:rFonts w:ascii="Tahoma" w:hAnsi="Tahoma" w:cs="Tahoma"/>
                <w:bCs/>
                <w:lang w:val="es-ES_tradnl"/>
              </w:rPr>
            </w:pPr>
            <w:r w:rsidRPr="003C52D2">
              <w:rPr>
                <w:rFonts w:ascii="Tahoma" w:hAnsi="Tahoma" w:cs="Tahoma"/>
                <w:b/>
                <w:bCs/>
                <w:lang w:val="es-ES_tradnl"/>
              </w:rPr>
              <w:t>1.</w:t>
            </w:r>
            <w:r w:rsidRPr="003C52D2">
              <w:rPr>
                <w:rFonts w:ascii="Tahoma" w:hAnsi="Tahoma" w:cs="Tahoma"/>
                <w:b/>
                <w:bCs/>
                <w:lang w:val="es-ES_tradnl"/>
              </w:rPr>
              <w:tab/>
              <w:t>Requisitos sobre el Producto</w:t>
            </w:r>
          </w:p>
          <w:p w14:paraId="14B9B026" w14:textId="77777777" w:rsidR="001D7E18" w:rsidRPr="003C52D2" w:rsidRDefault="001D7E18" w:rsidP="001A5A74">
            <w:pPr>
              <w:jc w:val="both"/>
              <w:rPr>
                <w:rFonts w:ascii="Tahoma" w:hAnsi="Tahoma" w:cs="Tahoma"/>
              </w:rPr>
            </w:pPr>
            <w:r w:rsidRPr="003C52D2">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2A76AA3" w14:textId="77777777" w:rsidR="001D7E18" w:rsidRPr="003C52D2" w:rsidRDefault="001D7E18" w:rsidP="001A5A74">
            <w:pPr>
              <w:jc w:val="both"/>
              <w:rPr>
                <w:rFonts w:ascii="Tahoma" w:hAnsi="Tahoma" w:cs="Tahoma"/>
              </w:rPr>
            </w:pPr>
            <w:r w:rsidRPr="003C52D2">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BB2B7F8" w14:textId="77777777" w:rsidR="001D7E18" w:rsidRPr="003C52D2" w:rsidRDefault="001D7E18" w:rsidP="001A5A74">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2488D3E"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C50AAB8" w14:textId="77777777" w:rsidR="001D7E18" w:rsidRPr="003C52D2" w:rsidRDefault="001D7E18" w:rsidP="001D7E18">
      <w:pPr>
        <w:spacing w:line="300" w:lineRule="auto"/>
        <w:rPr>
          <w:rFonts w:ascii="Tahoma" w:hAnsi="Tahoma" w:cs="Tahoma"/>
          <w:b/>
          <w:bCs/>
        </w:rPr>
      </w:pPr>
    </w:p>
    <w:p w14:paraId="7DB224DD" w14:textId="77777777" w:rsidR="001D7E18" w:rsidRPr="003C52D2" w:rsidRDefault="001D7E18" w:rsidP="00F41B81">
      <w:pPr>
        <w:numPr>
          <w:ilvl w:val="0"/>
          <w:numId w:val="104"/>
        </w:numPr>
        <w:spacing w:line="300" w:lineRule="auto"/>
        <w:ind w:left="720"/>
        <w:rPr>
          <w:rFonts w:ascii="Tahoma" w:hAnsi="Tahoma" w:cs="Tahoma"/>
          <w:b/>
          <w:bCs/>
        </w:rPr>
      </w:pPr>
      <w:r w:rsidRPr="003C52D2">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1D7E18" w:rsidRPr="003C52D2" w14:paraId="0EED0920" w14:textId="77777777" w:rsidTr="001A5A7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63D3230" w14:textId="77777777" w:rsidR="001D7E18" w:rsidRPr="003C52D2" w:rsidRDefault="001D7E18" w:rsidP="001A5A74">
            <w:pPr>
              <w:spacing w:line="300" w:lineRule="auto"/>
              <w:rPr>
                <w:rFonts w:ascii="Tahoma" w:hAnsi="Tahoma" w:cs="Tahoma"/>
                <w:b/>
              </w:rPr>
            </w:pPr>
            <w:r w:rsidRPr="003C52D2">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4BB37AC" w14:textId="77777777" w:rsidR="001D7E18" w:rsidRPr="003C52D2" w:rsidRDefault="001D7E18" w:rsidP="001A5A74">
            <w:pPr>
              <w:spacing w:line="300" w:lineRule="auto"/>
              <w:rPr>
                <w:rFonts w:ascii="Tahoma" w:hAnsi="Tahoma" w:cs="Tahoma"/>
                <w:b/>
              </w:rPr>
            </w:pPr>
            <w:r w:rsidRPr="003C52D2">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7D53B253" w14:textId="77777777" w:rsidR="001D7E18" w:rsidRPr="003C52D2" w:rsidRDefault="001D7E18" w:rsidP="001A5A74">
            <w:pPr>
              <w:spacing w:line="300" w:lineRule="auto"/>
              <w:rPr>
                <w:rFonts w:ascii="Tahoma" w:hAnsi="Tahoma" w:cs="Tahoma"/>
                <w:b/>
              </w:rPr>
            </w:pPr>
            <w:r w:rsidRPr="003C52D2">
              <w:rPr>
                <w:rFonts w:ascii="Tahoma" w:hAnsi="Tahoma" w:cs="Tahoma"/>
                <w:b/>
              </w:rPr>
              <w:t>DESCRIPCIÓN</w:t>
            </w:r>
          </w:p>
        </w:tc>
      </w:tr>
      <w:tr w:rsidR="001D7E18" w:rsidRPr="003C52D2" w14:paraId="411B2234" w14:textId="77777777" w:rsidTr="001A5A7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683C48D" w14:textId="77777777" w:rsidR="001D7E18" w:rsidRPr="003C52D2" w:rsidRDefault="001D7E18" w:rsidP="001A5A74">
            <w:pPr>
              <w:spacing w:line="300" w:lineRule="auto"/>
              <w:rPr>
                <w:rFonts w:ascii="Tahoma" w:hAnsi="Tahoma" w:cs="Tahoma"/>
                <w:b/>
                <w:bCs/>
              </w:rPr>
            </w:pPr>
            <w:r w:rsidRPr="003C52D2">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8182A57" w14:textId="77777777" w:rsidR="001D7E18" w:rsidRPr="003C52D2" w:rsidRDefault="001D7E18" w:rsidP="001A5A74">
            <w:pPr>
              <w:spacing w:line="300" w:lineRule="auto"/>
              <w:rPr>
                <w:rFonts w:ascii="Tahoma" w:hAnsi="Tahoma" w:cs="Tahoma"/>
                <w:b/>
              </w:rPr>
            </w:pPr>
            <w:r w:rsidRPr="003C52D2">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521D32A2" w14:textId="77777777" w:rsidR="001D7E18" w:rsidRPr="003C52D2" w:rsidRDefault="001D7E18" w:rsidP="001A5A74">
            <w:pPr>
              <w:rPr>
                <w:rFonts w:ascii="Tahoma" w:hAnsi="Tahoma" w:cs="Tahoma"/>
                <w:b/>
              </w:rPr>
            </w:pPr>
            <w:r w:rsidRPr="003C52D2">
              <w:rPr>
                <w:rFonts w:ascii="Tahoma" w:hAnsi="Tahoma" w:cs="Tahoma"/>
                <w:b/>
              </w:rPr>
              <w:t>1. Requisitos sobre el producto:</w:t>
            </w:r>
          </w:p>
          <w:p w14:paraId="452C4166" w14:textId="77777777" w:rsidR="001D7E18" w:rsidRPr="003C52D2" w:rsidRDefault="001D7E18" w:rsidP="001A5A74">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4DD5CA02" w14:textId="77777777" w:rsidR="001D7E18" w:rsidRPr="003C52D2" w:rsidRDefault="001D7E18" w:rsidP="001A5A74">
            <w:pPr>
              <w:jc w:val="both"/>
              <w:rPr>
                <w:rFonts w:ascii="Tahoma" w:hAnsi="Tahoma" w:cs="Tahoma"/>
                <w:bCs/>
              </w:rPr>
            </w:pPr>
            <w:r w:rsidRPr="003C52D2">
              <w:rPr>
                <w:rFonts w:ascii="Tahoma" w:hAnsi="Tahoma" w:cs="Tahoma"/>
                <w:bCs/>
              </w:rPr>
              <w:t>El yeso deberá ser de primera calidad, molido fino de color blanco y fraguado rápido, libre de impurezas y terrones</w:t>
            </w:r>
          </w:p>
          <w:p w14:paraId="1DB39468" w14:textId="77777777" w:rsidR="001D7E18" w:rsidRPr="003C52D2" w:rsidRDefault="001D7E18" w:rsidP="001A5A74">
            <w:pPr>
              <w:rPr>
                <w:rFonts w:ascii="Tahoma" w:hAnsi="Tahoma" w:cs="Tahoma"/>
                <w:b/>
              </w:rPr>
            </w:pPr>
            <w:r w:rsidRPr="003C52D2">
              <w:rPr>
                <w:rFonts w:ascii="Tahoma" w:hAnsi="Tahoma" w:cs="Tahoma"/>
                <w:b/>
              </w:rPr>
              <w:t>CARACTERÍSTICAS</w:t>
            </w:r>
          </w:p>
          <w:p w14:paraId="0D511FEB"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Reacción al fuego</w:t>
            </w:r>
          </w:p>
          <w:p w14:paraId="7C422E71"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lastRenderedPageBreak/>
              <w:t>Aislamiento directo al ruido aéreo</w:t>
            </w:r>
          </w:p>
          <w:p w14:paraId="11FCAE79"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Resistencia térmica</w:t>
            </w:r>
          </w:p>
          <w:p w14:paraId="25BE1088"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Este material debe poseer las máximas cualidades de pureza y resistencia.</w:t>
            </w:r>
          </w:p>
          <w:p w14:paraId="078CEA35"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 xml:space="preserve">Los yesos finos regularmente deben pasar por la malla 325. </w:t>
            </w:r>
          </w:p>
          <w:p w14:paraId="44019A97"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Se exige que el yeso tenga como mínimo un 37.5% de óxido de calcio y un mínimo de 53.5% expresado como SO3.</w:t>
            </w:r>
          </w:p>
          <w:p w14:paraId="0C947A8F"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El yeso se debe encontrar entre 30 y 80 ml de agua en su cuerpo</w:t>
            </w:r>
          </w:p>
          <w:p w14:paraId="372E8269"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El Yeso, será envasado en bolsas.</w:t>
            </w:r>
          </w:p>
          <w:p w14:paraId="0E4DD468"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ADA6096" w14:textId="77777777" w:rsidR="001D7E18" w:rsidRPr="003C52D2" w:rsidRDefault="001D7E18" w:rsidP="00F41B81">
            <w:pPr>
              <w:widowControl w:val="0"/>
              <w:numPr>
                <w:ilvl w:val="0"/>
                <w:numId w:val="102"/>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El Proveedor garantizará mediante nota, la calidad del material en función a los requisitos exigidos caso contrario se procederá al rechazo el mismo.</w:t>
            </w:r>
          </w:p>
          <w:p w14:paraId="06B84D49" w14:textId="77777777" w:rsidR="001D7E18" w:rsidRPr="003C52D2" w:rsidRDefault="001D7E18" w:rsidP="001A5A74">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779A77C" w14:textId="77777777" w:rsidR="001D7E18" w:rsidRPr="003C52D2" w:rsidRDefault="001D7E18" w:rsidP="001A5A74">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8FBFCC8" w14:textId="77777777" w:rsidR="001D7E18" w:rsidRPr="003C52D2" w:rsidRDefault="001D7E18" w:rsidP="00914ABC">
      <w:pPr>
        <w:keepNext/>
        <w:spacing w:before="240" w:after="60" w:line="260" w:lineRule="atLeast"/>
        <w:outlineLvl w:val="0"/>
        <w:rPr>
          <w:rFonts w:ascii="Tahoma" w:hAnsi="Tahoma" w:cs="Tahoma"/>
          <w:b/>
          <w:bCs/>
          <w:color w:val="000000"/>
          <w:kern w:val="32"/>
        </w:rPr>
      </w:pPr>
    </w:p>
    <w:p w14:paraId="061D60F9" w14:textId="77777777" w:rsidR="001D7E18" w:rsidRPr="00882269" w:rsidRDefault="001D7E18" w:rsidP="001D7E1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01DDB8B" w14:textId="77777777" w:rsidR="001D7E18" w:rsidRPr="00882269" w:rsidRDefault="001D7E18" w:rsidP="001D7E18">
      <w:pPr>
        <w:rPr>
          <w:rFonts w:ascii="Arial" w:hAnsi="Arial" w:cs="Arial"/>
          <w:b/>
          <w:bCs/>
          <w:i/>
          <w:u w:val="single"/>
        </w:rPr>
      </w:pPr>
    </w:p>
    <w:p w14:paraId="047C27FC" w14:textId="77777777" w:rsidR="001D7E18" w:rsidRPr="00593A04" w:rsidRDefault="001D7E18" w:rsidP="001D7E18"/>
    <w:p w14:paraId="2A16A2C6" w14:textId="77777777" w:rsidR="001D7E18" w:rsidRPr="00593A04" w:rsidRDefault="001D7E18" w:rsidP="001D7E18"/>
    <w:p w14:paraId="61C762AA" w14:textId="506AC360" w:rsidR="00412080" w:rsidRDefault="00412080" w:rsidP="00412080">
      <w:pPr>
        <w:rPr>
          <w:rFonts w:ascii="Arial" w:hAnsi="Arial" w:cs="Arial"/>
          <w:b/>
          <w:bCs/>
          <w:i/>
          <w:u w:val="single"/>
        </w:rPr>
      </w:pPr>
    </w:p>
    <w:p w14:paraId="2AD62121" w14:textId="73C1AE00" w:rsidR="001D7E18" w:rsidRDefault="001D7E18" w:rsidP="00412080">
      <w:pPr>
        <w:rPr>
          <w:rFonts w:ascii="Arial" w:hAnsi="Arial" w:cs="Arial"/>
          <w:b/>
          <w:bCs/>
          <w:i/>
          <w:u w:val="single"/>
        </w:rPr>
      </w:pPr>
    </w:p>
    <w:p w14:paraId="683D2CFC" w14:textId="0DF3AA79" w:rsidR="001D7E18" w:rsidRDefault="001D7E18" w:rsidP="00412080">
      <w:pPr>
        <w:rPr>
          <w:rFonts w:ascii="Arial" w:hAnsi="Arial" w:cs="Arial"/>
          <w:b/>
          <w:bCs/>
          <w:i/>
          <w:u w:val="single"/>
        </w:rPr>
      </w:pPr>
    </w:p>
    <w:p w14:paraId="57DF9F26" w14:textId="38E961AD" w:rsidR="001D7E18" w:rsidRDefault="001D7E18" w:rsidP="00412080">
      <w:pPr>
        <w:rPr>
          <w:rFonts w:ascii="Arial" w:hAnsi="Arial" w:cs="Arial"/>
          <w:b/>
          <w:bCs/>
          <w:i/>
          <w:u w:val="single"/>
        </w:rPr>
      </w:pPr>
    </w:p>
    <w:p w14:paraId="6C5500C3" w14:textId="140B2DA8" w:rsidR="001D7E18" w:rsidRDefault="001D7E18" w:rsidP="00412080">
      <w:pPr>
        <w:rPr>
          <w:rFonts w:ascii="Arial" w:hAnsi="Arial" w:cs="Arial"/>
          <w:b/>
          <w:bCs/>
          <w:i/>
          <w:u w:val="single"/>
        </w:rPr>
      </w:pPr>
    </w:p>
    <w:p w14:paraId="0BE34067" w14:textId="282A7601" w:rsidR="001D7E18" w:rsidRDefault="001D7E18" w:rsidP="00412080">
      <w:pPr>
        <w:rPr>
          <w:rFonts w:ascii="Arial" w:hAnsi="Arial" w:cs="Arial"/>
          <w:b/>
          <w:bCs/>
          <w:i/>
          <w:u w:val="single"/>
        </w:rPr>
      </w:pPr>
    </w:p>
    <w:p w14:paraId="7FFDBBE2" w14:textId="441DBDCB" w:rsidR="001D7E18" w:rsidRDefault="001D7E18" w:rsidP="00412080">
      <w:pPr>
        <w:rPr>
          <w:rFonts w:ascii="Arial" w:hAnsi="Arial" w:cs="Arial"/>
          <w:b/>
          <w:bCs/>
          <w:i/>
          <w:u w:val="single"/>
        </w:rPr>
      </w:pPr>
    </w:p>
    <w:p w14:paraId="4406F5C7" w14:textId="5A0FB5BF" w:rsidR="001D7E18" w:rsidRDefault="001D7E18" w:rsidP="00412080">
      <w:pPr>
        <w:rPr>
          <w:rFonts w:ascii="Arial" w:hAnsi="Arial" w:cs="Arial"/>
          <w:b/>
          <w:bCs/>
          <w:i/>
          <w:u w:val="single"/>
        </w:rPr>
      </w:pPr>
    </w:p>
    <w:p w14:paraId="27BC5427" w14:textId="7EF527FE" w:rsidR="001D7E18" w:rsidRDefault="001D7E18" w:rsidP="00412080">
      <w:pPr>
        <w:rPr>
          <w:rFonts w:ascii="Arial" w:hAnsi="Arial" w:cs="Arial"/>
          <w:b/>
          <w:bCs/>
          <w:i/>
          <w:u w:val="single"/>
        </w:rPr>
      </w:pPr>
    </w:p>
    <w:p w14:paraId="1E0C3496" w14:textId="554A14F7" w:rsidR="001D7E18" w:rsidRDefault="001D7E18" w:rsidP="00412080">
      <w:pPr>
        <w:rPr>
          <w:rFonts w:ascii="Arial" w:hAnsi="Arial" w:cs="Arial"/>
          <w:b/>
          <w:bCs/>
          <w:i/>
          <w:u w:val="single"/>
        </w:rPr>
      </w:pPr>
    </w:p>
    <w:p w14:paraId="16132398" w14:textId="77494C37" w:rsidR="001D7E18" w:rsidRDefault="001D7E18" w:rsidP="00412080">
      <w:pPr>
        <w:rPr>
          <w:rFonts w:ascii="Arial" w:hAnsi="Arial" w:cs="Arial"/>
          <w:b/>
          <w:bCs/>
          <w:i/>
          <w:u w:val="single"/>
        </w:rPr>
      </w:pPr>
    </w:p>
    <w:p w14:paraId="51FDDD8E" w14:textId="132968EE" w:rsidR="001D7E18" w:rsidRDefault="001D7E18" w:rsidP="00412080">
      <w:pPr>
        <w:rPr>
          <w:rFonts w:ascii="Arial" w:hAnsi="Arial" w:cs="Arial"/>
          <w:b/>
          <w:bCs/>
          <w:i/>
          <w:u w:val="single"/>
        </w:rPr>
      </w:pPr>
    </w:p>
    <w:p w14:paraId="36AB2BDB" w14:textId="5FBE4FA4" w:rsidR="001D7E18" w:rsidRDefault="001D7E18" w:rsidP="00412080">
      <w:pPr>
        <w:rPr>
          <w:rFonts w:ascii="Arial" w:hAnsi="Arial" w:cs="Arial"/>
          <w:b/>
          <w:bCs/>
          <w:i/>
          <w:u w:val="single"/>
        </w:rPr>
      </w:pPr>
    </w:p>
    <w:p w14:paraId="230233AD" w14:textId="2685394F" w:rsidR="001D7E18" w:rsidRDefault="001D7E18" w:rsidP="00412080">
      <w:pPr>
        <w:rPr>
          <w:rFonts w:ascii="Arial" w:hAnsi="Arial" w:cs="Arial"/>
          <w:b/>
          <w:bCs/>
          <w:i/>
          <w:u w:val="single"/>
        </w:rPr>
      </w:pPr>
    </w:p>
    <w:p w14:paraId="5FF44DC9" w14:textId="3A58F9CD" w:rsidR="001D7E18" w:rsidRDefault="001D7E18" w:rsidP="00412080">
      <w:pPr>
        <w:rPr>
          <w:rFonts w:ascii="Arial" w:hAnsi="Arial" w:cs="Arial"/>
          <w:b/>
          <w:bCs/>
          <w:i/>
          <w:u w:val="single"/>
        </w:rPr>
      </w:pPr>
    </w:p>
    <w:p w14:paraId="027408E4" w14:textId="3885B705" w:rsidR="001D7E18" w:rsidRDefault="001D7E18" w:rsidP="00412080">
      <w:pPr>
        <w:rPr>
          <w:rFonts w:ascii="Arial" w:hAnsi="Arial" w:cs="Arial"/>
          <w:b/>
          <w:bCs/>
          <w:i/>
          <w:u w:val="single"/>
        </w:rPr>
      </w:pPr>
    </w:p>
    <w:p w14:paraId="7CCB0A64" w14:textId="145A8B6D" w:rsidR="001D7E18" w:rsidRDefault="001D7E18" w:rsidP="00412080">
      <w:pPr>
        <w:rPr>
          <w:rFonts w:ascii="Arial" w:hAnsi="Arial" w:cs="Arial"/>
          <w:b/>
          <w:bCs/>
          <w:i/>
          <w:u w:val="single"/>
        </w:rPr>
      </w:pPr>
    </w:p>
    <w:p w14:paraId="70A39A0E" w14:textId="4F59F389" w:rsidR="001D7E18" w:rsidRDefault="001D7E18" w:rsidP="00412080">
      <w:pPr>
        <w:rPr>
          <w:rFonts w:ascii="Arial" w:hAnsi="Arial" w:cs="Arial"/>
          <w:b/>
          <w:bCs/>
          <w:i/>
          <w:u w:val="single"/>
        </w:rPr>
      </w:pPr>
    </w:p>
    <w:p w14:paraId="48E0B0B3" w14:textId="6EE7AC60" w:rsidR="001D7E18" w:rsidRDefault="001D7E18" w:rsidP="00412080">
      <w:pPr>
        <w:rPr>
          <w:rFonts w:ascii="Arial" w:hAnsi="Arial" w:cs="Arial"/>
          <w:b/>
          <w:bCs/>
          <w:i/>
          <w:u w:val="single"/>
        </w:rPr>
      </w:pPr>
    </w:p>
    <w:p w14:paraId="48CCC78D" w14:textId="73103C9E" w:rsidR="001D7E18" w:rsidRDefault="001D7E18" w:rsidP="00412080">
      <w:pPr>
        <w:rPr>
          <w:rFonts w:ascii="Arial" w:hAnsi="Arial" w:cs="Arial"/>
          <w:b/>
          <w:bCs/>
          <w:i/>
          <w:u w:val="single"/>
        </w:rPr>
      </w:pPr>
    </w:p>
    <w:p w14:paraId="50F275C7" w14:textId="009D4138" w:rsidR="001D7E18" w:rsidRDefault="001D7E18" w:rsidP="00412080">
      <w:pPr>
        <w:rPr>
          <w:rFonts w:ascii="Arial" w:hAnsi="Arial" w:cs="Arial"/>
          <w:b/>
          <w:bCs/>
          <w:i/>
          <w:u w:val="single"/>
        </w:rPr>
      </w:pPr>
    </w:p>
    <w:p w14:paraId="2BDBA05E" w14:textId="23A3F145" w:rsidR="001D7E18" w:rsidRDefault="001D7E18" w:rsidP="00412080">
      <w:pPr>
        <w:rPr>
          <w:rFonts w:ascii="Arial" w:hAnsi="Arial" w:cs="Arial"/>
          <w:b/>
          <w:bCs/>
          <w:i/>
          <w:u w:val="single"/>
        </w:rPr>
      </w:pPr>
    </w:p>
    <w:p w14:paraId="15663EAA" w14:textId="77777777" w:rsidR="001D7E18" w:rsidRPr="009973E2" w:rsidRDefault="001D7E18" w:rsidP="00412080">
      <w:pPr>
        <w:rPr>
          <w:rFonts w:ascii="Arial" w:hAnsi="Arial" w:cs="Arial"/>
          <w:b/>
          <w:bCs/>
          <w:i/>
          <w:u w:val="single"/>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6AD00849" w:rsidR="00E005C7" w:rsidRDefault="00E005C7" w:rsidP="00E005C7">
      <w:pPr>
        <w:rPr>
          <w:rFonts w:cs="Arial"/>
          <w:b/>
          <w:sz w:val="18"/>
          <w:lang w:val="es-BO"/>
        </w:rPr>
      </w:pPr>
    </w:p>
    <w:p w14:paraId="49DAC876" w14:textId="69493F17" w:rsidR="002C6F01" w:rsidRDefault="002C6F01" w:rsidP="00E005C7">
      <w:pPr>
        <w:rPr>
          <w:rFonts w:cs="Arial"/>
          <w:b/>
          <w:sz w:val="18"/>
          <w:lang w:val="es-BO"/>
        </w:rPr>
      </w:pPr>
    </w:p>
    <w:p w14:paraId="3A064899" w14:textId="1E1BD6FF" w:rsidR="002C6F01" w:rsidRDefault="002C6F01" w:rsidP="00E005C7">
      <w:pPr>
        <w:rPr>
          <w:rFonts w:cs="Arial"/>
          <w:b/>
          <w:sz w:val="18"/>
          <w:lang w:val="es-BO"/>
        </w:rPr>
      </w:pPr>
    </w:p>
    <w:p w14:paraId="2D13BE11" w14:textId="696F6C50" w:rsidR="002C6F01" w:rsidRDefault="002C6F01" w:rsidP="00E005C7">
      <w:pPr>
        <w:rPr>
          <w:rFonts w:cs="Arial"/>
          <w:b/>
          <w:sz w:val="18"/>
          <w:lang w:val="es-BO"/>
        </w:rPr>
      </w:pPr>
    </w:p>
    <w:p w14:paraId="729B269B" w14:textId="4524F794" w:rsidR="002C6F01" w:rsidRDefault="002C6F01" w:rsidP="00E005C7">
      <w:pPr>
        <w:rPr>
          <w:rFonts w:cs="Arial"/>
          <w:b/>
          <w:sz w:val="18"/>
          <w:lang w:val="es-BO"/>
        </w:rPr>
      </w:pPr>
    </w:p>
    <w:p w14:paraId="363AB891" w14:textId="05C75750" w:rsidR="002C6F01" w:rsidRDefault="002C6F01" w:rsidP="00E005C7">
      <w:pPr>
        <w:rPr>
          <w:rFonts w:cs="Arial"/>
          <w:b/>
          <w:sz w:val="18"/>
          <w:lang w:val="es-BO"/>
        </w:rPr>
      </w:pPr>
    </w:p>
    <w:p w14:paraId="4B6D5A39" w14:textId="3D2B2575" w:rsidR="002C6F01" w:rsidRDefault="002C6F01" w:rsidP="00E005C7">
      <w:pPr>
        <w:rPr>
          <w:rFonts w:cs="Arial"/>
          <w:b/>
          <w:sz w:val="18"/>
          <w:lang w:val="es-BO"/>
        </w:rPr>
      </w:pPr>
    </w:p>
    <w:p w14:paraId="3B48D0CC" w14:textId="737EED09" w:rsidR="002C6F01" w:rsidRDefault="002C6F01" w:rsidP="00E005C7">
      <w:pPr>
        <w:rPr>
          <w:rFonts w:cs="Arial"/>
          <w:b/>
          <w:sz w:val="18"/>
          <w:lang w:val="es-BO"/>
        </w:rPr>
      </w:pPr>
    </w:p>
    <w:p w14:paraId="675864AF" w14:textId="451B7580" w:rsidR="002C6F01" w:rsidRDefault="002C6F01" w:rsidP="00E005C7">
      <w:pPr>
        <w:rPr>
          <w:rFonts w:cs="Arial"/>
          <w:b/>
          <w:sz w:val="18"/>
          <w:lang w:val="es-BO"/>
        </w:rPr>
      </w:pPr>
    </w:p>
    <w:p w14:paraId="497786DE" w14:textId="097DC48C" w:rsidR="002C6F01" w:rsidRDefault="002C6F01" w:rsidP="00E005C7">
      <w:pPr>
        <w:rPr>
          <w:rFonts w:cs="Arial"/>
          <w:b/>
          <w:sz w:val="18"/>
          <w:lang w:val="es-BO"/>
        </w:rPr>
      </w:pPr>
    </w:p>
    <w:p w14:paraId="38E9F6CB" w14:textId="02AD8B9D" w:rsidR="002C6F01" w:rsidRDefault="002C6F01" w:rsidP="00E005C7">
      <w:pPr>
        <w:rPr>
          <w:rFonts w:cs="Arial"/>
          <w:b/>
          <w:sz w:val="18"/>
          <w:lang w:val="es-BO"/>
        </w:rPr>
      </w:pPr>
    </w:p>
    <w:p w14:paraId="56D1AC8C" w14:textId="44D55EA3" w:rsidR="002C6F01" w:rsidRDefault="002C6F01" w:rsidP="00E005C7">
      <w:pPr>
        <w:rPr>
          <w:rFonts w:cs="Arial"/>
          <w:b/>
          <w:sz w:val="18"/>
          <w:lang w:val="es-BO"/>
        </w:rPr>
      </w:pPr>
    </w:p>
    <w:p w14:paraId="489C73A6" w14:textId="350D7861" w:rsidR="002C6F01" w:rsidRDefault="002C6F01" w:rsidP="00E005C7">
      <w:pPr>
        <w:rPr>
          <w:rFonts w:cs="Arial"/>
          <w:b/>
          <w:sz w:val="18"/>
          <w:lang w:val="es-BO"/>
        </w:rPr>
      </w:pPr>
    </w:p>
    <w:p w14:paraId="60CFE93E" w14:textId="2333DEB8" w:rsidR="002C6F01" w:rsidRDefault="002C6F01" w:rsidP="00E005C7">
      <w:pPr>
        <w:rPr>
          <w:rFonts w:cs="Arial"/>
          <w:b/>
          <w:sz w:val="18"/>
          <w:lang w:val="es-BO"/>
        </w:rPr>
      </w:pPr>
    </w:p>
    <w:p w14:paraId="17F4019A" w14:textId="06EE32BC" w:rsidR="002C6F01" w:rsidRDefault="002C6F01" w:rsidP="00E005C7">
      <w:pPr>
        <w:rPr>
          <w:rFonts w:cs="Arial"/>
          <w:b/>
          <w:sz w:val="18"/>
          <w:lang w:val="es-BO"/>
        </w:rPr>
      </w:pPr>
    </w:p>
    <w:p w14:paraId="7B1D1C34" w14:textId="26CFE2CA" w:rsidR="002C6F01" w:rsidRDefault="002C6F01" w:rsidP="00E005C7">
      <w:pPr>
        <w:rPr>
          <w:rFonts w:cs="Arial"/>
          <w:b/>
          <w:sz w:val="18"/>
          <w:lang w:val="es-BO"/>
        </w:rPr>
      </w:pPr>
    </w:p>
    <w:p w14:paraId="103C2871" w14:textId="6EE82E58" w:rsidR="002C6F01" w:rsidRDefault="002C6F01" w:rsidP="00E005C7">
      <w:pPr>
        <w:rPr>
          <w:rFonts w:cs="Arial"/>
          <w:b/>
          <w:sz w:val="18"/>
          <w:lang w:val="es-BO"/>
        </w:rPr>
      </w:pPr>
    </w:p>
    <w:p w14:paraId="5C46E81E" w14:textId="2743B45F" w:rsidR="002C6F01" w:rsidRDefault="002C6F01" w:rsidP="00E005C7">
      <w:pPr>
        <w:rPr>
          <w:rFonts w:cs="Arial"/>
          <w:b/>
          <w:sz w:val="18"/>
          <w:lang w:val="es-BO"/>
        </w:rPr>
      </w:pPr>
    </w:p>
    <w:p w14:paraId="6B6B6272" w14:textId="11ACA9A0" w:rsidR="002C6F01" w:rsidRDefault="002C6F01" w:rsidP="00E005C7">
      <w:pPr>
        <w:rPr>
          <w:rFonts w:cs="Arial"/>
          <w:b/>
          <w:sz w:val="18"/>
          <w:lang w:val="es-BO"/>
        </w:rPr>
      </w:pPr>
    </w:p>
    <w:p w14:paraId="27F41C7E" w14:textId="5AF5DE8B" w:rsidR="002C6F01" w:rsidRDefault="002C6F01" w:rsidP="00E005C7">
      <w:pPr>
        <w:rPr>
          <w:rFonts w:cs="Arial"/>
          <w:b/>
          <w:sz w:val="18"/>
          <w:lang w:val="es-BO"/>
        </w:rPr>
      </w:pPr>
    </w:p>
    <w:p w14:paraId="2567735B" w14:textId="0CC14360" w:rsidR="002C6F01" w:rsidRDefault="002C6F01" w:rsidP="00E005C7">
      <w:pPr>
        <w:rPr>
          <w:rFonts w:cs="Arial"/>
          <w:b/>
          <w:sz w:val="18"/>
          <w:lang w:val="es-BO"/>
        </w:rPr>
      </w:pPr>
    </w:p>
    <w:p w14:paraId="6D428121" w14:textId="2B60C53A" w:rsidR="002C6F01" w:rsidRDefault="002C6F01" w:rsidP="00E005C7">
      <w:pPr>
        <w:rPr>
          <w:rFonts w:cs="Arial"/>
          <w:b/>
          <w:sz w:val="18"/>
          <w:lang w:val="es-BO"/>
        </w:rPr>
      </w:pPr>
    </w:p>
    <w:p w14:paraId="3A7B0DD3" w14:textId="1DCE23A2" w:rsidR="002C6F01" w:rsidRDefault="002C6F01" w:rsidP="00E005C7">
      <w:pPr>
        <w:rPr>
          <w:rFonts w:cs="Arial"/>
          <w:b/>
          <w:sz w:val="18"/>
          <w:lang w:val="es-BO"/>
        </w:rPr>
      </w:pPr>
    </w:p>
    <w:p w14:paraId="0839B860" w14:textId="2962E908" w:rsidR="002C6F01" w:rsidRDefault="002C6F01" w:rsidP="00E005C7">
      <w:pPr>
        <w:rPr>
          <w:rFonts w:cs="Arial"/>
          <w:b/>
          <w:sz w:val="18"/>
          <w:lang w:val="es-BO"/>
        </w:rPr>
      </w:pPr>
    </w:p>
    <w:p w14:paraId="5292AD8C" w14:textId="6018C54D" w:rsidR="002C6F01" w:rsidRDefault="002C6F01" w:rsidP="00E005C7">
      <w:pPr>
        <w:rPr>
          <w:rFonts w:cs="Arial"/>
          <w:b/>
          <w:sz w:val="18"/>
          <w:lang w:val="es-BO"/>
        </w:rPr>
      </w:pPr>
    </w:p>
    <w:p w14:paraId="3155F4F6" w14:textId="49A360FA" w:rsidR="002C6F01" w:rsidRDefault="002C6F01" w:rsidP="00E005C7">
      <w:pPr>
        <w:rPr>
          <w:rFonts w:cs="Arial"/>
          <w:b/>
          <w:sz w:val="18"/>
          <w:lang w:val="es-BO"/>
        </w:rPr>
      </w:pPr>
    </w:p>
    <w:p w14:paraId="1BCC27F8" w14:textId="02262413" w:rsidR="002C6F01" w:rsidRDefault="002C6F01" w:rsidP="00E005C7">
      <w:pPr>
        <w:rPr>
          <w:rFonts w:cs="Arial"/>
          <w:b/>
          <w:sz w:val="18"/>
          <w:lang w:val="es-BO"/>
        </w:rPr>
      </w:pPr>
    </w:p>
    <w:p w14:paraId="0C428B40" w14:textId="6FE4DF61" w:rsidR="002C6F01" w:rsidRDefault="002C6F01" w:rsidP="00E005C7">
      <w:pPr>
        <w:rPr>
          <w:rFonts w:cs="Arial"/>
          <w:b/>
          <w:sz w:val="18"/>
          <w:lang w:val="es-BO"/>
        </w:rPr>
      </w:pPr>
    </w:p>
    <w:p w14:paraId="3A5A87DC" w14:textId="3E1AE8C0" w:rsidR="002C6F01" w:rsidRDefault="002C6F01" w:rsidP="00E005C7">
      <w:pPr>
        <w:rPr>
          <w:rFonts w:cs="Arial"/>
          <w:b/>
          <w:sz w:val="18"/>
          <w:lang w:val="es-BO"/>
        </w:rPr>
      </w:pPr>
    </w:p>
    <w:p w14:paraId="295FE1D2" w14:textId="5E67077C" w:rsidR="002C6F01" w:rsidRDefault="002C6F01" w:rsidP="00E005C7">
      <w:pPr>
        <w:rPr>
          <w:rFonts w:cs="Arial"/>
          <w:b/>
          <w:sz w:val="18"/>
          <w:lang w:val="es-BO"/>
        </w:rPr>
      </w:pPr>
    </w:p>
    <w:p w14:paraId="319703DA" w14:textId="097B99F1" w:rsidR="002C6F01" w:rsidRDefault="002C6F01" w:rsidP="00E005C7">
      <w:pPr>
        <w:rPr>
          <w:rFonts w:cs="Arial"/>
          <w:b/>
          <w:sz w:val="18"/>
          <w:lang w:val="es-BO"/>
        </w:rPr>
      </w:pPr>
    </w:p>
    <w:p w14:paraId="65CD5A8F" w14:textId="12182001" w:rsidR="002C6F01" w:rsidRDefault="002C6F01" w:rsidP="00E005C7">
      <w:pPr>
        <w:rPr>
          <w:rFonts w:cs="Arial"/>
          <w:b/>
          <w:sz w:val="18"/>
          <w:lang w:val="es-BO"/>
        </w:rPr>
      </w:pPr>
    </w:p>
    <w:p w14:paraId="42908A19" w14:textId="3E0EC2B7" w:rsidR="002C6F01" w:rsidRDefault="002C6F01" w:rsidP="00E005C7">
      <w:pPr>
        <w:rPr>
          <w:rFonts w:cs="Arial"/>
          <w:b/>
          <w:sz w:val="18"/>
          <w:lang w:val="es-BO"/>
        </w:rPr>
      </w:pPr>
    </w:p>
    <w:p w14:paraId="5750B3F5" w14:textId="77777777" w:rsidR="002C6F01" w:rsidRDefault="002C6F0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41B81">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5FAAE0D8" w:rsidR="00E94F70" w:rsidRPr="00412080" w:rsidRDefault="00E94F70" w:rsidP="0041208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41B8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41B8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41B8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4DA59DD1" w14:textId="3980B41C" w:rsidR="006F1D91" w:rsidRDefault="006F1D91" w:rsidP="003752D7">
      <w:pPr>
        <w:jc w:val="center"/>
        <w:rPr>
          <w:rFonts w:ascii="Verdana" w:hAnsi="Verdana" w:cs="Arial"/>
          <w:b/>
          <w:bCs/>
          <w:i/>
          <w:iCs/>
          <w:sz w:val="16"/>
          <w:szCs w:val="16"/>
          <w:lang w:val="es-BO"/>
        </w:rPr>
      </w:pPr>
    </w:p>
    <w:p w14:paraId="198A5BDC" w14:textId="6BF2B78C" w:rsidR="00412080" w:rsidRDefault="00412080" w:rsidP="003752D7">
      <w:pPr>
        <w:jc w:val="center"/>
        <w:rPr>
          <w:rFonts w:ascii="Verdana" w:hAnsi="Verdana" w:cs="Arial"/>
          <w:b/>
          <w:bCs/>
          <w:i/>
          <w:iCs/>
          <w:sz w:val="16"/>
          <w:szCs w:val="16"/>
          <w:lang w:val="es-BO"/>
        </w:rPr>
      </w:pPr>
    </w:p>
    <w:p w14:paraId="597871A4" w14:textId="77777777" w:rsidR="00412080" w:rsidRDefault="00412080"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41B8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41B8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41B8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41B81">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41B81">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41B81">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41B81">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41B81">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0048A7E4" w14:textId="77777777" w:rsidR="00412080" w:rsidRDefault="00412080" w:rsidP="00713413">
      <w:pPr>
        <w:jc w:val="center"/>
        <w:rPr>
          <w:rFonts w:ascii="Verdana" w:hAnsi="Verdana" w:cs="Arial"/>
          <w:b/>
          <w:sz w:val="18"/>
          <w:szCs w:val="16"/>
        </w:rPr>
      </w:pPr>
    </w:p>
    <w:p w14:paraId="104CB8AC" w14:textId="7CAC7D1C"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41B81">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41B81">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41B81">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41B81">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41B81">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41B81">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41B81">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41B81">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41B81">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41B81">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41B81">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E5D8E19" w14:textId="77777777" w:rsidR="00412080" w:rsidRPr="007204C6" w:rsidRDefault="00412080" w:rsidP="00412080">
      <w:pPr>
        <w:jc w:val="center"/>
        <w:rPr>
          <w:rFonts w:ascii="Tahoma" w:hAnsi="Tahoma" w:cs="Tahoma"/>
          <w:b/>
        </w:rPr>
      </w:pPr>
      <w:r w:rsidRPr="007204C6">
        <w:rPr>
          <w:rFonts w:ascii="Tahoma" w:hAnsi="Tahoma" w:cs="Tahoma"/>
          <w:b/>
        </w:rPr>
        <w:lastRenderedPageBreak/>
        <w:t>FORMULARIO C-2</w:t>
      </w:r>
    </w:p>
    <w:p w14:paraId="66213EBB" w14:textId="77777777" w:rsidR="00412080" w:rsidRPr="007204C6" w:rsidRDefault="00412080" w:rsidP="0041208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12080" w:rsidRPr="007204C6" w14:paraId="6AB50C00" w14:textId="77777777" w:rsidTr="001A5A74">
        <w:trPr>
          <w:trHeight w:val="20"/>
          <w:tblHeader/>
          <w:jc w:val="center"/>
        </w:trPr>
        <w:tc>
          <w:tcPr>
            <w:tcW w:w="0" w:type="auto"/>
            <w:gridSpan w:val="3"/>
            <w:shd w:val="clear" w:color="auto" w:fill="BDD6EE"/>
            <w:vAlign w:val="center"/>
          </w:tcPr>
          <w:p w14:paraId="24707882" w14:textId="77777777" w:rsidR="00412080" w:rsidRPr="007204C6" w:rsidRDefault="00412080" w:rsidP="001A5A7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9CBCE46" w14:textId="77777777" w:rsidR="00412080" w:rsidRPr="007204C6" w:rsidRDefault="00412080" w:rsidP="001A5A7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12080" w:rsidRPr="007204C6" w14:paraId="6CDF7F6C" w14:textId="77777777" w:rsidTr="001A5A74">
        <w:trPr>
          <w:trHeight w:val="20"/>
          <w:jc w:val="center"/>
        </w:trPr>
        <w:tc>
          <w:tcPr>
            <w:tcW w:w="0" w:type="auto"/>
            <w:shd w:val="clear" w:color="auto" w:fill="BFBFBF"/>
            <w:vAlign w:val="center"/>
          </w:tcPr>
          <w:p w14:paraId="3E9A3B29" w14:textId="77777777" w:rsidR="00412080" w:rsidRPr="007204C6" w:rsidRDefault="00412080" w:rsidP="001A5A7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DDC6198" w14:textId="77777777" w:rsidR="00412080" w:rsidRPr="007204C6" w:rsidRDefault="00412080" w:rsidP="001A5A7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A98EBEB" w14:textId="77777777" w:rsidR="00412080" w:rsidRPr="007204C6" w:rsidRDefault="00412080" w:rsidP="001A5A7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79F7F32" w14:textId="77777777" w:rsidR="00412080" w:rsidRPr="007204C6" w:rsidRDefault="00412080" w:rsidP="001A5A74">
            <w:pPr>
              <w:jc w:val="center"/>
              <w:rPr>
                <w:rFonts w:ascii="Tahoma" w:hAnsi="Tahoma" w:cs="Tahoma"/>
                <w:b/>
                <w:sz w:val="16"/>
                <w:szCs w:val="16"/>
              </w:rPr>
            </w:pPr>
            <w:r w:rsidRPr="007204C6">
              <w:rPr>
                <w:rFonts w:ascii="Tahoma" w:hAnsi="Tahoma" w:cs="Tahoma"/>
                <w:b/>
                <w:sz w:val="16"/>
                <w:szCs w:val="16"/>
              </w:rPr>
              <w:t>Condiciones Adicionales Propuestas (***)</w:t>
            </w:r>
          </w:p>
        </w:tc>
      </w:tr>
      <w:tr w:rsidR="00412080" w:rsidRPr="007204C6" w14:paraId="7984FBD2" w14:textId="77777777" w:rsidTr="001A5A74">
        <w:trPr>
          <w:trHeight w:val="20"/>
          <w:jc w:val="center"/>
        </w:trPr>
        <w:tc>
          <w:tcPr>
            <w:tcW w:w="0" w:type="auto"/>
            <w:shd w:val="clear" w:color="auto" w:fill="auto"/>
            <w:vAlign w:val="center"/>
          </w:tcPr>
          <w:p w14:paraId="55283F67"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4154549" w14:textId="77777777" w:rsidR="00412080" w:rsidRPr="007204C6" w:rsidRDefault="00412080" w:rsidP="001A5A7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F0FC674" w14:textId="77777777" w:rsidR="00412080" w:rsidRPr="007204C6" w:rsidRDefault="00412080" w:rsidP="001A5A7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B3D2E2D"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5214C9D" w14:textId="77777777" w:rsidR="00412080" w:rsidRPr="007204C6" w:rsidRDefault="00412080" w:rsidP="001A5A7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12080" w:rsidRPr="007204C6" w14:paraId="2E15F20E" w14:textId="77777777" w:rsidTr="001A5A74">
        <w:trPr>
          <w:trHeight w:val="20"/>
          <w:jc w:val="center"/>
        </w:trPr>
        <w:tc>
          <w:tcPr>
            <w:tcW w:w="0" w:type="auto"/>
            <w:shd w:val="clear" w:color="auto" w:fill="auto"/>
            <w:vAlign w:val="center"/>
          </w:tcPr>
          <w:p w14:paraId="7DBDB0DB"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136AE47" w14:textId="77777777" w:rsidR="00412080" w:rsidRPr="007204C6" w:rsidRDefault="00412080" w:rsidP="001A5A7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9C8C936" w14:textId="77777777" w:rsidR="00412080" w:rsidRPr="007204C6" w:rsidRDefault="00412080" w:rsidP="001A5A7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6DBFA5B"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0203173" w14:textId="77777777" w:rsidR="00412080" w:rsidRPr="007204C6" w:rsidRDefault="00412080" w:rsidP="001A5A7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12080" w:rsidRPr="007204C6" w14:paraId="22DF297F" w14:textId="77777777" w:rsidTr="001A5A74">
        <w:trPr>
          <w:trHeight w:val="20"/>
          <w:jc w:val="center"/>
        </w:trPr>
        <w:tc>
          <w:tcPr>
            <w:tcW w:w="0" w:type="auto"/>
            <w:shd w:val="clear" w:color="auto" w:fill="auto"/>
            <w:vAlign w:val="center"/>
          </w:tcPr>
          <w:p w14:paraId="1AF3BE6F"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3DD5668" w14:textId="77777777" w:rsidR="00412080" w:rsidRPr="007204C6" w:rsidRDefault="00412080" w:rsidP="001A5A7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D48A275" w14:textId="77777777" w:rsidR="00412080" w:rsidRPr="007204C6" w:rsidRDefault="00412080" w:rsidP="001A5A7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68D31B4"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1B8A002" w14:textId="77777777" w:rsidR="00412080" w:rsidRPr="007204C6" w:rsidRDefault="00412080" w:rsidP="001A5A7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12080" w:rsidRPr="007204C6" w14:paraId="19C08681" w14:textId="77777777" w:rsidTr="001A5A74">
        <w:trPr>
          <w:trHeight w:val="20"/>
          <w:jc w:val="center"/>
        </w:trPr>
        <w:tc>
          <w:tcPr>
            <w:tcW w:w="0" w:type="auto"/>
            <w:shd w:val="clear" w:color="auto" w:fill="auto"/>
            <w:vAlign w:val="center"/>
          </w:tcPr>
          <w:p w14:paraId="6647AC87"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6B29B25" w14:textId="77777777" w:rsidR="00412080" w:rsidRPr="007204C6" w:rsidRDefault="00412080" w:rsidP="001A5A7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CF6CE0E" w14:textId="77777777" w:rsidR="00412080" w:rsidRPr="007204C6" w:rsidRDefault="00412080" w:rsidP="001A5A7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34BD357"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EF78BF2" w14:textId="77777777" w:rsidR="00412080" w:rsidRPr="007204C6" w:rsidRDefault="00412080" w:rsidP="001A5A7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12080" w:rsidRPr="007204C6" w14:paraId="20313939" w14:textId="77777777" w:rsidTr="001A5A74">
        <w:trPr>
          <w:trHeight w:val="20"/>
          <w:jc w:val="center"/>
        </w:trPr>
        <w:tc>
          <w:tcPr>
            <w:tcW w:w="0" w:type="auto"/>
            <w:shd w:val="clear" w:color="auto" w:fill="auto"/>
            <w:vAlign w:val="center"/>
          </w:tcPr>
          <w:p w14:paraId="09F4B033"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B1843E3" w14:textId="77777777" w:rsidR="00412080" w:rsidRPr="007204C6" w:rsidRDefault="00412080" w:rsidP="001A5A7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CF10726" w14:textId="77777777" w:rsidR="00412080" w:rsidRPr="007204C6" w:rsidRDefault="00412080" w:rsidP="001A5A7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5AC12AD"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5553078" w14:textId="77777777" w:rsidR="00412080" w:rsidRPr="007204C6" w:rsidRDefault="00412080" w:rsidP="001A5A7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12080" w:rsidRPr="007204C6" w14:paraId="0181A6EA" w14:textId="77777777" w:rsidTr="001A5A74">
        <w:trPr>
          <w:trHeight w:val="20"/>
          <w:jc w:val="center"/>
        </w:trPr>
        <w:tc>
          <w:tcPr>
            <w:tcW w:w="0" w:type="auto"/>
            <w:shd w:val="clear" w:color="auto" w:fill="auto"/>
            <w:vAlign w:val="center"/>
          </w:tcPr>
          <w:p w14:paraId="1B6CFA14"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EC297D9" w14:textId="77777777" w:rsidR="00412080" w:rsidRPr="007204C6" w:rsidRDefault="00412080" w:rsidP="001A5A74">
            <w:pPr>
              <w:jc w:val="both"/>
              <w:rPr>
                <w:rFonts w:ascii="Tahoma" w:hAnsi="Tahoma" w:cs="Tahoma"/>
                <w:b/>
                <w:bCs/>
                <w:sz w:val="16"/>
                <w:szCs w:val="16"/>
              </w:rPr>
            </w:pPr>
            <w:r w:rsidRPr="007204C6">
              <w:rPr>
                <w:rFonts w:ascii="Tahoma" w:hAnsi="Tahoma" w:cs="Tahoma"/>
                <w:b/>
                <w:bCs/>
                <w:sz w:val="16"/>
                <w:szCs w:val="16"/>
              </w:rPr>
              <w:t>CONSTRUCTOR ESPECIALISTA ADICIONAL</w:t>
            </w:r>
          </w:p>
          <w:p w14:paraId="4A483DB8" w14:textId="77777777" w:rsidR="00412080" w:rsidRPr="007204C6" w:rsidRDefault="00412080" w:rsidP="001A5A7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074862C"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14C2705" w14:textId="77777777" w:rsidR="00412080" w:rsidRPr="007204C6" w:rsidRDefault="00412080" w:rsidP="001A5A7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12080" w:rsidRPr="007204C6" w14:paraId="65FDAE81" w14:textId="77777777" w:rsidTr="001A5A74">
        <w:trPr>
          <w:trHeight w:val="20"/>
          <w:jc w:val="center"/>
        </w:trPr>
        <w:tc>
          <w:tcPr>
            <w:tcW w:w="0" w:type="auto"/>
            <w:shd w:val="clear" w:color="auto" w:fill="auto"/>
            <w:vAlign w:val="center"/>
          </w:tcPr>
          <w:p w14:paraId="65ED060B"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10DC630" w14:textId="77777777" w:rsidR="00412080" w:rsidRPr="007204C6" w:rsidRDefault="00412080" w:rsidP="001A5A7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878FDDA" w14:textId="77777777" w:rsidR="00412080" w:rsidRPr="007204C6" w:rsidRDefault="00412080" w:rsidP="001A5A7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4AF4293"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299EBF4" w14:textId="77777777" w:rsidR="00412080" w:rsidRPr="007204C6" w:rsidRDefault="00412080" w:rsidP="001A5A7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12080" w:rsidRPr="007204C6" w14:paraId="7A98C7AC" w14:textId="77777777" w:rsidTr="001A5A74">
        <w:trPr>
          <w:trHeight w:val="307"/>
          <w:jc w:val="center"/>
        </w:trPr>
        <w:tc>
          <w:tcPr>
            <w:tcW w:w="0" w:type="auto"/>
            <w:vMerge w:val="restart"/>
            <w:shd w:val="clear" w:color="auto" w:fill="auto"/>
            <w:vAlign w:val="center"/>
          </w:tcPr>
          <w:p w14:paraId="501C73EA"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E97BBCF" w14:textId="77777777" w:rsidR="00412080" w:rsidRPr="007204C6" w:rsidRDefault="00412080" w:rsidP="001A5A7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0CF24E" w14:textId="77777777" w:rsidR="00412080" w:rsidRPr="007204C6" w:rsidRDefault="00412080" w:rsidP="001A5A7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1B868C9" w14:textId="77777777" w:rsidR="00412080" w:rsidRPr="007204C6" w:rsidRDefault="00412080" w:rsidP="001A5A7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12080" w:rsidRPr="007204C6" w14:paraId="306716A9" w14:textId="77777777" w:rsidTr="001A5A74">
        <w:trPr>
          <w:trHeight w:val="700"/>
          <w:jc w:val="center"/>
        </w:trPr>
        <w:tc>
          <w:tcPr>
            <w:tcW w:w="0" w:type="auto"/>
            <w:vMerge/>
            <w:shd w:val="clear" w:color="auto" w:fill="auto"/>
            <w:vAlign w:val="center"/>
          </w:tcPr>
          <w:p w14:paraId="52311DD3" w14:textId="77777777" w:rsidR="00412080" w:rsidRPr="007204C6" w:rsidRDefault="00412080" w:rsidP="001A5A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15209BC" w14:textId="77777777" w:rsidR="00412080" w:rsidRPr="007204C6" w:rsidRDefault="00412080" w:rsidP="001A5A7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34C4239" w14:textId="77777777" w:rsidR="00412080" w:rsidRPr="007204C6" w:rsidRDefault="00412080" w:rsidP="00F41B81">
            <w:pPr>
              <w:pStyle w:val="Prrafodelista"/>
              <w:numPr>
                <w:ilvl w:val="0"/>
                <w:numId w:val="10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F953EC7" w14:textId="77777777" w:rsidR="00412080" w:rsidRPr="007204C6" w:rsidRDefault="00412080" w:rsidP="00F41B81">
            <w:pPr>
              <w:pStyle w:val="Prrafodelista"/>
              <w:numPr>
                <w:ilvl w:val="0"/>
                <w:numId w:val="10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B96295E"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ABDDA29" w14:textId="77777777" w:rsidR="00412080" w:rsidRPr="007204C6" w:rsidRDefault="00412080" w:rsidP="001A5A74">
            <w:pPr>
              <w:jc w:val="center"/>
              <w:rPr>
                <w:rFonts w:ascii="Tahoma" w:hAnsi="Tahoma" w:cs="Tahoma"/>
                <w:b/>
                <w:i/>
                <w:color w:val="FF0000"/>
                <w:sz w:val="16"/>
                <w:szCs w:val="16"/>
                <w:lang w:eastAsia="es-BO"/>
              </w:rPr>
            </w:pPr>
          </w:p>
        </w:tc>
      </w:tr>
      <w:tr w:rsidR="00412080" w:rsidRPr="007204C6" w14:paraId="53B99980" w14:textId="77777777" w:rsidTr="001A5A74">
        <w:trPr>
          <w:trHeight w:val="179"/>
          <w:jc w:val="center"/>
        </w:trPr>
        <w:tc>
          <w:tcPr>
            <w:tcW w:w="0" w:type="auto"/>
            <w:vMerge/>
            <w:shd w:val="clear" w:color="auto" w:fill="auto"/>
            <w:vAlign w:val="center"/>
          </w:tcPr>
          <w:p w14:paraId="7DDD1AF8" w14:textId="77777777" w:rsidR="00412080" w:rsidRPr="007204C6" w:rsidRDefault="00412080" w:rsidP="001A5A74">
            <w:pPr>
              <w:jc w:val="center"/>
              <w:rPr>
                <w:rFonts w:ascii="Tahoma" w:hAnsi="Tahoma" w:cs="Tahoma"/>
                <w:sz w:val="16"/>
                <w:szCs w:val="16"/>
              </w:rPr>
            </w:pPr>
          </w:p>
        </w:tc>
        <w:tc>
          <w:tcPr>
            <w:tcW w:w="0" w:type="auto"/>
            <w:vMerge/>
            <w:shd w:val="clear" w:color="auto" w:fill="auto"/>
            <w:vAlign w:val="center"/>
          </w:tcPr>
          <w:p w14:paraId="2660AA89" w14:textId="77777777" w:rsidR="00412080" w:rsidRPr="007204C6" w:rsidRDefault="00412080" w:rsidP="001A5A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57B08C8" w14:textId="77777777" w:rsidR="00412080" w:rsidRPr="007204C6" w:rsidRDefault="00412080" w:rsidP="001A5A7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C0CD7A5" w14:textId="77777777" w:rsidR="00412080" w:rsidRPr="007204C6" w:rsidRDefault="00412080" w:rsidP="001A5A74">
            <w:pPr>
              <w:jc w:val="center"/>
              <w:rPr>
                <w:rFonts w:ascii="Tahoma" w:hAnsi="Tahoma" w:cs="Tahoma"/>
                <w:b/>
                <w:i/>
                <w:color w:val="FF0000"/>
                <w:sz w:val="16"/>
                <w:szCs w:val="16"/>
                <w:lang w:eastAsia="es-BO"/>
              </w:rPr>
            </w:pPr>
          </w:p>
        </w:tc>
      </w:tr>
      <w:tr w:rsidR="00412080" w:rsidRPr="007204C6" w14:paraId="52CF8B2F" w14:textId="77777777" w:rsidTr="001A5A74">
        <w:trPr>
          <w:trHeight w:val="20"/>
          <w:jc w:val="center"/>
        </w:trPr>
        <w:tc>
          <w:tcPr>
            <w:tcW w:w="0" w:type="auto"/>
            <w:gridSpan w:val="2"/>
            <w:shd w:val="clear" w:color="auto" w:fill="BFBFBF"/>
            <w:vAlign w:val="center"/>
          </w:tcPr>
          <w:p w14:paraId="1242A50F" w14:textId="77777777" w:rsidR="00412080" w:rsidRPr="007204C6" w:rsidRDefault="00412080" w:rsidP="001A5A7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1C2F6F5" w14:textId="77777777" w:rsidR="00412080" w:rsidRPr="007204C6" w:rsidRDefault="00412080" w:rsidP="001A5A7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F88EBEC" w14:textId="77777777" w:rsidR="00412080" w:rsidRPr="007204C6" w:rsidRDefault="00412080" w:rsidP="001A5A74">
            <w:pPr>
              <w:jc w:val="center"/>
              <w:rPr>
                <w:rFonts w:ascii="Tahoma" w:hAnsi="Tahoma" w:cs="Tahoma"/>
                <w:b/>
                <w:sz w:val="24"/>
                <w:szCs w:val="24"/>
              </w:rPr>
            </w:pPr>
          </w:p>
        </w:tc>
      </w:tr>
    </w:tbl>
    <w:p w14:paraId="59DA6DE9" w14:textId="77777777" w:rsidR="00412080" w:rsidRPr="007204C6" w:rsidRDefault="00412080" w:rsidP="0041208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BB765BA" w14:textId="77777777" w:rsidR="00412080" w:rsidRPr="00412080" w:rsidRDefault="00412080" w:rsidP="00412080">
      <w:pPr>
        <w:jc w:val="both"/>
        <w:rPr>
          <w:rFonts w:ascii="Tahoma" w:hAnsi="Tahoma" w:cs="Tahoma"/>
          <w:sz w:val="12"/>
          <w:szCs w:val="12"/>
        </w:rPr>
      </w:pPr>
    </w:p>
    <w:p w14:paraId="35C6617E" w14:textId="77777777" w:rsidR="00412080" w:rsidRPr="007204C6" w:rsidRDefault="00412080" w:rsidP="0041208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696FF36" w14:textId="77777777" w:rsidR="00412080" w:rsidRPr="00412080" w:rsidRDefault="00412080" w:rsidP="00412080">
      <w:pPr>
        <w:jc w:val="both"/>
        <w:rPr>
          <w:rFonts w:ascii="Tahoma" w:hAnsi="Tahoma" w:cs="Tahoma"/>
          <w:sz w:val="14"/>
          <w:szCs w:val="14"/>
        </w:rPr>
      </w:pPr>
    </w:p>
    <w:p w14:paraId="39C96554" w14:textId="77777777" w:rsidR="00412080" w:rsidRPr="007204C6" w:rsidRDefault="00412080" w:rsidP="0041208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E410F85" w14:textId="77777777" w:rsidR="00412080" w:rsidRPr="007204C6" w:rsidRDefault="00412080" w:rsidP="00412080">
      <w:pPr>
        <w:jc w:val="both"/>
        <w:rPr>
          <w:rFonts w:ascii="Tahoma" w:hAnsi="Tahoma" w:cs="Tahoma"/>
          <w:sz w:val="18"/>
          <w:szCs w:val="18"/>
        </w:rPr>
      </w:pPr>
    </w:p>
    <w:p w14:paraId="20FD5083" w14:textId="77777777" w:rsidR="00412080" w:rsidRPr="007204C6" w:rsidRDefault="00412080" w:rsidP="0041208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1067A59" w14:textId="77777777" w:rsidR="00412080" w:rsidRPr="007204C6" w:rsidRDefault="00412080" w:rsidP="00F41B81">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0906A1E" w14:textId="77777777" w:rsidR="00412080" w:rsidRPr="007204C6" w:rsidRDefault="00412080" w:rsidP="0041208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F43ED2C" w14:textId="77777777" w:rsidR="00412080" w:rsidRPr="007204C6" w:rsidRDefault="00412080" w:rsidP="0041208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BEE7685" w14:textId="77777777" w:rsidR="00412080" w:rsidRPr="007204C6" w:rsidRDefault="00412080" w:rsidP="00F41B81">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412080" w:rsidRDefault="00A853BF" w:rsidP="00713413">
      <w:pPr>
        <w:jc w:val="center"/>
        <w:rPr>
          <w:rFonts w:ascii="Verdana" w:hAnsi="Verdana" w:cs="Arial"/>
          <w:b/>
          <w:color w:val="000000" w:themeColor="text1"/>
          <w:sz w:val="18"/>
          <w:szCs w:val="18"/>
          <w:lang w:val="es-BO"/>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F0DAB" w14:textId="77777777" w:rsidR="006F6E9C" w:rsidRDefault="006F6E9C">
      <w:r>
        <w:separator/>
      </w:r>
    </w:p>
  </w:endnote>
  <w:endnote w:type="continuationSeparator" w:id="0">
    <w:p w14:paraId="46D98C41" w14:textId="77777777" w:rsidR="006F6E9C" w:rsidRDefault="006F6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82782" w14:textId="77777777" w:rsidR="006F6E9C" w:rsidRDefault="006F6E9C">
      <w:r>
        <w:separator/>
      </w:r>
    </w:p>
  </w:footnote>
  <w:footnote w:type="continuationSeparator" w:id="0">
    <w:p w14:paraId="2607D7A4" w14:textId="77777777" w:rsidR="006F6E9C" w:rsidRDefault="006F6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F6E9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E1449F92"/>
    <w:lvl w:ilvl="0" w:tplc="39444A6C">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4"/>
  </w:num>
  <w:num w:numId="6">
    <w:abstractNumId w:val="97"/>
  </w:num>
  <w:num w:numId="7">
    <w:abstractNumId w:val="80"/>
  </w:num>
  <w:num w:numId="8">
    <w:abstractNumId w:val="101"/>
  </w:num>
  <w:num w:numId="9">
    <w:abstractNumId w:val="105"/>
  </w:num>
  <w:num w:numId="10">
    <w:abstractNumId w:val="41"/>
  </w:num>
  <w:num w:numId="11">
    <w:abstractNumId w:val="112"/>
  </w:num>
  <w:num w:numId="12">
    <w:abstractNumId w:val="25"/>
  </w:num>
  <w:num w:numId="13">
    <w:abstractNumId w:val="113"/>
  </w:num>
  <w:num w:numId="14">
    <w:abstractNumId w:val="60"/>
  </w:num>
  <w:num w:numId="15">
    <w:abstractNumId w:val="21"/>
  </w:num>
  <w:num w:numId="16">
    <w:abstractNumId w:val="89"/>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6"/>
  </w:num>
  <w:num w:numId="24">
    <w:abstractNumId w:val="43"/>
  </w:num>
  <w:num w:numId="25">
    <w:abstractNumId w:val="0"/>
  </w:num>
  <w:num w:numId="26">
    <w:abstractNumId w:val="64"/>
  </w:num>
  <w:num w:numId="27">
    <w:abstractNumId w:val="53"/>
  </w:num>
  <w:num w:numId="28">
    <w:abstractNumId w:val="58"/>
  </w:num>
  <w:num w:numId="29">
    <w:abstractNumId w:val="90"/>
  </w:num>
  <w:num w:numId="30">
    <w:abstractNumId w:val="108"/>
  </w:num>
  <w:num w:numId="31">
    <w:abstractNumId w:val="100"/>
  </w:num>
  <w:num w:numId="32">
    <w:abstractNumId w:val="35"/>
  </w:num>
  <w:num w:numId="33">
    <w:abstractNumId w:val="88"/>
  </w:num>
  <w:num w:numId="34">
    <w:abstractNumId w:val="73"/>
  </w:num>
  <w:num w:numId="35">
    <w:abstractNumId w:val="15"/>
  </w:num>
  <w:num w:numId="36">
    <w:abstractNumId w:val="107"/>
  </w:num>
  <w:num w:numId="37">
    <w:abstractNumId w:val="83"/>
  </w:num>
  <w:num w:numId="38">
    <w:abstractNumId w:val="106"/>
  </w:num>
  <w:num w:numId="39">
    <w:abstractNumId w:val="96"/>
  </w:num>
  <w:num w:numId="40">
    <w:abstractNumId w:val="84"/>
  </w:num>
  <w:num w:numId="41">
    <w:abstractNumId w:val="82"/>
  </w:num>
  <w:num w:numId="42">
    <w:abstractNumId w:val="62"/>
  </w:num>
  <w:num w:numId="43">
    <w:abstractNumId w:val="34"/>
  </w:num>
  <w:num w:numId="44">
    <w:abstractNumId w:val="99"/>
  </w:num>
  <w:num w:numId="45">
    <w:abstractNumId w:val="72"/>
  </w:num>
  <w:num w:numId="46">
    <w:abstractNumId w:val="29"/>
  </w:num>
  <w:num w:numId="47">
    <w:abstractNumId w:val="109"/>
  </w:num>
  <w:num w:numId="48">
    <w:abstractNumId w:val="81"/>
  </w:num>
  <w:num w:numId="49">
    <w:abstractNumId w:val="93"/>
  </w:num>
  <w:num w:numId="50">
    <w:abstractNumId w:val="7"/>
  </w:num>
  <w:num w:numId="51">
    <w:abstractNumId w:val="61"/>
  </w:num>
  <w:num w:numId="52">
    <w:abstractNumId w:val="48"/>
  </w:num>
  <w:num w:numId="53">
    <w:abstractNumId w:val="30"/>
  </w:num>
  <w:num w:numId="54">
    <w:abstractNumId w:val="19"/>
  </w:num>
  <w:num w:numId="55">
    <w:abstractNumId w:val="91"/>
  </w:num>
  <w:num w:numId="56">
    <w:abstractNumId w:val="13"/>
  </w:num>
  <w:num w:numId="57">
    <w:abstractNumId w:val="36"/>
  </w:num>
  <w:num w:numId="58">
    <w:abstractNumId w:val="103"/>
  </w:num>
  <w:num w:numId="59">
    <w:abstractNumId w:val="98"/>
  </w:num>
  <w:num w:numId="60">
    <w:abstractNumId w:val="44"/>
  </w:num>
  <w:num w:numId="61">
    <w:abstractNumId w:val="111"/>
  </w:num>
  <w:num w:numId="62">
    <w:abstractNumId w:val="37"/>
  </w:num>
  <w:num w:numId="63">
    <w:abstractNumId w:val="54"/>
  </w:num>
  <w:num w:numId="64">
    <w:abstractNumId w:val="52"/>
  </w:num>
  <w:num w:numId="65">
    <w:abstractNumId w:val="45"/>
  </w:num>
  <w:num w:numId="66">
    <w:abstractNumId w:val="85"/>
  </w:num>
  <w:num w:numId="67">
    <w:abstractNumId w:val="66"/>
  </w:num>
  <w:num w:numId="68">
    <w:abstractNumId w:val="95"/>
  </w:num>
  <w:num w:numId="69">
    <w:abstractNumId w:val="23"/>
  </w:num>
  <w:num w:numId="70">
    <w:abstractNumId w:val="79"/>
  </w:num>
  <w:num w:numId="71">
    <w:abstractNumId w:val="17"/>
  </w:num>
  <w:num w:numId="72">
    <w:abstractNumId w:val="87"/>
  </w:num>
  <w:num w:numId="73">
    <w:abstractNumId w:val="92"/>
  </w:num>
  <w:num w:numId="74">
    <w:abstractNumId w:val="12"/>
  </w:num>
  <w:num w:numId="75">
    <w:abstractNumId w:val="51"/>
  </w:num>
  <w:num w:numId="76">
    <w:abstractNumId w:val="59"/>
  </w:num>
  <w:num w:numId="77">
    <w:abstractNumId w:val="24"/>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70"/>
  </w:num>
  <w:num w:numId="82">
    <w:abstractNumId w:val="56"/>
  </w:num>
  <w:num w:numId="83">
    <w:abstractNumId w:val="10"/>
  </w:num>
  <w:num w:numId="84">
    <w:abstractNumId w:val="50"/>
  </w:num>
  <w:num w:numId="85">
    <w:abstractNumId w:val="1"/>
  </w:num>
  <w:num w:numId="86">
    <w:abstractNumId w:val="63"/>
  </w:num>
  <w:num w:numId="87">
    <w:abstractNumId w:val="31"/>
  </w:num>
  <w:num w:numId="88">
    <w:abstractNumId w:val="68"/>
  </w:num>
  <w:num w:numId="89">
    <w:abstractNumId w:val="28"/>
  </w:num>
  <w:num w:numId="90">
    <w:abstractNumId w:val="5"/>
  </w:num>
  <w:num w:numId="91">
    <w:abstractNumId w:val="114"/>
  </w:num>
  <w:num w:numId="92">
    <w:abstractNumId w:val="76"/>
  </w:num>
  <w:num w:numId="93">
    <w:abstractNumId w:val="2"/>
  </w:num>
  <w:num w:numId="94">
    <w:abstractNumId w:val="46"/>
  </w:num>
  <w:num w:numId="95">
    <w:abstractNumId w:val="57"/>
  </w:num>
  <w:num w:numId="96">
    <w:abstractNumId w:val="32"/>
  </w:num>
  <w:num w:numId="97">
    <w:abstractNumId w:val="77"/>
  </w:num>
  <w:num w:numId="98">
    <w:abstractNumId w:val="4"/>
  </w:num>
  <w:num w:numId="99">
    <w:abstractNumId w:val="47"/>
  </w:num>
  <w:num w:numId="100">
    <w:abstractNumId w:val="110"/>
  </w:num>
  <w:num w:numId="101">
    <w:abstractNumId w:val="26"/>
  </w:num>
  <w:num w:numId="102">
    <w:abstractNumId w:val="9"/>
  </w:num>
  <w:num w:numId="103">
    <w:abstractNumId w:val="55"/>
  </w:num>
  <w:num w:numId="104">
    <w:abstractNumId w:val="40"/>
  </w:num>
  <w:num w:numId="105">
    <w:abstractNumId w:val="16"/>
  </w:num>
  <w:num w:numId="106">
    <w:abstractNumId w:val="102"/>
  </w:num>
  <w:num w:numId="107">
    <w:abstractNumId w:val="75"/>
  </w:num>
  <w:num w:numId="108">
    <w:abstractNumId w:val="67"/>
  </w:num>
  <w:num w:numId="109">
    <w:abstractNumId w:val="3"/>
  </w:num>
  <w:num w:numId="110">
    <w:abstractNumId w:val="94"/>
  </w:num>
  <w:num w:numId="111">
    <w:abstractNumId w:val="86"/>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37FE8"/>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D7E18"/>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6F01"/>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7E"/>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080"/>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0AF"/>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ED6"/>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E9C"/>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EE4"/>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842"/>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ABC"/>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8DE"/>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6E6"/>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7B7"/>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62EF"/>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07B"/>
    <w:rsid w:val="00E4169B"/>
    <w:rsid w:val="00E41713"/>
    <w:rsid w:val="00E41817"/>
    <w:rsid w:val="00E434A7"/>
    <w:rsid w:val="00E440BA"/>
    <w:rsid w:val="00E44624"/>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7D4"/>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506"/>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B81"/>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PVC"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Voltaje" TargetMode="External"/><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Cinta_adhesiva" TargetMode="External"/><Relationship Id="rId22" Type="http://schemas.openxmlformats.org/officeDocument/2006/relationships/hyperlink" Target="https://es.wikipedia.org/wiki/%C3%81cido" TargetMode="External"/><Relationship Id="rId27" Type="http://schemas.openxmlformats.org/officeDocument/2006/relationships/footer" Target="foot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062CD"/>
    <w:rsid w:val="002C34F0"/>
    <w:rsid w:val="002F08FD"/>
    <w:rsid w:val="003E58CF"/>
    <w:rsid w:val="00450D7E"/>
    <w:rsid w:val="0047078B"/>
    <w:rsid w:val="004818A4"/>
    <w:rsid w:val="005F51BF"/>
    <w:rsid w:val="00667B1B"/>
    <w:rsid w:val="00723F6B"/>
    <w:rsid w:val="00A57AE9"/>
    <w:rsid w:val="00C81DA5"/>
    <w:rsid w:val="00C84FCA"/>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117</Pages>
  <Words>43724</Words>
  <Characters>240483</Characters>
  <Application>Microsoft Office Word</Application>
  <DocSecurity>0</DocSecurity>
  <Lines>2004</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17</cp:revision>
  <cp:lastPrinted>2025-08-15T08:12:00Z</cp:lastPrinted>
  <dcterms:created xsi:type="dcterms:W3CDTF">2025-08-05T05:35:00Z</dcterms:created>
  <dcterms:modified xsi:type="dcterms:W3CDTF">2025-08-26T14:43:00Z</dcterms:modified>
</cp:coreProperties>
</file>